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C00" w:rsidRPr="00205C3B" w:rsidRDefault="00716C00" w:rsidP="00716C00">
      <w:pPr>
        <w:pStyle w:val="Akti"/>
      </w:pPr>
      <w:bookmarkStart w:id="0" w:name="_GoBack"/>
      <w:bookmarkEnd w:id="0"/>
      <w:r w:rsidRPr="00205C3B">
        <w:t>DEKRET</w:t>
      </w:r>
    </w:p>
    <w:p w:rsidR="00716C00" w:rsidRPr="00205C3B" w:rsidRDefault="00716C00" w:rsidP="00716C00">
      <w:pPr>
        <w:pStyle w:val="NumriData"/>
      </w:pPr>
      <w:r w:rsidRPr="00205C3B">
        <w:t>Nr.235, datë 29.6.1992</w:t>
      </w:r>
    </w:p>
    <w:p w:rsidR="00716C00" w:rsidRPr="00205C3B" w:rsidRDefault="00716C00" w:rsidP="00716C00">
      <w:pPr>
        <w:pStyle w:val="Paragrafi"/>
      </w:pPr>
      <w:r w:rsidRPr="00205C3B">
        <w:tab/>
      </w:r>
    </w:p>
    <w:p w:rsidR="00716C00" w:rsidRPr="00205C3B" w:rsidRDefault="00716C00" w:rsidP="00716C00">
      <w:pPr>
        <w:pStyle w:val="Titulli"/>
      </w:pPr>
      <w:r w:rsidRPr="00205C3B">
        <w:t>PËR DHËNIE DHE LEJIM LËNIEJE TË SHTETËSISË SHQIPTARE</w:t>
      </w:r>
    </w:p>
    <w:p w:rsidR="00716C00" w:rsidRPr="00205C3B" w:rsidRDefault="00716C00" w:rsidP="00716C00">
      <w:pPr>
        <w:pStyle w:val="Paragrafi"/>
      </w:pPr>
    </w:p>
    <w:p w:rsidR="00716C00" w:rsidRPr="00205C3B" w:rsidRDefault="00716C00" w:rsidP="00716C00">
      <w:pPr>
        <w:pStyle w:val="BazLigjPropozues"/>
      </w:pPr>
      <w:r w:rsidRPr="00205C3B">
        <w:t>Në mbështetje të nenit 28 të ligjit "Për dispozitat  kryesore kushtetuese"</w:t>
      </w:r>
    </w:p>
    <w:p w:rsidR="00716C00" w:rsidRPr="00205C3B" w:rsidRDefault="00716C00" w:rsidP="00716C00">
      <w:pPr>
        <w:pStyle w:val="Paragrafi"/>
      </w:pPr>
    </w:p>
    <w:p w:rsidR="00716C00" w:rsidRPr="00205C3B" w:rsidRDefault="00716C00" w:rsidP="00716C00">
      <w:pPr>
        <w:pStyle w:val="VENDOSI"/>
      </w:pPr>
      <w:r w:rsidRPr="00205C3B">
        <w:t>DEKRETOJ:</w:t>
      </w:r>
    </w:p>
    <w:p w:rsidR="00716C00" w:rsidRPr="00205C3B" w:rsidRDefault="00716C00" w:rsidP="00716C00">
      <w:pPr>
        <w:pStyle w:val="Paragrafi"/>
      </w:pPr>
    </w:p>
    <w:p w:rsidR="00716C00" w:rsidRPr="00205C3B" w:rsidRDefault="00716C00" w:rsidP="00716C00">
      <w:pPr>
        <w:pStyle w:val="Paragrafi"/>
      </w:pPr>
      <w:r w:rsidRPr="00205C3B">
        <w:t xml:space="preserve">         A.T'u jepet shtetësia shqiptare</w:t>
      </w:r>
      <w:r w:rsidRPr="00205C3B">
        <w:tab/>
      </w:r>
      <w:r w:rsidRPr="00205C3B">
        <w:tab/>
      </w:r>
      <w:r w:rsidRPr="00205C3B">
        <w:tab/>
      </w:r>
    </w:p>
    <w:p w:rsidR="00716C00" w:rsidRPr="00205C3B" w:rsidRDefault="00DD7026" w:rsidP="00716C00">
      <w:pPr>
        <w:pStyle w:val="Paragrafi"/>
      </w:pPr>
      <w:r>
        <w:t xml:space="preserve">1. </w:t>
      </w:r>
      <w:r w:rsidR="00716C00" w:rsidRPr="00205C3B">
        <w:t>Vllaznim Avdyl Cekaj</w:t>
      </w:r>
      <w:r w:rsidR="00716C00" w:rsidRPr="00205C3B">
        <w:tab/>
      </w:r>
      <w:r w:rsidR="00716C00" w:rsidRPr="00205C3B">
        <w:tab/>
      </w:r>
      <w:r w:rsidR="00716C00">
        <w:tab/>
      </w:r>
      <w:r w:rsidR="00716C00" w:rsidRPr="00205C3B">
        <w:t>21. Refik Shuaip Hamiti</w:t>
      </w:r>
      <w:r w:rsidR="00716C00" w:rsidRPr="00205C3B">
        <w:tab/>
      </w:r>
    </w:p>
    <w:p w:rsidR="00716C00" w:rsidRPr="00205C3B" w:rsidRDefault="00DD7026" w:rsidP="00716C00">
      <w:pPr>
        <w:pStyle w:val="Paragrafi"/>
      </w:pPr>
      <w:r>
        <w:t xml:space="preserve">2. </w:t>
      </w:r>
      <w:r w:rsidR="00716C00" w:rsidRPr="00205C3B">
        <w:t xml:space="preserve"> Bedrush Osman Neza</w:t>
      </w:r>
      <w:r w:rsidR="00716C00" w:rsidRPr="00205C3B">
        <w:tab/>
      </w:r>
      <w:r w:rsidR="00716C00" w:rsidRPr="00205C3B">
        <w:tab/>
      </w:r>
      <w:r w:rsidR="00716C00" w:rsidRPr="00205C3B">
        <w:tab/>
        <w:t>22. Tomor Jusuf Delijaj</w:t>
      </w:r>
    </w:p>
    <w:p w:rsidR="00716C00" w:rsidRPr="00205C3B" w:rsidRDefault="00716C00" w:rsidP="00716C00">
      <w:pPr>
        <w:pStyle w:val="Paragrafi"/>
      </w:pPr>
      <w:r>
        <w:t xml:space="preserve">3. </w:t>
      </w:r>
      <w:r w:rsidRPr="00205C3B">
        <w:t xml:space="preserve">Musa Useim Beqiri  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 xml:space="preserve">23. Murat Sadri Dakaj  </w:t>
      </w:r>
      <w:r w:rsidRPr="00205C3B">
        <w:tab/>
      </w:r>
      <w:r w:rsidRPr="00205C3B">
        <w:tab/>
      </w:r>
    </w:p>
    <w:p w:rsidR="00716C00" w:rsidRPr="00205C3B" w:rsidRDefault="00716C00" w:rsidP="00716C00">
      <w:pPr>
        <w:pStyle w:val="Paragrafi"/>
      </w:pPr>
      <w:r>
        <w:t xml:space="preserve">4. </w:t>
      </w:r>
      <w:r w:rsidRPr="00205C3B">
        <w:t>Serif Alit Islami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24. Ramadan Kambar Kamberi</w:t>
      </w:r>
    </w:p>
    <w:p w:rsidR="00716C00" w:rsidRPr="00205C3B" w:rsidRDefault="00716C00" w:rsidP="00716C00">
      <w:pPr>
        <w:pStyle w:val="Paragrafi"/>
      </w:pPr>
      <w:r>
        <w:t xml:space="preserve">5. </w:t>
      </w:r>
      <w:r w:rsidRPr="00205C3B">
        <w:t>Çufli Idriz Ejupi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25. Isa xheladin Ajeti</w:t>
      </w:r>
    </w:p>
    <w:p w:rsidR="00716C00" w:rsidRPr="00205C3B" w:rsidRDefault="00716C00" w:rsidP="00716C00">
      <w:pPr>
        <w:pStyle w:val="Paragrafi"/>
      </w:pPr>
      <w:r>
        <w:t xml:space="preserve">6. </w:t>
      </w:r>
      <w:r w:rsidRPr="00205C3B">
        <w:t>Izair Emerli Ejupi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26. Shaban Latif Konjuhi</w:t>
      </w:r>
    </w:p>
    <w:p w:rsidR="00716C00" w:rsidRPr="00205C3B" w:rsidRDefault="00716C00" w:rsidP="00716C00">
      <w:pPr>
        <w:pStyle w:val="Paragrafi"/>
      </w:pPr>
      <w:r>
        <w:t xml:space="preserve">7. </w:t>
      </w:r>
      <w:r w:rsidRPr="00205C3B">
        <w:t>Qazim Selim Hasanraku</w:t>
      </w:r>
      <w:r w:rsidRPr="00205C3B">
        <w:tab/>
      </w:r>
      <w:r w:rsidRPr="00205C3B">
        <w:tab/>
      </w:r>
      <w:r>
        <w:tab/>
      </w:r>
      <w:r w:rsidRPr="00205C3B">
        <w:t>27. Zeqir Riza Guli</w:t>
      </w:r>
    </w:p>
    <w:p w:rsidR="00716C00" w:rsidRPr="00205C3B" w:rsidRDefault="00716C00" w:rsidP="00716C00">
      <w:pPr>
        <w:pStyle w:val="Paragrafi"/>
      </w:pPr>
      <w:r>
        <w:t xml:space="preserve">8. </w:t>
      </w:r>
      <w:r w:rsidRPr="00205C3B">
        <w:t>Naxhie Muharrem Turkeshi</w:t>
      </w:r>
      <w:r w:rsidRPr="00205C3B">
        <w:tab/>
      </w:r>
      <w:r w:rsidRPr="00205C3B">
        <w:tab/>
      </w:r>
      <w:r>
        <w:tab/>
      </w:r>
      <w:r w:rsidRPr="00205C3B">
        <w:t>28. Seniha Ismet Guli</w:t>
      </w:r>
    </w:p>
    <w:p w:rsidR="00716C00" w:rsidRPr="00205C3B" w:rsidRDefault="00716C00" w:rsidP="00716C00">
      <w:pPr>
        <w:pStyle w:val="Paragrafi"/>
      </w:pPr>
      <w:r>
        <w:t xml:space="preserve">9. </w:t>
      </w:r>
      <w:r w:rsidRPr="00205C3B">
        <w:t>Bexhet Dalip Turkeshi</w:t>
      </w:r>
      <w:r w:rsidRPr="00205C3B">
        <w:tab/>
      </w:r>
      <w:r w:rsidRPr="00205C3B">
        <w:tab/>
      </w:r>
      <w:r>
        <w:tab/>
      </w:r>
      <w:r w:rsidRPr="00205C3B">
        <w:t>29. Beqir Riza Guli</w:t>
      </w:r>
    </w:p>
    <w:p w:rsidR="00716C00" w:rsidRPr="00205C3B" w:rsidRDefault="00716C00" w:rsidP="00716C00">
      <w:pPr>
        <w:pStyle w:val="Paragrafi"/>
      </w:pPr>
      <w:r>
        <w:t xml:space="preserve">10. </w:t>
      </w:r>
      <w:r w:rsidRPr="00205C3B">
        <w:t>Xharie Rustem Turkeshi</w:t>
      </w:r>
      <w:r w:rsidRPr="00205C3B">
        <w:tab/>
      </w:r>
      <w:r w:rsidRPr="00205C3B">
        <w:tab/>
      </w:r>
      <w:r>
        <w:tab/>
      </w:r>
      <w:r w:rsidRPr="00205C3B">
        <w:t>30. Sevim Muharrem Guli</w:t>
      </w:r>
    </w:p>
    <w:p w:rsidR="00716C00" w:rsidRPr="00205C3B" w:rsidRDefault="00716C00" w:rsidP="00716C00">
      <w:pPr>
        <w:pStyle w:val="Paragrafi"/>
      </w:pPr>
      <w:r>
        <w:t xml:space="preserve">11. </w:t>
      </w:r>
      <w:r w:rsidRPr="00205C3B">
        <w:t>Arjeta Bexhet Turkeshi</w:t>
      </w:r>
      <w:r w:rsidRPr="00205C3B">
        <w:tab/>
      </w:r>
      <w:r w:rsidRPr="00205C3B">
        <w:tab/>
      </w:r>
      <w:r>
        <w:tab/>
      </w:r>
      <w:r w:rsidRPr="00205C3B">
        <w:t>31. Bahri Sinan Asllani</w:t>
      </w:r>
    </w:p>
    <w:p w:rsidR="00716C00" w:rsidRPr="00205C3B" w:rsidRDefault="00716C00" w:rsidP="00716C00">
      <w:pPr>
        <w:pStyle w:val="Paragrafi"/>
      </w:pPr>
      <w:r>
        <w:t xml:space="preserve">12. </w:t>
      </w:r>
      <w:r w:rsidRPr="00205C3B">
        <w:t>Halim Bajram Zejnullahi</w:t>
      </w:r>
      <w:r w:rsidRPr="00205C3B">
        <w:tab/>
      </w:r>
      <w:r w:rsidRPr="00205C3B">
        <w:tab/>
      </w:r>
      <w:r>
        <w:tab/>
      </w:r>
      <w:r w:rsidRPr="00205C3B">
        <w:t>32. Agim Hysen Hasani</w:t>
      </w:r>
    </w:p>
    <w:p w:rsidR="00716C00" w:rsidRPr="00205C3B" w:rsidRDefault="00716C00" w:rsidP="00716C00">
      <w:pPr>
        <w:pStyle w:val="Paragrafi"/>
      </w:pPr>
      <w:r>
        <w:t xml:space="preserve">13. </w:t>
      </w:r>
      <w:r w:rsidRPr="00205C3B">
        <w:t>Azem Bajram Zejnullahi</w:t>
      </w:r>
      <w:r w:rsidRPr="00205C3B">
        <w:tab/>
      </w:r>
      <w:r w:rsidRPr="00205C3B">
        <w:tab/>
      </w:r>
      <w:r>
        <w:tab/>
      </w:r>
      <w:r w:rsidRPr="00205C3B">
        <w:t>33. Azem Ujup(Ejup)Rexha</w:t>
      </w:r>
    </w:p>
    <w:p w:rsidR="00716C00" w:rsidRPr="00205C3B" w:rsidRDefault="00716C00" w:rsidP="00716C00">
      <w:pPr>
        <w:pStyle w:val="Paragrafi"/>
      </w:pPr>
      <w:r>
        <w:t xml:space="preserve">14. </w:t>
      </w:r>
      <w:r w:rsidRPr="00205C3B">
        <w:t>Nestor Sokrat Polimeri</w:t>
      </w:r>
      <w:r w:rsidRPr="00205C3B">
        <w:tab/>
      </w:r>
      <w:r w:rsidRPr="00205C3B">
        <w:tab/>
      </w:r>
      <w:r>
        <w:tab/>
      </w:r>
      <w:r w:rsidRPr="00205C3B">
        <w:t>34. Teuta Nuri Muhaxhiri</w:t>
      </w:r>
    </w:p>
    <w:p w:rsidR="00716C00" w:rsidRPr="00205C3B" w:rsidRDefault="00716C00" w:rsidP="00716C00">
      <w:pPr>
        <w:pStyle w:val="Paragrafi"/>
      </w:pPr>
      <w:r>
        <w:t xml:space="preserve">15. </w:t>
      </w:r>
      <w:r w:rsidRPr="00205C3B">
        <w:t>Kristina Dhimitër Polimeri</w:t>
      </w:r>
      <w:r w:rsidRPr="00205C3B">
        <w:tab/>
      </w:r>
      <w:r w:rsidRPr="00205C3B">
        <w:tab/>
      </w:r>
      <w:r>
        <w:tab/>
      </w:r>
      <w:r w:rsidRPr="00205C3B">
        <w:t>35. Muharrem Murat Zymberi</w:t>
      </w:r>
    </w:p>
    <w:p w:rsidR="00716C00" w:rsidRPr="00205C3B" w:rsidRDefault="00716C00" w:rsidP="00716C00">
      <w:pPr>
        <w:pStyle w:val="Paragrafi"/>
      </w:pPr>
      <w:r>
        <w:t xml:space="preserve">16. </w:t>
      </w:r>
      <w:r w:rsidRPr="00205C3B">
        <w:t>Evis Nestor Polimeri</w:t>
      </w:r>
      <w:r w:rsidRPr="00205C3B">
        <w:tab/>
      </w:r>
      <w:r w:rsidRPr="00205C3B">
        <w:tab/>
      </w:r>
      <w:r w:rsidRPr="00205C3B">
        <w:tab/>
        <w:t>36. Patricio Ranieri Fezil Ciu</w:t>
      </w:r>
    </w:p>
    <w:p w:rsidR="00716C00" w:rsidRPr="00205C3B" w:rsidRDefault="00716C00" w:rsidP="00716C00">
      <w:pPr>
        <w:pStyle w:val="Paragrafi"/>
      </w:pPr>
      <w:r>
        <w:t xml:space="preserve">17. </w:t>
      </w:r>
      <w:r w:rsidRPr="00205C3B">
        <w:t>Sokrat Nestor Polimeri</w:t>
      </w:r>
      <w:r w:rsidRPr="00205C3B">
        <w:tab/>
      </w:r>
      <w:r w:rsidRPr="00205C3B">
        <w:tab/>
      </w:r>
      <w:r>
        <w:tab/>
      </w:r>
      <w:r w:rsidRPr="00205C3B">
        <w:t>37. Latif Ymer Livoreka</w:t>
      </w:r>
    </w:p>
    <w:p w:rsidR="00716C00" w:rsidRPr="00205C3B" w:rsidRDefault="00716C00" w:rsidP="00716C00">
      <w:pPr>
        <w:pStyle w:val="Paragrafi"/>
      </w:pPr>
      <w:r>
        <w:t xml:space="preserve">18. </w:t>
      </w:r>
      <w:r w:rsidRPr="00205C3B">
        <w:t>Rafet Nakili Luftiu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38. Enver Sulejman Krasniqi</w:t>
      </w:r>
    </w:p>
    <w:p w:rsidR="00716C00" w:rsidRPr="00205C3B" w:rsidRDefault="00716C00" w:rsidP="00716C00">
      <w:pPr>
        <w:pStyle w:val="Paragrafi"/>
      </w:pPr>
      <w:r w:rsidRPr="00205C3B">
        <w:t>19</w:t>
      </w:r>
      <w:r>
        <w:t xml:space="preserve">. </w:t>
      </w:r>
      <w:r w:rsidRPr="00205C3B">
        <w:t>Musa Jashar Faslliu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39. Curr Qazim Gjocaj</w:t>
      </w:r>
    </w:p>
    <w:p w:rsidR="00716C00" w:rsidRPr="00205C3B" w:rsidRDefault="00716C00" w:rsidP="00716C00">
      <w:pPr>
        <w:pStyle w:val="Paragrafi"/>
      </w:pPr>
      <w:r>
        <w:t xml:space="preserve">20. </w:t>
      </w:r>
      <w:r w:rsidRPr="00205C3B">
        <w:t>Qerim Binak Lajçi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40. Ekrem Ragip Gashi</w:t>
      </w:r>
    </w:p>
    <w:p w:rsidR="00716C00" w:rsidRPr="00205C3B" w:rsidRDefault="00716C00" w:rsidP="00716C00">
      <w:pPr>
        <w:pStyle w:val="Paragrafi"/>
      </w:pPr>
    </w:p>
    <w:p w:rsidR="00716C00" w:rsidRPr="00205C3B" w:rsidRDefault="00716C00" w:rsidP="00716C00">
      <w:pPr>
        <w:pStyle w:val="Paragrafi"/>
      </w:pPr>
      <w:r w:rsidRPr="00205C3B">
        <w:t>B.T'u lejohet lënia e shtetë</w:t>
      </w:r>
      <w:r w:rsidR="00DD7026">
        <w:t>sisë shqiptare,</w:t>
      </w:r>
    </w:p>
    <w:p w:rsidR="00716C00" w:rsidRPr="00205C3B" w:rsidRDefault="00716C00" w:rsidP="00716C00">
      <w:pPr>
        <w:pStyle w:val="Paragrafi"/>
      </w:pPr>
      <w:r>
        <w:t>1.</w:t>
      </w:r>
      <w:r w:rsidR="00DD7026">
        <w:t xml:space="preserve"> </w:t>
      </w:r>
      <w:r w:rsidRPr="00205C3B">
        <w:t>Mahmut Mustafa  Jakupi</w:t>
      </w:r>
      <w:r w:rsidRPr="00205C3B">
        <w:tab/>
      </w:r>
      <w:r w:rsidRPr="00205C3B">
        <w:tab/>
      </w:r>
      <w:r>
        <w:tab/>
      </w:r>
      <w:r w:rsidRPr="00205C3B">
        <w:t>7.   Ismet Mahmut Jakupi</w:t>
      </w:r>
    </w:p>
    <w:p w:rsidR="00716C00" w:rsidRPr="00205C3B" w:rsidRDefault="00716C00" w:rsidP="00716C00">
      <w:pPr>
        <w:pStyle w:val="Paragrafi"/>
      </w:pPr>
      <w:r>
        <w:t>2.</w:t>
      </w:r>
      <w:r w:rsidR="00DD7026">
        <w:t xml:space="preserve"> </w:t>
      </w:r>
      <w:r w:rsidRPr="00205C3B">
        <w:t>Hatixhe Mehmet Jakupi</w:t>
      </w:r>
      <w:r w:rsidRPr="00205C3B">
        <w:tab/>
      </w:r>
      <w:r w:rsidRPr="00205C3B">
        <w:tab/>
      </w:r>
      <w:r>
        <w:tab/>
      </w:r>
      <w:r w:rsidRPr="00205C3B">
        <w:t xml:space="preserve">8.   Vasillaq Theodhor Nushi </w:t>
      </w:r>
    </w:p>
    <w:p w:rsidR="00716C00" w:rsidRPr="00205C3B" w:rsidRDefault="00716C00" w:rsidP="00716C00">
      <w:pPr>
        <w:pStyle w:val="Paragrafi"/>
      </w:pPr>
      <w:r>
        <w:t>3.</w:t>
      </w:r>
      <w:r w:rsidR="00DD7026">
        <w:t xml:space="preserve"> </w:t>
      </w:r>
      <w:r w:rsidRPr="00205C3B">
        <w:t>Isak Mahmut Jakupi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9.   Dhimitrulla Kosta Nushi</w:t>
      </w:r>
    </w:p>
    <w:p w:rsidR="00716C00" w:rsidRPr="00205C3B" w:rsidRDefault="00716C00" w:rsidP="00716C00">
      <w:pPr>
        <w:pStyle w:val="Paragrafi"/>
      </w:pPr>
      <w:r>
        <w:t>4.</w:t>
      </w:r>
      <w:r w:rsidRPr="00205C3B">
        <w:t>Nadire Jakup Jakupi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10. Dhimiter Vasillaq Nushi</w:t>
      </w:r>
    </w:p>
    <w:p w:rsidR="00716C00" w:rsidRPr="00205C3B" w:rsidRDefault="00716C00" w:rsidP="00716C00">
      <w:pPr>
        <w:pStyle w:val="Paragrafi"/>
      </w:pPr>
      <w:r>
        <w:t>5.</w:t>
      </w:r>
      <w:r w:rsidR="00DD7026">
        <w:t xml:space="preserve"> </w:t>
      </w:r>
      <w:r w:rsidRPr="00205C3B">
        <w:t>Bajram Mahmut Jakupi</w:t>
      </w:r>
      <w:r w:rsidRPr="00205C3B">
        <w:tab/>
      </w:r>
      <w:r w:rsidRPr="00205C3B">
        <w:tab/>
      </w:r>
      <w:r>
        <w:tab/>
      </w:r>
      <w:r w:rsidRPr="00205C3B">
        <w:t>11. Evgjeni Vasillaq Nushi</w:t>
      </w:r>
    </w:p>
    <w:p w:rsidR="00716C00" w:rsidRPr="00205C3B" w:rsidRDefault="00716C00" w:rsidP="00716C00">
      <w:pPr>
        <w:pStyle w:val="Paragrafi"/>
      </w:pPr>
      <w:r>
        <w:t>6.</w:t>
      </w:r>
      <w:r w:rsidR="00DD7026">
        <w:t xml:space="preserve"> </w:t>
      </w:r>
      <w:r w:rsidRPr="00205C3B">
        <w:t>Lumturie Mahmut Jakupi</w:t>
      </w:r>
    </w:p>
    <w:p w:rsidR="00716C00" w:rsidRPr="00205C3B" w:rsidRDefault="00716C00" w:rsidP="00716C00">
      <w:pPr>
        <w:pStyle w:val="Paragrafi"/>
      </w:pPr>
    </w:p>
    <w:p w:rsidR="00716C00" w:rsidRPr="00205C3B" w:rsidRDefault="00716C00" w:rsidP="00716C00">
      <w:pPr>
        <w:pStyle w:val="Paragrafi"/>
      </w:pPr>
      <w:r w:rsidRPr="00205C3B">
        <w:t xml:space="preserve">  Ky dekret hyn në fuqi menjëhërë </w:t>
      </w:r>
    </w:p>
    <w:p w:rsidR="00716C00" w:rsidRPr="00205C3B" w:rsidRDefault="00716C00" w:rsidP="00716C00">
      <w:pPr>
        <w:pStyle w:val="Paragrafi"/>
      </w:pPr>
    </w:p>
    <w:p w:rsidR="00716C00" w:rsidRPr="00205C3B" w:rsidRDefault="00716C00" w:rsidP="00DD7026">
      <w:pPr>
        <w:pStyle w:val="Autoriteti"/>
      </w:pPr>
      <w:r w:rsidRPr="00205C3B">
        <w:t xml:space="preserve">PRESIDENTI I REPUBLIKËS </w:t>
      </w:r>
    </w:p>
    <w:p w:rsidR="00716C00" w:rsidRPr="00205C3B" w:rsidRDefault="00DD7026" w:rsidP="00716C00">
      <w:pPr>
        <w:pStyle w:val="AutoritetiEmer"/>
      </w:pPr>
      <w:r w:rsidRPr="00205C3B">
        <w:t>Sali Berisha</w:t>
      </w:r>
    </w:p>
    <w:p w:rsidR="00716C00" w:rsidRPr="00205C3B" w:rsidRDefault="00716C00" w:rsidP="00716C0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7351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16C00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D7026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34833B-AC50-4EC8-A5E0-6E81E2B6F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