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FFC" w:rsidRPr="00E86BC5" w:rsidRDefault="00522FFC" w:rsidP="00522FFC">
      <w:pPr>
        <w:pStyle w:val="Akti"/>
      </w:pPr>
      <w:bookmarkStart w:id="0" w:name="_GoBack"/>
      <w:bookmarkEnd w:id="0"/>
      <w:r w:rsidRPr="00E86BC5">
        <w:t>D E K R E T</w:t>
      </w:r>
    </w:p>
    <w:p w:rsidR="00522FFC" w:rsidRPr="00E86BC5" w:rsidRDefault="00522FFC" w:rsidP="00522FFC">
      <w:pPr>
        <w:pStyle w:val="NumriData"/>
      </w:pPr>
      <w:r w:rsidRPr="00E86BC5">
        <w:t>Nr.</w:t>
      </w:r>
      <w:r w:rsidR="00EF4FBA">
        <w:t xml:space="preserve"> </w:t>
      </w:r>
      <w:r w:rsidRPr="00E86BC5">
        <w:t>2643, datë 8.6.2000</w:t>
      </w:r>
    </w:p>
    <w:p w:rsidR="00522FFC" w:rsidRPr="00E86BC5" w:rsidRDefault="00522FFC" w:rsidP="00522FFC">
      <w:pPr>
        <w:pStyle w:val="Paragrafi"/>
      </w:pPr>
    </w:p>
    <w:p w:rsidR="00522FFC" w:rsidRPr="00E86BC5" w:rsidRDefault="00522FFC" w:rsidP="00522FFC">
      <w:pPr>
        <w:pStyle w:val="Titulli"/>
      </w:pPr>
      <w:r w:rsidRPr="00E86BC5">
        <w:t>PËR LËNIE TË SHTETËSISË SHQIPTARE</w:t>
      </w:r>
    </w:p>
    <w:p w:rsidR="00522FFC" w:rsidRPr="00E86BC5" w:rsidRDefault="00522FFC" w:rsidP="00522FFC">
      <w:pPr>
        <w:pStyle w:val="Paragrafi"/>
      </w:pPr>
    </w:p>
    <w:p w:rsidR="00522FFC" w:rsidRPr="00E86BC5" w:rsidRDefault="00522FFC" w:rsidP="00522FFC">
      <w:pPr>
        <w:pStyle w:val="BazLigjPropozues"/>
      </w:pPr>
      <w:r w:rsidRPr="00E86BC5">
        <w:t>Në mbështetje të nenit 92, pika “c”, të Kushtetutës, të neneve 15, 19 dhe 20 të ligjit nr.8389, datë 05.08.1998 “Për shtetësinë shqiptare”, bazuar edhe në propozimin e Ministrit të Rendit Publik,</w:t>
      </w:r>
    </w:p>
    <w:p w:rsidR="00522FFC" w:rsidRPr="00E86BC5" w:rsidRDefault="00522FFC" w:rsidP="00522FFC">
      <w:pPr>
        <w:pStyle w:val="Paragrafi"/>
      </w:pPr>
    </w:p>
    <w:p w:rsidR="00522FFC" w:rsidRPr="00E86BC5" w:rsidRDefault="00522FFC" w:rsidP="00522FFC">
      <w:pPr>
        <w:pStyle w:val="VENDOSI"/>
      </w:pPr>
      <w:r w:rsidRPr="00E86BC5">
        <w:t>D E K R E T O J:</w:t>
      </w:r>
    </w:p>
    <w:p w:rsidR="00522FFC" w:rsidRPr="00E86BC5" w:rsidRDefault="00522FFC" w:rsidP="00522FFC">
      <w:pPr>
        <w:pStyle w:val="VENDOSI"/>
      </w:pPr>
    </w:p>
    <w:p w:rsidR="00522FFC" w:rsidRPr="00E86BC5" w:rsidRDefault="00522FFC" w:rsidP="00522FFC">
      <w:pPr>
        <w:pStyle w:val="NeniNr"/>
      </w:pPr>
      <w:r w:rsidRPr="00E86BC5">
        <w:t>Neni 1</w:t>
      </w:r>
    </w:p>
    <w:p w:rsidR="00522FFC" w:rsidRPr="00E86BC5" w:rsidRDefault="00522FFC" w:rsidP="00522FFC">
      <w:pPr>
        <w:pStyle w:val="Paragrafi"/>
      </w:pPr>
    </w:p>
    <w:p w:rsidR="00522FFC" w:rsidRPr="00E86BC5" w:rsidRDefault="00522FFC" w:rsidP="00522FFC">
      <w:pPr>
        <w:pStyle w:val="Paragrafi"/>
      </w:pPr>
      <w:r w:rsidRPr="00E86BC5">
        <w:t>U hiqet shtetësia shqiptare me kërkesë të tyre personave të mëposhtëm:</w:t>
      </w:r>
    </w:p>
    <w:p w:rsidR="00114431" w:rsidRDefault="00114431" w:rsidP="00522FFC">
      <w:pPr>
        <w:pStyle w:val="Paragrafi"/>
      </w:pPr>
    </w:p>
    <w:p w:rsidR="00522FFC" w:rsidRPr="00E86BC5" w:rsidRDefault="00522FFC" w:rsidP="00522FFC">
      <w:pPr>
        <w:pStyle w:val="Paragrafi"/>
      </w:pPr>
      <w:r w:rsidRPr="00E86BC5">
        <w:t>1. Ilirjan Niko Xibinaku</w:t>
      </w:r>
    </w:p>
    <w:p w:rsidR="00522FFC" w:rsidRPr="00E86BC5" w:rsidRDefault="00522FFC" w:rsidP="00522FFC">
      <w:pPr>
        <w:pStyle w:val="Paragrafi"/>
      </w:pPr>
      <w:r w:rsidRPr="00E86BC5">
        <w:t>2. Kera Ilirjan Xibinaku</w:t>
      </w:r>
    </w:p>
    <w:p w:rsidR="00522FFC" w:rsidRPr="00E86BC5" w:rsidRDefault="00522FFC" w:rsidP="00522FFC">
      <w:pPr>
        <w:pStyle w:val="Paragrafi"/>
      </w:pPr>
      <w:r w:rsidRPr="00E86BC5">
        <w:t>3. Piters Ilirjan Xibinaku</w:t>
      </w:r>
    </w:p>
    <w:p w:rsidR="00522FFC" w:rsidRPr="00E86BC5" w:rsidRDefault="00522FFC" w:rsidP="00522FFC">
      <w:pPr>
        <w:pStyle w:val="Paragrafi"/>
      </w:pPr>
      <w:r w:rsidRPr="00E86BC5">
        <w:t>4. Andoneta Bido Xibinaku (Duro)</w:t>
      </w:r>
    </w:p>
    <w:p w:rsidR="00522FFC" w:rsidRPr="00E86BC5" w:rsidRDefault="00522FFC" w:rsidP="00522FFC">
      <w:pPr>
        <w:pStyle w:val="Paragrafi"/>
      </w:pPr>
      <w:r w:rsidRPr="00E86BC5">
        <w:t>5. Saimir Ali Vraja</w:t>
      </w:r>
    </w:p>
    <w:p w:rsidR="00522FFC" w:rsidRPr="00E86BC5" w:rsidRDefault="00522FFC" w:rsidP="00522FFC">
      <w:pPr>
        <w:pStyle w:val="Paragrafi"/>
      </w:pPr>
      <w:r w:rsidRPr="00E86BC5">
        <w:t>6. Ene Faik Aliko</w:t>
      </w:r>
    </w:p>
    <w:p w:rsidR="00522FFC" w:rsidRPr="00E86BC5" w:rsidRDefault="00522FFC" w:rsidP="00522FFC">
      <w:pPr>
        <w:pStyle w:val="Paragrafi"/>
      </w:pPr>
      <w:r w:rsidRPr="00E86BC5">
        <w:t>7. Saimir Besnik Sheremeti</w:t>
      </w:r>
    </w:p>
    <w:p w:rsidR="00522FFC" w:rsidRPr="00E86BC5" w:rsidRDefault="00522FFC" w:rsidP="00522FFC">
      <w:pPr>
        <w:pStyle w:val="Paragrafi"/>
      </w:pPr>
      <w:r w:rsidRPr="00E86BC5">
        <w:t>8. Artur Lelo Lelaj</w:t>
      </w:r>
    </w:p>
    <w:p w:rsidR="00522FFC" w:rsidRPr="00E86BC5" w:rsidRDefault="00522FFC" w:rsidP="00522FFC">
      <w:pPr>
        <w:pStyle w:val="Paragrafi"/>
      </w:pPr>
      <w:r w:rsidRPr="00E86BC5">
        <w:t>9. Elida Imer Görlich (Manaj)</w:t>
      </w:r>
    </w:p>
    <w:p w:rsidR="00522FFC" w:rsidRPr="00E86BC5" w:rsidRDefault="00522FFC" w:rsidP="00522FFC">
      <w:pPr>
        <w:pStyle w:val="Paragrafi"/>
      </w:pPr>
      <w:r w:rsidRPr="00E86BC5">
        <w:t>10. Oriana Stavri Dost (Ruvina)</w:t>
      </w:r>
    </w:p>
    <w:p w:rsidR="00522FFC" w:rsidRPr="00E86BC5" w:rsidRDefault="00522FFC" w:rsidP="00522FFC">
      <w:pPr>
        <w:pStyle w:val="Paragrafi"/>
      </w:pPr>
      <w:r w:rsidRPr="00E86BC5">
        <w:t>11. Rozeta Shahin Brix (Bardhi)</w:t>
      </w:r>
    </w:p>
    <w:p w:rsidR="00522FFC" w:rsidRPr="00E86BC5" w:rsidRDefault="00522FFC" w:rsidP="00522FFC">
      <w:pPr>
        <w:pStyle w:val="Paragrafi"/>
      </w:pPr>
      <w:r w:rsidRPr="00E86BC5">
        <w:t>12. Fatbardh Ferit Markja</w:t>
      </w:r>
    </w:p>
    <w:p w:rsidR="00522FFC" w:rsidRPr="00E86BC5" w:rsidRDefault="00522FFC" w:rsidP="00522FFC">
      <w:pPr>
        <w:pStyle w:val="Paragrafi"/>
      </w:pPr>
      <w:r w:rsidRPr="00E86BC5">
        <w:t>13. Elisa Fatbardh Markja</w:t>
      </w:r>
    </w:p>
    <w:p w:rsidR="00522FFC" w:rsidRPr="00E86BC5" w:rsidRDefault="00522FFC" w:rsidP="00522FFC">
      <w:pPr>
        <w:pStyle w:val="Paragrafi"/>
      </w:pPr>
      <w:r w:rsidRPr="00E86BC5">
        <w:t>14. Gabriela Fatbardh Markja</w:t>
      </w:r>
    </w:p>
    <w:p w:rsidR="00522FFC" w:rsidRPr="00E86BC5" w:rsidRDefault="00522FFC" w:rsidP="00522FFC">
      <w:pPr>
        <w:pStyle w:val="Paragrafi"/>
      </w:pPr>
      <w:r w:rsidRPr="00E86BC5">
        <w:t>15. Nadire Shefqet Markja (Buzi)</w:t>
      </w:r>
    </w:p>
    <w:p w:rsidR="00522FFC" w:rsidRPr="00E86BC5" w:rsidRDefault="00522FFC" w:rsidP="00522FFC">
      <w:pPr>
        <w:pStyle w:val="Paragrafi"/>
      </w:pPr>
      <w:r w:rsidRPr="00E86BC5">
        <w:t>16. Eris Viktor Kerner (Topulli)</w:t>
      </w:r>
    </w:p>
    <w:p w:rsidR="00522FFC" w:rsidRPr="00E86BC5" w:rsidRDefault="00522FFC" w:rsidP="00522FFC">
      <w:pPr>
        <w:pStyle w:val="Paragrafi"/>
      </w:pPr>
      <w:r w:rsidRPr="00E86BC5">
        <w:t>17. Nexhmije Qamil Paul (Kajmeni)</w:t>
      </w:r>
    </w:p>
    <w:p w:rsidR="00522FFC" w:rsidRPr="00E86BC5" w:rsidRDefault="00522FFC" w:rsidP="00522FFC">
      <w:pPr>
        <w:pStyle w:val="Paragrafi"/>
      </w:pPr>
      <w:r w:rsidRPr="00E86BC5">
        <w:t>18. Vita Zef Rrozhani (Kümmerling)</w:t>
      </w:r>
    </w:p>
    <w:p w:rsidR="00522FFC" w:rsidRPr="00E86BC5" w:rsidRDefault="00522FFC" w:rsidP="00522FFC">
      <w:pPr>
        <w:pStyle w:val="Paragrafi"/>
      </w:pPr>
      <w:r w:rsidRPr="00E86BC5">
        <w:t>19. Adriana Mete Hörmann (Zholi)</w:t>
      </w:r>
    </w:p>
    <w:p w:rsidR="00522FFC" w:rsidRPr="00E86BC5" w:rsidRDefault="00522FFC" w:rsidP="00522FFC">
      <w:pPr>
        <w:pStyle w:val="Paragrafi"/>
      </w:pPr>
      <w:r w:rsidRPr="00E86BC5">
        <w:t>20. Dolores Ernesto Ohm (Kraja)</w:t>
      </w:r>
    </w:p>
    <w:p w:rsidR="00522FFC" w:rsidRPr="00E86BC5" w:rsidRDefault="00522FFC" w:rsidP="00522FFC">
      <w:pPr>
        <w:pStyle w:val="Paragrafi"/>
      </w:pPr>
      <w:r w:rsidRPr="00E86BC5">
        <w:t>21. Belinda Urim Kraja</w:t>
      </w:r>
    </w:p>
    <w:p w:rsidR="00522FFC" w:rsidRPr="00E86BC5" w:rsidRDefault="00522FFC" w:rsidP="00522FFC">
      <w:pPr>
        <w:pStyle w:val="Paragrafi"/>
      </w:pPr>
    </w:p>
    <w:p w:rsidR="00522FFC" w:rsidRPr="00E86BC5" w:rsidRDefault="00522FFC" w:rsidP="00522FFC">
      <w:pPr>
        <w:pStyle w:val="NeniNr"/>
      </w:pPr>
      <w:r w:rsidRPr="00E86BC5">
        <w:t>Neni 2</w:t>
      </w:r>
    </w:p>
    <w:p w:rsidR="00522FFC" w:rsidRPr="00E86BC5" w:rsidRDefault="00522FFC" w:rsidP="00522FFC">
      <w:pPr>
        <w:pStyle w:val="Paragrafi"/>
      </w:pPr>
    </w:p>
    <w:p w:rsidR="00522FFC" w:rsidRPr="00E86BC5" w:rsidRDefault="00522FFC" w:rsidP="00522FFC">
      <w:pPr>
        <w:pStyle w:val="Paragrafi"/>
      </w:pPr>
      <w:r w:rsidRPr="00E86BC5">
        <w:t>Ky dekret hyn në fuqi menjëherë.</w:t>
      </w:r>
    </w:p>
    <w:p w:rsidR="00522FFC" w:rsidRPr="00E86BC5" w:rsidRDefault="00522FFC" w:rsidP="00522FFC">
      <w:pPr>
        <w:pStyle w:val="Paragrafi"/>
      </w:pPr>
    </w:p>
    <w:p w:rsidR="00522FFC" w:rsidRPr="00E86BC5" w:rsidRDefault="00522FFC" w:rsidP="00522FFC">
      <w:pPr>
        <w:pStyle w:val="Autoriteti"/>
      </w:pPr>
      <w:r w:rsidRPr="00E86BC5">
        <w:t>PRESIDENTI I REPUBLIKËS</w:t>
      </w:r>
    </w:p>
    <w:p w:rsidR="00A0784B" w:rsidRPr="007732C8" w:rsidRDefault="00522FFC" w:rsidP="00114431">
      <w:pPr>
        <w:pStyle w:val="AutoritetiEmer"/>
      </w:pPr>
      <w:r w:rsidRPr="00E86BC5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4431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22FFC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463E4"/>
    <w:rsid w:val="00A923BE"/>
    <w:rsid w:val="00AA4D4B"/>
    <w:rsid w:val="00B26C38"/>
    <w:rsid w:val="00B40442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F4FBA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88BFCC-2D26-4353-9B96-BE5214E2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2019-03-14T10:54:00Z</dcterms:created>
  <dcterms:modified xsi:type="dcterms:W3CDTF">2019-03-14T10:54:00Z</dcterms:modified>
</cp:coreProperties>
</file>