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C3A35" w14:textId="5D56073D" w:rsidR="006B5D87" w:rsidRPr="002C5593" w:rsidRDefault="00CD7264" w:rsidP="00CD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5593">
        <w:rPr>
          <w:rFonts w:ascii="Garamond" w:hAnsi="Garamond"/>
          <w:b/>
          <w:sz w:val="24"/>
          <w:szCs w:val="24"/>
          <w:lang w:val="sq-AL"/>
        </w:rPr>
        <w:t>DEKRET</w:t>
      </w:r>
    </w:p>
    <w:p w14:paraId="089C3A36" w14:textId="4BB3EB77" w:rsidR="00F86247" w:rsidRPr="002C5593" w:rsidRDefault="00CD7264" w:rsidP="00CD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5593">
        <w:rPr>
          <w:rFonts w:ascii="Garamond" w:hAnsi="Garamond"/>
          <w:b/>
          <w:sz w:val="24"/>
          <w:szCs w:val="24"/>
          <w:lang w:val="sq-AL"/>
        </w:rPr>
        <w:t>Nr. 11699</w:t>
      </w:r>
      <w:r w:rsidR="002C5593" w:rsidRPr="002C5593">
        <w:rPr>
          <w:rFonts w:ascii="Garamond" w:hAnsi="Garamond"/>
          <w:b/>
          <w:sz w:val="24"/>
          <w:szCs w:val="24"/>
          <w:lang w:val="sq-AL"/>
        </w:rPr>
        <w:t>,</w:t>
      </w:r>
      <w:r w:rsidRPr="002C5593">
        <w:rPr>
          <w:rFonts w:ascii="Garamond" w:hAnsi="Garamond"/>
          <w:b/>
          <w:sz w:val="24"/>
          <w:szCs w:val="24"/>
          <w:lang w:val="sq-AL"/>
        </w:rPr>
        <w:t xml:space="preserve"> datë 31.8.2020</w:t>
      </w:r>
    </w:p>
    <w:p w14:paraId="7FF6B7C6" w14:textId="77777777" w:rsidR="00CD7264" w:rsidRPr="002C5593" w:rsidRDefault="00CD7264" w:rsidP="00CD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1E3BA8" w14:textId="558152E5" w:rsidR="008A258E" w:rsidRPr="002C5593" w:rsidRDefault="00CD7264" w:rsidP="00CD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559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AE3622A" w14:textId="77777777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9BFB2" w14:textId="1D4EF173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N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mb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shtetje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nenit 92, germa “c”, dhe nenit 93</w:t>
      </w:r>
      <w:r w:rsidR="002C5593">
        <w:rPr>
          <w:rFonts w:ascii="Garamond" w:hAnsi="Garamond"/>
          <w:sz w:val="24"/>
          <w:szCs w:val="24"/>
          <w:lang w:val="sq-AL"/>
        </w:rPr>
        <w:t>,</w:t>
      </w:r>
      <w:r w:rsidRPr="002C5593">
        <w:rPr>
          <w:rFonts w:ascii="Garamond" w:hAnsi="Garamond"/>
          <w:sz w:val="24"/>
          <w:szCs w:val="24"/>
          <w:lang w:val="sq-AL"/>
        </w:rPr>
        <w:t xml:space="preserve">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Kushtetut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s, si dhe nenit 9, pika 7, e nenit 20</w:t>
      </w:r>
      <w:r w:rsidR="002C5593">
        <w:rPr>
          <w:rFonts w:ascii="Garamond" w:hAnsi="Garamond"/>
          <w:sz w:val="24"/>
          <w:szCs w:val="24"/>
          <w:lang w:val="sq-AL"/>
        </w:rPr>
        <w:t>,</w:t>
      </w:r>
      <w:r w:rsidRPr="002C5593">
        <w:rPr>
          <w:rFonts w:ascii="Garamond" w:hAnsi="Garamond"/>
          <w:sz w:val="24"/>
          <w:szCs w:val="24"/>
          <w:lang w:val="sq-AL"/>
        </w:rPr>
        <w:t xml:space="preserve">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5.8.1998</w:t>
      </w:r>
      <w:r w:rsidR="002C5593">
        <w:rPr>
          <w:rFonts w:ascii="Garamond" w:hAnsi="Garamond"/>
          <w:sz w:val="24"/>
          <w:szCs w:val="24"/>
          <w:lang w:val="sq-AL"/>
        </w:rPr>
        <w:t>, “</w:t>
      </w:r>
      <w:r w:rsidRPr="002C5593">
        <w:rPr>
          <w:rFonts w:ascii="Garamond" w:hAnsi="Garamond"/>
          <w:sz w:val="24"/>
          <w:szCs w:val="24"/>
          <w:lang w:val="sq-AL"/>
        </w:rPr>
        <w:t>P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r shtet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sin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ndryshuar</w:t>
      </w:r>
      <w:r w:rsidR="002C5593">
        <w:rPr>
          <w:rFonts w:ascii="Garamond" w:hAnsi="Garamond"/>
          <w:sz w:val="24"/>
          <w:szCs w:val="24"/>
          <w:lang w:val="sq-AL"/>
        </w:rPr>
        <w:t>,</w:t>
      </w:r>
    </w:p>
    <w:p w14:paraId="727BF2B7" w14:textId="77777777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B5BC8" w14:textId="6FCEBF53" w:rsidR="008A258E" w:rsidRPr="002C5593" w:rsidRDefault="00CD7264" w:rsidP="00CD72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DEKRETOJ:</w:t>
      </w:r>
    </w:p>
    <w:p w14:paraId="6C9CC086" w14:textId="77777777" w:rsidR="008A258E" w:rsidRPr="002C5593" w:rsidRDefault="008A258E" w:rsidP="00CD72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92CFB6" w14:textId="77777777" w:rsidR="008A258E" w:rsidRPr="002C5593" w:rsidRDefault="008A258E" w:rsidP="00CD72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Neni 1</w:t>
      </w:r>
    </w:p>
    <w:p w14:paraId="1F375CD9" w14:textId="77777777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D563F4" w14:textId="0D2D510F" w:rsidR="00EB7B02" w:rsidRPr="002C5593" w:rsidRDefault="008A258E" w:rsidP="002C5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U jepet shtet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sia shqiptare</w:t>
      </w:r>
      <w:r w:rsidR="002C5593">
        <w:rPr>
          <w:rFonts w:ascii="Garamond" w:hAnsi="Garamond"/>
          <w:sz w:val="24"/>
          <w:szCs w:val="24"/>
          <w:lang w:val="sq-AL"/>
        </w:rPr>
        <w:t>,</w:t>
      </w:r>
      <w:r w:rsidRPr="002C5593">
        <w:rPr>
          <w:rFonts w:ascii="Garamond" w:hAnsi="Garamond"/>
          <w:sz w:val="24"/>
          <w:szCs w:val="24"/>
          <w:lang w:val="sq-AL"/>
        </w:rPr>
        <w:t xml:space="preserve"> me k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rkes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tyre</w:t>
      </w:r>
      <w:r w:rsidR="002C5593">
        <w:rPr>
          <w:rFonts w:ascii="Garamond" w:hAnsi="Garamond"/>
          <w:sz w:val="24"/>
          <w:szCs w:val="24"/>
          <w:lang w:val="sq-AL"/>
        </w:rPr>
        <w:t>,</w:t>
      </w:r>
      <w:r w:rsidRPr="002C5593">
        <w:rPr>
          <w:rFonts w:ascii="Garamond" w:hAnsi="Garamond"/>
          <w:sz w:val="24"/>
          <w:szCs w:val="24"/>
          <w:lang w:val="sq-AL"/>
        </w:rPr>
        <w:t xml:space="preserve"> personave 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m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posht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m:</w:t>
      </w:r>
    </w:p>
    <w:p w14:paraId="3A9D29CE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Sylejman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Haziri</w:t>
      </w:r>
      <w:proofErr w:type="spellEnd"/>
    </w:p>
    <w:p w14:paraId="3A599D27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Selvinaze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Haziri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Pajaziti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>)</w:t>
      </w:r>
    </w:p>
    <w:p w14:paraId="1AEEA86D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3. Ardian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Hamit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50C02D78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4. Vehbi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Muradif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Kajtazi</w:t>
      </w:r>
      <w:proofErr w:type="spellEnd"/>
    </w:p>
    <w:p w14:paraId="779D468E" w14:textId="77777777" w:rsidR="008A258E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Arbnor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Shukri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Haxhibeqiri</w:t>
      </w:r>
      <w:proofErr w:type="spellEnd"/>
    </w:p>
    <w:p w14:paraId="05FE2D0B" w14:textId="7D1C773B" w:rsidR="00803A05" w:rsidRPr="002C5593" w:rsidRDefault="00803A05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>
        <w:rPr>
          <w:rFonts w:ascii="Garamond" w:hAnsi="Garamond"/>
          <w:sz w:val="24"/>
          <w:szCs w:val="24"/>
          <w:lang w:val="sq-AL"/>
        </w:rPr>
        <w:t>Imer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Ali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Mushkolaj</w:t>
      </w:r>
      <w:proofErr w:type="spellEnd"/>
    </w:p>
    <w:p w14:paraId="67A8C05A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7. Mentor Qani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Mehmedi</w:t>
      </w:r>
      <w:proofErr w:type="spellEnd"/>
    </w:p>
    <w:p w14:paraId="4FE825D2" w14:textId="77777777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8. Zana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Bacaj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Mehmedi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Bacaj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>)</w:t>
      </w:r>
    </w:p>
    <w:p w14:paraId="17FFBD10" w14:textId="6CA51884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Valëza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Valdet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Kastrati</w:t>
      </w:r>
      <w:proofErr w:type="spellEnd"/>
    </w:p>
    <w:p w14:paraId="4904C523" w14:textId="00D3BA42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10.</w:t>
      </w:r>
      <w:r w:rsidR="00AE6EB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Erkan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Enver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Bolat</w:t>
      </w:r>
      <w:proofErr w:type="spellEnd"/>
    </w:p>
    <w:p w14:paraId="570B9DA4" w14:textId="559D21F5" w:rsidR="008A258E" w:rsidRPr="002C5593" w:rsidRDefault="002C5593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11.</w:t>
      </w:r>
      <w:r w:rsidR="00AE6EB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2C5593">
        <w:rPr>
          <w:rFonts w:ascii="Garamond" w:hAnsi="Garamond"/>
          <w:sz w:val="24"/>
          <w:szCs w:val="24"/>
          <w:lang w:val="sq-AL"/>
        </w:rPr>
        <w:t xml:space="preserve">Murat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Cemalettin</w:t>
      </w:r>
      <w:proofErr w:type="spellEnd"/>
      <w:r w:rsidRPr="002C559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5593">
        <w:rPr>
          <w:rFonts w:ascii="Garamond" w:hAnsi="Garamond"/>
          <w:sz w:val="24"/>
          <w:szCs w:val="24"/>
          <w:lang w:val="sq-AL"/>
        </w:rPr>
        <w:t>Gemici</w:t>
      </w:r>
      <w:proofErr w:type="spellEnd"/>
    </w:p>
    <w:p w14:paraId="73AB72D1" w14:textId="77777777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60BEC1" w14:textId="77777777" w:rsidR="008A258E" w:rsidRPr="002C5593" w:rsidRDefault="008A258E" w:rsidP="00CD72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Neni 2</w:t>
      </w:r>
    </w:p>
    <w:p w14:paraId="0182AB4A" w14:textId="77777777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F1D9B4" w14:textId="5D7EAC52" w:rsidR="008A258E" w:rsidRPr="002C5593" w:rsidRDefault="008A258E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5593">
        <w:rPr>
          <w:rFonts w:ascii="Garamond" w:hAnsi="Garamond"/>
          <w:sz w:val="24"/>
          <w:szCs w:val="24"/>
          <w:lang w:val="sq-AL"/>
        </w:rPr>
        <w:t>Ky dekret hyn n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 xml:space="preserve"> fuqi menj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her</w:t>
      </w:r>
      <w:r w:rsidR="00CD7264" w:rsidRPr="002C5593">
        <w:rPr>
          <w:rFonts w:ascii="Garamond" w:hAnsi="Garamond"/>
          <w:sz w:val="24"/>
          <w:szCs w:val="24"/>
          <w:lang w:val="sq-AL"/>
        </w:rPr>
        <w:t>ë</w:t>
      </w:r>
      <w:r w:rsidRPr="002C5593">
        <w:rPr>
          <w:rFonts w:ascii="Garamond" w:hAnsi="Garamond"/>
          <w:sz w:val="24"/>
          <w:szCs w:val="24"/>
          <w:lang w:val="sq-AL"/>
        </w:rPr>
        <w:t>.</w:t>
      </w:r>
    </w:p>
    <w:p w14:paraId="698ED11B" w14:textId="77777777" w:rsidR="00CD7264" w:rsidRPr="002C5593" w:rsidRDefault="00CD7264" w:rsidP="00CD72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397B20" w14:textId="1D9292F9" w:rsidR="008A258E" w:rsidRPr="002C5593" w:rsidRDefault="002C5593" w:rsidP="00CD72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CD7264" w:rsidRPr="002C5593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9354A75" w14:textId="77777777" w:rsidR="008A258E" w:rsidRPr="002C5593" w:rsidRDefault="008A258E" w:rsidP="00CD72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C5593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A258E" w:rsidRPr="002C5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22CC3"/>
    <w:rsid w:val="002C5593"/>
    <w:rsid w:val="00392A4E"/>
    <w:rsid w:val="003B1C64"/>
    <w:rsid w:val="003C148F"/>
    <w:rsid w:val="00503B07"/>
    <w:rsid w:val="00572DB9"/>
    <w:rsid w:val="00607644"/>
    <w:rsid w:val="00680A1B"/>
    <w:rsid w:val="006B5D87"/>
    <w:rsid w:val="00803A05"/>
    <w:rsid w:val="008A258E"/>
    <w:rsid w:val="00A07712"/>
    <w:rsid w:val="00AE6EB2"/>
    <w:rsid w:val="00B27C84"/>
    <w:rsid w:val="00C92030"/>
    <w:rsid w:val="00CD7264"/>
    <w:rsid w:val="00CF024D"/>
    <w:rsid w:val="00D058DC"/>
    <w:rsid w:val="00D4602A"/>
    <w:rsid w:val="00E2555A"/>
    <w:rsid w:val="00E76E38"/>
    <w:rsid w:val="00EB7B02"/>
    <w:rsid w:val="00F86247"/>
    <w:rsid w:val="00FE3D93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3A35"/>
  <w15:docId w15:val="{2EFA2E74-AA72-4800-9FD8-E6C2F972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11699</Nr_x002e__x0020_akti>
    <Data_x0020_e_x0020_Krijimit xmlns="0e656187-b300-4fb0-8bf4-3a50f872073c">2020-09-02T09:21:14Z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2020-09-01T22:00:00Z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1317</Nr_x002e__x0020_prot_x0020_QBZ>
    <Data_x0020_e_x0020_Modifikimit xmlns="0e656187-b300-4fb0-8bf4-3a50f872073c">2020-09-02T10:03:48Z</Data_x0020_e_x0020_Modifikimit>
    <Dekretuar xmlns="0e656187-b300-4fb0-8bf4-3a50f872073c">false</Dekretuar>
    <Data xmlns="0e656187-b300-4fb0-8bf4-3a50f872073c">2020-08-30T22:00:00Z</Data>
    <Nr_x002e__x0020_protokolli_x0020_i_x0020_aktit xmlns="0e656187-b300-4fb0-8bf4-3a50f872073c">2988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EC41A09CF497A9761D97104473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EC41A09CF497A9761D97104473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84FF21-6123-4198-B246-757958A157AE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D5CFDF-ECA1-44FD-A8D6-EC08F0F14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3640A-C19E-49B9-B810-78FA2196E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7631FE-62CC-4035-8433-433F9BB88E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FEE970-1912-4585-BDC1-A5D92229A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8</cp:revision>
  <dcterms:created xsi:type="dcterms:W3CDTF">2020-09-02T09:25:00Z</dcterms:created>
  <dcterms:modified xsi:type="dcterms:W3CDTF">2020-09-02T10:17:00Z</dcterms:modified>
</cp:coreProperties>
</file>