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7576CB" w14:textId="0F5C7B9C" w:rsidR="005D5150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61A18">
        <w:rPr>
          <w:rFonts w:ascii="Garamond" w:hAnsi="Garamond" w:cs="Times New Roman"/>
          <w:b/>
          <w:bCs/>
          <w:sz w:val="24"/>
          <w:szCs w:val="24"/>
          <w:lang w:val="sq-AL"/>
        </w:rPr>
        <w:t>DEKRET</w:t>
      </w:r>
    </w:p>
    <w:p w14:paraId="608D01BF" w14:textId="6F7CE45C" w:rsidR="005D5150" w:rsidRPr="00661A18" w:rsidRDefault="00557838" w:rsidP="005578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1A18">
        <w:rPr>
          <w:rFonts w:ascii="Garamond" w:hAnsi="Garamond"/>
          <w:b/>
          <w:sz w:val="24"/>
          <w:szCs w:val="24"/>
          <w:lang w:val="sq-AL"/>
        </w:rPr>
        <w:t>Nr</w:t>
      </w:r>
      <w:r w:rsidR="005D5150" w:rsidRPr="00661A18">
        <w:rPr>
          <w:rFonts w:ascii="Garamond" w:hAnsi="Garamond"/>
          <w:b/>
          <w:sz w:val="24"/>
          <w:szCs w:val="24"/>
          <w:lang w:val="sq-AL"/>
        </w:rPr>
        <w:t>. 13598, datë 4.5.2022</w:t>
      </w:r>
    </w:p>
    <w:p w14:paraId="7A43DEC8" w14:textId="77777777" w:rsidR="005D5150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8C68C21" w14:textId="77777777" w:rsidR="005D5150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61A18">
        <w:rPr>
          <w:rFonts w:ascii="Garamond" w:hAnsi="Garamond" w:cs="Times New Roman"/>
          <w:b/>
          <w:bCs/>
          <w:sz w:val="24"/>
          <w:szCs w:val="24"/>
          <w:lang w:val="sq-AL"/>
        </w:rPr>
        <w:t>PËR DHËNIE TË SHTETËSISË SHQIPTARE</w:t>
      </w:r>
    </w:p>
    <w:p w14:paraId="3DFF89F6" w14:textId="77777777" w:rsidR="00557838" w:rsidRPr="00661A18" w:rsidRDefault="00557838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3FA9001" w14:textId="5017BF22" w:rsidR="005D5150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Në mbësht</w:t>
      </w:r>
      <w:r w:rsidR="00661A18">
        <w:rPr>
          <w:rFonts w:ascii="Garamond" w:hAnsi="Garamond" w:cs="Times New Roman"/>
          <w:sz w:val="24"/>
          <w:szCs w:val="24"/>
          <w:lang w:val="sq-AL"/>
        </w:rPr>
        <w:t xml:space="preserve">etje të nenit 92, pika “c”, dhe </w:t>
      </w:r>
      <w:r w:rsidRPr="00661A18">
        <w:rPr>
          <w:rFonts w:ascii="Garamond" w:hAnsi="Garamond" w:cs="Times New Roman"/>
          <w:sz w:val="24"/>
          <w:szCs w:val="24"/>
          <w:lang w:val="sq-AL"/>
        </w:rPr>
        <w:t>nenit 93 të Kushtetutës, si dhe të neneve 8 dhe 20</w:t>
      </w:r>
      <w:r w:rsidR="00661A18">
        <w:rPr>
          <w:rFonts w:ascii="Garamond" w:hAnsi="Garamond" w:cs="Times New Roman"/>
          <w:sz w:val="24"/>
          <w:szCs w:val="24"/>
          <w:lang w:val="sq-AL"/>
        </w:rPr>
        <w:t>,</w:t>
      </w:r>
      <w:r w:rsidRPr="00661A18">
        <w:rPr>
          <w:rFonts w:ascii="Garamond" w:hAnsi="Garamond" w:cs="Times New Roman"/>
          <w:sz w:val="24"/>
          <w:szCs w:val="24"/>
          <w:lang w:val="sq-AL"/>
        </w:rPr>
        <w:t xml:space="preserve"> të ligjit nr. 113/2020, “Për shtetësinë”, me propozim të Ministrisë së Brendshme,</w:t>
      </w:r>
    </w:p>
    <w:p w14:paraId="6153A71C" w14:textId="77777777" w:rsidR="00557838" w:rsidRPr="00661A18" w:rsidRDefault="00557838" w:rsidP="005578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E89B98E" w14:textId="2D08224B" w:rsidR="00557838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61A18">
        <w:rPr>
          <w:rFonts w:ascii="Garamond" w:hAnsi="Garamond" w:cs="Times New Roman"/>
          <w:bCs/>
          <w:sz w:val="24"/>
          <w:szCs w:val="24"/>
          <w:lang w:val="sq-AL"/>
        </w:rPr>
        <w:t>DEKRETOJ</w:t>
      </w:r>
      <w:r w:rsidR="00557838" w:rsidRPr="00661A18">
        <w:rPr>
          <w:rFonts w:ascii="Garamond" w:hAnsi="Garamond" w:cs="Times New Roman"/>
          <w:bCs/>
          <w:sz w:val="24"/>
          <w:szCs w:val="24"/>
          <w:lang w:val="sq-AL"/>
        </w:rPr>
        <w:t>:</w:t>
      </w:r>
    </w:p>
    <w:p w14:paraId="2C185EF4" w14:textId="77777777" w:rsidR="00557838" w:rsidRPr="00661A18" w:rsidRDefault="00557838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33E4D18" w14:textId="77777777" w:rsidR="005D5150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61A18">
        <w:rPr>
          <w:rFonts w:ascii="Garamond" w:hAnsi="Garamond" w:cs="Times New Roman"/>
          <w:bCs/>
          <w:sz w:val="24"/>
          <w:szCs w:val="24"/>
          <w:lang w:val="sq-AL"/>
        </w:rPr>
        <w:t>Neni 1</w:t>
      </w:r>
    </w:p>
    <w:p w14:paraId="613EBA9B" w14:textId="77777777" w:rsidR="00557838" w:rsidRPr="00661A18" w:rsidRDefault="00557838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961CD5E" w14:textId="0B89E021" w:rsidR="00557838" w:rsidRPr="00661A18" w:rsidRDefault="005D5150" w:rsidP="00661A1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U jepet shtetësia shqiptare</w:t>
      </w:r>
      <w:r w:rsidR="00661A18">
        <w:rPr>
          <w:rFonts w:ascii="Garamond" w:hAnsi="Garamond" w:cs="Times New Roman"/>
          <w:sz w:val="24"/>
          <w:szCs w:val="24"/>
          <w:lang w:val="sq-AL"/>
        </w:rPr>
        <w:t>,</w:t>
      </w:r>
      <w:r w:rsidRPr="00661A18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661A18">
        <w:rPr>
          <w:rFonts w:ascii="Garamond" w:hAnsi="Garamond" w:cs="Times New Roman"/>
          <w:sz w:val="24"/>
          <w:szCs w:val="24"/>
          <w:lang w:val="sq-AL"/>
        </w:rPr>
        <w:t>,</w:t>
      </w:r>
      <w:r w:rsidRPr="00661A18">
        <w:rPr>
          <w:rFonts w:ascii="Garamond" w:hAnsi="Garamond" w:cs="Times New Roman"/>
          <w:sz w:val="24"/>
          <w:szCs w:val="24"/>
          <w:lang w:val="sq-AL"/>
        </w:rPr>
        <w:t xml:space="preserve"> personave të mëposhtëm:</w:t>
      </w:r>
    </w:p>
    <w:p w14:paraId="52321796" w14:textId="1FD87E58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1. Agim Shemsedin Hoxha</w:t>
      </w:r>
    </w:p>
    <w:p w14:paraId="66BFA7C3" w14:textId="243540B5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2. Bleart Mehdi Peposhi</w:t>
      </w:r>
    </w:p>
    <w:p w14:paraId="6193CE9C" w14:textId="63022CAB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3. Zylfije Rufat Hoxha (Badalli)</w:t>
      </w:r>
    </w:p>
    <w:p w14:paraId="7E6A30A7" w14:textId="5C828B4F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4. Bleron Beqir Menzelxhiu</w:t>
      </w:r>
    </w:p>
    <w:p w14:paraId="4AD96BC8" w14:textId="581AB2FD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5. Shemsidin Ebib Islamaj</w:t>
      </w:r>
    </w:p>
    <w:p w14:paraId="1208ADE7" w14:textId="39280B2D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6. Vjosë Mehdi Morina (Peposhi)</w:t>
      </w:r>
    </w:p>
    <w:p w14:paraId="72042D03" w14:textId="7F9C9ABE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7. Dashamir Rufat Badalli</w:t>
      </w:r>
    </w:p>
    <w:p w14:paraId="253FD1D7" w14:textId="57E2D4E2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8. Alma Feti Osmani</w:t>
      </w:r>
    </w:p>
    <w:p w14:paraId="1C61E16D" w14:textId="106561E7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9. Ardian Bilbil Peposhi</w:t>
      </w:r>
    </w:p>
    <w:p w14:paraId="7211CE8A" w14:textId="1B31CBB7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10. Liridon Rrustem Rrustemi</w:t>
      </w:r>
    </w:p>
    <w:p w14:paraId="302D69F6" w14:textId="02612BA2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11. Kaltrina Fadil Ejupi (Balaj)</w:t>
      </w:r>
    </w:p>
    <w:p w14:paraId="5946D683" w14:textId="23F8E557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12. Albion Bilbil Peposhi</w:t>
      </w:r>
    </w:p>
    <w:p w14:paraId="0DA038C2" w14:textId="21FF95C4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13. Lulzim Haxhë Lekaj</w:t>
      </w:r>
    </w:p>
    <w:p w14:paraId="56AE23CC" w14:textId="484C4EEA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14. Rinor Asllan Fanaj</w:t>
      </w:r>
    </w:p>
    <w:p w14:paraId="71A02139" w14:textId="63635B6B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15. Visar Asllan Fanaj</w:t>
      </w:r>
    </w:p>
    <w:p w14:paraId="272778ED" w14:textId="06CB2023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16. Agni Halil Bajrami</w:t>
      </w:r>
    </w:p>
    <w:p w14:paraId="3056E142" w14:textId="47592B32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17. Bujar Rufat Badalli</w:t>
      </w:r>
    </w:p>
    <w:p w14:paraId="100C6D8E" w14:textId="65E96B88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18. Albiona Feti Osmani</w:t>
      </w:r>
    </w:p>
    <w:p w14:paraId="47D3AC7D" w14:textId="168A0262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19. Shpetim Ali Shujaku</w:t>
      </w:r>
    </w:p>
    <w:p w14:paraId="1E8D1154" w14:textId="1A508582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20. Fitore Përparim Tara</w:t>
      </w:r>
    </w:p>
    <w:p w14:paraId="24DE75CB" w14:textId="132CED08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21. Endi Përparim Tara</w:t>
      </w:r>
    </w:p>
    <w:p w14:paraId="0559C205" w14:textId="0C48DBBE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22. Sefer Rufat Badalli</w:t>
      </w:r>
    </w:p>
    <w:p w14:paraId="5F74E20D" w14:textId="68EA75E5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23. Femije Destan Xhoxhaj (Pulaj)</w:t>
      </w:r>
    </w:p>
    <w:p w14:paraId="2210FB52" w14:textId="42569A8E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24. Taulant Memli Tara</w:t>
      </w:r>
    </w:p>
    <w:p w14:paraId="36F277A7" w14:textId="756FF35E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25. Joanna Jadwiga Piotr Bieras</w:t>
      </w:r>
    </w:p>
    <w:p w14:paraId="0EE50495" w14:textId="1F76EEFB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26. Blerta Husamedin Smani</w:t>
      </w:r>
    </w:p>
    <w:p w14:paraId="02ED8EF1" w14:textId="0C88C359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27. Arian Feti Osmani</w:t>
      </w:r>
    </w:p>
    <w:p w14:paraId="6E91599D" w14:textId="1F51BFB9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28. Pranvera Hysen Shujaku (Roka)</w:t>
      </w:r>
    </w:p>
    <w:p w14:paraId="5927C05E" w14:textId="6F714BCE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29. Blerim Xhevat Lepaja</w:t>
      </w:r>
    </w:p>
    <w:p w14:paraId="650BA8F1" w14:textId="6D76DD2D" w:rsidR="005D5150" w:rsidRPr="00661A18" w:rsidRDefault="008050D2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30. Meshari Al</w:t>
      </w:r>
      <w:bookmarkStart w:id="0" w:name="_GoBack"/>
      <w:bookmarkEnd w:id="0"/>
      <w:r w:rsidR="00661A18" w:rsidRPr="00661A18">
        <w:rPr>
          <w:rFonts w:ascii="Garamond" w:hAnsi="Garamond" w:cs="Times New Roman"/>
          <w:sz w:val="24"/>
          <w:szCs w:val="24"/>
          <w:lang w:val="sq-AL"/>
        </w:rPr>
        <w:t>i Selimaj</w:t>
      </w:r>
    </w:p>
    <w:p w14:paraId="0B5D1ABE" w14:textId="6EC7156B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31. Lumnije Hysen Dautaga (Roka)</w:t>
      </w:r>
    </w:p>
    <w:p w14:paraId="0DD7A1CD" w14:textId="5F5E7F24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32. Shpresa Misin Badalli (Fanaj)</w:t>
      </w:r>
    </w:p>
    <w:p w14:paraId="2466E07C" w14:textId="0BEAE6B1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33. Albatrit Fadil Balaj</w:t>
      </w:r>
    </w:p>
    <w:p w14:paraId="19BEB291" w14:textId="2F222C2D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34. Alemije Bajram Islamaj</w:t>
      </w:r>
    </w:p>
    <w:p w14:paraId="43D51D06" w14:textId="6A99E107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35. Hajdar Rrustem Gjuraj</w:t>
      </w:r>
    </w:p>
    <w:p w14:paraId="61C7396F" w14:textId="31A15A12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lastRenderedPageBreak/>
        <w:t>36. Edona Burim Tara</w:t>
      </w:r>
    </w:p>
    <w:p w14:paraId="32F33164" w14:textId="77BFAE0B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37. Halil Rexhep Maçi</w:t>
      </w:r>
    </w:p>
    <w:p w14:paraId="36BA898B" w14:textId="7400E4BA" w:rsidR="005D5150" w:rsidRPr="00661A18" w:rsidRDefault="00661A18" w:rsidP="00557838">
      <w:pPr>
        <w:tabs>
          <w:tab w:val="decimal" w:pos="33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38. Isen Avdyl Shatri</w:t>
      </w:r>
    </w:p>
    <w:p w14:paraId="1F05C6D2" w14:textId="77777777" w:rsidR="00557838" w:rsidRPr="00661A18" w:rsidRDefault="00557838" w:rsidP="005578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BA93830" w14:textId="77777777" w:rsidR="00557838" w:rsidRPr="00661A18" w:rsidRDefault="00557838" w:rsidP="005578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D3B6686" w14:textId="77777777" w:rsidR="005D5150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61A18">
        <w:rPr>
          <w:rFonts w:ascii="Garamond" w:hAnsi="Garamond" w:cs="Times New Roman"/>
          <w:bCs/>
          <w:sz w:val="24"/>
          <w:szCs w:val="24"/>
          <w:lang w:val="sq-AL"/>
        </w:rPr>
        <w:t>Neni 2</w:t>
      </w:r>
    </w:p>
    <w:p w14:paraId="068F5EE2" w14:textId="77777777" w:rsidR="00557838" w:rsidRPr="00661A18" w:rsidRDefault="00557838" w:rsidP="005578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AD8F207" w14:textId="77777777" w:rsidR="005D5150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61A18">
        <w:rPr>
          <w:rFonts w:ascii="Garamond" w:hAnsi="Garamond" w:cs="Times New Roman"/>
          <w:sz w:val="24"/>
          <w:szCs w:val="24"/>
          <w:lang w:val="sq-AL"/>
        </w:rPr>
        <w:t>Ky dekret hyn në fuqi menjëherë.</w:t>
      </w:r>
    </w:p>
    <w:p w14:paraId="0E5A199C" w14:textId="77777777" w:rsidR="005D5150" w:rsidRPr="00661A18" w:rsidRDefault="005D5150" w:rsidP="005578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9535D0" w14:textId="26E07233" w:rsidR="005D5150" w:rsidRPr="00661A18" w:rsidRDefault="00661A18" w:rsidP="005578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>
        <w:rPr>
          <w:rFonts w:ascii="Garamond" w:hAnsi="Garamond" w:cs="Times New Roman"/>
          <w:bCs/>
          <w:sz w:val="24"/>
          <w:szCs w:val="24"/>
          <w:lang w:val="sq-AL"/>
        </w:rPr>
        <w:t>PRESIDENT</w:t>
      </w:r>
      <w:r w:rsidR="00557838" w:rsidRPr="00661A18">
        <w:rPr>
          <w:rFonts w:ascii="Garamond" w:hAnsi="Garamond" w:cs="Times New Roman"/>
          <w:bCs/>
          <w:sz w:val="24"/>
          <w:szCs w:val="24"/>
          <w:lang w:val="sq-AL"/>
        </w:rPr>
        <w:t xml:space="preserve"> I REPUBLIKËS </w:t>
      </w:r>
      <w:r>
        <w:rPr>
          <w:rFonts w:ascii="Garamond" w:hAnsi="Garamond" w:cs="Times New Roman"/>
          <w:bCs/>
          <w:sz w:val="24"/>
          <w:szCs w:val="24"/>
          <w:lang w:val="sq-AL"/>
        </w:rPr>
        <w:t>SË SHQIPËRISË</w:t>
      </w:r>
    </w:p>
    <w:p w14:paraId="35EFAB9C" w14:textId="23539AAE" w:rsidR="005D5150" w:rsidRPr="00661A18" w:rsidRDefault="00557838" w:rsidP="0055783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61A18">
        <w:rPr>
          <w:rFonts w:ascii="Garamond" w:hAnsi="Garamond" w:cs="Times New Roman"/>
          <w:b/>
          <w:bCs/>
          <w:sz w:val="24"/>
          <w:szCs w:val="24"/>
          <w:lang w:val="sq-AL"/>
        </w:rPr>
        <w:t>Ilir Meta</w:t>
      </w:r>
    </w:p>
    <w:sectPr w:rsidR="005D5150" w:rsidRPr="00661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2752D4"/>
    <w:rsid w:val="00282ABB"/>
    <w:rsid w:val="002E7D02"/>
    <w:rsid w:val="002F7A32"/>
    <w:rsid w:val="003C49C7"/>
    <w:rsid w:val="0043096C"/>
    <w:rsid w:val="00432938"/>
    <w:rsid w:val="00475512"/>
    <w:rsid w:val="00485843"/>
    <w:rsid w:val="00505AB5"/>
    <w:rsid w:val="00557838"/>
    <w:rsid w:val="005D072F"/>
    <w:rsid w:val="005D5150"/>
    <w:rsid w:val="00661A18"/>
    <w:rsid w:val="00734285"/>
    <w:rsid w:val="007A7723"/>
    <w:rsid w:val="008050D2"/>
    <w:rsid w:val="0083464D"/>
    <w:rsid w:val="008628AB"/>
    <w:rsid w:val="008F18B6"/>
    <w:rsid w:val="0090483E"/>
    <w:rsid w:val="009E0E32"/>
    <w:rsid w:val="00B05682"/>
    <w:rsid w:val="00B30643"/>
    <w:rsid w:val="00CB4BF2"/>
    <w:rsid w:val="00CC7ACC"/>
    <w:rsid w:val="00D6186F"/>
    <w:rsid w:val="00DB2895"/>
    <w:rsid w:val="00DC5046"/>
    <w:rsid w:val="00DE2525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D01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84250BD2C44752AAEF3EF5A9947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13598</Nr_x002e__x0020_akti>
    <Data_x0020_e_x0020_Krijimit xmlns="0e656187-b300-4fb0-8bf4-3a50f872073c">2022-05-09T13:35:47Z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2022-05-08T22:00:00Z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718/1</Nr_x002e__x0020_prot_x0020_QBZ>
    <Data_x0020_e_x0020_Modifikimit xmlns="0e656187-b300-4fb0-8bf4-3a50f872073c">2022-05-10T07:49:52Z</Data_x0020_e_x0020_Modifikimit>
    <Dekretuar xmlns="0e656187-b300-4fb0-8bf4-3a50f872073c">false</Dekretuar>
    <Data xmlns="0e656187-b300-4fb0-8bf4-3a50f872073c">2022-05-03T22:00:00Z</Data>
    <Nr_x002e__x0020_protokolli_x0020_i_x0020_aktit xmlns="0e656187-b300-4fb0-8bf4-3a50f872073c">1594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84250BD2C44752AAEF3EF5A99471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9A3C9-AAB0-4B25-B459-0F6407DB4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F131E8-DE32-42EA-9C56-DB2E51F37A10}">
  <ds:schemaRefs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CA493B0-E4AB-4F22-88AD-D6B2311A13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9C2F45-1181-40B1-BB6D-864C64032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4D320E-6F97-40AF-B013-6014E5F3B16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A02E15C-6977-4F38-9DC1-CE1998744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2022-05-09T13:14:00Z</dcterms:created>
  <dcterms:modified xsi:type="dcterms:W3CDTF">2022-05-10T08:16:00Z</dcterms:modified>
</cp:coreProperties>
</file>