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67A24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>
        <w:rPr>
          <w:rFonts w:ascii="Garamond" w:hAnsi="Garamond"/>
          <w:b/>
          <w:bCs/>
          <w:sz w:val="24"/>
          <w:szCs w:val="24"/>
        </w:rPr>
        <w:t>DEKRET</w:t>
      </w:r>
    </w:p>
    <w:p w14:paraId="49D87891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8, datë 9.1.2024</w:t>
      </w:r>
    </w:p>
    <w:p w14:paraId="10962314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6ACC65EB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3E6ED64B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3D1FC0B5" w14:textId="45B64967" w:rsidR="00986342" w:rsidRDefault="00986342" w:rsidP="008F52D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</w:t>
      </w:r>
      <w:bookmarkStart w:id="1" w:name="_GoBack"/>
      <w:r w:rsidR="008F52D9">
        <w:rPr>
          <w:rFonts w:ascii="Garamond" w:hAnsi="Garamond"/>
          <w:sz w:val="24"/>
          <w:szCs w:val="24"/>
        </w:rPr>
        <w:t xml:space="preserve">e </w:t>
      </w:r>
      <w:bookmarkEnd w:id="1"/>
      <w:r>
        <w:rPr>
          <w:rFonts w:ascii="Garamond" w:hAnsi="Garamond"/>
          <w:sz w:val="24"/>
          <w:szCs w:val="24"/>
        </w:rPr>
        <w:t>nenit 93 të Kushtetutës</w:t>
      </w:r>
      <w:r w:rsidR="008F52D9">
        <w:rPr>
          <w:rFonts w:ascii="Garamond" w:hAnsi="Garamond"/>
          <w:sz w:val="24"/>
          <w:szCs w:val="24"/>
        </w:rPr>
        <w:t>; të</w:t>
      </w:r>
      <w:r w:rsidR="008F52D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neneve 6 dhe 20 e në vijim të ligjit nr. 113/2020, “Për shtetësinë”, me propozim të </w:t>
      </w:r>
      <w:r w:rsidR="008F52D9">
        <w:rPr>
          <w:rFonts w:ascii="Garamond" w:hAnsi="Garamond"/>
          <w:sz w:val="24"/>
          <w:szCs w:val="24"/>
        </w:rPr>
        <w:t>ministrit</w:t>
      </w:r>
      <w:r w:rsidR="008F52D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Brendshëm,</w:t>
      </w:r>
    </w:p>
    <w:p w14:paraId="0630A1D8" w14:textId="77777777" w:rsidR="00986342" w:rsidRDefault="00986342" w:rsidP="008F52D9">
      <w:pPr>
        <w:spacing w:after="0" w:line="240" w:lineRule="auto"/>
        <w:ind w:firstLine="288"/>
        <w:rPr>
          <w:rFonts w:ascii="Garamond" w:hAnsi="Garamond"/>
          <w:b/>
          <w:bCs/>
          <w:sz w:val="24"/>
          <w:szCs w:val="24"/>
        </w:rPr>
      </w:pPr>
    </w:p>
    <w:p w14:paraId="12BD96E4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DEKRETOJ:</w:t>
      </w:r>
    </w:p>
    <w:p w14:paraId="0E525DE1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</w:p>
    <w:p w14:paraId="08E84B4C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Neni 1</w:t>
      </w:r>
    </w:p>
    <w:p w14:paraId="529D4BD2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77728D61" w14:textId="176CCE0D" w:rsidR="00986342" w:rsidRDefault="00986342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shqiptare, me kërkesë të tyre</w:t>
      </w:r>
      <w:r w:rsidR="008F52D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shtetasve:</w:t>
      </w:r>
    </w:p>
    <w:p w14:paraId="00A6B721" w14:textId="77777777" w:rsidR="00986342" w:rsidRDefault="008F52D9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Avni</w:t>
      </w:r>
      <w:proofErr w:type="spellEnd"/>
      <w:r>
        <w:rPr>
          <w:rFonts w:ascii="Garamond" w:hAnsi="Garamond"/>
          <w:sz w:val="24"/>
          <w:szCs w:val="24"/>
        </w:rPr>
        <w:t xml:space="preserve"> Gani </w:t>
      </w:r>
      <w:proofErr w:type="spellStart"/>
      <w:r>
        <w:rPr>
          <w:rFonts w:ascii="Garamond" w:hAnsi="Garamond"/>
          <w:sz w:val="24"/>
          <w:szCs w:val="24"/>
        </w:rPr>
        <w:t>Duraku</w:t>
      </w:r>
      <w:proofErr w:type="spellEnd"/>
    </w:p>
    <w:p w14:paraId="16CC2E41" w14:textId="77777777" w:rsidR="00986342" w:rsidRDefault="008F52D9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Nezir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Mustafe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Rexha</w:t>
      </w:r>
      <w:proofErr w:type="spellEnd"/>
    </w:p>
    <w:p w14:paraId="32172F1C" w14:textId="77777777" w:rsidR="00986342" w:rsidRDefault="008F52D9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Vlora </w:t>
      </w:r>
      <w:proofErr w:type="spellStart"/>
      <w:r>
        <w:rPr>
          <w:rFonts w:ascii="Garamond" w:hAnsi="Garamond"/>
          <w:sz w:val="24"/>
          <w:szCs w:val="24"/>
        </w:rPr>
        <w:t>Pelivan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Rramanaj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Hoxhaj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3E770CB1" w14:textId="77777777" w:rsidR="00986342" w:rsidRDefault="008F52D9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Hyrije</w:t>
      </w:r>
      <w:proofErr w:type="spellEnd"/>
      <w:r>
        <w:rPr>
          <w:rFonts w:ascii="Garamond" w:hAnsi="Garamond"/>
          <w:sz w:val="24"/>
          <w:szCs w:val="24"/>
        </w:rPr>
        <w:t xml:space="preserve"> Adem </w:t>
      </w:r>
      <w:proofErr w:type="spellStart"/>
      <w:r>
        <w:rPr>
          <w:rFonts w:ascii="Garamond" w:hAnsi="Garamond"/>
          <w:sz w:val="24"/>
          <w:szCs w:val="24"/>
        </w:rPr>
        <w:t>Sulaj</w:t>
      </w:r>
      <w:proofErr w:type="spellEnd"/>
      <w:r>
        <w:rPr>
          <w:rFonts w:ascii="Garamond" w:hAnsi="Garamond"/>
          <w:sz w:val="24"/>
          <w:szCs w:val="24"/>
        </w:rPr>
        <w:t xml:space="preserve"> Shala</w:t>
      </w:r>
    </w:p>
    <w:p w14:paraId="782EB761" w14:textId="77777777" w:rsidR="00986342" w:rsidRDefault="008F52D9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Shkurte </w:t>
      </w:r>
      <w:proofErr w:type="spellStart"/>
      <w:r>
        <w:rPr>
          <w:rFonts w:ascii="Garamond" w:hAnsi="Garamond"/>
          <w:sz w:val="24"/>
          <w:szCs w:val="24"/>
        </w:rPr>
        <w:t>Ragip</w:t>
      </w:r>
      <w:proofErr w:type="spellEnd"/>
      <w:r>
        <w:rPr>
          <w:rFonts w:ascii="Garamond" w:hAnsi="Garamond"/>
          <w:sz w:val="24"/>
          <w:szCs w:val="24"/>
        </w:rPr>
        <w:t xml:space="preserve"> Buça </w:t>
      </w:r>
      <w:proofErr w:type="spellStart"/>
      <w:r>
        <w:rPr>
          <w:rFonts w:ascii="Garamond" w:hAnsi="Garamond"/>
          <w:sz w:val="24"/>
          <w:szCs w:val="24"/>
        </w:rPr>
        <w:t>Palushi</w:t>
      </w:r>
      <w:proofErr w:type="spellEnd"/>
    </w:p>
    <w:p w14:paraId="333DFAED" w14:textId="77777777" w:rsidR="00986342" w:rsidRDefault="008F52D9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Fatime</w:t>
      </w:r>
      <w:proofErr w:type="spellEnd"/>
      <w:r>
        <w:rPr>
          <w:rFonts w:ascii="Garamond" w:hAnsi="Garamond"/>
          <w:sz w:val="24"/>
          <w:szCs w:val="24"/>
        </w:rPr>
        <w:t xml:space="preserve"> Man Buça (Sokoli)</w:t>
      </w:r>
    </w:p>
    <w:p w14:paraId="6BD02525" w14:textId="77777777" w:rsidR="00986342" w:rsidRDefault="00986342" w:rsidP="008F52D9">
      <w:pPr>
        <w:spacing w:after="0" w:line="240" w:lineRule="auto"/>
        <w:ind w:firstLine="288"/>
        <w:rPr>
          <w:rFonts w:ascii="Garamond" w:hAnsi="Garamond"/>
          <w:bCs/>
          <w:sz w:val="24"/>
          <w:szCs w:val="24"/>
        </w:rPr>
      </w:pPr>
    </w:p>
    <w:p w14:paraId="2B2DEE7C" w14:textId="77777777" w:rsidR="00986342" w:rsidRDefault="00986342" w:rsidP="008F52D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Neni 2</w:t>
      </w:r>
    </w:p>
    <w:p w14:paraId="1C22D035" w14:textId="77777777" w:rsidR="00986342" w:rsidRDefault="00986342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7E9A4DD4" w14:textId="77777777" w:rsidR="00986342" w:rsidRDefault="00986342" w:rsidP="008F52D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00A8B049" w14:textId="77777777" w:rsidR="00986342" w:rsidRDefault="00986342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 </w:t>
      </w:r>
    </w:p>
    <w:p w14:paraId="627F9425" w14:textId="77777777" w:rsidR="00986342" w:rsidRDefault="00986342" w:rsidP="008F52D9">
      <w:pPr>
        <w:spacing w:after="0" w:line="240" w:lineRule="auto"/>
        <w:ind w:firstLine="288"/>
        <w:jc w:val="righ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3632F0D" w14:textId="77777777" w:rsidR="00986342" w:rsidRDefault="00986342" w:rsidP="008F52D9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0"/>
    <w:p w14:paraId="1F10E256" w14:textId="77777777" w:rsidR="00986342" w:rsidRDefault="00986342" w:rsidP="008F52D9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</w:p>
    <w:p w14:paraId="65C7C433" w14:textId="77777777" w:rsidR="00986342" w:rsidRDefault="00986342" w:rsidP="008F52D9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3BBEB2E4" w14:textId="77777777" w:rsidR="00C52F2A" w:rsidRPr="00986342" w:rsidRDefault="00C52F2A" w:rsidP="00986342"/>
    <w:sectPr w:rsidR="00C52F2A" w:rsidRPr="00986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342"/>
    <w:rsid w:val="004C2F8B"/>
    <w:rsid w:val="008F52D9"/>
    <w:rsid w:val="00986342"/>
    <w:rsid w:val="00C52F2A"/>
    <w:rsid w:val="00DC1AEA"/>
    <w:rsid w:val="00EB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1E1C0"/>
  <w15:chartTrackingRefBased/>
  <w15:docId w15:val="{07EA590F-83D8-4184-912A-4E90128E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342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C1AEA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AE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5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A786A5E9FB459E9C31BEEECBD5F6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2024-01-11T15:52:12Z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70/1</Nr_x002e__x0020_prot_x0020_QBZ>
    <Data_x0020_e_x0020_Modifikimit xmlns="0e656187-b300-4fb0-8bf4-3a50f872073c">2024-01-12T10:17:33Z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168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A786A5E9FB459E9C31BEEECBD5F6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496085-5ADA-4EF9-95C9-82C9ABC62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9D0ED9-9839-4822-9D9B-DFEC872E2567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52CC37F-A6D2-478D-A5D6-8ADBA04D60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51A596-9DF1-42FF-A637-5E9F3CCFE8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E020A4-9AED-475C-BC09-AED249CAA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4</cp:revision>
  <dcterms:created xsi:type="dcterms:W3CDTF">2024-01-12T09:11:00Z</dcterms:created>
  <dcterms:modified xsi:type="dcterms:W3CDTF">2024-01-12T10:08:00Z</dcterms:modified>
</cp:coreProperties>
</file>