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EC8BE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DDEA05E" w14:textId="5B37D8CF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51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0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08855A90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EF00639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92BB696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D087852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6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20 e në vijim të ligjit nr. 113/2020, “Për shtetësinë”, i ndryshuar, me propozim të ministrit të Brendshëm,</w:t>
      </w:r>
    </w:p>
    <w:p w14:paraId="48FCEE34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A4B2A04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097AF3A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629FA64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377C29E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471FDA4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yre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041C590B" w14:textId="77777777" w:rsidR="00A33920" w:rsidRDefault="00A33920" w:rsidP="00A3392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Laureta Ilaz Muja</w:t>
      </w:r>
    </w:p>
    <w:p w14:paraId="4E90B404" w14:textId="77777777" w:rsidR="00A33920" w:rsidRDefault="00A33920" w:rsidP="00A3392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Drilon Asllan Nuza</w:t>
      </w:r>
    </w:p>
    <w:p w14:paraId="2056E010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Asllan Hasan Nuza</w:t>
      </w:r>
    </w:p>
    <w:p w14:paraId="3FDE7ACA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195AF8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8C3AFCA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3BAE1B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A92ED7F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1ADD0A4" w14:textId="77777777" w:rsidR="00A33920" w:rsidRPr="004A1556" w:rsidRDefault="00A33920" w:rsidP="00A339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442A0390" w14:textId="77777777" w:rsidR="00A33920" w:rsidRPr="004A1556" w:rsidRDefault="00A33920" w:rsidP="00A3392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1AD778F1" w14:textId="77777777" w:rsidR="00A33920" w:rsidRPr="004A1556" w:rsidRDefault="00A33920" w:rsidP="00A339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57476FEB" w14:textId="77777777" w:rsidR="00F5332C" w:rsidRPr="00A33920" w:rsidRDefault="00F5332C" w:rsidP="00A33920">
      <w:pPr>
        <w:spacing w:after="0" w:line="240" w:lineRule="auto"/>
        <w:ind w:firstLine="284"/>
      </w:pPr>
      <w:bookmarkStart w:id="2" w:name="_GoBack"/>
      <w:bookmarkEnd w:id="1"/>
      <w:bookmarkEnd w:id="2"/>
    </w:p>
    <w:sectPr w:rsidR="00F5332C" w:rsidRPr="00A3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6540F"/>
    <w:rsid w:val="00420FCC"/>
    <w:rsid w:val="004429C1"/>
    <w:rsid w:val="00452B27"/>
    <w:rsid w:val="00495544"/>
    <w:rsid w:val="0050561C"/>
    <w:rsid w:val="005330BF"/>
    <w:rsid w:val="0055109C"/>
    <w:rsid w:val="00591C6C"/>
    <w:rsid w:val="005B5F43"/>
    <w:rsid w:val="0061636A"/>
    <w:rsid w:val="0062387D"/>
    <w:rsid w:val="007436A1"/>
    <w:rsid w:val="007A461B"/>
    <w:rsid w:val="007E0E9E"/>
    <w:rsid w:val="007E13D6"/>
    <w:rsid w:val="008C7EE7"/>
    <w:rsid w:val="00A15A74"/>
    <w:rsid w:val="00A33920"/>
    <w:rsid w:val="00A355B1"/>
    <w:rsid w:val="00A4634C"/>
    <w:rsid w:val="00AD6F91"/>
    <w:rsid w:val="00B363FA"/>
    <w:rsid w:val="00D238CA"/>
    <w:rsid w:val="00D624AB"/>
    <w:rsid w:val="00D83955"/>
    <w:rsid w:val="00E53E37"/>
    <w:rsid w:val="00F23FBB"/>
    <w:rsid w:val="00F5332C"/>
    <w:rsid w:val="00F5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EA05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2025-02-25T11:21:56Z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354/1</Nr_x002e__x0020_prot_x0020_QBZ>
    <Data_x0020_e_x0020_Modifikimit xmlns="0e656187-b300-4fb0-8bf4-3a50f872073c">2025-02-25T11:25:43Z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4871EA9ED4595B3F38F0EAAFCD6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4871EA9ED4595B3F38F0EAAFCD6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671189-A23C-4657-A829-7BCDC23C071B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45A7BFD-4954-482B-942D-7072DFE21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FBAE6-F354-4C98-80F6-0926676B6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2D226D-9686-49F6-82FB-B6C6BF9FB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D0BE4D-802F-477E-B50C-661D614B9D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2025-02-25T10:09:00Z</dcterms:created>
  <dcterms:modified xsi:type="dcterms:W3CDTF">2025-02-25T10:38:00Z</dcterms:modified>
</cp:coreProperties>
</file>