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2FC92" w14:textId="77777777" w:rsidR="008840E1" w:rsidRPr="00991407" w:rsidRDefault="008840E1" w:rsidP="008840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991407">
        <w:rPr>
          <w:rFonts w:ascii="Garamond" w:hAnsi="Garamond"/>
          <w:b/>
          <w:sz w:val="24"/>
          <w:szCs w:val="28"/>
          <w:lang w:val="sq-AL"/>
        </w:rPr>
        <w:t>DEKRET</w:t>
      </w:r>
    </w:p>
    <w:p w14:paraId="58A87EFD" w14:textId="7C9ECD58" w:rsidR="00F5332C" w:rsidRPr="00991407" w:rsidRDefault="008840E1" w:rsidP="008840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991407">
        <w:rPr>
          <w:rFonts w:ascii="Garamond" w:hAnsi="Garamond"/>
          <w:b/>
          <w:sz w:val="24"/>
          <w:szCs w:val="28"/>
          <w:lang w:val="sq-AL"/>
        </w:rPr>
        <w:t>Nr</w:t>
      </w:r>
      <w:r w:rsidR="00A4634C" w:rsidRPr="00991407">
        <w:rPr>
          <w:rFonts w:ascii="Garamond" w:hAnsi="Garamond"/>
          <w:b/>
          <w:sz w:val="24"/>
          <w:szCs w:val="28"/>
          <w:lang w:val="sq-AL"/>
        </w:rPr>
        <w:t>.</w:t>
      </w:r>
      <w:r w:rsidR="00991407" w:rsidRPr="00991407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CB7FDC" w:rsidRPr="00991407">
        <w:rPr>
          <w:rFonts w:ascii="Garamond" w:hAnsi="Garamond"/>
          <w:b/>
          <w:sz w:val="24"/>
          <w:szCs w:val="28"/>
          <w:lang w:val="sq-AL"/>
        </w:rPr>
        <w:t>109</w:t>
      </w:r>
      <w:r w:rsidR="00F5332C" w:rsidRPr="00991407">
        <w:rPr>
          <w:rFonts w:ascii="Garamond" w:hAnsi="Garamond"/>
          <w:b/>
          <w:sz w:val="24"/>
          <w:szCs w:val="28"/>
          <w:lang w:val="sq-AL"/>
        </w:rPr>
        <w:t xml:space="preserve">, datë </w:t>
      </w:r>
      <w:r w:rsidR="00CB7FDC" w:rsidRPr="00991407">
        <w:rPr>
          <w:rFonts w:ascii="Garamond" w:hAnsi="Garamond"/>
          <w:b/>
          <w:sz w:val="24"/>
          <w:szCs w:val="28"/>
          <w:lang w:val="sq-AL"/>
        </w:rPr>
        <w:t>8</w:t>
      </w:r>
      <w:r w:rsidR="002F1EB7" w:rsidRPr="00991407">
        <w:rPr>
          <w:rFonts w:ascii="Garamond" w:hAnsi="Garamond"/>
          <w:b/>
          <w:sz w:val="24"/>
          <w:szCs w:val="28"/>
          <w:lang w:val="sq-AL"/>
        </w:rPr>
        <w:t>.4</w:t>
      </w:r>
      <w:r w:rsidR="00F5332C" w:rsidRPr="00991407">
        <w:rPr>
          <w:rFonts w:ascii="Garamond" w:hAnsi="Garamond"/>
          <w:b/>
          <w:sz w:val="24"/>
          <w:szCs w:val="28"/>
          <w:lang w:val="sq-AL"/>
        </w:rPr>
        <w:t>.2025</w:t>
      </w:r>
    </w:p>
    <w:p w14:paraId="44656445" w14:textId="77777777" w:rsidR="008840E1" w:rsidRPr="00991407" w:rsidRDefault="008840E1" w:rsidP="008840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00C4885B" w14:textId="77777777" w:rsidR="008840E1" w:rsidRPr="00991407" w:rsidRDefault="008840E1" w:rsidP="008840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991407">
        <w:rPr>
          <w:rFonts w:ascii="Garamond" w:hAnsi="Garamond"/>
          <w:b/>
          <w:sz w:val="24"/>
          <w:szCs w:val="28"/>
          <w:lang w:val="sq-AL"/>
        </w:rPr>
        <w:t>PËR SHPALLJE LIGJI</w:t>
      </w:r>
    </w:p>
    <w:p w14:paraId="0EAFC402" w14:textId="77777777" w:rsidR="008840E1" w:rsidRPr="00991407" w:rsidRDefault="008840E1" w:rsidP="008840E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07FF3601" w14:textId="77777777" w:rsidR="008840E1" w:rsidRPr="00991407" w:rsidRDefault="008840E1" w:rsidP="008840E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991407">
        <w:rPr>
          <w:rFonts w:ascii="Garamond" w:hAnsi="Garamond"/>
          <w:sz w:val="24"/>
          <w:szCs w:val="28"/>
          <w:lang w:val="sq-AL"/>
        </w:rPr>
        <w:t>Në mbështetje të nenit 84, pika 1 dhe nenit 93 të Kushtetutës,</w:t>
      </w:r>
    </w:p>
    <w:p w14:paraId="64C788F5" w14:textId="77777777" w:rsidR="008840E1" w:rsidRPr="00991407" w:rsidRDefault="008840E1" w:rsidP="008840E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55DE173A" w14:textId="77777777" w:rsidR="008840E1" w:rsidRPr="00991407" w:rsidRDefault="008840E1" w:rsidP="008840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991407">
        <w:rPr>
          <w:rFonts w:ascii="Garamond" w:hAnsi="Garamond"/>
          <w:sz w:val="24"/>
          <w:szCs w:val="28"/>
          <w:lang w:val="sq-AL"/>
        </w:rPr>
        <w:t>DEKRETOJ:</w:t>
      </w:r>
    </w:p>
    <w:p w14:paraId="442DE3BD" w14:textId="77777777" w:rsidR="008840E1" w:rsidRPr="00991407" w:rsidRDefault="008840E1" w:rsidP="008840E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2F869111" w14:textId="5CAB322A" w:rsidR="008840E1" w:rsidRPr="00991407" w:rsidRDefault="008840E1" w:rsidP="008840E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991407">
        <w:rPr>
          <w:rFonts w:ascii="Garamond" w:hAnsi="Garamond"/>
          <w:sz w:val="24"/>
          <w:szCs w:val="28"/>
          <w:lang w:val="sq-AL"/>
        </w:rPr>
        <w:t>Shpalljen e ligjit nr. 23/2025</w:t>
      </w:r>
      <w:r w:rsidR="00991407">
        <w:rPr>
          <w:rFonts w:ascii="Garamond" w:hAnsi="Garamond"/>
          <w:sz w:val="24"/>
          <w:szCs w:val="28"/>
          <w:lang w:val="sq-AL"/>
        </w:rPr>
        <w:t>,</w:t>
      </w:r>
      <w:bookmarkStart w:id="0" w:name="_GoBack"/>
      <w:bookmarkEnd w:id="0"/>
      <w:r w:rsidRPr="00991407">
        <w:rPr>
          <w:rFonts w:ascii="Garamond" w:hAnsi="Garamond"/>
          <w:sz w:val="24"/>
          <w:szCs w:val="28"/>
          <w:lang w:val="sq-AL"/>
        </w:rPr>
        <w:t xml:space="preserve"> “Për Bankën Shqiptare të Zhvillimit”.</w:t>
      </w:r>
    </w:p>
    <w:p w14:paraId="587816FC" w14:textId="77777777" w:rsidR="008840E1" w:rsidRPr="00991407" w:rsidRDefault="008840E1" w:rsidP="008840E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1216AB46" w14:textId="77777777" w:rsidR="008840E1" w:rsidRPr="00991407" w:rsidRDefault="008840E1" w:rsidP="008840E1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991407">
        <w:rPr>
          <w:rFonts w:ascii="Garamond" w:hAnsi="Garamond"/>
          <w:sz w:val="24"/>
          <w:szCs w:val="28"/>
          <w:lang w:val="sq-AL"/>
        </w:rPr>
        <w:t>PRESIDENT I REPUBLIKËS SË SHQIPËRISË</w:t>
      </w:r>
    </w:p>
    <w:p w14:paraId="0AB55B39" w14:textId="77777777" w:rsidR="008840E1" w:rsidRPr="00991407" w:rsidRDefault="008840E1" w:rsidP="008840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991407">
        <w:rPr>
          <w:rFonts w:ascii="Garamond" w:hAnsi="Garamond"/>
          <w:b/>
          <w:sz w:val="24"/>
          <w:szCs w:val="28"/>
          <w:lang w:val="sq-AL"/>
        </w:rPr>
        <w:t xml:space="preserve">Bajram </w:t>
      </w:r>
      <w:proofErr w:type="spellStart"/>
      <w:r w:rsidRPr="00991407">
        <w:rPr>
          <w:rFonts w:ascii="Garamond" w:hAnsi="Garamond"/>
          <w:b/>
          <w:sz w:val="24"/>
          <w:szCs w:val="28"/>
          <w:lang w:val="sq-AL"/>
        </w:rPr>
        <w:t>Begaj</w:t>
      </w:r>
      <w:proofErr w:type="spellEnd"/>
    </w:p>
    <w:sectPr w:rsidR="008840E1" w:rsidRPr="009914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A33D3"/>
    <w:rsid w:val="000C5E68"/>
    <w:rsid w:val="000F74B6"/>
    <w:rsid w:val="0016691A"/>
    <w:rsid w:val="001C517C"/>
    <w:rsid w:val="00204D6F"/>
    <w:rsid w:val="002410B5"/>
    <w:rsid w:val="002640C7"/>
    <w:rsid w:val="00274ED6"/>
    <w:rsid w:val="002F1EB7"/>
    <w:rsid w:val="00304B7C"/>
    <w:rsid w:val="00326FBB"/>
    <w:rsid w:val="00361B92"/>
    <w:rsid w:val="0036540F"/>
    <w:rsid w:val="00381715"/>
    <w:rsid w:val="00411565"/>
    <w:rsid w:val="00420FCC"/>
    <w:rsid w:val="004429C1"/>
    <w:rsid w:val="00452B27"/>
    <w:rsid w:val="00456A46"/>
    <w:rsid w:val="00465AD3"/>
    <w:rsid w:val="00495544"/>
    <w:rsid w:val="0050561C"/>
    <w:rsid w:val="005330BF"/>
    <w:rsid w:val="00550A5B"/>
    <w:rsid w:val="0055109C"/>
    <w:rsid w:val="00587233"/>
    <w:rsid w:val="00591C6C"/>
    <w:rsid w:val="00595256"/>
    <w:rsid w:val="005B3DE9"/>
    <w:rsid w:val="005B5F43"/>
    <w:rsid w:val="005D0671"/>
    <w:rsid w:val="0061636A"/>
    <w:rsid w:val="0062387D"/>
    <w:rsid w:val="0065503E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738FB"/>
    <w:rsid w:val="008840E1"/>
    <w:rsid w:val="008C7EE7"/>
    <w:rsid w:val="008E6319"/>
    <w:rsid w:val="008F686D"/>
    <w:rsid w:val="009352DF"/>
    <w:rsid w:val="00991407"/>
    <w:rsid w:val="009C785D"/>
    <w:rsid w:val="00A15A74"/>
    <w:rsid w:val="00A355B1"/>
    <w:rsid w:val="00A4634C"/>
    <w:rsid w:val="00A954EA"/>
    <w:rsid w:val="00AD6F91"/>
    <w:rsid w:val="00AF12B1"/>
    <w:rsid w:val="00B363FA"/>
    <w:rsid w:val="00B901CD"/>
    <w:rsid w:val="00C1316E"/>
    <w:rsid w:val="00C92FCA"/>
    <w:rsid w:val="00CB7FDC"/>
    <w:rsid w:val="00D238CA"/>
    <w:rsid w:val="00D624AB"/>
    <w:rsid w:val="00D83955"/>
    <w:rsid w:val="00DB1E72"/>
    <w:rsid w:val="00E16126"/>
    <w:rsid w:val="00E451B6"/>
    <w:rsid w:val="00E53E37"/>
    <w:rsid w:val="00E72367"/>
    <w:rsid w:val="00EF7282"/>
    <w:rsid w:val="00F23FBB"/>
    <w:rsid w:val="00F36FB0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87EF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2025-04-09T09:23:53Z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2025-04-08T00:00:00Z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604/1</Nr_x002e__x0020_prot_x0020_QBZ>
    <Data_x0020_e_x0020_Modifikimit xmlns="0e656187-b300-4fb0-8bf4-3a50f872073c">2025-04-09T13:36:07Z</Data_x0020_e_x0020_Modifikimit>
    <Dekretuar xmlns="0e656187-b300-4fb0-8bf4-3a50f872073c">false</Dekretuar>
    <Data xmlns="0e656187-b300-4fb0-8bf4-3a50f872073c">2025-04-08T00:00:00Z</Data>
    <Nr_x002e__x0020_protokolli_x0020_i_x0020_aktit xmlns="0e656187-b300-4fb0-8bf4-3a50f872073c">1132/3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BA701D85364EB3911BB5B50CA327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BA701D85364EB3911BB5B50CA327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DB33F7-0C86-459B-BBD7-CDAEFB7EE4B3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471D9D7-BD11-42CA-BBB9-16D868B21E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802B41-D052-4069-89BC-27131C2D2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9F52D5-CCDC-4D1C-87C0-2181C51C2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C9B4FF9-4E5F-40B3-9D01-C45508C7F6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2025-04-09T08:29:00Z</dcterms:created>
  <dcterms:modified xsi:type="dcterms:W3CDTF">2025-04-09T12:43:00Z</dcterms:modified>
</cp:coreProperties>
</file>