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0A4DE" w14:textId="286BDC92" w:rsidR="007076E7" w:rsidRPr="000749F0" w:rsidRDefault="007076E7" w:rsidP="007076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  <w:r w:rsidR="00887E6C"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51416F1F" w14:textId="5DB161A1" w:rsidR="007076E7" w:rsidRPr="000749F0" w:rsidRDefault="007076E7" w:rsidP="007076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BF39F5"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2877/2, datë 25.3.2021</w:t>
      </w:r>
    </w:p>
    <w:p w14:paraId="3306C0D2" w14:textId="77777777" w:rsidR="007076E7" w:rsidRPr="000749F0" w:rsidRDefault="007076E7" w:rsidP="007076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68B07CC" w14:textId="5E21C9A4" w:rsidR="00887E6C" w:rsidRPr="000749F0" w:rsidRDefault="00887E6C" w:rsidP="007076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749F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68B07CD" w14:textId="77777777" w:rsidR="00681650" w:rsidRPr="000749F0" w:rsidRDefault="00681650" w:rsidP="007076E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368B07CE" w14:textId="2C1CF53C" w:rsidR="008E6AB6" w:rsidRPr="000749F0" w:rsidRDefault="00887E6C" w:rsidP="007076E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Ministria e Infrastrukturës dhe Energjisë shpall kërkesën për shpronësim</w:t>
      </w:r>
      <w:r w:rsidR="00622B0E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, për interes publik</w:t>
      </w:r>
      <w:r w:rsidR="002B2924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,</w:t>
      </w:r>
      <w:r w:rsidR="00622B0E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të pasurive </w:t>
      </w:r>
      <w:r w:rsidR="001043FA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pronë private, </w:t>
      </w:r>
      <w:r w:rsidR="00442259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që preken nga ndërtimi i objektit “Për ndërtim, përmirësim, shfrytëzim, mirëmbajtje të autostradës Milot–Morinë”</w:t>
      </w:r>
      <w:r w:rsidR="008E6AB6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368B07D0" w14:textId="075873CA" w:rsidR="00887E6C" w:rsidRPr="000749F0" w:rsidRDefault="00BC4F3E" w:rsidP="007076E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F0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887E6C" w:rsidRPr="000749F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0749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Autoriteti Rrugor Shqiptar</w:t>
      </w:r>
      <w:r w:rsidR="00887E6C" w:rsidRPr="000749F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68B07D2" w14:textId="4B15AB07" w:rsidR="00D82CA8" w:rsidRPr="000749F0" w:rsidRDefault="00D82CA8" w:rsidP="007076E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</w:t>
      </w:r>
      <w:r w:rsid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dhe/ose për shkëmbim, për interes publik,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</w:t>
      </w:r>
      <w:r w:rsidR="00EE17AB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imit paraprak të llogaritur, për pasuritë </w:t>
      </w:r>
      <w:r w:rsidR="0013175E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e llojit “truall”</w:t>
      </w:r>
      <w:r w:rsidR="00BC4F3E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 “arë”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3175E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vendimit nr. 89, datë 3.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Minist</w:t>
      </w:r>
      <w:r w:rsidR="00C77FA0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ra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ve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</w:t>
      </w:r>
      <w:r w:rsidR="008A521A" w:rsidRPr="000749F0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bookmarkEnd w:id="0"/>
    <w:bookmarkEnd w:id="1"/>
    <w:p w14:paraId="368B07D4" w14:textId="3B11B5D8" w:rsidR="00272CBC" w:rsidRPr="000749F0" w:rsidRDefault="00272CBC" w:rsidP="007076E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F0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8A521A" w:rsidRPr="000749F0">
        <w:rPr>
          <w:rFonts w:ascii="Garamond" w:hAnsi="Garamond" w:cs="Times New Roman"/>
          <w:sz w:val="24"/>
          <w:szCs w:val="24"/>
          <w:lang w:val="sq-AL"/>
        </w:rPr>
        <w:t>,</w:t>
      </w:r>
      <w:r w:rsidRPr="000749F0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0749F0">
        <w:rPr>
          <w:rFonts w:ascii="Garamond" w:hAnsi="Garamond" w:cs="Times New Roman"/>
          <w:sz w:val="24"/>
          <w:szCs w:val="24"/>
          <w:lang w:val="sq-AL"/>
        </w:rPr>
        <w:t>mrin në tabelën e publikuar</w:t>
      </w:r>
      <w:r w:rsidR="00DC38D3" w:rsidRPr="000749F0">
        <w:rPr>
          <w:rFonts w:ascii="Garamond" w:hAnsi="Garamond" w:cs="Times New Roman"/>
          <w:sz w:val="24"/>
          <w:szCs w:val="24"/>
          <w:lang w:val="sq-AL"/>
        </w:rPr>
        <w:t xml:space="preserve"> (bashkëlidhur)</w:t>
      </w:r>
      <w:r w:rsidR="00165468" w:rsidRPr="000749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749F0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këto lista, </w:t>
      </w:r>
      <w:r w:rsidR="00165468" w:rsidRPr="000749F0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0749F0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0749F0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0749F0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0749F0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0749F0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0749F0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0749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749F0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2B2924" w:rsidRPr="000749F0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0749F0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BC4F3E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>Autoriteti</w:t>
      </w:r>
      <w:r w:rsidR="00FA5A66">
        <w:rPr>
          <w:rFonts w:ascii="Garamond" w:eastAsia="Times New Roman" w:hAnsi="Garamond" w:cs="Times New Roman"/>
          <w:noProof/>
          <w:sz w:val="24"/>
          <w:szCs w:val="24"/>
          <w:lang w:val="sq-AL"/>
        </w:rPr>
        <w:t>n</w:t>
      </w:r>
      <w:r w:rsidR="00BC4F3E" w:rsidRPr="000749F0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Rrugor Shqiptar</w:t>
      </w:r>
      <w:r w:rsidRPr="000749F0">
        <w:rPr>
          <w:rFonts w:ascii="Garamond" w:hAnsi="Garamond" w:cs="Times New Roman"/>
          <w:sz w:val="24"/>
          <w:szCs w:val="24"/>
          <w:lang w:val="sq-AL"/>
        </w:rPr>
        <w:t>, si dhe në Ministrinë e Infrastrukturës dhe Energjisë.</w:t>
      </w:r>
    </w:p>
    <w:p w14:paraId="368B07D5" w14:textId="6721FDF2" w:rsidR="00887E6C" w:rsidRPr="000749F0" w:rsidRDefault="00887E6C" w:rsidP="007076E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F0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7E4A0E" w:rsidRPr="000749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521A" w:rsidRPr="000749F0">
        <w:rPr>
          <w:rFonts w:ascii="Garamond" w:hAnsi="Garamond" w:cs="Times New Roman"/>
          <w:sz w:val="24"/>
          <w:szCs w:val="24"/>
          <w:lang w:val="sq-AL"/>
        </w:rPr>
        <w:t>1,446,499 (një milion e katërqind e dyzet</w:t>
      </w:r>
      <w:r w:rsidR="009A5FE8" w:rsidRPr="000749F0">
        <w:rPr>
          <w:rFonts w:ascii="Garamond" w:hAnsi="Garamond" w:cs="Times New Roman"/>
          <w:sz w:val="24"/>
          <w:szCs w:val="24"/>
          <w:lang w:val="sq-AL"/>
        </w:rPr>
        <w:t xml:space="preserve"> e gjashtë mijë e katërqind e nëntëdhjetë e nëntë) lekë.</w:t>
      </w:r>
    </w:p>
    <w:p w14:paraId="368B07D7" w14:textId="77777777" w:rsidR="00272CBC" w:rsidRPr="000749F0" w:rsidRDefault="00272CBC" w:rsidP="007076E7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368B07D9" w14:textId="1AE648F0" w:rsidR="00887E6C" w:rsidRPr="000749F0" w:rsidRDefault="00A33038" w:rsidP="007076E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749F0">
        <w:rPr>
          <w:rFonts w:ascii="Garamond" w:eastAsia="Calibri" w:hAnsi="Garamond" w:cs="Times New Roman"/>
          <w:sz w:val="24"/>
          <w:szCs w:val="24"/>
          <w:lang w:val="sq-AL"/>
        </w:rPr>
        <w:t>ZËVENDËSMINISTËR I INFRASTRUKTURËS DHE ENERGJISË</w:t>
      </w:r>
    </w:p>
    <w:p w14:paraId="368B07DD" w14:textId="7BE16E1B" w:rsidR="00887E6C" w:rsidRPr="000749F0" w:rsidRDefault="009A5FE8" w:rsidP="007076E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749F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Etjen </w:t>
      </w:r>
      <w:r w:rsidR="007076E7" w:rsidRPr="000749F0">
        <w:rPr>
          <w:rFonts w:ascii="Garamond" w:eastAsia="Calibri" w:hAnsi="Garamond" w:cs="Times New Roman"/>
          <w:b/>
          <w:sz w:val="24"/>
          <w:szCs w:val="24"/>
          <w:lang w:val="sq-AL"/>
        </w:rPr>
        <w:t>Xhafaj</w:t>
      </w:r>
    </w:p>
    <w:p w14:paraId="368B07DE" w14:textId="77777777" w:rsidR="007D682D" w:rsidRPr="000749F0" w:rsidRDefault="007D682D" w:rsidP="009A5FE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8B07DF" w14:textId="77777777" w:rsidR="009A5FE8" w:rsidRPr="000749F0" w:rsidRDefault="009A5FE8" w:rsidP="009A5FE8">
      <w:pPr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368B07E0" w14:textId="77777777" w:rsidR="0013687C" w:rsidRPr="000749F0" w:rsidRDefault="0013687C" w:rsidP="009A5FE8">
      <w:pPr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368B07E1" w14:textId="77777777" w:rsidR="0013687C" w:rsidRPr="000749F0" w:rsidRDefault="0013687C" w:rsidP="009A5FE8">
      <w:pPr>
        <w:spacing w:after="0" w:line="276" w:lineRule="auto"/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</w:pPr>
    </w:p>
    <w:p w14:paraId="1C1131BA" w14:textId="0A06B5D3" w:rsidR="000A741D" w:rsidRPr="000749F0" w:rsidRDefault="009A5FE8" w:rsidP="00BF39F5">
      <w:pPr>
        <w:spacing w:after="0" w:line="276" w:lineRule="auto"/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sectPr w:rsidR="000A741D" w:rsidRPr="000749F0" w:rsidSect="00D21182">
          <w:pgSz w:w="12240" w:h="15840"/>
          <w:pgMar w:top="1800" w:right="1440" w:bottom="1530" w:left="1440" w:header="720" w:footer="27" w:gutter="0"/>
          <w:cols w:space="720"/>
          <w:docGrid w:linePitch="360"/>
        </w:sectPr>
      </w:pPr>
      <w:r w:rsidRPr="000749F0"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t>Konceptoi:</w:t>
      </w:r>
      <w:r w:rsidR="000749F0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 xml:space="preserve"> </w:t>
      </w:r>
    </w:p>
    <w:p w14:paraId="0C5AA646" w14:textId="37D96366" w:rsidR="006F1F11" w:rsidRPr="000749F0" w:rsidRDefault="000A741D" w:rsidP="000A741D">
      <w:pPr>
        <w:spacing w:after="0" w:line="276" w:lineRule="auto"/>
        <w:jc w:val="center"/>
        <w:rPr>
          <w:rFonts w:ascii="Garamond" w:eastAsia="Calibri" w:hAnsi="Garamond" w:cs="Times New Roman"/>
          <w:color w:val="FFFFFF" w:themeColor="background1"/>
          <w:sz w:val="24"/>
          <w:szCs w:val="24"/>
          <w:lang w:val="sq-AL"/>
        </w:rPr>
      </w:pPr>
      <w:r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lastRenderedPageBreak/>
        <w:t>LISTA P</w:t>
      </w:r>
      <w:r w:rsidR="000749F0"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A</w:t>
      </w:r>
      <w:r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RAPRAKE E PASURIV</w:t>
      </w:r>
      <w:r w:rsidR="000749F0"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 QË SHPRONËSOHEN NGA NDËRTIMI I</w:t>
      </w:r>
      <w:r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749F0"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NYJAVE</w:t>
      </w:r>
      <w:r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DHE RRUGËVE LIDHËSE NË AUTOSTRADËN KALIMASH</w:t>
      </w:r>
      <w:r w:rsidR="000749F0"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–</w:t>
      </w:r>
      <w:r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0749F0" w:rsidRPr="000749F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ORINË</w:t>
      </w:r>
    </w:p>
    <w:p w14:paraId="6061BA54" w14:textId="77777777" w:rsidR="006F1F11" w:rsidRPr="000749F0" w:rsidRDefault="006F1F11" w:rsidP="000A741D">
      <w:pPr>
        <w:spacing w:after="0" w:line="276" w:lineRule="auto"/>
        <w:jc w:val="center"/>
        <w:rPr>
          <w:rFonts w:ascii="Garamond" w:eastAsia="Calibri" w:hAnsi="Garamond" w:cs="Times New Roman"/>
          <w:color w:val="FFFFFF" w:themeColor="background1"/>
          <w:sz w:val="24"/>
          <w:szCs w:val="24"/>
          <w:lang w:val="sq-AL"/>
        </w:rPr>
      </w:pPr>
    </w:p>
    <w:tbl>
      <w:tblPr>
        <w:tblW w:w="14337" w:type="dxa"/>
        <w:jc w:val="center"/>
        <w:tblLook w:val="04A0" w:firstRow="1" w:lastRow="0" w:firstColumn="1" w:lastColumn="0" w:noHBand="0" w:noVBand="1"/>
      </w:tblPr>
      <w:tblGrid>
        <w:gridCol w:w="386"/>
        <w:gridCol w:w="923"/>
        <w:gridCol w:w="790"/>
        <w:gridCol w:w="1380"/>
        <w:gridCol w:w="642"/>
        <w:gridCol w:w="836"/>
        <w:gridCol w:w="643"/>
        <w:gridCol w:w="690"/>
        <w:gridCol w:w="606"/>
        <w:gridCol w:w="742"/>
        <w:gridCol w:w="564"/>
        <w:gridCol w:w="1165"/>
        <w:gridCol w:w="923"/>
        <w:gridCol w:w="921"/>
        <w:gridCol w:w="3126"/>
      </w:tblGrid>
      <w:tr w:rsidR="006F1F11" w:rsidRPr="000749F0" w14:paraId="098790BC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B6837C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582FFE5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443C586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5A17F4E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42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641B366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304051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C44D34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769DE9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38C9C7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4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445AA29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6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41C919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7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5E4365" w14:textId="01CBC9FD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SHPRONËSIMI</w:t>
            </w:r>
          </w:p>
          <w:p w14:paraId="0CF6A7EE" w14:textId="584C4A50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6D950902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F1F11" w:rsidRPr="000749F0" w14:paraId="45D894A0" w14:textId="77777777" w:rsidTr="006F1F11">
        <w:trPr>
          <w:trHeight w:val="96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30C82B47" w14:textId="24209DE2" w:rsidR="006F1F11" w:rsidRPr="000749F0" w:rsidRDefault="006F1F11" w:rsidP="000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</w:t>
            </w:r>
            <w:r w:rsid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r.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A31185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8806B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1B80E4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6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5D097F34" w14:textId="51C6C93F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Z.</w:t>
            </w:r>
            <w:r w:rsid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749F0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5061E8E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Fshati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57318950" w14:textId="522363CE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  <w:r w:rsid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 pasurisë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226DAB4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64500413" w14:textId="37D9250E" w:rsidR="006F1F11" w:rsidRPr="000749F0" w:rsidRDefault="000749F0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totale 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(m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FBFBF"/>
            <w:textDirection w:val="btLr"/>
            <w:vAlign w:val="center"/>
            <w:hideMark/>
          </w:tcPr>
          <w:p w14:paraId="6CB94BD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56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1B9EF8AE" w14:textId="762F17E7" w:rsidR="006F1F11" w:rsidRPr="000749F0" w:rsidRDefault="000749F0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Faqja</w:t>
            </w:r>
          </w:p>
        </w:tc>
        <w:tc>
          <w:tcPr>
            <w:tcW w:w="107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FBFBF"/>
            <w:vAlign w:val="center"/>
            <w:hideMark/>
          </w:tcPr>
          <w:p w14:paraId="3CB6FE02" w14:textId="546C7FA1" w:rsidR="006F1F11" w:rsidRPr="000749F0" w:rsidRDefault="000749F0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(m2)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533B618D" w14:textId="5F3E5C6F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/m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10AA1C" w14:textId="6E47D31F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281A3B5C" w14:textId="19602823" w:rsidR="006F1F11" w:rsidRPr="000749F0" w:rsidRDefault="000749F0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(lek</w:t>
            </w:r>
            <w:r w:rsidR="006F1F11"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16409CC" w14:textId="77777777" w:rsidR="006F1F11" w:rsidRPr="000749F0" w:rsidRDefault="006F1F11" w:rsidP="000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6F1F11" w:rsidRPr="000749F0" w14:paraId="4197931E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CA9CD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88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1B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0889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ABDULLAHI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56F5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5D059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Morinë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AC59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181/4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EC5A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22179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850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F1323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F25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0150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876AE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DD4A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1716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72D664" w14:textId="4C441738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56E043C0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F3C91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D7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55A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C8AB8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ABDULLAHI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6876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89FE4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Morinë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EDB0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8705E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F9AD4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1687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79788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109C1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4022A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7E18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7B79B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22440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FA42C4" w14:textId="06196A5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0749F0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., datë 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34C25414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9401F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BCD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83F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81632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DURAKU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C6F4B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A6FD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Morinë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693B9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180/14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1F709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2FF4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BD045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5B94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5932B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FBAD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E810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2112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B8B345" w14:textId="7A01328E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0749F0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112 prot.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0749F0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3E75D34B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2060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40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RASIM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5F5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9E9DD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REXHA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1A5B9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3937F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Morinë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556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59/17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7531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F1B3C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8B0B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38791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89522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22496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6627E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15312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162AD5" w14:textId="23E69DCF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198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 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14.11.2016</w:t>
            </w:r>
          </w:p>
        </w:tc>
      </w:tr>
      <w:tr w:rsidR="006F1F11" w:rsidRPr="000749F0" w14:paraId="4FE38E43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37BAA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E99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032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30B8C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SYLA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2D858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97BB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Morinë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BC013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8335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2745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922FB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3D475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E68F7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1BF27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32D99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72600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D32FF4" w14:textId="0F9755E4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088D60D4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D58C6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88F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F46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26AFC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31FE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0D5BD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89BC4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54/47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8897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F8C3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5002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0364D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3F4DF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9DC9E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5680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8B839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20592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440554" w14:textId="511656FC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26FA392C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85B7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A64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996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FFEE2C" w14:textId="324A631F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0E65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70DDE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E12B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156B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9837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4B71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168F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4A3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5E71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E955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46241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514F38BA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0137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9FB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17C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B301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9D8C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D6C7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79B0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2338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09F4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B7F0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5CCC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8E74F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B07A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20B5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09780C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262E7B4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025A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D7E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SHKELZEN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6BC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0F316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6EA0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DBFF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9B53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9634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1ACD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1D54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0F99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2D63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FFD73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0226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4F049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3998D297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FAD4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0C5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BAJRIJE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FC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EC3CE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A387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554C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1E91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854A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3513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FBC0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DBEA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7B9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7C92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C431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E6C178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6E1F6C7A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3B4F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0D7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899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175893" w14:textId="08D9D82B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</w:t>
            </w:r>
            <w:r w:rsidR="00E3174D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) SHEHU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DB67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3E2D3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8F74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38BB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4411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256D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957A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3B52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A323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5B25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864CA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2BC9F51B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916F0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DF7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D17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7198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E1F73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50A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06D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54/112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32899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D64C8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1952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43115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FC19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64A19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356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9874F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CC611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46992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B60AD2" w14:textId="71DAD029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favor t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Alfa Bank</w:t>
            </w:r>
          </w:p>
        </w:tc>
      </w:tr>
      <w:tr w:rsidR="006F1F11" w:rsidRPr="000749F0" w14:paraId="35C692CA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CC5F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85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SONILA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DB0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3E942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76D2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211E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64D9D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6567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EE33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CFE81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665E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15D8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E373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85E9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E2AAFC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009F39C4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FA11F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29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C5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D672D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0118D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22F5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3BAEE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54/111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2BF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7983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4650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C7B22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0986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727B3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EE944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B155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34510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2EE1F4" w14:textId="2F3B1AF5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favor t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Alfa Bank</w:t>
            </w:r>
          </w:p>
        </w:tc>
      </w:tr>
      <w:tr w:rsidR="006F1F11" w:rsidRPr="000749F0" w14:paraId="1A003C4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7CBD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28A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SONILA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FFE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5A49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0259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E7B1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47FB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453F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6057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CA52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8E45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CE4A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BB41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92B7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4CB18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3A19F4A6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151A2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2F8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B8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59B3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403A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FE654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80F72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54/113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960B7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421F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6270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CA0FC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CD04A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37C10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5CF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22D81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10164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C9E318" w14:textId="4F88B4BA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favor t</w:t>
            </w:r>
            <w:r w:rsid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Alfa Bank</w:t>
            </w:r>
          </w:p>
        </w:tc>
      </w:tr>
      <w:tr w:rsidR="006F1F11" w:rsidRPr="000749F0" w14:paraId="42D049CF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B518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98D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SONILA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4B4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1D584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FB7E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CF60F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82FE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2D65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4663A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A14D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F9DF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C807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9771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9FAE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C4CEF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30AC897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AC73F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E9C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95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FBA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5327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4D955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66CE1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FE58D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351B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1487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831EB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D492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2B9F9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95BEC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C442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14784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34B4DA" w14:textId="282BAA3E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7EC22966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BE27F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0F4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28F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92E74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BF23D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CF173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B967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873CA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D9C3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CEDED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48D24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B7A94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E637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FB5F6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6468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88AF85" w14:textId="5494276F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Proces </w:t>
            </w:r>
            <w:r w:rsidR="000749F0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konfirmimi</w:t>
            </w:r>
          </w:p>
        </w:tc>
      </w:tr>
      <w:tr w:rsidR="006F1F11" w:rsidRPr="000749F0" w14:paraId="299369C8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BB351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0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FC9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0EE8F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0D397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62078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C7D7E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B3920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F6558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1486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3C42A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70C3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FC6F4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44B8F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7A0B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67056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B4643" w14:textId="30DB544B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62ECA7FA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4DF7C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144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4A2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EC89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72D3D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3665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5644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745F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12A7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1487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47D31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79FB1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A2D9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775C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20B7C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3564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383241" w14:textId="7A4E39DA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3098B776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F4FCC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722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BAFTIJE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1DE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55E0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A3613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4F80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3D2E1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83/1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1D1B1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A618A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4702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0D895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5A253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53B18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EB1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BE2B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4092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85E46B" w14:textId="10447E6D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24FF9B7E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2F47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82A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NAZMIE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1F4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8FFC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6AA5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0FBA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33D2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2D512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E9B6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DC47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8077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2429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A1216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A323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58016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B90B876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FCFF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ED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A4D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322B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BD40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4D04F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C322D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1D2A2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E84C3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2728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C1305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8BA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3D0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F37F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6D2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33000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7304ED" w14:textId="1DC471CF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4B76B7C9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0161D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EF7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505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93A2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GERMIZI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9B40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AB545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CE8BF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DCECE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7865B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E28EC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CEAD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1B40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1155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EC9EE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40128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988D6F" w14:textId="2E3BA16D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742CF3CD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7579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47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JAHIR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8C8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5F8D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D3AA9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451EC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B9A42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DB8EC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00AED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1552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3FA25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443E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1D717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69CF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10E5E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6468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FD862" w14:textId="37CB52D5" w:rsidR="006F1F11" w:rsidRPr="000749F0" w:rsidRDefault="000749F0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223, 16.10.2020</w:t>
            </w:r>
          </w:p>
        </w:tc>
      </w:tr>
      <w:tr w:rsidR="006F1F11" w:rsidRPr="000749F0" w14:paraId="3CCEE2AD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91F54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D37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85F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F0B5A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761F8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4B05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0F120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33E83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5F827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1D8A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69F1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6BB3B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DADF2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AED8D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C29B5B" w14:textId="4895A039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50C0234F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DAE0E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313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24B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F20FA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GROSHA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4F147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200A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7039F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6CD27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3B9E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8F7C6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A5539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839FB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3189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23C61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18876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72CA19" w14:textId="30B6B4C3" w:rsidR="006F1F11" w:rsidRPr="000749F0" w:rsidRDefault="006F1F11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 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1F42BAC3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175B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BF3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5F8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HASAN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2A915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164FE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0546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6BFC8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83/54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3763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BDD6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2750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888F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EE7E9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7B969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4BEA2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61C95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1584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759786" w14:textId="158F7ABA" w:rsidR="006F1F11" w:rsidRPr="000749F0" w:rsidRDefault="006F1F11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 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276DA82C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37E7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7AD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5B4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499B9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2B4B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3BA78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7823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C836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8E79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8A2E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D7FA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73BC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D22E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1AB9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FF959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C16B26F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9557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440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5D9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EE82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CA31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8CF9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0BCD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8FD3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6E58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F0F90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EABB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E05A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B119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F6DE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73346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1E6183E3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83A6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08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SABRIJE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14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47CB0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(DEMA) BORIÇI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5D2D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58A0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BCEF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F663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23F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E755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87C3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F1721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2B3B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5921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2DDBD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5FCB6D3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D685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B9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AE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CD430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(DEMA) KERXHALIU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91EA8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DF9F6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3022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6031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20F8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A9D6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4B5C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F8DC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E10D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9A96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4BA52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897C6CF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FEB1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A3B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BAFTIE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52C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F587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638F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9296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FEE9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83/7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8FF6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F95DC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8670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8F0F6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4DDAA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C9E70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B1A1E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9D265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1188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D57289" w14:textId="613119B1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597542A3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2F9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1D8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NAZMIE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C87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0729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3349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5096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7778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0990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C9E5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2DA1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5EC4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5B7D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B2D8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FDFC9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00C50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24A4CFCE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8A3E6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EC4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7C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E90C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GERMIZI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94B78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51DC6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07E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8AB1A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CF7A0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2502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89A7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FCF8B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DE13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8C63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CF712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13596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34476C" w14:textId="0825C64B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226AA089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C4D5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83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MUSLI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5C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ZYLFI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9232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GERMIZI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D758E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7B654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E9EF5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54/21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9001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A5A2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657E4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AA58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FF4C5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20C3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F254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528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08853" w14:textId="4AC39B4E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4674F9E3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9D6D1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72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VEHAP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26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68CC1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ADEMI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6A601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F5A5C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E699F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AC7EA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84A1A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3AE96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18C49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3AF38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E5D7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75423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11352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7A7F5E" w14:textId="59F61F96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3BD0EE87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A350E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AD2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VAID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4E9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SHUKRI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32C5A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ADEMAJ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D4C79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F8FF3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3861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B370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1A12B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1428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4D62F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DA0E5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66234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647A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A9C4C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22176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E80D3" w14:textId="3045C9FF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Kufizohet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6F1F11" w:rsidRPr="000749F0" w14:paraId="6BB8A996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5B7CA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AA5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DB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19FB7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ADEMAJ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D1C7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CFD80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Bardhoc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9E9AF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22/148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BF88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6B3EF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2844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5B92B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17B85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08B1B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975B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99692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17160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642A54" w14:textId="3587C057" w:rsidR="006F1F11" w:rsidRPr="000749F0" w:rsidRDefault="006F1F11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. 99 prot., datë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66152638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4ECDDD" w14:textId="455B42FF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603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07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8483B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DIDA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DA3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35484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2388D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135/41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4481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25578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2492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9CEE8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787CC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6B0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B6A9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8CD08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10560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94A53" w14:textId="14ED7B2C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2EEB9C82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682AE7" w14:textId="1D93F5C6" w:rsidR="006F1F11" w:rsidRPr="000749F0" w:rsidRDefault="006550D2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C3B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67F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FA3A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DIDA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6175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5AE82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89282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135/32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D6A0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11F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72AA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0573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31DF3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4D719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0B66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30888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CA325" w14:textId="203F02B8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22AF0544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DFE771" w14:textId="0C3A4309" w:rsidR="006F1F11" w:rsidRPr="000749F0" w:rsidRDefault="006550D2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A71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799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7263A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DIDA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662C4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BC75A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F98E4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135/33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D456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060C3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1556.25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1067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5C0C8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5941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2DF1C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A0C9A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8052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645F76" w14:textId="48A0A97C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1780B2CF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69BB8D" w14:textId="1F4FC76A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CC6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EC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0A56B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AE3D9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7EAFA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4E6D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135/34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B9A6A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3AD32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C400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55D23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6ECCF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A0E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8E4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7524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1F36A9" w14:textId="5A2AD963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3BD945A4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5878A1" w14:textId="29D8F759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92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F1A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D1C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66F80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46EEC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42286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135/35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14931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5ACDF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727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D427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AD9A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4D4F3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E3A4A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3067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3828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06E703" w14:textId="6452CCE9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</w:p>
        </w:tc>
      </w:tr>
      <w:tr w:rsidR="006F1F11" w:rsidRPr="000749F0" w14:paraId="17CE0277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517F9E" w14:textId="24ABDF5D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9E7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JEMIN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6C2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7E4EE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HALLAÇI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A706F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C2C09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Perbreg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2532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304/2/27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1D5FF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F6EA7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1785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8E5E8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CD45D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FC6EE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7065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FBAF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6864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9002F4" w14:textId="33392DB2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. 99 prot.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 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7E784BA0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414F12" w14:textId="7A00ADB0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36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CD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EFA29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3D675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2C223" w14:textId="62540412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CE757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7DD5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71F6C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579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AAB7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082C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657C2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59EEE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4224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2E762C" w14:textId="6B221525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. 99 prot.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13C2DDD4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A2A90" w14:textId="2ACD4F43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D6D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D71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E9161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0E3F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37623D" w14:textId="7662F02C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C0854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C56A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807C3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29E0E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A6147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6B566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DE39A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55C6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14256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B1F2F8" w14:textId="4779A58C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0D67E317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C4B74D" w14:textId="757B0BA2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E2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3DA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7ED77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1D8E6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EC1361" w14:textId="690B0652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B038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611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EB02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38FE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89F8A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1611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A6E00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EE5D1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18216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70E2E" w14:textId="20D0D3CA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6BF2D111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7F9DCE" w14:textId="48B0867D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C75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51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0C68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DBB2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30E2D7" w14:textId="4B623C0A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7B23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12A2F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01CE0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2975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4960D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142B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E596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49A1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E7BC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92136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6FF410" w14:textId="06599D64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3DD8543E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B6F69" w14:textId="0315785E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014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33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548B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712A4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705BDC" w14:textId="0C5434FC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80CDE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670B1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21C08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3375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E404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921C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E1CB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35949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91692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14784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BB4EA" w14:textId="36F7B0DD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6139D7ED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24A345" w14:textId="5F3F0C36" w:rsidR="006F1F11" w:rsidRPr="000749F0" w:rsidRDefault="006550D2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524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465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EDF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5F88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FC5977" w14:textId="1E7F6780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00FED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CC14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F14A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5871C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10FB9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8FA63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E8833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DC84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66000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F8AE0B" w14:textId="5748D637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3917D710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1D89BA" w14:textId="7A9BF56F" w:rsidR="006F1F11" w:rsidRPr="000749F0" w:rsidRDefault="006550D2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43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Bashkpronaret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58D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D25CB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3B85A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83928B" w14:textId="1FF982AF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99929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110/10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98CE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274D8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1800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D51F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1664E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B0BC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F9AC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92653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10032</w:t>
            </w:r>
          </w:p>
        </w:tc>
        <w:tc>
          <w:tcPr>
            <w:tcW w:w="3126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41D868" w14:textId="669ECDB0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Kufizohet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sipas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urdhrit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166,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48979884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A24D0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61E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SABRIJE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BC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8F73F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6064E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0AF4A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57F67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9636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A9301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A7CB9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3A076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3B6A1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62B6F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13340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BF867F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0DB2E1A1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C2ECB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51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BLERIM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12A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E137B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240CA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07197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68FB8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85D88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CFE01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D4F61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F10C5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72825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FE909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FD633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D432EF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569C088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86990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977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VALBONA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66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D5DE5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BEE53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6BC79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D3F10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D3555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7EC24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F0E50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8E39D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4CFAB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3A242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88D8E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F72597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2AEB3214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0C27D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C4C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ZARIFE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311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8D783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4940D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49BC7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D10AA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93BE6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FC65A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D4E1F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EE2F0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E048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5033E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E46A6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D3D04E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1051D047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ECF8E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061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BAFTI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AA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F1C7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BELULI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842A6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5C931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4BD4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5DAB9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8CFAE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814B9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3E1FD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57A31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178C9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79F07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0A32F6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364DC53C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AFDD28" w14:textId="0FDD716E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053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3BC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EB5C9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4B4E3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47383" w14:textId="7D191680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0592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F8407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CD401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1425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21653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33B5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C24D5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1EBDA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5F8E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42900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E70F96" w14:textId="7F1D3F8E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33471A4B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45D2C" w14:textId="0980CBED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3AA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C29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8FAFC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5699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448B3A" w14:textId="4CCA583A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DD88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8B68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CFD24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9275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1E6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BC27D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5109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99A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1A3E6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88176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DA0037" w14:textId="0A4163CE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Urdhër 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5DE02E8D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C880B1" w14:textId="228D7112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F12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Bashkpronaret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196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F0025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95DA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E5C0DB" w14:textId="0A551E49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243A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D58ED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D501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1125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0B6DF2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9C762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76E51F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339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4C7F9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C6FF7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44748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429878" w14:textId="0F84F0A1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Urdhër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kufizimi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10.10.2016</w:t>
            </w:r>
          </w:p>
        </w:tc>
      </w:tr>
      <w:tr w:rsidR="006F1F11" w:rsidRPr="000749F0" w14:paraId="497D85BE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6B3D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DFB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HAJRIJE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B07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BDA84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DD74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699C8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7EFE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AE4C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17962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8841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1FBD4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ADD1C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553F2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43A5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1F1BE2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14E4B0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09F4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CED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232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AFDA6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B198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E538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6A6C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8E02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B48E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8839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CD7D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018F2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DE880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5C78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4E627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2FC8E222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A0EB6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165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LAZIME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197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9309A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5FA0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688F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1F13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03B6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49A0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4567F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33B4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F557D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7155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B773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93812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023CC2B9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7F2C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115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13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008BD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00C7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6A11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E94A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A5AF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1B5E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D19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C980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91A91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017E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1657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D4AD5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FC3C8C0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6D1B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BD7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24F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C314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2E39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159A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9B1B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4777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858A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E475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325A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7494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441E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10B7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1B830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043CF4DE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F95A4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146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KUJTIME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945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60025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77B6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5311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9656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3C15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BE9F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A67C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CABC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7447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977A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FD18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6FB8B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76945ED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A954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B51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LEONARD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1D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1AC5C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2165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F160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C633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36B43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D1C7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9E3B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0A45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D696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29A4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525D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90AE9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653745B6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0741E9" w14:textId="1899EBB8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5F6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275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220E7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90FD1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4A0E62" w14:textId="3F0A5307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1693E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34D7A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41766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69619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D1622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E4D0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DD27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111A8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1188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3325A1" w14:textId="55D650FC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122FEB5C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7A481D" w14:textId="3BF2A6E7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30B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AE7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DB670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CCEB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63F5E9" w14:textId="0E4521B5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DDCF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110/25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7D85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8665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1215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FB56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44FD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C2E7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24B8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D4527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20196</w:t>
            </w:r>
          </w:p>
        </w:tc>
        <w:tc>
          <w:tcPr>
            <w:tcW w:w="3126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6CA62C" w14:textId="4F637227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33F2C92E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4E82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43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D88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66985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F57F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F4D9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07B0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CF8A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C56E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F41F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1D32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7F65A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6A83C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DCB7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3AF90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02661C2F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CC77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4EA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AZEM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EE0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72FE2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CF61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879D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F6DF2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DBE84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A06F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912A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D9F5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653B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6C3D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4BF3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96BB7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19794E55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53F33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65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XHEVRIJE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E0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4CC82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81A1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F04C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84DA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781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4599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E1C3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C8D4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55C0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7391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670C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0CC45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C204503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ECF7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12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EFF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3D6C3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C5EE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0B7B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53A2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65C7D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111E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8696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0DE9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2789C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DE2C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292D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7F6B4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39B72E82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453F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F6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SHANI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FF4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29564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FDBE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04EFC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FBFF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37D2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543F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E521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149D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AAFAE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8271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F850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F2CD1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4E8953C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0103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B3E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AJDIN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54A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E758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B3B0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4B84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EB79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4F07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B022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EEF0C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7F53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7CAB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80EF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20C3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A8913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291D0849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FC3C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4B8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SPAHE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A0F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E8B1B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5E4C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7CFA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666E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683F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1384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7DED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BE38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45F3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5FBDA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BB47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7CE2B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58D019C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D3A8F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0C4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GJYLE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471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RRAHIM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96A7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6F4E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F3F3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B97C2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C7CB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A750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8EFA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FA10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179F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AFB15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36FE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9098D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F1F11" w:rsidRPr="000749F0" w14:paraId="19D6A3B1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799992" w14:textId="1383FEEC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4B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E44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TASIM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126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F376A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1ABAE1" w14:textId="5B891E4C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80330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31DBC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C9F58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DE174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2F34B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052B7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62354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38B1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24552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1C9D98" w14:textId="05430D3F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</w:p>
        </w:tc>
      </w:tr>
      <w:tr w:rsidR="006F1F11" w:rsidRPr="000749F0" w14:paraId="40A55E58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27E1D" w14:textId="692A76E5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FC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A4A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F9AB9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3831D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DD0696" w14:textId="6C448FA4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52572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E7130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D2619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6BA7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5C548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247F9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3F799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2805A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30360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6E6855" w14:textId="51AF9DBC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68278B0A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212B2A" w14:textId="72A816D3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B1E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442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4E761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MATMUJA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1476F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24C72F" w14:textId="4347B3EB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A2DA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B6B98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F984E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1196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6B951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4355A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3A51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6315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F77C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23760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93B8DB" w14:textId="58B437D3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6FAC08C4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0DE489" w14:textId="648EEAA0" w:rsidR="006F1F11" w:rsidRPr="000749F0" w:rsidRDefault="006550D2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36C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714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4A6E9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DURAKU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822AE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B44CF7" w14:textId="757BF795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F954E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C06F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385F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97784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EF007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F1643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9E78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7E133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66924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B4BC63" w14:textId="039F6DF6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1158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24.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6.2019, kufizim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hipotekar</w:t>
            </w:r>
          </w:p>
        </w:tc>
      </w:tr>
      <w:tr w:rsidR="006F1F11" w:rsidRPr="000749F0" w14:paraId="039F9EAF" w14:textId="77777777" w:rsidTr="006F1F11">
        <w:trPr>
          <w:trHeight w:val="162"/>
          <w:jc w:val="center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D92923" w14:textId="2E484AD8" w:rsidR="006F1F11" w:rsidRPr="000749F0" w:rsidRDefault="006550D2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E6C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299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C4B89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DIDA</w:t>
            </w:r>
          </w:p>
        </w:tc>
        <w:tc>
          <w:tcPr>
            <w:tcW w:w="642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EAE1B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1176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E2B173" w14:textId="6218E41B" w:rsidR="006F1F11" w:rsidRPr="000749F0" w:rsidRDefault="006F1F11" w:rsidP="00E3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Breglum</w:t>
            </w:r>
            <w:r w:rsidR="00E3174D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BE85F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110/20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26DC1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D6BD4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2200</w:t>
            </w:r>
          </w:p>
        </w:tc>
        <w:tc>
          <w:tcPr>
            <w:tcW w:w="742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27C22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64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5033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070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E5CCB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828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EA6C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5EDD2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109296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563799" w14:textId="3937339B" w:rsidR="006F1F11" w:rsidRPr="000749F0" w:rsidRDefault="004C1313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Konf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6F1F11" w:rsidRPr="000749F0" w14:paraId="576E8284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97589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EA1D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2F6F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CA31D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E7989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D6BB1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D53FF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02FCC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A864A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29B53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3196CA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68FCB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B389A4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B422E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BFF50" w14:textId="15C39A8D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Sekuestro konservative nga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përmbarimi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</w:p>
        </w:tc>
      </w:tr>
      <w:tr w:rsidR="006F1F11" w:rsidRPr="000749F0" w14:paraId="1A141E9A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91F5D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21F6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BF03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CB252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5C30D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CA776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52A4D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89EB4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14A8B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9A243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6D203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7A83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0725F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48860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2902" w14:textId="4CD31A95" w:rsidR="006F1F11" w:rsidRPr="000749F0" w:rsidRDefault="006F1F11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nga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përmbarimi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me nr.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571 rep.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18.12.2009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: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6F1F11" w:rsidRPr="000749F0" w14:paraId="0AE5E049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E6AA8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7BEF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550F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8EC6F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D73483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A6746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CD12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3F120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A2790B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0A7C2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4ABAB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EAD02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4167A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323D9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E3F4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Fatime Matmuja, Xhemile Matmuja,Azem Matmuja, </w:t>
            </w:r>
          </w:p>
        </w:tc>
      </w:tr>
      <w:tr w:rsidR="006F1F11" w:rsidRPr="000749F0" w14:paraId="38780C20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D9FF6D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8C73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EB7C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8C6B3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F9D96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14FAC8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E5D2B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D1FE0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0AAE3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C9D70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4C4706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4D6C3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3DA5A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0863BE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175D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Xevrije Matmuja, Freit Matmuja,Shani Mtmuja,</w:t>
            </w:r>
          </w:p>
        </w:tc>
      </w:tr>
      <w:tr w:rsidR="006F1F11" w:rsidRPr="000749F0" w14:paraId="57D7CD76" w14:textId="77777777" w:rsidTr="006F1F11">
        <w:trPr>
          <w:trHeight w:val="162"/>
          <w:jc w:val="center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75EA15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22C4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88092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B93B79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2B9A6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CE33D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A66B5C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71761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CD6AF7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8D483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4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175E10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80529F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EE6A31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6C97C3" w14:textId="77777777" w:rsidR="006F1F11" w:rsidRPr="000749F0" w:rsidRDefault="006F1F11" w:rsidP="006F1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2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071C5D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Ajdin Matmuja, Spahe Matmuja, Gjyle Matmuja</w:t>
            </w:r>
          </w:p>
        </w:tc>
      </w:tr>
      <w:tr w:rsidR="006F1F11" w:rsidRPr="000749F0" w14:paraId="0C141923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F2121E" w14:textId="1CF21219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D21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1B0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FEZ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B4488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HALILAJ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4FC44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29B21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Shtiqen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A1A4B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3A1A6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14250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1482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DE6E0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305B5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2BD23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2BA29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09D11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18612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A6ABA7" w14:textId="48AE3F7A" w:rsidR="006F1F11" w:rsidRPr="000749F0" w:rsidRDefault="004C1313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Plotësim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dokumentacioni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: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“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Ka diferencë fakt-dok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.”.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Ka ndërtim të paligjshëm</w:t>
            </w:r>
          </w:p>
        </w:tc>
      </w:tr>
      <w:tr w:rsidR="006F1F11" w:rsidRPr="000749F0" w14:paraId="24FA8326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1503AA" w14:textId="4108841F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9A8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EE8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97CDE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C2C44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EFA0F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Shtiqen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FF1C2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E766F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6531E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3933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38122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1E4F7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A8F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CAA8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16A10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2BB63A" w14:textId="520249A1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13971AC5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86057F" w14:textId="5D050E27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B7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PETRIT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A9F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E5F1F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ORUÇI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7FB7D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1543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BD892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Drinas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437E4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502CD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596D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480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08824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7BE02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51F3C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02166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23141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39585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75F11" w14:textId="6DCB50B4" w:rsidR="006F1F11" w:rsidRPr="000749F0" w:rsidRDefault="004C1313" w:rsidP="004C1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Kufizim sipas 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VKM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-së` nr. 481, 3.</w:t>
            </w:r>
            <w:r w:rsidR="006F1F11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6.2015</w:t>
            </w:r>
          </w:p>
        </w:tc>
      </w:tr>
      <w:tr w:rsidR="006F1F11" w:rsidRPr="000749F0" w14:paraId="17217F4D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EABA54" w14:textId="6F5DB1B4" w:rsidR="006F1F11" w:rsidRPr="000749F0" w:rsidRDefault="006F1F11" w:rsidP="0065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  <w:r w:rsidR="006550D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  <w:bookmarkStart w:id="2" w:name="_GoBack"/>
            <w:bookmarkEnd w:id="2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FC4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593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44142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TODAJ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C6FEF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2759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FB31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Myç-Mamëz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F6CBD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F666B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CE9CF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7900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68BBE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FE20C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3D51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5A83B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7BB4D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136224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D62A4C" w14:textId="78C45439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Konf. 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nr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. 99 prot.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datë</w:t>
            </w:r>
            <w:r w:rsidR="004C1313"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C131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13.</w:t>
            </w: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</w:tr>
      <w:tr w:rsidR="006F1F11" w:rsidRPr="000749F0" w14:paraId="26956913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1D70B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B16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F08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5D1B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9B4A8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7BA6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059C5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4C6B1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B3FF0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4BB4EB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685B2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7D174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F39751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00CB6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87109F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F1F11" w:rsidRPr="000749F0" w14:paraId="479BC698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A0D30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A03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F39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63C0D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AFCC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EF7ED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E1A1D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0ACDF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8C1ED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8750EE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3890D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19E59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89CF5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E4DFC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69A996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F1F11" w:rsidRPr="000749F0" w14:paraId="55BE976C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1E8CA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084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B626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5CB86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1B3723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1F0CE2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3E2BC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21ED18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91AB54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6687DC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76F4AA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94ED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648BD7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5A7DF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5FE03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F1F11" w:rsidRPr="000749F0" w14:paraId="4CDCA9BF" w14:textId="77777777" w:rsidTr="006F1F11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BC3FE60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816" w:type="dxa"/>
            <w:gridSpan w:val="1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7902712D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SHUMA PARAPRAKE</w:t>
            </w:r>
          </w:p>
        </w:tc>
        <w:tc>
          <w:tcPr>
            <w:tcW w:w="107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DBCD669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10762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07A7F25" w14:textId="77777777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66C71CD" w14:textId="31F8D558" w:rsidR="006F1F11" w:rsidRPr="000749F0" w:rsidRDefault="006F1F11" w:rsidP="006F1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1,446,499.00 </w:t>
            </w:r>
          </w:p>
        </w:tc>
        <w:tc>
          <w:tcPr>
            <w:tcW w:w="3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956AAA1" w14:textId="77777777" w:rsidR="006F1F11" w:rsidRPr="000749F0" w:rsidRDefault="006F1F11" w:rsidP="00074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</w:pPr>
            <w:r w:rsidRPr="000749F0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368B07E5" w14:textId="0CA99264" w:rsidR="00CB37D6" w:rsidRPr="000749F0" w:rsidRDefault="009A5FE8" w:rsidP="000A741D">
      <w:pPr>
        <w:spacing w:after="0" w:line="276" w:lineRule="auto"/>
        <w:jc w:val="center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0749F0">
        <w:rPr>
          <w:rFonts w:ascii="Garamond" w:eastAsia="Calibri" w:hAnsi="Garamond" w:cs="Times New Roman"/>
          <w:color w:val="FFFFFF" w:themeColor="background1"/>
          <w:sz w:val="24"/>
          <w:szCs w:val="24"/>
          <w:lang w:val="sq-AL"/>
        </w:rPr>
        <w:t>021</w:t>
      </w:r>
    </w:p>
    <w:sectPr w:rsidR="00CB37D6" w:rsidRPr="000749F0" w:rsidSect="000A741D">
      <w:pgSz w:w="15840" w:h="12240" w:orient="landscape"/>
      <w:pgMar w:top="1440" w:right="1797" w:bottom="1440" w:left="1531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E13AD" w14:textId="77777777" w:rsidR="00FA5A66" w:rsidRDefault="00FA5A66">
      <w:pPr>
        <w:spacing w:after="0" w:line="240" w:lineRule="auto"/>
      </w:pPr>
      <w:r>
        <w:separator/>
      </w:r>
    </w:p>
  </w:endnote>
  <w:endnote w:type="continuationSeparator" w:id="0">
    <w:p w14:paraId="3FC5934A" w14:textId="77777777" w:rsidR="00FA5A66" w:rsidRDefault="00FA5A66">
      <w:pPr>
        <w:spacing w:after="0" w:line="240" w:lineRule="auto"/>
      </w:pPr>
      <w:r>
        <w:continuationSeparator/>
      </w:r>
    </w:p>
  </w:endnote>
  <w:endnote w:type="continuationNotice" w:id="1">
    <w:p w14:paraId="1F330E16" w14:textId="77777777" w:rsidR="00FA5A66" w:rsidRDefault="00FA5A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21034" w14:textId="77777777" w:rsidR="00FA5A66" w:rsidRDefault="00FA5A66">
      <w:pPr>
        <w:spacing w:after="0" w:line="240" w:lineRule="auto"/>
      </w:pPr>
      <w:r>
        <w:separator/>
      </w:r>
    </w:p>
  </w:footnote>
  <w:footnote w:type="continuationSeparator" w:id="0">
    <w:p w14:paraId="18F0DC92" w14:textId="77777777" w:rsidR="00FA5A66" w:rsidRDefault="00FA5A66">
      <w:pPr>
        <w:spacing w:after="0" w:line="240" w:lineRule="auto"/>
      </w:pPr>
      <w:r>
        <w:continuationSeparator/>
      </w:r>
    </w:p>
  </w:footnote>
  <w:footnote w:type="continuationNotice" w:id="1">
    <w:p w14:paraId="2561CBEB" w14:textId="77777777" w:rsidR="00FA5A66" w:rsidRDefault="00FA5A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154D"/>
    <w:rsid w:val="00007CB6"/>
    <w:rsid w:val="0002410D"/>
    <w:rsid w:val="000332DE"/>
    <w:rsid w:val="000749F0"/>
    <w:rsid w:val="00080517"/>
    <w:rsid w:val="00092F1A"/>
    <w:rsid w:val="00093400"/>
    <w:rsid w:val="000A5046"/>
    <w:rsid w:val="000A5EBD"/>
    <w:rsid w:val="000A741D"/>
    <w:rsid w:val="000E48B0"/>
    <w:rsid w:val="000F1A96"/>
    <w:rsid w:val="001043FA"/>
    <w:rsid w:val="001118D4"/>
    <w:rsid w:val="00112922"/>
    <w:rsid w:val="00125B3E"/>
    <w:rsid w:val="0013175E"/>
    <w:rsid w:val="0013687C"/>
    <w:rsid w:val="00137725"/>
    <w:rsid w:val="00155DBF"/>
    <w:rsid w:val="001569E6"/>
    <w:rsid w:val="00157B18"/>
    <w:rsid w:val="001619AA"/>
    <w:rsid w:val="0016207C"/>
    <w:rsid w:val="00163304"/>
    <w:rsid w:val="00165468"/>
    <w:rsid w:val="00174522"/>
    <w:rsid w:val="001751FC"/>
    <w:rsid w:val="001768AF"/>
    <w:rsid w:val="0017782B"/>
    <w:rsid w:val="001A5FB0"/>
    <w:rsid w:val="001C5607"/>
    <w:rsid w:val="001E668E"/>
    <w:rsid w:val="001F148D"/>
    <w:rsid w:val="002112CC"/>
    <w:rsid w:val="002117EC"/>
    <w:rsid w:val="00216D30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76C30"/>
    <w:rsid w:val="002B2924"/>
    <w:rsid w:val="002B44D1"/>
    <w:rsid w:val="002C1CA0"/>
    <w:rsid w:val="002C2907"/>
    <w:rsid w:val="002D7C72"/>
    <w:rsid w:val="002E5216"/>
    <w:rsid w:val="002F7232"/>
    <w:rsid w:val="00304699"/>
    <w:rsid w:val="0034132D"/>
    <w:rsid w:val="003422DA"/>
    <w:rsid w:val="00347641"/>
    <w:rsid w:val="00361C12"/>
    <w:rsid w:val="0038289A"/>
    <w:rsid w:val="00394FB7"/>
    <w:rsid w:val="003B48AC"/>
    <w:rsid w:val="003D25C0"/>
    <w:rsid w:val="003E5B1C"/>
    <w:rsid w:val="003E6ABF"/>
    <w:rsid w:val="003E6FCD"/>
    <w:rsid w:val="004345F7"/>
    <w:rsid w:val="00442259"/>
    <w:rsid w:val="00444C62"/>
    <w:rsid w:val="00450674"/>
    <w:rsid w:val="004607D2"/>
    <w:rsid w:val="00471CE5"/>
    <w:rsid w:val="00492197"/>
    <w:rsid w:val="00497587"/>
    <w:rsid w:val="004A37B0"/>
    <w:rsid w:val="004B3419"/>
    <w:rsid w:val="004B45B1"/>
    <w:rsid w:val="004C1313"/>
    <w:rsid w:val="005118DD"/>
    <w:rsid w:val="00523154"/>
    <w:rsid w:val="005344F7"/>
    <w:rsid w:val="00556E7F"/>
    <w:rsid w:val="00574E73"/>
    <w:rsid w:val="005834DC"/>
    <w:rsid w:val="00583C86"/>
    <w:rsid w:val="00587452"/>
    <w:rsid w:val="005903DE"/>
    <w:rsid w:val="0059651B"/>
    <w:rsid w:val="005A3AC0"/>
    <w:rsid w:val="005B19F5"/>
    <w:rsid w:val="005E6DE0"/>
    <w:rsid w:val="006062EE"/>
    <w:rsid w:val="00622B0E"/>
    <w:rsid w:val="00626EF3"/>
    <w:rsid w:val="00631DC3"/>
    <w:rsid w:val="00644CBC"/>
    <w:rsid w:val="006550D2"/>
    <w:rsid w:val="006663EE"/>
    <w:rsid w:val="00677FDD"/>
    <w:rsid w:val="0068009F"/>
    <w:rsid w:val="00681650"/>
    <w:rsid w:val="006C2805"/>
    <w:rsid w:val="006C598B"/>
    <w:rsid w:val="006C5FE4"/>
    <w:rsid w:val="006D22CD"/>
    <w:rsid w:val="006D3607"/>
    <w:rsid w:val="006E60C8"/>
    <w:rsid w:val="006F1F11"/>
    <w:rsid w:val="006F6BCD"/>
    <w:rsid w:val="007076E7"/>
    <w:rsid w:val="00712112"/>
    <w:rsid w:val="007128CB"/>
    <w:rsid w:val="00721A2D"/>
    <w:rsid w:val="00745317"/>
    <w:rsid w:val="00753EF3"/>
    <w:rsid w:val="00763858"/>
    <w:rsid w:val="00786430"/>
    <w:rsid w:val="007B6151"/>
    <w:rsid w:val="007C1C9F"/>
    <w:rsid w:val="007D3618"/>
    <w:rsid w:val="007D682D"/>
    <w:rsid w:val="007E03F7"/>
    <w:rsid w:val="007E4A0E"/>
    <w:rsid w:val="00814159"/>
    <w:rsid w:val="0083336E"/>
    <w:rsid w:val="0086433A"/>
    <w:rsid w:val="00865022"/>
    <w:rsid w:val="00867951"/>
    <w:rsid w:val="00887E6C"/>
    <w:rsid w:val="008969D0"/>
    <w:rsid w:val="008A0C00"/>
    <w:rsid w:val="008A521A"/>
    <w:rsid w:val="008E6AB6"/>
    <w:rsid w:val="008F1D72"/>
    <w:rsid w:val="008F39C3"/>
    <w:rsid w:val="008F3A09"/>
    <w:rsid w:val="00906C56"/>
    <w:rsid w:val="009268F4"/>
    <w:rsid w:val="0094122A"/>
    <w:rsid w:val="00944DD5"/>
    <w:rsid w:val="00973E29"/>
    <w:rsid w:val="009A5FE8"/>
    <w:rsid w:val="009D46B3"/>
    <w:rsid w:val="009E4A12"/>
    <w:rsid w:val="00A009F3"/>
    <w:rsid w:val="00A0532B"/>
    <w:rsid w:val="00A06AB2"/>
    <w:rsid w:val="00A224BF"/>
    <w:rsid w:val="00A26A37"/>
    <w:rsid w:val="00A33038"/>
    <w:rsid w:val="00A535A5"/>
    <w:rsid w:val="00A67D4B"/>
    <w:rsid w:val="00A700DB"/>
    <w:rsid w:val="00A7165F"/>
    <w:rsid w:val="00AA12E5"/>
    <w:rsid w:val="00AA1A2A"/>
    <w:rsid w:val="00AB2AE5"/>
    <w:rsid w:val="00AB3081"/>
    <w:rsid w:val="00AB32A2"/>
    <w:rsid w:val="00AB6F81"/>
    <w:rsid w:val="00AC6432"/>
    <w:rsid w:val="00AF0F4A"/>
    <w:rsid w:val="00AF293A"/>
    <w:rsid w:val="00AF2A62"/>
    <w:rsid w:val="00B0737B"/>
    <w:rsid w:val="00B30F55"/>
    <w:rsid w:val="00B555CB"/>
    <w:rsid w:val="00B57B67"/>
    <w:rsid w:val="00B727DE"/>
    <w:rsid w:val="00B767E9"/>
    <w:rsid w:val="00BC4F3E"/>
    <w:rsid w:val="00BE04FC"/>
    <w:rsid w:val="00BE775C"/>
    <w:rsid w:val="00BF39F5"/>
    <w:rsid w:val="00C03AE3"/>
    <w:rsid w:val="00C0457B"/>
    <w:rsid w:val="00C078A8"/>
    <w:rsid w:val="00C1161E"/>
    <w:rsid w:val="00C12AE1"/>
    <w:rsid w:val="00C13830"/>
    <w:rsid w:val="00C17B9B"/>
    <w:rsid w:val="00C217BC"/>
    <w:rsid w:val="00C40A84"/>
    <w:rsid w:val="00C53ADD"/>
    <w:rsid w:val="00C65944"/>
    <w:rsid w:val="00C73A27"/>
    <w:rsid w:val="00C77FA0"/>
    <w:rsid w:val="00C93D64"/>
    <w:rsid w:val="00CB1DE2"/>
    <w:rsid w:val="00CB25F2"/>
    <w:rsid w:val="00CB37D6"/>
    <w:rsid w:val="00CB6456"/>
    <w:rsid w:val="00CE15AD"/>
    <w:rsid w:val="00CE1A74"/>
    <w:rsid w:val="00CE7C59"/>
    <w:rsid w:val="00CF6CD4"/>
    <w:rsid w:val="00D21182"/>
    <w:rsid w:val="00D80F75"/>
    <w:rsid w:val="00D82A85"/>
    <w:rsid w:val="00D82CA8"/>
    <w:rsid w:val="00D9616E"/>
    <w:rsid w:val="00DB0B5A"/>
    <w:rsid w:val="00DC38D3"/>
    <w:rsid w:val="00E02576"/>
    <w:rsid w:val="00E14691"/>
    <w:rsid w:val="00E3174D"/>
    <w:rsid w:val="00E35CCB"/>
    <w:rsid w:val="00E40C4F"/>
    <w:rsid w:val="00E60B75"/>
    <w:rsid w:val="00E7664D"/>
    <w:rsid w:val="00EB3D77"/>
    <w:rsid w:val="00EC2BA1"/>
    <w:rsid w:val="00EE1691"/>
    <w:rsid w:val="00EE17AB"/>
    <w:rsid w:val="00EE53E4"/>
    <w:rsid w:val="00EF7AE7"/>
    <w:rsid w:val="00F01BC2"/>
    <w:rsid w:val="00F02B56"/>
    <w:rsid w:val="00F27E79"/>
    <w:rsid w:val="00F54B1D"/>
    <w:rsid w:val="00F61890"/>
    <w:rsid w:val="00F67258"/>
    <w:rsid w:val="00F75CB6"/>
    <w:rsid w:val="00F942DF"/>
    <w:rsid w:val="00FA127D"/>
    <w:rsid w:val="00FA5A66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68B07B8"/>
  <w15:docId w15:val="{7438513E-03D0-4D85-A3AE-0BB716C0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F1F1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1F11"/>
    <w:rPr>
      <w:color w:val="954F72"/>
      <w:u w:val="single"/>
    </w:rPr>
  </w:style>
  <w:style w:type="paragraph" w:customStyle="1" w:styleId="font5">
    <w:name w:val="font5"/>
    <w:basedOn w:val="Normal"/>
    <w:rsid w:val="006F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6F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65">
    <w:name w:val="xl65"/>
    <w:basedOn w:val="Normal"/>
    <w:rsid w:val="006F1F1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6">
    <w:name w:val="xl66"/>
    <w:basedOn w:val="Normal"/>
    <w:rsid w:val="006F1F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6F1F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8">
    <w:name w:val="xl68"/>
    <w:basedOn w:val="Normal"/>
    <w:rsid w:val="006F1F1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69">
    <w:name w:val="xl69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0">
    <w:name w:val="xl70"/>
    <w:basedOn w:val="Normal"/>
    <w:rsid w:val="006F1F11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1">
    <w:name w:val="xl71"/>
    <w:basedOn w:val="Normal"/>
    <w:rsid w:val="006F1F1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2">
    <w:name w:val="xl72"/>
    <w:basedOn w:val="Normal"/>
    <w:rsid w:val="006F1F1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3">
    <w:name w:val="xl73"/>
    <w:basedOn w:val="Normal"/>
    <w:rsid w:val="006F1F11"/>
    <w:pPr>
      <w:pBdr>
        <w:top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4">
    <w:name w:val="xl74"/>
    <w:basedOn w:val="Normal"/>
    <w:rsid w:val="006F1F11"/>
    <w:pPr>
      <w:pBdr>
        <w:top w:val="double" w:sz="6" w:space="0" w:color="auto"/>
        <w:lef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5">
    <w:name w:val="xl75"/>
    <w:basedOn w:val="Normal"/>
    <w:rsid w:val="006F1F11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6">
    <w:name w:val="xl76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7">
    <w:name w:val="xl77"/>
    <w:basedOn w:val="Normal"/>
    <w:rsid w:val="006F1F1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8">
    <w:name w:val="xl78"/>
    <w:basedOn w:val="Normal"/>
    <w:rsid w:val="006F1F1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79">
    <w:name w:val="xl79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0">
    <w:name w:val="xl80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1">
    <w:name w:val="xl81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2">
    <w:name w:val="xl82"/>
    <w:basedOn w:val="Normal"/>
    <w:rsid w:val="006F1F11"/>
    <w:pPr>
      <w:pBdr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3">
    <w:name w:val="xl83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4">
    <w:name w:val="xl84"/>
    <w:basedOn w:val="Normal"/>
    <w:rsid w:val="006F1F11"/>
    <w:pPr>
      <w:pBdr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5">
    <w:name w:val="xl85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6">
    <w:name w:val="xl86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7">
    <w:name w:val="xl87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88">
    <w:name w:val="xl88"/>
    <w:basedOn w:val="Normal"/>
    <w:rsid w:val="006F1F11"/>
    <w:pPr>
      <w:pBdr>
        <w:left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89">
    <w:name w:val="xl89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90">
    <w:name w:val="xl90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1">
    <w:name w:val="xl91"/>
    <w:basedOn w:val="Normal"/>
    <w:rsid w:val="006F1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2">
    <w:name w:val="xl92"/>
    <w:basedOn w:val="Normal"/>
    <w:rsid w:val="006F1F1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3">
    <w:name w:val="xl93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4">
    <w:name w:val="xl94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5">
    <w:name w:val="xl95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6">
    <w:name w:val="xl96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97">
    <w:name w:val="xl97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8">
    <w:name w:val="xl98"/>
    <w:basedOn w:val="Normal"/>
    <w:rsid w:val="006F1F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99">
    <w:name w:val="xl99"/>
    <w:basedOn w:val="Normal"/>
    <w:rsid w:val="006F1F11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0">
    <w:name w:val="xl100"/>
    <w:basedOn w:val="Normal"/>
    <w:rsid w:val="006F1F11"/>
    <w:pPr>
      <w:pBdr>
        <w:top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01">
    <w:name w:val="xl101"/>
    <w:basedOn w:val="Normal"/>
    <w:rsid w:val="006F1F11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2">
    <w:name w:val="xl102"/>
    <w:basedOn w:val="Normal"/>
    <w:rsid w:val="006F1F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3">
    <w:name w:val="xl103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04">
    <w:name w:val="xl104"/>
    <w:basedOn w:val="Normal"/>
    <w:rsid w:val="006F1F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5">
    <w:name w:val="xl105"/>
    <w:basedOn w:val="Normal"/>
    <w:rsid w:val="006F1F1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6">
    <w:name w:val="xl106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07">
    <w:name w:val="xl107"/>
    <w:basedOn w:val="Normal"/>
    <w:rsid w:val="006F1F11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8">
    <w:name w:val="xl108"/>
    <w:basedOn w:val="Normal"/>
    <w:rsid w:val="006F1F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09">
    <w:name w:val="xl109"/>
    <w:basedOn w:val="Normal"/>
    <w:rsid w:val="006F1F11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0">
    <w:name w:val="xl110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1">
    <w:name w:val="xl111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2">
    <w:name w:val="xl112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3">
    <w:name w:val="xl113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4">
    <w:name w:val="xl114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15">
    <w:name w:val="xl115"/>
    <w:basedOn w:val="Normal"/>
    <w:rsid w:val="006F1F11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6">
    <w:name w:val="xl116"/>
    <w:basedOn w:val="Normal"/>
    <w:rsid w:val="006F1F11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17">
    <w:name w:val="xl117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18">
    <w:name w:val="xl118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19">
    <w:name w:val="xl119"/>
    <w:basedOn w:val="Normal"/>
    <w:rsid w:val="006F1F11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0">
    <w:name w:val="xl120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1">
    <w:name w:val="xl121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2">
    <w:name w:val="xl122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3">
    <w:name w:val="xl123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4">
    <w:name w:val="xl124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25">
    <w:name w:val="xl125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6">
    <w:name w:val="xl126"/>
    <w:basedOn w:val="Normal"/>
    <w:rsid w:val="006F1F11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27">
    <w:name w:val="xl127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28">
    <w:name w:val="xl128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29">
    <w:name w:val="xl129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0">
    <w:name w:val="xl130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1">
    <w:name w:val="xl131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2">
    <w:name w:val="xl132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3">
    <w:name w:val="xl133"/>
    <w:basedOn w:val="Normal"/>
    <w:rsid w:val="006F1F11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34">
    <w:name w:val="xl134"/>
    <w:basedOn w:val="Normal"/>
    <w:rsid w:val="006F1F11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5">
    <w:name w:val="xl135"/>
    <w:basedOn w:val="Normal"/>
    <w:rsid w:val="006F1F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6">
    <w:name w:val="xl136"/>
    <w:basedOn w:val="Normal"/>
    <w:rsid w:val="006F1F11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7">
    <w:name w:val="xl137"/>
    <w:basedOn w:val="Normal"/>
    <w:rsid w:val="006F1F11"/>
    <w:pPr>
      <w:pBdr>
        <w:top w:val="single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8">
    <w:name w:val="xl138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39">
    <w:name w:val="xl139"/>
    <w:basedOn w:val="Normal"/>
    <w:rsid w:val="006F1F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0">
    <w:name w:val="xl140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1">
    <w:name w:val="xl141"/>
    <w:basedOn w:val="Normal"/>
    <w:rsid w:val="006F1F11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42">
    <w:name w:val="xl142"/>
    <w:basedOn w:val="Normal"/>
    <w:rsid w:val="006F1F11"/>
    <w:pPr>
      <w:pBdr>
        <w:top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43">
    <w:name w:val="xl143"/>
    <w:basedOn w:val="Normal"/>
    <w:rsid w:val="006F1F11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4">
    <w:name w:val="xl144"/>
    <w:basedOn w:val="Normal"/>
    <w:rsid w:val="006F1F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45">
    <w:name w:val="xl145"/>
    <w:basedOn w:val="Normal"/>
    <w:rsid w:val="006F1F11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6">
    <w:name w:val="xl146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47">
    <w:name w:val="xl147"/>
    <w:basedOn w:val="Normal"/>
    <w:rsid w:val="006F1F11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8">
    <w:name w:val="xl148"/>
    <w:basedOn w:val="Normal"/>
    <w:rsid w:val="006F1F11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9">
    <w:name w:val="xl149"/>
    <w:basedOn w:val="Normal"/>
    <w:rsid w:val="006F1F11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0">
    <w:name w:val="xl150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1">
    <w:name w:val="xl151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2">
    <w:name w:val="xl152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3">
    <w:name w:val="xl153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54">
    <w:name w:val="xl154"/>
    <w:basedOn w:val="Normal"/>
    <w:rsid w:val="006F1F11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5">
    <w:name w:val="xl155"/>
    <w:basedOn w:val="Normal"/>
    <w:rsid w:val="006F1F11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6">
    <w:name w:val="xl156"/>
    <w:basedOn w:val="Normal"/>
    <w:rsid w:val="006F1F11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57">
    <w:name w:val="xl157"/>
    <w:basedOn w:val="Normal"/>
    <w:rsid w:val="006F1F11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8">
    <w:name w:val="xl158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59">
    <w:name w:val="xl159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0">
    <w:name w:val="xl160"/>
    <w:basedOn w:val="Normal"/>
    <w:rsid w:val="006F1F11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61">
    <w:name w:val="xl161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2">
    <w:name w:val="xl162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3">
    <w:name w:val="xl163"/>
    <w:basedOn w:val="Normal"/>
    <w:rsid w:val="006F1F11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64">
    <w:name w:val="xl164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5">
    <w:name w:val="xl165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6">
    <w:name w:val="xl166"/>
    <w:basedOn w:val="Normal"/>
    <w:rsid w:val="006F1F11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67">
    <w:name w:val="xl167"/>
    <w:basedOn w:val="Normal"/>
    <w:rsid w:val="006F1F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68">
    <w:name w:val="xl168"/>
    <w:basedOn w:val="Normal"/>
    <w:rsid w:val="006F1F11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9">
    <w:name w:val="xl169"/>
    <w:basedOn w:val="Normal"/>
    <w:rsid w:val="006F1F1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0">
    <w:name w:val="xl170"/>
    <w:basedOn w:val="Normal"/>
    <w:rsid w:val="006F1F11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1">
    <w:name w:val="xl171"/>
    <w:basedOn w:val="Normal"/>
    <w:rsid w:val="006F1F11"/>
    <w:pPr>
      <w:pBdr>
        <w:top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2">
    <w:name w:val="xl172"/>
    <w:basedOn w:val="Normal"/>
    <w:rsid w:val="006F1F11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3">
    <w:name w:val="xl173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4">
    <w:name w:val="xl174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5">
    <w:name w:val="xl175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6">
    <w:name w:val="xl176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7">
    <w:name w:val="xl177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8">
    <w:name w:val="xl178"/>
    <w:basedOn w:val="Normal"/>
    <w:rsid w:val="006F1F11"/>
    <w:pPr>
      <w:pBdr>
        <w:top w:val="double" w:sz="6" w:space="0" w:color="auto"/>
        <w:bottom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179">
    <w:name w:val="xl179"/>
    <w:basedOn w:val="Normal"/>
    <w:rsid w:val="006F1F1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2877-2</Nr_x002e__x0020_akti>
    <Data_x0020_e_x0020_Krijimit xmlns="0e656187-b300-4fb0-8bf4-3a50f872073c">2021-03-29T09:02:16Z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Për shpronësim për interes publik</Titulli>
    <Modifikuesi xmlns="0e656187-b300-4fb0-8bf4-3a50f872073c">valjeta.kaftalli</Modifikuesi>
    <Nr_x002e__x0020_prot_x0020_QBZ xmlns="0e656187-b300-4fb0-8bf4-3a50f872073c">481</Nr_x002e__x0020_prot_x0020_QBZ>
    <Data_x0020_e_x0020_Modifikimit xmlns="0e656187-b300-4fb0-8bf4-3a50f872073c">2021-03-30T10:53:10Z</Data_x0020_e_x0020_Modifikimit>
    <Dekretuar xmlns="0e656187-b300-4fb0-8bf4-3a50f872073c">false</Dekretuar>
    <Data xmlns="0e656187-b300-4fb0-8bf4-3a50f872073c">2021-03-25T23:00:00Z</Data>
    <Nr_x002e__x0020_protokolli_x0020_i_x0020_aktit xmlns="0e656187-b300-4fb0-8bf4-3a50f872073c">2877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7B9B36A0444DF39F6C2DE1CA619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2B0C4-6088-44CF-AB76-EEBDE45D0659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2A10089-5C47-4F8E-8069-8C76B3558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4BF71-1A2C-4065-B16E-D854D6577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91DC2A-8822-497D-9BA9-AFDBB5444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</vt:lpstr>
    </vt:vector>
  </TitlesOfParts>
  <Company>Microsoft</Company>
  <LinksUpToDate>false</LinksUpToDate>
  <CharactersWithSpaces>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</dc:title>
  <dc:creator>Aida Nika</dc:creator>
  <cp:lastModifiedBy>Alma Lisaku</cp:lastModifiedBy>
  <cp:revision>16</cp:revision>
  <cp:lastPrinted>2020-09-30T09:21:00Z</cp:lastPrinted>
  <dcterms:created xsi:type="dcterms:W3CDTF">2021-03-26T15:36:00Z</dcterms:created>
  <dcterms:modified xsi:type="dcterms:W3CDTF">2021-03-30T14:23:00Z</dcterms:modified>
</cp:coreProperties>
</file>