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EACA3" w14:textId="014B2FCD" w:rsidR="00420682" w:rsidRPr="00CA7E3E" w:rsidRDefault="00420682" w:rsidP="00CA7E3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57BE0350" w:rsidR="00ED3463" w:rsidRPr="00CA7E3E" w:rsidRDefault="002009A1" w:rsidP="00CA7E3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CA7E3E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BF3D22" w:rsidRPr="00CA7E3E">
        <w:rPr>
          <w:rFonts w:ascii="Garamond" w:hAnsi="Garamond" w:cs="Times New Roman"/>
          <w:b/>
          <w:color w:val="000000" w:themeColor="text1"/>
          <w:sz w:val="24"/>
          <w:szCs w:val="24"/>
        </w:rPr>
        <w:t>55</w:t>
      </w:r>
      <w:r w:rsidR="007748A2" w:rsidRPr="00CA7E3E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CA7E3E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63A274FD" w14:textId="77777777" w:rsidR="00EE58BB" w:rsidRPr="00CA7E3E" w:rsidRDefault="00EE58BB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9387916" w14:textId="1474FB5C" w:rsidR="00AF7B4B" w:rsidRPr="00CA7E3E" w:rsidRDefault="00AF7B4B" w:rsidP="00CA7E3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RATIFIKIMIN E MARRËVESHJES NDËRMJET REPUBLIKËS SË SHQIPËRISË DHE REPUBLIKËS SË POLONISË PËR SIGURIMET SHOQËRORE</w:t>
      </w:r>
    </w:p>
    <w:p w14:paraId="29AA60C5" w14:textId="77777777" w:rsidR="00AF7B4B" w:rsidRPr="00CA7E3E" w:rsidRDefault="00AF7B4B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DF4DCFB" w14:textId="77777777" w:rsidR="00BE1580" w:rsidRPr="00CA7E3E" w:rsidRDefault="00AF7B4B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78, 83, pika 1, dhe 121 të Kushtetutës, me propozimin e Këshillit të Ministrave, </w:t>
      </w:r>
    </w:p>
    <w:p w14:paraId="77470B0B" w14:textId="77777777" w:rsidR="00BE1580" w:rsidRPr="00CA7E3E" w:rsidRDefault="00BE1580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7878E96" w14:textId="41D0489F" w:rsidR="00BE1580" w:rsidRPr="00CA7E3E" w:rsidRDefault="00BE1580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084F342B" w14:textId="1EE9407B" w:rsidR="00AF7B4B" w:rsidRPr="00CA7E3E" w:rsidRDefault="00BE1580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1D43BA38" w14:textId="77777777" w:rsidR="00AF7B4B" w:rsidRPr="00CA7E3E" w:rsidRDefault="00AF7B4B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A4BB941" w14:textId="7F201841" w:rsidR="00AF7B4B" w:rsidRPr="00CA7E3E" w:rsidRDefault="00AF7B4B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5DD22678" w14:textId="77777777" w:rsidR="00AF7B4B" w:rsidRPr="00CA7E3E" w:rsidRDefault="00AF7B4B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1ABF28" w14:textId="77777777" w:rsidR="00AF7B4B" w:rsidRPr="00CA7E3E" w:rsidRDefault="00AF7B4B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03FDDD93" w14:textId="77777777" w:rsidR="00AF7B4B" w:rsidRPr="00CA7E3E" w:rsidRDefault="00AF7B4B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D2A0FCB" w14:textId="031BF0F5" w:rsidR="00AF7B4B" w:rsidRPr="00CA7E3E" w:rsidRDefault="00AF7B4B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Ratifik</w:t>
      </w:r>
      <w:r w:rsidR="00BE1580" w:rsidRPr="00CA7E3E">
        <w:rPr>
          <w:rFonts w:ascii="Garamond" w:hAnsi="Garamond" w:cs="Times New Roman"/>
          <w:color w:val="000000" w:themeColor="text1"/>
          <w:sz w:val="24"/>
          <w:szCs w:val="24"/>
        </w:rPr>
        <w:t>ohet</w:t>
      </w: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 xml:space="preserve"> marrëveshj</w:t>
      </w:r>
      <w:r w:rsidR="00BE1580" w:rsidRPr="00CA7E3E">
        <w:rPr>
          <w:rFonts w:ascii="Garamond" w:hAnsi="Garamond" w:cs="Times New Roman"/>
          <w:color w:val="000000" w:themeColor="text1"/>
          <w:sz w:val="24"/>
          <w:szCs w:val="24"/>
        </w:rPr>
        <w:t>a n</w:t>
      </w: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dërmjet Republikës së Shqipërisë dhe Republikës së Polonisë për sigurimet shoqërore</w:t>
      </w:r>
      <w:r w:rsidR="00AA2B8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 xml:space="preserve"> sipas tekstit që i bashkëlidhet këtij ligji dhe është pjesë përbërëse e tij.</w:t>
      </w:r>
    </w:p>
    <w:p w14:paraId="28497A27" w14:textId="77777777" w:rsidR="00AF7B4B" w:rsidRPr="00CA7E3E" w:rsidRDefault="00AF7B4B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9B6C410" w14:textId="7A0ACF19" w:rsidR="00AF7B4B" w:rsidRPr="00CA7E3E" w:rsidRDefault="00AF7B4B" w:rsidP="00CA7E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138C566F" w14:textId="77777777" w:rsidR="00AF7B4B" w:rsidRPr="00CA7E3E" w:rsidRDefault="00AF7B4B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DAA961" w14:textId="5E4C1ED3" w:rsidR="00EE58BB" w:rsidRPr="00CA7E3E" w:rsidRDefault="00AF7B4B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 xml:space="preserve">Ky ligj hyn në fuqi 15 ditë pas botimit në Fletoren </w:t>
      </w:r>
      <w:r w:rsidR="00BE1580" w:rsidRPr="00CA7E3E">
        <w:rPr>
          <w:rFonts w:ascii="Garamond" w:hAnsi="Garamond" w:cs="Times New Roman"/>
          <w:color w:val="000000" w:themeColor="text1"/>
          <w:sz w:val="24"/>
          <w:szCs w:val="24"/>
        </w:rPr>
        <w:t>Z</w:t>
      </w:r>
      <w:r w:rsidRPr="00CA7E3E">
        <w:rPr>
          <w:rFonts w:ascii="Garamond" w:hAnsi="Garamond" w:cs="Times New Roman"/>
          <w:color w:val="000000" w:themeColor="text1"/>
          <w:sz w:val="24"/>
          <w:szCs w:val="24"/>
        </w:rPr>
        <w:t>yrtare.</w:t>
      </w:r>
      <w:r w:rsidR="00EE58BB" w:rsidRPr="00CA7E3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685A94B1" w14:textId="77777777" w:rsidR="00771584" w:rsidRPr="00CA7E3E" w:rsidRDefault="00771584" w:rsidP="00CA7E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8CC0089" w14:textId="40C8EEE7" w:rsidR="00976A3C" w:rsidRPr="00CA7E3E" w:rsidRDefault="00976A3C" w:rsidP="00CA7E3E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A7E3E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CA7E3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BF3D22" w:rsidRPr="00CA7E3E">
        <w:rPr>
          <w:rFonts w:ascii="Garamond" w:hAnsi="Garamond" w:cs="Times New Roman"/>
          <w:bCs/>
          <w:color w:val="000000" w:themeColor="text1"/>
          <w:sz w:val="24"/>
          <w:szCs w:val="24"/>
        </w:rPr>
        <w:t>4.6.</w:t>
      </w:r>
      <w:r w:rsidR="007748A2" w:rsidRPr="00CA7E3E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CA7E3E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AA2B88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bookmarkStart w:id="0" w:name="_GoBack"/>
      <w:bookmarkEnd w:id="0"/>
    </w:p>
    <w:p w14:paraId="053D67FB" w14:textId="77777777" w:rsidR="008A48E5" w:rsidRPr="000B31C5" w:rsidRDefault="008A48E5" w:rsidP="00CA7E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0"/>
        </w:rPr>
      </w:pPr>
    </w:p>
    <w:p w14:paraId="1FCAC45A" w14:textId="653F1FFC" w:rsidR="00213234" w:rsidRDefault="000B31C5" w:rsidP="00CA7E3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0"/>
        </w:rPr>
      </w:pPr>
      <w:r w:rsidRPr="000B31C5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 xml:space="preserve">Shpallur me dekretin nr. </w:t>
      </w:r>
      <w:r w:rsidR="00AA2B88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>358,</w:t>
      </w:r>
      <w:r w:rsidRPr="000B31C5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 xml:space="preserve"> datë </w:t>
      </w:r>
      <w:r w:rsidR="00AA2B88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>23.6.2026,</w:t>
      </w:r>
      <w:r w:rsidRPr="000B31C5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 xml:space="preserve"> të Presidentit të Republikës së Shqipërisë, Bajram Begaj</w:t>
      </w:r>
    </w:p>
    <w:p w14:paraId="0E107D90" w14:textId="44D052A6" w:rsidR="006341CF" w:rsidRDefault="006341CF" w:rsidP="00CA7E3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0"/>
        </w:rPr>
      </w:pPr>
    </w:p>
    <w:p w14:paraId="06FF7D41" w14:textId="3FDE8617" w:rsidR="006341CF" w:rsidRDefault="006341CF" w:rsidP="006341CF">
      <w:pPr>
        <w:spacing w:after="0" w:line="240" w:lineRule="auto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0"/>
        </w:rPr>
      </w:pP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drawing>
          <wp:inline distT="0" distB="0" distL="0" distR="0" wp14:anchorId="284F90FC" wp14:editId="0138FC9E">
            <wp:extent cx="4452730" cy="2433891"/>
            <wp:effectExtent l="0" t="0" r="5080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gj nr. 55, dt. 4.6.2026, teksti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3" b="51892"/>
                    <a:stretch/>
                  </pic:blipFill>
                  <pic:spPr bwMode="auto">
                    <a:xfrm>
                      <a:off x="0" y="0"/>
                      <a:ext cx="4474440" cy="2445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B09A1" w14:textId="0B61FD89" w:rsidR="006341CF" w:rsidRDefault="006341CF" w:rsidP="00CA7E3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0"/>
        </w:rPr>
      </w:pPr>
    </w:p>
    <w:p w14:paraId="49482405" w14:textId="6F9AB6F2" w:rsidR="006341CF" w:rsidRDefault="006341CF" w:rsidP="00CA7E3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0"/>
        </w:rPr>
      </w:pP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drawing>
          <wp:inline distT="0" distB="0" distL="0" distR="0" wp14:anchorId="1D6947AB" wp14:editId="1D43CF89">
            <wp:extent cx="5784424" cy="1603169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gj nr. 55, dt. 4.6.2026, teksti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376" b="3586"/>
                    <a:stretch/>
                  </pic:blipFill>
                  <pic:spPr bwMode="auto">
                    <a:xfrm>
                      <a:off x="0" y="0"/>
                      <a:ext cx="5808327" cy="1609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AE4EB" w14:textId="456DFABA" w:rsidR="006341CF" w:rsidRPr="000B31C5" w:rsidRDefault="006341CF" w:rsidP="006341C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0"/>
        </w:rPr>
      </w:pP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43FEDE1E" wp14:editId="08DE3508">
            <wp:extent cx="5789930" cy="9032682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gj nr. 55, dt. 4.6.2026, teksti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899" cy="903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EBA572A" wp14:editId="57FC9B00">
            <wp:extent cx="5789930" cy="8752114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gj nr. 55, dt. 4.6.2026, teksti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14"/>
                    <a:stretch/>
                  </pic:blipFill>
                  <pic:spPr bwMode="auto">
                    <a:xfrm>
                      <a:off x="0" y="0"/>
                      <a:ext cx="5789930" cy="8752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730B4AFD" wp14:editId="2DAAB494">
            <wp:extent cx="5789930" cy="8906494"/>
            <wp:effectExtent l="0" t="0" r="127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gj nr. 55, dt. 4.6.2026, teksti_Page_0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60"/>
                    <a:stretch/>
                  </pic:blipFill>
                  <pic:spPr bwMode="auto">
                    <a:xfrm>
                      <a:off x="0" y="0"/>
                      <a:ext cx="5789930" cy="8906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7B887EE4" wp14:editId="57805EFA">
            <wp:extent cx="5789930" cy="8858992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gj nr. 55, dt. 4.6.2026, teksti_Page_0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8"/>
                    <a:stretch/>
                  </pic:blipFill>
                  <pic:spPr bwMode="auto">
                    <a:xfrm>
                      <a:off x="0" y="0"/>
                      <a:ext cx="5789930" cy="8858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0CB3C2A5" wp14:editId="2FDBA7A3">
            <wp:extent cx="5789930" cy="8383979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gj nr. 55, dt. 4.6.2026, teksti_Page_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59"/>
                    <a:stretch/>
                  </pic:blipFill>
                  <pic:spPr bwMode="auto">
                    <a:xfrm>
                      <a:off x="0" y="0"/>
                      <a:ext cx="5789930" cy="8383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68CA2FA" wp14:editId="45EAC98E">
            <wp:extent cx="5789930" cy="8158348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gj nr. 55, dt. 4.6.2026, teksti_Page_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76"/>
                    <a:stretch/>
                  </pic:blipFill>
                  <pic:spPr bwMode="auto">
                    <a:xfrm>
                      <a:off x="0" y="0"/>
                      <a:ext cx="5789930" cy="8158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1AFBD9E1" wp14:editId="76B374ED">
            <wp:extent cx="5789930" cy="8680863"/>
            <wp:effectExtent l="0" t="0" r="127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gj nr. 55, dt. 4.6.2026, teksti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77"/>
                    <a:stretch/>
                  </pic:blipFill>
                  <pic:spPr bwMode="auto">
                    <a:xfrm>
                      <a:off x="0" y="0"/>
                      <a:ext cx="5789930" cy="8680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04E1D67B" wp14:editId="0502B65D">
            <wp:extent cx="5789930" cy="8716489"/>
            <wp:effectExtent l="0" t="0" r="127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gj nr. 55, dt. 4.6.2026, teksti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95"/>
                    <a:stretch/>
                  </pic:blipFill>
                  <pic:spPr bwMode="auto">
                    <a:xfrm>
                      <a:off x="0" y="0"/>
                      <a:ext cx="5789930" cy="8716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B65AE0B" wp14:editId="042699F3">
            <wp:extent cx="5789930" cy="8882743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gj nr. 55, dt. 4.6.2026, teksti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4"/>
                    <a:stretch/>
                  </pic:blipFill>
                  <pic:spPr bwMode="auto">
                    <a:xfrm>
                      <a:off x="0" y="0"/>
                      <a:ext cx="5789930" cy="8882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44C60EC4" wp14:editId="010E48B4">
            <wp:extent cx="5789930" cy="8906494"/>
            <wp:effectExtent l="0" t="0" r="127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gj nr. 55, dt. 4.6.2026, teksti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60"/>
                    <a:stretch/>
                  </pic:blipFill>
                  <pic:spPr bwMode="auto">
                    <a:xfrm>
                      <a:off x="0" y="0"/>
                      <a:ext cx="5789930" cy="8906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317E8EC" wp14:editId="59DB8E1C">
            <wp:extent cx="5789930" cy="8847117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gj nr. 55, dt. 4.6.2026, teksti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95"/>
                    <a:stretch/>
                  </pic:blipFill>
                  <pic:spPr bwMode="auto">
                    <a:xfrm>
                      <a:off x="0" y="0"/>
                      <a:ext cx="5789930" cy="8847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7553EBB5" wp14:editId="0F338AD4">
            <wp:extent cx="5789930" cy="8894618"/>
            <wp:effectExtent l="0" t="0" r="127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gj nr. 55, dt. 4.6.2026, teksti_Page_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86"/>
                    <a:stretch/>
                  </pic:blipFill>
                  <pic:spPr bwMode="auto">
                    <a:xfrm>
                      <a:off x="0" y="0"/>
                      <a:ext cx="5789930" cy="8894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0C3F0A29" wp14:editId="202B9FBD">
            <wp:extent cx="5789930" cy="8538359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gj nr. 55, dt. 4.6.2026, teksti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04"/>
                    <a:stretch/>
                  </pic:blipFill>
                  <pic:spPr bwMode="auto">
                    <a:xfrm>
                      <a:off x="0" y="0"/>
                      <a:ext cx="5789930" cy="8538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D3F4DC0" wp14:editId="1875F26C">
            <wp:extent cx="5789930" cy="8692738"/>
            <wp:effectExtent l="0" t="0" r="127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gj nr. 55, dt. 4.6.2026, teksti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701" cy="869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47B39FC9" wp14:editId="0EFF7BE0">
            <wp:extent cx="5789930" cy="8740239"/>
            <wp:effectExtent l="0" t="0" r="127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gj nr. 55, dt. 4.6.2026, teksti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627" cy="874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FC3DA5C" wp14:editId="18139258">
            <wp:extent cx="5789930" cy="8728364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gj nr. 55, dt. 4.6.2026, teksti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604" cy="873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1AC4412D" wp14:editId="56913061">
            <wp:extent cx="5789930" cy="8752114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gj nr. 55, dt. 4.6.2026, teksti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845" cy="8753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6D52D05" wp14:editId="475830A1">
            <wp:extent cx="5789930" cy="8930244"/>
            <wp:effectExtent l="0" t="0" r="127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gj nr. 55, dt. 4.6.2026, teksti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163" cy="89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FA17912" wp14:editId="11A26C2F">
            <wp:extent cx="5789930" cy="8585860"/>
            <wp:effectExtent l="0" t="0" r="1270" b="571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gj nr. 55, dt. 4.6.2026, teksti_Page_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5"/>
                    <a:stretch/>
                  </pic:blipFill>
                  <pic:spPr bwMode="auto">
                    <a:xfrm>
                      <a:off x="0" y="0"/>
                      <a:ext cx="5789930" cy="858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AD7097A" wp14:editId="021ADB7A">
            <wp:extent cx="5789930" cy="8716489"/>
            <wp:effectExtent l="0" t="0" r="1270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gj nr. 55, dt. 4.6.2026, teksti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063" cy="871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8636034" wp14:editId="12D54962">
            <wp:extent cx="5789930" cy="8775865"/>
            <wp:effectExtent l="0" t="0" r="127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gj nr. 55, dt. 4.6.2026, teksti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554" cy="877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4FAC495C" wp14:editId="00572B02">
            <wp:extent cx="5789930" cy="8787740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gj nr. 55, dt. 4.6.2026, teksti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894" cy="879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AFC0CB7" wp14:editId="1B898A0E">
            <wp:extent cx="5789930" cy="8716489"/>
            <wp:effectExtent l="0" t="0" r="1270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gj nr. 55, dt. 4.6.2026, teksti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668" cy="87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10D2895E" wp14:editId="3D681368">
            <wp:extent cx="5789930" cy="8835242"/>
            <wp:effectExtent l="0" t="0" r="127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igj nr. 55, dt. 4.6.2026, teksti_Page_2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23"/>
                    <a:stretch/>
                  </pic:blipFill>
                  <pic:spPr bwMode="auto">
                    <a:xfrm>
                      <a:off x="0" y="0"/>
                      <a:ext cx="5789930" cy="8835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7B9F7428" wp14:editId="081B3AED">
            <wp:extent cx="5789930" cy="8847117"/>
            <wp:effectExtent l="0" t="0" r="127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igj nr. 55, dt. 4.6.2026, teksti_Page_2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95"/>
                    <a:stretch/>
                  </pic:blipFill>
                  <pic:spPr bwMode="auto">
                    <a:xfrm>
                      <a:off x="0" y="0"/>
                      <a:ext cx="5789930" cy="8847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A0F22E5" wp14:editId="525D0470">
            <wp:extent cx="5789930" cy="8775865"/>
            <wp:effectExtent l="0" t="0" r="127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igj nr. 55, dt. 4.6.2026, teksti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919" cy="8777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7281EA7E" wp14:editId="439AA174">
            <wp:extent cx="5789930" cy="8752114"/>
            <wp:effectExtent l="0" t="0" r="127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gj nr. 55, dt. 4.6.2026, teksti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457" cy="875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1D0594A8" wp14:editId="21F9BE2C">
            <wp:extent cx="5789930" cy="8585860"/>
            <wp:effectExtent l="0" t="0" r="1270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igj nr. 55, dt. 4.6.2026, teksti_Page_2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5"/>
                    <a:stretch/>
                  </pic:blipFill>
                  <pic:spPr bwMode="auto">
                    <a:xfrm>
                      <a:off x="0" y="0"/>
                      <a:ext cx="5789930" cy="858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47E11D32" wp14:editId="1EA79A30">
            <wp:extent cx="5789930" cy="8680863"/>
            <wp:effectExtent l="0" t="0" r="127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igj nr. 55, dt. 4.6.2026, teksti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886" cy="86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7230D33" wp14:editId="40881F81">
            <wp:extent cx="5789930" cy="8597735"/>
            <wp:effectExtent l="0" t="0" r="127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igj nr. 55, dt. 4.6.2026, teksti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165" cy="859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5FB73E4A" wp14:editId="49790483">
            <wp:extent cx="5789930" cy="8182099"/>
            <wp:effectExtent l="0" t="0" r="127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igj nr. 55, dt. 4.6.2026, teksti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526" cy="818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0645921" wp14:editId="11596184">
            <wp:extent cx="5789930" cy="8728364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igj nr. 55, dt. 4.6.2026, teksti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352" cy="873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0F50BA47" wp14:editId="1387266E">
            <wp:extent cx="5789930" cy="8740239"/>
            <wp:effectExtent l="0" t="0" r="127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igj nr. 55, dt. 4.6.2026, teksti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714" cy="874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525C5A8D" wp14:editId="7E9B1307">
            <wp:extent cx="5789930" cy="8692738"/>
            <wp:effectExtent l="0" t="0" r="127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ligj nr. 55, dt. 4.6.2026, teksti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863" cy="869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4A4FACE7" wp14:editId="76D50D16">
            <wp:extent cx="5789930" cy="8680863"/>
            <wp:effectExtent l="0" t="0" r="127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igj nr. 55, dt. 4.6.2026, teksti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647" cy="868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6508DD69" wp14:editId="09A1B087">
            <wp:extent cx="5789930" cy="8692738"/>
            <wp:effectExtent l="0" t="0" r="127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igj nr. 55, dt. 4.6.2026, teksti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451" cy="86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3B46D7C8" wp14:editId="53C2F6FB">
            <wp:extent cx="5789295" cy="8989621"/>
            <wp:effectExtent l="0" t="0" r="1905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igj nr. 55, dt. 4.6.2026, teksti_Page_3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7"/>
                    <a:stretch/>
                  </pic:blipFill>
                  <pic:spPr bwMode="auto">
                    <a:xfrm>
                      <a:off x="0" y="0"/>
                      <a:ext cx="5791904" cy="8993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677682C6" wp14:editId="0F64757F">
            <wp:extent cx="5789930" cy="8894618"/>
            <wp:effectExtent l="0" t="0" r="1270" b="190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igj nr. 55, dt. 4.6.2026, teksti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890" cy="889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B85DD74" wp14:editId="79B84AFD">
            <wp:extent cx="5789930" cy="8918369"/>
            <wp:effectExtent l="0" t="0" r="127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ligj nr. 55, dt. 4.6.2026, teksti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405" cy="89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4BB85557" wp14:editId="59A44219">
            <wp:extent cx="5789930" cy="9037122"/>
            <wp:effectExtent l="0" t="0" r="127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igj nr. 55, dt. 4.6.2026, teksti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928" cy="903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E744970" wp14:editId="3D9992CE">
            <wp:extent cx="5789930" cy="8942120"/>
            <wp:effectExtent l="0" t="0" r="127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igj nr. 55, dt. 4.6.2026, teksti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408" cy="894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187A0C91" wp14:editId="3B5AD511">
            <wp:extent cx="5789930" cy="9001496"/>
            <wp:effectExtent l="0" t="0" r="127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ligj nr. 55, dt. 4.6.2026, teksti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732" cy="900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75B445F8" wp14:editId="7BE326A7">
            <wp:extent cx="5789930" cy="9048998"/>
            <wp:effectExtent l="0" t="0" r="127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ligj nr. 55, dt. 4.6.2026, teksti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574" cy="90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169D5595" wp14:editId="25CC13EF">
            <wp:extent cx="5789930" cy="8098972"/>
            <wp:effectExtent l="0" t="0" r="127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igj nr. 55, dt. 4.6.2026, teksti_Page_4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13"/>
                    <a:stretch/>
                  </pic:blipFill>
                  <pic:spPr bwMode="auto">
                    <a:xfrm>
                      <a:off x="0" y="0"/>
                      <a:ext cx="5789930" cy="8098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color w:val="000000" w:themeColor="text1"/>
          <w:sz w:val="24"/>
          <w:szCs w:val="20"/>
          <w:lang w:eastAsia="sq-AL"/>
        </w:rPr>
        <w:lastRenderedPageBreak/>
        <w:drawing>
          <wp:inline distT="0" distB="0" distL="0" distR="0" wp14:anchorId="26EC680B" wp14:editId="1B943A46">
            <wp:extent cx="5789775" cy="8027720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ligj nr. 55, dt. 4.6.2026, teksti_Page_4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38"/>
                    <a:stretch/>
                  </pic:blipFill>
                  <pic:spPr bwMode="auto">
                    <a:xfrm>
                      <a:off x="0" y="0"/>
                      <a:ext cx="5791131" cy="802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41CF" w:rsidRPr="000B31C5" w:rsidSect="002D201C">
      <w:footerReference w:type="default" r:id="rId58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F7D0F" w14:textId="77777777" w:rsidR="0055240C" w:rsidRDefault="0055240C" w:rsidP="00420682">
      <w:pPr>
        <w:spacing w:after="0" w:line="240" w:lineRule="auto"/>
      </w:pPr>
      <w:r>
        <w:separator/>
      </w:r>
    </w:p>
  </w:endnote>
  <w:endnote w:type="continuationSeparator" w:id="0">
    <w:p w14:paraId="588A7DA8" w14:textId="77777777" w:rsidR="0055240C" w:rsidRDefault="0055240C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48CD2E6A" w:rsidR="001155E0" w:rsidRDefault="001155E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2B88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1155E0" w:rsidRDefault="00115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9387A" w14:textId="77777777" w:rsidR="0055240C" w:rsidRDefault="0055240C" w:rsidP="00420682">
      <w:pPr>
        <w:spacing w:after="0" w:line="240" w:lineRule="auto"/>
      </w:pPr>
      <w:r>
        <w:separator/>
      </w:r>
    </w:p>
  </w:footnote>
  <w:footnote w:type="continuationSeparator" w:id="0">
    <w:p w14:paraId="328BF8BC" w14:textId="77777777" w:rsidR="0055240C" w:rsidRDefault="0055240C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37D6"/>
    <w:rsid w:val="000141A5"/>
    <w:rsid w:val="0001561C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4F64"/>
    <w:rsid w:val="00055AB5"/>
    <w:rsid w:val="00060376"/>
    <w:rsid w:val="00072080"/>
    <w:rsid w:val="000765C2"/>
    <w:rsid w:val="00082266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31C5"/>
    <w:rsid w:val="000B3F8E"/>
    <w:rsid w:val="000B5AFE"/>
    <w:rsid w:val="000D199E"/>
    <w:rsid w:val="000D1AC4"/>
    <w:rsid w:val="000E268C"/>
    <w:rsid w:val="000E32F6"/>
    <w:rsid w:val="000E4CA8"/>
    <w:rsid w:val="000E5BA6"/>
    <w:rsid w:val="000F482E"/>
    <w:rsid w:val="00103828"/>
    <w:rsid w:val="001066CD"/>
    <w:rsid w:val="00106F6D"/>
    <w:rsid w:val="0011415C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B2638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6B1A"/>
    <w:rsid w:val="00247DF1"/>
    <w:rsid w:val="00250F7F"/>
    <w:rsid w:val="00251245"/>
    <w:rsid w:val="00252CF0"/>
    <w:rsid w:val="0025735E"/>
    <w:rsid w:val="00260E70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3411"/>
    <w:rsid w:val="00284AC7"/>
    <w:rsid w:val="00294FCA"/>
    <w:rsid w:val="00296ECC"/>
    <w:rsid w:val="002A0C1D"/>
    <w:rsid w:val="002A47D7"/>
    <w:rsid w:val="002B5575"/>
    <w:rsid w:val="002B6DDE"/>
    <w:rsid w:val="002C4562"/>
    <w:rsid w:val="002C7626"/>
    <w:rsid w:val="002C7D02"/>
    <w:rsid w:val="002D201C"/>
    <w:rsid w:val="002D3DB1"/>
    <w:rsid w:val="002D4309"/>
    <w:rsid w:val="002D5F14"/>
    <w:rsid w:val="002E0FFB"/>
    <w:rsid w:val="002E2079"/>
    <w:rsid w:val="002E4404"/>
    <w:rsid w:val="002E5221"/>
    <w:rsid w:val="002F000B"/>
    <w:rsid w:val="002F1C5B"/>
    <w:rsid w:val="002F5953"/>
    <w:rsid w:val="002F5F81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33CC"/>
    <w:rsid w:val="0033513E"/>
    <w:rsid w:val="00336EED"/>
    <w:rsid w:val="00337401"/>
    <w:rsid w:val="003403C8"/>
    <w:rsid w:val="00345A72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5610"/>
    <w:rsid w:val="00446CCC"/>
    <w:rsid w:val="00452A10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18F8"/>
    <w:rsid w:val="004B5EEC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1970"/>
    <w:rsid w:val="00531A97"/>
    <w:rsid w:val="00533AC7"/>
    <w:rsid w:val="00536F06"/>
    <w:rsid w:val="00542102"/>
    <w:rsid w:val="0054435D"/>
    <w:rsid w:val="00550FA3"/>
    <w:rsid w:val="0055240C"/>
    <w:rsid w:val="00552AF2"/>
    <w:rsid w:val="00554CC5"/>
    <w:rsid w:val="0055575B"/>
    <w:rsid w:val="00556AD2"/>
    <w:rsid w:val="0055707F"/>
    <w:rsid w:val="00560AB1"/>
    <w:rsid w:val="005619E8"/>
    <w:rsid w:val="005661F9"/>
    <w:rsid w:val="0057022D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3C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21FE"/>
    <w:rsid w:val="006341CF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70AA2"/>
    <w:rsid w:val="0067406E"/>
    <w:rsid w:val="00677E6C"/>
    <w:rsid w:val="00677F25"/>
    <w:rsid w:val="00683998"/>
    <w:rsid w:val="00683C22"/>
    <w:rsid w:val="0068478A"/>
    <w:rsid w:val="00693B26"/>
    <w:rsid w:val="00694869"/>
    <w:rsid w:val="00696D19"/>
    <w:rsid w:val="006A2688"/>
    <w:rsid w:val="006B02FE"/>
    <w:rsid w:val="006B3074"/>
    <w:rsid w:val="006B3952"/>
    <w:rsid w:val="006B54A6"/>
    <w:rsid w:val="006C0490"/>
    <w:rsid w:val="006C2C78"/>
    <w:rsid w:val="006C3818"/>
    <w:rsid w:val="006C54E5"/>
    <w:rsid w:val="006C6D22"/>
    <w:rsid w:val="006C7476"/>
    <w:rsid w:val="006D41C9"/>
    <w:rsid w:val="006D7505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40D9"/>
    <w:rsid w:val="007165B5"/>
    <w:rsid w:val="007217C2"/>
    <w:rsid w:val="00722DC5"/>
    <w:rsid w:val="007243F1"/>
    <w:rsid w:val="00726525"/>
    <w:rsid w:val="0073064D"/>
    <w:rsid w:val="00730DF9"/>
    <w:rsid w:val="0073160B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5BCF"/>
    <w:rsid w:val="00755E27"/>
    <w:rsid w:val="00756AFD"/>
    <w:rsid w:val="00760420"/>
    <w:rsid w:val="0076056B"/>
    <w:rsid w:val="00762CF8"/>
    <w:rsid w:val="007654B3"/>
    <w:rsid w:val="00770CEF"/>
    <w:rsid w:val="00770FAD"/>
    <w:rsid w:val="00771584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12DB"/>
    <w:rsid w:val="0079144F"/>
    <w:rsid w:val="007934D0"/>
    <w:rsid w:val="007A1622"/>
    <w:rsid w:val="007A2A36"/>
    <w:rsid w:val="007A2E0E"/>
    <w:rsid w:val="007A460E"/>
    <w:rsid w:val="007B4156"/>
    <w:rsid w:val="007C083E"/>
    <w:rsid w:val="007C61F3"/>
    <w:rsid w:val="007D0D92"/>
    <w:rsid w:val="007D4C47"/>
    <w:rsid w:val="007D6440"/>
    <w:rsid w:val="007D742E"/>
    <w:rsid w:val="007D76F7"/>
    <w:rsid w:val="007E0959"/>
    <w:rsid w:val="007E199D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6200"/>
    <w:rsid w:val="008372DF"/>
    <w:rsid w:val="00837EAD"/>
    <w:rsid w:val="00840462"/>
    <w:rsid w:val="008420C3"/>
    <w:rsid w:val="008535CB"/>
    <w:rsid w:val="0085472C"/>
    <w:rsid w:val="00857D03"/>
    <w:rsid w:val="008620E4"/>
    <w:rsid w:val="008635A9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3FB7"/>
    <w:rsid w:val="008D4F14"/>
    <w:rsid w:val="008E125A"/>
    <w:rsid w:val="008E7793"/>
    <w:rsid w:val="008E7C0A"/>
    <w:rsid w:val="008F1005"/>
    <w:rsid w:val="008F2010"/>
    <w:rsid w:val="00900D7B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294D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6306"/>
    <w:rsid w:val="0099741A"/>
    <w:rsid w:val="0099788A"/>
    <w:rsid w:val="009A2331"/>
    <w:rsid w:val="009A4870"/>
    <w:rsid w:val="009A6F98"/>
    <w:rsid w:val="009A789B"/>
    <w:rsid w:val="009B1183"/>
    <w:rsid w:val="009B61B1"/>
    <w:rsid w:val="009C0ABA"/>
    <w:rsid w:val="009C12D6"/>
    <w:rsid w:val="009C456D"/>
    <w:rsid w:val="009C52A4"/>
    <w:rsid w:val="009D36E7"/>
    <w:rsid w:val="009E259E"/>
    <w:rsid w:val="00A01F1A"/>
    <w:rsid w:val="00A022FB"/>
    <w:rsid w:val="00A06D12"/>
    <w:rsid w:val="00A10B5D"/>
    <w:rsid w:val="00A159CC"/>
    <w:rsid w:val="00A15DE9"/>
    <w:rsid w:val="00A23827"/>
    <w:rsid w:val="00A27C1F"/>
    <w:rsid w:val="00A32598"/>
    <w:rsid w:val="00A3335C"/>
    <w:rsid w:val="00A34D9D"/>
    <w:rsid w:val="00A35A3F"/>
    <w:rsid w:val="00A36786"/>
    <w:rsid w:val="00A40685"/>
    <w:rsid w:val="00A41CE5"/>
    <w:rsid w:val="00A431DD"/>
    <w:rsid w:val="00A45F7C"/>
    <w:rsid w:val="00A510CF"/>
    <w:rsid w:val="00A528C3"/>
    <w:rsid w:val="00A5415E"/>
    <w:rsid w:val="00A561B4"/>
    <w:rsid w:val="00A645A6"/>
    <w:rsid w:val="00A7382D"/>
    <w:rsid w:val="00A75385"/>
    <w:rsid w:val="00A7761C"/>
    <w:rsid w:val="00A97B73"/>
    <w:rsid w:val="00AA0D1D"/>
    <w:rsid w:val="00AA1E07"/>
    <w:rsid w:val="00AA2B88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C1D"/>
    <w:rsid w:val="00AF4010"/>
    <w:rsid w:val="00AF5D8E"/>
    <w:rsid w:val="00AF79BB"/>
    <w:rsid w:val="00AF7B4B"/>
    <w:rsid w:val="00AF7B78"/>
    <w:rsid w:val="00B03A16"/>
    <w:rsid w:val="00B05FAF"/>
    <w:rsid w:val="00B07961"/>
    <w:rsid w:val="00B07A20"/>
    <w:rsid w:val="00B12642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E1D"/>
    <w:rsid w:val="00BB15C8"/>
    <w:rsid w:val="00BB1755"/>
    <w:rsid w:val="00BB6F57"/>
    <w:rsid w:val="00BC0B3B"/>
    <w:rsid w:val="00BD4611"/>
    <w:rsid w:val="00BD625D"/>
    <w:rsid w:val="00BE1580"/>
    <w:rsid w:val="00BE2D48"/>
    <w:rsid w:val="00BE4BA2"/>
    <w:rsid w:val="00BE5023"/>
    <w:rsid w:val="00BF2791"/>
    <w:rsid w:val="00BF3D22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5239D"/>
    <w:rsid w:val="00C53EBB"/>
    <w:rsid w:val="00C60CAD"/>
    <w:rsid w:val="00C64341"/>
    <w:rsid w:val="00C6446D"/>
    <w:rsid w:val="00C6573D"/>
    <w:rsid w:val="00C70AA0"/>
    <w:rsid w:val="00C70D94"/>
    <w:rsid w:val="00C71734"/>
    <w:rsid w:val="00C74B4C"/>
    <w:rsid w:val="00C74DD9"/>
    <w:rsid w:val="00C751AA"/>
    <w:rsid w:val="00C8373E"/>
    <w:rsid w:val="00C85BBF"/>
    <w:rsid w:val="00C86CD9"/>
    <w:rsid w:val="00C90FD7"/>
    <w:rsid w:val="00C925DC"/>
    <w:rsid w:val="00C92C5B"/>
    <w:rsid w:val="00C9312F"/>
    <w:rsid w:val="00CA0828"/>
    <w:rsid w:val="00CA7E3E"/>
    <w:rsid w:val="00CB0B77"/>
    <w:rsid w:val="00CB13A2"/>
    <w:rsid w:val="00CB1B8E"/>
    <w:rsid w:val="00CB7990"/>
    <w:rsid w:val="00CC15A1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5B26"/>
    <w:rsid w:val="00CF6D0A"/>
    <w:rsid w:val="00CF79C8"/>
    <w:rsid w:val="00D04160"/>
    <w:rsid w:val="00D127E2"/>
    <w:rsid w:val="00D23C4B"/>
    <w:rsid w:val="00D24B56"/>
    <w:rsid w:val="00D3110D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E5"/>
    <w:rsid w:val="00D77F1A"/>
    <w:rsid w:val="00D87B52"/>
    <w:rsid w:val="00D96C4B"/>
    <w:rsid w:val="00DA2B84"/>
    <w:rsid w:val="00DA33D4"/>
    <w:rsid w:val="00DA56D4"/>
    <w:rsid w:val="00DA72AD"/>
    <w:rsid w:val="00DA767E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2DA9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857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39C6"/>
    <w:rsid w:val="00EC47A4"/>
    <w:rsid w:val="00EC55E7"/>
    <w:rsid w:val="00EC57E8"/>
    <w:rsid w:val="00EC5AA5"/>
    <w:rsid w:val="00EC5B31"/>
    <w:rsid w:val="00ED2418"/>
    <w:rsid w:val="00ED3463"/>
    <w:rsid w:val="00ED7107"/>
    <w:rsid w:val="00EE4D4D"/>
    <w:rsid w:val="00EE58BB"/>
    <w:rsid w:val="00EE5C98"/>
    <w:rsid w:val="00EE61F5"/>
    <w:rsid w:val="00EE7E5D"/>
    <w:rsid w:val="00EF4CCD"/>
    <w:rsid w:val="00EF7E55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50416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2C2B"/>
    <w:rsid w:val="00F92EFE"/>
    <w:rsid w:val="00FA02A3"/>
    <w:rsid w:val="00FA0571"/>
    <w:rsid w:val="00FA065B"/>
    <w:rsid w:val="00FA3199"/>
    <w:rsid w:val="00FA3C0E"/>
    <w:rsid w:val="00FA52FE"/>
    <w:rsid w:val="00FA6AD5"/>
    <w:rsid w:val="00FB1AE5"/>
    <w:rsid w:val="00FB2FEC"/>
    <w:rsid w:val="00FB4F69"/>
    <w:rsid w:val="00FB5CED"/>
    <w:rsid w:val="00FB742A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E32E6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9" Type="http://schemas.openxmlformats.org/officeDocument/2006/relationships/image" Target="media/image29.jpg"/><Relationship Id="rId21" Type="http://schemas.openxmlformats.org/officeDocument/2006/relationships/image" Target="media/image11.jpg"/><Relationship Id="rId34" Type="http://schemas.openxmlformats.org/officeDocument/2006/relationships/image" Target="media/image24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9" Type="http://schemas.openxmlformats.org/officeDocument/2006/relationships/image" Target="media/image19.jpg"/><Relationship Id="rId11" Type="http://schemas.openxmlformats.org/officeDocument/2006/relationships/image" Target="media/image1.jpeg"/><Relationship Id="rId24" Type="http://schemas.openxmlformats.org/officeDocument/2006/relationships/image" Target="media/image14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53" Type="http://schemas.openxmlformats.org/officeDocument/2006/relationships/image" Target="media/image43.jpg"/><Relationship Id="rId58" Type="http://schemas.openxmlformats.org/officeDocument/2006/relationships/footer" Target="footer1.xml"/><Relationship Id="rId5" Type="http://schemas.openxmlformats.org/officeDocument/2006/relationships/numbering" Target="numbering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56" Type="http://schemas.openxmlformats.org/officeDocument/2006/relationships/image" Target="media/image46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59" Type="http://schemas.openxmlformats.org/officeDocument/2006/relationships/fontTable" Target="fontTable.xml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BB2FB1B8D745ACA4729B35D1BE9A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2026-06-25T09:53:35Z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2026-06-24T00:00:00Z</Date_x0020_protokolli>
    <Titulli xmlns="0e656187-b300-4fb0-8bf4-3a50f872073c">Për ratifikimin e marrëveshjes ndërmjet Republikës së Shqipërisë dhe Republikës së Polonisë për sigurimet shoqërore</Titulli>
    <Modifikuesi xmlns="0e656187-b300-4fb0-8bf4-3a50f872073c">ermira.bukaci</Modifikuesi>
    <Nr_x002e__x0020_prot_x0020_QBZ xmlns="0e656187-b300-4fb0-8bf4-3a50f872073c">1401/1</Nr_x002e__x0020_prot_x0020_QBZ>
    <Data_x0020_e_x0020_Modifikimit xmlns="0e656187-b300-4fb0-8bf4-3a50f872073c">2026-06-25T10:23:44Z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2679/2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20C8B-0F26-4063-B101-F841A30D1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F1ED30-784D-4CB4-9118-CF0C1F441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89C0F-1F03-450E-80C6-E6B04E46BE28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6BB8382-63A3-4AE3-88AB-5A16283AA3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46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5</cp:revision>
  <cp:lastPrinted>2026-06-09T08:29:00Z</cp:lastPrinted>
  <dcterms:created xsi:type="dcterms:W3CDTF">2026-06-25T08:28:00Z</dcterms:created>
  <dcterms:modified xsi:type="dcterms:W3CDTF">2026-06-25T10:45:00Z</dcterms:modified>
</cp:coreProperties>
</file>