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0B6AC" w14:textId="15202F6A" w:rsidR="007C4559" w:rsidRPr="006D1595" w:rsidRDefault="006D1595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URDHËR</w:t>
      </w:r>
    </w:p>
    <w:p w14:paraId="0DBB7F28" w14:textId="18E4EE86" w:rsidR="00633DAC" w:rsidRPr="006D1595" w:rsidRDefault="00633DAC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Nr. </w:t>
      </w:r>
      <w:r w:rsid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1083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, datë </w:t>
      </w:r>
      <w:r w:rsidR="006D1595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</w:rPr>
        <w:t>12.12</w:t>
      </w:r>
      <w:r w:rsidR="004613C0" w:rsidRPr="006D1595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</w:rPr>
        <w:t>.202</w:t>
      </w:r>
      <w:r w:rsidR="003A14DA" w:rsidRPr="006D1595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</w:rPr>
        <w:t>4</w:t>
      </w:r>
    </w:p>
    <w:p w14:paraId="762BAA2C" w14:textId="77777777" w:rsidR="006D1595" w:rsidRDefault="006D1595" w:rsidP="006D1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6D09E749" w14:textId="6A7FA0E2" w:rsidR="00633DAC" w:rsidRPr="006D1595" w:rsidRDefault="004613C0" w:rsidP="006D159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D1595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</w:t>
      </w:r>
      <w:r w:rsidR="00D22D6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="0040276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MIRATIMIN E MODELIT TË VUL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Ë</w:t>
      </w:r>
      <w:r w:rsidR="0040276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S </w:t>
      </w:r>
      <w:r w:rsidR="00D22D61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S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Ë</w:t>
      </w:r>
      <w:r w:rsidR="0040276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MJEKËVE VETERINARË, TË CILËT USHTROJNË PROFESIONIN NË SEKTORIN VETERINAR PRIVAT</w:t>
      </w:r>
    </w:p>
    <w:p w14:paraId="2FFADFD8" w14:textId="77777777" w:rsidR="00633DAC" w:rsidRPr="006D1595" w:rsidRDefault="00633DAC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466A32EA" w14:textId="0B91617E" w:rsidR="00633DAC" w:rsidRPr="006D1595" w:rsidRDefault="00633DAC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Në mbështetje të n</w:t>
      </w:r>
      <w:r w:rsidR="0026751B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enit 102, pika 4 e Kushtetutës, </w:t>
      </w:r>
      <w:r w:rsidR="004613C0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pikës </w:t>
      </w:r>
      <w:r w:rsidR="00402760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2</w:t>
      </w:r>
      <w:r w:rsidR="00F9440E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,</w:t>
      </w:r>
      <w:r w:rsidR="004613C0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të nenit </w:t>
      </w:r>
      <w:r w:rsidR="00402760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109</w:t>
      </w:r>
      <w:r w:rsidR="0026751B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,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="009B6ECB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të ligjit nr. 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10465, datë 29.9.2011</w:t>
      </w:r>
      <w:r w:rsidR="009B6ECB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,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“Për shërbimin veterinar në Republikën e Shqipërisë”, të ndryshuar, </w:t>
      </w:r>
    </w:p>
    <w:p w14:paraId="3A617AF9" w14:textId="3A444427" w:rsidR="00B23784" w:rsidRPr="006D1595" w:rsidRDefault="00B23784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7B6DF88A" w14:textId="22159F51" w:rsidR="00402760" w:rsidRPr="006D1595" w:rsidRDefault="00633DAC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URDHËROJ:</w:t>
      </w:r>
    </w:p>
    <w:p w14:paraId="3ECB08EC" w14:textId="77777777" w:rsidR="006D1595" w:rsidRPr="006D1595" w:rsidRDefault="006D1595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it-IT"/>
        </w:rPr>
      </w:pPr>
    </w:p>
    <w:p w14:paraId="3B04A1BB" w14:textId="6594ACD5" w:rsidR="00402760" w:rsidRPr="006D1595" w:rsidRDefault="00DE357B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1. 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M</w:t>
      </w:r>
      <w:r w:rsidR="00DA2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iratimin e modelit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të vul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s p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r mjekët veterinarë, të cilët ushtrojnë profesionin në sektorin veterinar privat, sipas </w:t>
      </w:r>
      <w:r w:rsidR="00670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specifikimeve teknike t</w:t>
      </w:r>
      <w:r w:rsidR="00E83EFC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670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përcaktuara në </w:t>
      </w:r>
      <w:r w:rsidR="00084C08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a</w:t>
      </w:r>
      <w:r w:rsidR="00670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neksin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="00DA2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I</w:t>
      </w:r>
      <w:r w:rsidR="0067044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,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q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i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bashk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lidh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et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k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tij urdhri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dhe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sht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pj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e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s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p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rb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r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460C51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se e tij.</w:t>
      </w:r>
    </w:p>
    <w:p w14:paraId="0008A166" w14:textId="77D12A2E" w:rsidR="00E83EFC" w:rsidRPr="006D1595" w:rsidRDefault="00DE357B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2. </w:t>
      </w:r>
      <w:r w:rsidR="00E83EFC" w:rsidRPr="006D1595">
        <w:rPr>
          <w:rFonts w:ascii="Garamond" w:hAnsi="Garamond" w:cs="Times New Roman"/>
          <w:color w:val="000000" w:themeColor="text1"/>
          <w:sz w:val="24"/>
          <w:szCs w:val="24"/>
          <w:lang w:val="it-IT"/>
        </w:rPr>
        <w:t>Për zbatimin e këtij urdhri, ngarkohen</w:t>
      </w:r>
      <w:r w:rsidR="00E83EFC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Autoriteti Kombëtar i Veterinarisë dhe Mbrojtjes së Bimëve, Autoriteti Kombëtar i Ushqimit dhe Urdhri Profesional i Mjekut Veterinar Shqiptar.</w:t>
      </w:r>
    </w:p>
    <w:p w14:paraId="147D66E4" w14:textId="15E0A2A0" w:rsidR="00402760" w:rsidRPr="006D1595" w:rsidRDefault="00DE357B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3. 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Ky urdh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8452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r hyn në fuqi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="00134A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menj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134A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her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134ADA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="00942A3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dhe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bot</w:t>
      </w:r>
      <w:r w:rsidR="00942A3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ohet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n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ë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 xml:space="preserve"> </w:t>
      </w:r>
      <w:r w:rsidR="00240DB5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Fletoren Zyrtare</w:t>
      </w:r>
      <w:r w:rsidR="001B391F" w:rsidRPr="006D159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.</w:t>
      </w:r>
    </w:p>
    <w:p w14:paraId="19672F12" w14:textId="77777777" w:rsidR="00E83EFC" w:rsidRPr="006D1595" w:rsidRDefault="00E83EFC" w:rsidP="006D15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</w:p>
    <w:p w14:paraId="26858E25" w14:textId="07D3B926" w:rsidR="00E83EFC" w:rsidRPr="006D1595" w:rsidRDefault="00E83EFC" w:rsidP="006D159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 w:eastAsia="en-GB"/>
        </w:rPr>
      </w:pPr>
      <w:r w:rsidRPr="006D1595">
        <w:rPr>
          <w:rFonts w:ascii="Garamond" w:eastAsia="Times New Roman" w:hAnsi="Garamond" w:cs="Times New Roman"/>
          <w:sz w:val="24"/>
          <w:szCs w:val="24"/>
          <w:lang w:val="sq-AL" w:eastAsia="en-GB"/>
        </w:rPr>
        <w:t>MINISTËR</w:t>
      </w:r>
      <w:r w:rsidR="006D1595" w:rsidRPr="006D1595">
        <w:rPr>
          <w:rFonts w:ascii="Garamond" w:eastAsia="Times New Roman" w:hAnsi="Garamond" w:cs="Times New Roman"/>
          <w:sz w:val="24"/>
          <w:szCs w:val="24"/>
          <w:lang w:val="sq-AL" w:eastAsia="en-GB"/>
        </w:rPr>
        <w:t xml:space="preserve"> I BUJQËSISË DHE ZHVILLIMIT RURAL</w:t>
      </w:r>
    </w:p>
    <w:p w14:paraId="6CAAFBA7" w14:textId="77777777" w:rsidR="00E83EFC" w:rsidRPr="006D1595" w:rsidRDefault="00E83EFC" w:rsidP="006D159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eastAsia="en-GB"/>
        </w:rPr>
      </w:pPr>
      <w:r w:rsidRPr="006D1595">
        <w:rPr>
          <w:rFonts w:ascii="Garamond" w:eastAsia="Times New Roman" w:hAnsi="Garamond" w:cs="Times New Roman"/>
          <w:b/>
          <w:sz w:val="24"/>
          <w:szCs w:val="24"/>
          <w:lang w:val="sq-AL" w:eastAsia="en-GB"/>
        </w:rPr>
        <w:t>Anila Denaj</w:t>
      </w:r>
    </w:p>
    <w:p w14:paraId="798D47D0" w14:textId="77777777" w:rsidR="00E83EFC" w:rsidRPr="006D1595" w:rsidRDefault="00E83EFC" w:rsidP="006D159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0"/>
          <w:szCs w:val="20"/>
        </w:rPr>
      </w:pPr>
    </w:p>
    <w:p w14:paraId="357456E5" w14:textId="3900937F" w:rsidR="00402760" w:rsidRPr="00240DB5" w:rsidRDefault="00240DB5" w:rsidP="006D15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</w:pPr>
      <w:r w:rsidRPr="00240DB5">
        <w:rPr>
          <w:rFonts w:ascii="Garamond" w:eastAsia="Times New Roman" w:hAnsi="Garamond" w:cs="Times New Roman"/>
          <w:color w:val="000000" w:themeColor="text1"/>
          <w:sz w:val="24"/>
          <w:szCs w:val="24"/>
          <w:lang w:val="it-IT"/>
        </w:rPr>
        <w:t>ANEKS I</w:t>
      </w:r>
    </w:p>
    <w:p w14:paraId="4BC48880" w14:textId="77777777" w:rsidR="00240DB5" w:rsidRDefault="00240DB5" w:rsidP="006D159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bookmarkStart w:id="0" w:name="_Hlk157590548"/>
      <w:r w:rsidRPr="00240DB5">
        <w:rPr>
          <w:rFonts w:ascii="Garamond" w:eastAsia="Times New Roman" w:hAnsi="Garamond" w:cs="Times New Roman"/>
          <w:color w:val="000000" w:themeColor="text1"/>
          <w:sz w:val="24"/>
          <w:szCs w:val="24"/>
        </w:rPr>
        <w:t>SPECIFIKIMET TEKNIKE TË VULËS</w:t>
      </w:r>
      <w:r w:rsidRPr="00240DB5">
        <w:rPr>
          <w:rFonts w:ascii="Garamond" w:hAnsi="Garamond"/>
        </w:rPr>
        <w:t xml:space="preserve"> </w:t>
      </w:r>
      <w:r w:rsidRPr="00240DB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SË MJEKËVE VETERINARË, </w:t>
      </w:r>
    </w:p>
    <w:p w14:paraId="67C4C3E9" w14:textId="5FD36487" w:rsidR="00B23784" w:rsidRPr="00240DB5" w:rsidRDefault="00240DB5" w:rsidP="006D159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240DB5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CILËT USHTROJNË PROFESIONIN NË SEKTORIN VETERINAR PRIVAT</w:t>
      </w:r>
      <w:bookmarkEnd w:id="0"/>
    </w:p>
    <w:p w14:paraId="397D69CA" w14:textId="234C68BA" w:rsidR="008701BC" w:rsidRPr="006D1595" w:rsidRDefault="008701BC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</w:p>
    <w:p w14:paraId="2332FB56" w14:textId="4AC4393E" w:rsidR="008701BC" w:rsidRPr="006D1595" w:rsidRDefault="00D84833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1. </w:t>
      </w:r>
      <w:r w:rsidR="002A0EEB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E</w:t>
      </w:r>
      <w:r w:rsidR="00E31C40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mri i plotë i</w:t>
      </w:r>
      <w:r w:rsidR="008701BC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mjekut </w:t>
      </w:r>
      <w:r w:rsidR="00A87FE7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veterinar me përmasa 3.15 mm</w:t>
      </w:r>
      <w:r w:rsidR="008701BC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</w:p>
    <w:p w14:paraId="1DF38FAD" w14:textId="4DB58133" w:rsidR="002A0EEB" w:rsidRPr="006D1595" w:rsidRDefault="002A0EEB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[Em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r, Mbiem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r]</w:t>
      </w:r>
    </w:p>
    <w:p w14:paraId="54F008CB" w14:textId="64D4CBA6" w:rsidR="00D84833" w:rsidRPr="006D1595" w:rsidRDefault="00DA2441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2. 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Profesioni</w:t>
      </w:r>
      <w:r w:rsidR="00A87FE7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me përmasa 3 mm</w:t>
      </w:r>
    </w:p>
    <w:p w14:paraId="4146852D" w14:textId="472A4E2E" w:rsidR="00DA2441" w:rsidRPr="006D1595" w:rsidRDefault="00D84833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</w:t>
      </w:r>
      <w:r w:rsidR="00DA2441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Mjek veterinar privat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]</w:t>
      </w:r>
    </w:p>
    <w:p w14:paraId="3C7E479B" w14:textId="0C41937F" w:rsidR="00E31C40" w:rsidRPr="006D1595" w:rsidRDefault="00DA2441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3. </w:t>
      </w:r>
      <w:r w:rsidR="00E31C40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Numri</w:t>
      </w:r>
      <w:r w:rsidR="008701BC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</w:t>
      </w:r>
      <w:r w:rsidR="00240DB5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ertifikat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s p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r ushtrim profesioni</w:t>
      </w:r>
      <w:r w:rsidR="00A87FE7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me përmasa 2.5 mm</w:t>
      </w:r>
      <w:r w:rsidR="00E31C40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</w:p>
    <w:p w14:paraId="71982D67" w14:textId="3D060D95" w:rsidR="008701BC" w:rsidRPr="006D1595" w:rsidRDefault="00E31C40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</w:t>
      </w:r>
      <w:r w:rsidR="00A87FE7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Nr</w:t>
      </w:r>
      <w:r w:rsidR="00240DB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.</w:t>
      </w:r>
      <w:r w:rsidR="00A87FE7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i certificatës l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shuar nga Urdh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ë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ri Profesional </w:t>
      </w:r>
      <w:r w:rsidR="00A87FE7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i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Mjekut Veterinar]</w:t>
      </w:r>
    </w:p>
    <w:p w14:paraId="4333E863" w14:textId="5BFEBF12" w:rsidR="00D84833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4</w:t>
      </w:r>
      <w:r w:rsidR="00D84833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. 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Togëfjalëshi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Republika e Shqipërisë me përmasa 4 mm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  <w:r w:rsidR="00D84833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441CB786" w14:textId="677C778F" w:rsidR="00407DD7" w:rsidRPr="006D1595" w:rsidRDefault="00D84833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[Republika e Shqipërisë]</w:t>
      </w:r>
      <w:r w:rsidR="00A87FE7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35088303" w14:textId="52958E1F" w:rsidR="00A87FE7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5. Togëfjalëshi UPMVSH i pozicionuar sipër logos, me përmasa 2.2 mm</w:t>
      </w:r>
    </w:p>
    <w:p w14:paraId="45317ADD" w14:textId="6E1CF1FD" w:rsidR="00A87FE7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[UPMVSH]</w:t>
      </w:r>
    </w:p>
    <w:p w14:paraId="464D5A97" w14:textId="1F25A83A" w:rsidR="00D84833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6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Logo</w:t>
      </w:r>
      <w:r w:rsidR="001A000C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me përmasa 86 x103 mm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72845280" w14:textId="02B37611" w:rsidR="00C14250" w:rsidRPr="006D1595" w:rsidRDefault="00C14250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[Logoja e Urdhërit Profesional të Mjekut Veterinar Shqiptar]</w:t>
      </w:r>
    </w:p>
    <w:p w14:paraId="3D86A965" w14:textId="24258EC5" w:rsidR="006D1595" w:rsidRDefault="006D1595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>
        <w:rPr>
          <w:rFonts w:ascii="Garamond" w:eastAsia="Times New Roman" w:hAnsi="Garamond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77F3E08D" wp14:editId="5BDD4608">
            <wp:extent cx="2042556" cy="845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708" cy="850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9A5C40" w14:textId="39C5181C" w:rsidR="00D84833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bookmarkStart w:id="1" w:name="_GoBack"/>
      <w:r w:rsidRPr="00FF125E">
        <w:rPr>
          <w:rFonts w:ascii="Garamond" w:eastAsia="Times New Roman" w:hAnsi="Garamond" w:cs="Times New Roman"/>
          <w:color w:val="000000" w:themeColor="text1"/>
          <w:sz w:val="24"/>
          <w:szCs w:val="24"/>
        </w:rPr>
        <w:t>7</w:t>
      </w:r>
      <w:r w:rsidR="00477E2D" w:rsidRPr="00FF125E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  <w:r w:rsidR="00D84833" w:rsidRPr="00FF125E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Forma</w:t>
      </w:r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bookmarkEnd w:id="1"/>
      <w:r w:rsidR="00D84833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dhe madhësia</w:t>
      </w:r>
      <w:r w:rsidR="00C14250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e vulës</w:t>
      </w:r>
    </w:p>
    <w:p w14:paraId="1800977A" w14:textId="3015E3C9" w:rsidR="00477E2D" w:rsidRPr="006D1595" w:rsidRDefault="00D84833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[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Vula ka formë </w:t>
      </w:r>
      <w:r w:rsidR="00A87FE7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drejtkëndëshe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dhe madhësia</w:t>
      </w:r>
      <w:r w:rsidR="00C1425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e vulës me përmasa 460 x 220 mm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]</w:t>
      </w:r>
    </w:p>
    <w:p w14:paraId="78CDB175" w14:textId="4A399127" w:rsidR="00D04E52" w:rsidRPr="006D1595" w:rsidRDefault="00A87FE7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8</w:t>
      </w:r>
      <w:r w:rsidR="00477E2D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. Teksti i pë</w:t>
      </w:r>
      <w:r w:rsidR="00D04E52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rdorur</w:t>
      </w:r>
      <w:r w:rsidR="00C14250"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brenda vulës</w:t>
      </w:r>
    </w:p>
    <w:p w14:paraId="1A4D0E25" w14:textId="1D82702B" w:rsidR="00477E2D" w:rsidRPr="006D1595" w:rsidRDefault="00D04E52" w:rsidP="006D159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595">
        <w:rPr>
          <w:rFonts w:ascii="Garamond" w:eastAsia="Times New Roman" w:hAnsi="Garamond" w:cs="Times New Roman"/>
          <w:color w:val="000000" w:themeColor="text1"/>
          <w:sz w:val="24"/>
          <w:szCs w:val="24"/>
        </w:rPr>
        <w:t>[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Teksti</w:t>
      </w:r>
      <w:r w:rsidR="00C1425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i shkruar 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në </w:t>
      </w:r>
      <w:r w:rsidR="00477E2D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gjuhën shqipe</w:t>
      </w:r>
      <w:r w:rsidR="00C14250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dhe në Fontin </w:t>
      </w:r>
      <w:r w:rsidR="001A000C"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ROBOTO (BOLD)</w:t>
      </w:r>
      <w:r w:rsidRPr="006D1595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]</w:t>
      </w:r>
    </w:p>
    <w:p w14:paraId="6F8990FB" w14:textId="77777777" w:rsidR="00B96E7B" w:rsidRPr="006D1595" w:rsidRDefault="00B96E7B" w:rsidP="006D1595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i/>
          <w:color w:val="000000" w:themeColor="text1"/>
          <w:sz w:val="24"/>
          <w:szCs w:val="24"/>
        </w:rPr>
      </w:pPr>
    </w:p>
    <w:p w14:paraId="404B51B1" w14:textId="0C702538" w:rsidR="00A26706" w:rsidRPr="006D1595" w:rsidRDefault="00A26706" w:rsidP="006D1595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0"/>
          <w:szCs w:val="20"/>
        </w:rPr>
      </w:pPr>
    </w:p>
    <w:p w14:paraId="706BCBB2" w14:textId="16B35412" w:rsidR="00A26706" w:rsidRPr="006D1595" w:rsidRDefault="00A26706" w:rsidP="006D159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0"/>
          <w:szCs w:val="20"/>
        </w:rPr>
      </w:pPr>
    </w:p>
    <w:p w14:paraId="326E0F76" w14:textId="4353F616" w:rsidR="001F5B79" w:rsidRPr="006D1595" w:rsidRDefault="001F5B79" w:rsidP="006D1595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6C603A8A" w14:textId="42B2A2AA" w:rsidR="00AE4467" w:rsidRPr="006D1595" w:rsidRDefault="00AE4467" w:rsidP="006D1595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A172833" w14:textId="456E2191" w:rsidR="00AE4467" w:rsidRPr="006D1595" w:rsidRDefault="00AE4467" w:rsidP="006D1595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F051FF4" w14:textId="77777777" w:rsidR="00AE4467" w:rsidRPr="006D1595" w:rsidRDefault="00AE4467" w:rsidP="006D1595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0"/>
        </w:rPr>
      </w:pPr>
    </w:p>
    <w:p w14:paraId="363ACCB2" w14:textId="77777777" w:rsidR="001F5B79" w:rsidRPr="006D1595" w:rsidRDefault="001F5B79" w:rsidP="006D1595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0"/>
        </w:rPr>
      </w:pPr>
    </w:p>
    <w:sectPr w:rsidR="001F5B79" w:rsidRPr="006D1595" w:rsidSect="00592C9E">
      <w:pgSz w:w="12240" w:h="15840"/>
      <w:pgMar w:top="0" w:right="1440" w:bottom="360" w:left="1260" w:header="720" w:footer="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6C906" w14:textId="77777777" w:rsidR="00FF125E" w:rsidRDefault="00FF125E" w:rsidP="00730E90">
      <w:pPr>
        <w:spacing w:after="0" w:line="240" w:lineRule="auto"/>
      </w:pPr>
      <w:r>
        <w:separator/>
      </w:r>
    </w:p>
  </w:endnote>
  <w:endnote w:type="continuationSeparator" w:id="0">
    <w:p w14:paraId="5817351C" w14:textId="77777777" w:rsidR="00FF125E" w:rsidRDefault="00FF125E" w:rsidP="00730E90">
      <w:pPr>
        <w:spacing w:after="0" w:line="240" w:lineRule="auto"/>
      </w:pPr>
      <w:r>
        <w:continuationSeparator/>
      </w:r>
    </w:p>
  </w:endnote>
  <w:endnote w:type="continuationNotice" w:id="1">
    <w:p w14:paraId="5200DF80" w14:textId="77777777" w:rsidR="00FF125E" w:rsidRDefault="00FF12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1C2F6" w14:textId="77777777" w:rsidR="00FF125E" w:rsidRDefault="00FF125E" w:rsidP="00730E90">
      <w:pPr>
        <w:spacing w:after="0" w:line="240" w:lineRule="auto"/>
      </w:pPr>
      <w:r>
        <w:separator/>
      </w:r>
    </w:p>
  </w:footnote>
  <w:footnote w:type="continuationSeparator" w:id="0">
    <w:p w14:paraId="475B70E3" w14:textId="77777777" w:rsidR="00FF125E" w:rsidRDefault="00FF125E" w:rsidP="00730E90">
      <w:pPr>
        <w:spacing w:after="0" w:line="240" w:lineRule="auto"/>
      </w:pPr>
      <w:r>
        <w:continuationSeparator/>
      </w:r>
    </w:p>
  </w:footnote>
  <w:footnote w:type="continuationNotice" w:id="1">
    <w:p w14:paraId="09C48A0B" w14:textId="77777777" w:rsidR="00FF125E" w:rsidRDefault="00FF12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6475"/>
    <w:multiLevelType w:val="hybridMultilevel"/>
    <w:tmpl w:val="3E048D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5DF84B3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019A2"/>
    <w:multiLevelType w:val="hybridMultilevel"/>
    <w:tmpl w:val="CBFADD32"/>
    <w:lvl w:ilvl="0" w:tplc="13D88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F60E2"/>
    <w:multiLevelType w:val="hybridMultilevel"/>
    <w:tmpl w:val="0706C1E4"/>
    <w:lvl w:ilvl="0" w:tplc="000AD7F0">
      <w:numFmt w:val="bullet"/>
      <w:lvlText w:val="►"/>
      <w:lvlJc w:val="left"/>
      <w:pPr>
        <w:ind w:left="89" w:hanging="169"/>
      </w:pPr>
      <w:rPr>
        <w:rFonts w:ascii="Times New Roman" w:eastAsia="Times New Roman" w:hAnsi="Times New Roman" w:cs="Times New Roman" w:hint="default"/>
        <w:b/>
        <w:bCs/>
        <w:spacing w:val="1"/>
        <w:w w:val="99"/>
        <w:sz w:val="15"/>
        <w:szCs w:val="15"/>
        <w:lang w:val="en-US" w:eastAsia="en-US" w:bidi="ar-SA"/>
      </w:rPr>
    </w:lvl>
    <w:lvl w:ilvl="1" w:tplc="A7980CEC">
      <w:numFmt w:val="bullet"/>
      <w:lvlText w:val="•"/>
      <w:lvlJc w:val="left"/>
      <w:pPr>
        <w:ind w:left="230" w:hanging="169"/>
      </w:pPr>
      <w:rPr>
        <w:rFonts w:hint="default"/>
        <w:lang w:val="en-US" w:eastAsia="en-US" w:bidi="ar-SA"/>
      </w:rPr>
    </w:lvl>
    <w:lvl w:ilvl="2" w:tplc="31FE253E">
      <w:numFmt w:val="bullet"/>
      <w:lvlText w:val="•"/>
      <w:lvlJc w:val="left"/>
      <w:pPr>
        <w:ind w:left="381" w:hanging="169"/>
      </w:pPr>
      <w:rPr>
        <w:rFonts w:hint="default"/>
        <w:lang w:val="en-US" w:eastAsia="en-US" w:bidi="ar-SA"/>
      </w:rPr>
    </w:lvl>
    <w:lvl w:ilvl="3" w:tplc="336AB534">
      <w:numFmt w:val="bullet"/>
      <w:lvlText w:val="•"/>
      <w:lvlJc w:val="left"/>
      <w:pPr>
        <w:ind w:left="532" w:hanging="169"/>
      </w:pPr>
      <w:rPr>
        <w:rFonts w:hint="default"/>
        <w:lang w:val="en-US" w:eastAsia="en-US" w:bidi="ar-SA"/>
      </w:rPr>
    </w:lvl>
    <w:lvl w:ilvl="4" w:tplc="403A43B6">
      <w:numFmt w:val="bullet"/>
      <w:lvlText w:val="•"/>
      <w:lvlJc w:val="left"/>
      <w:pPr>
        <w:ind w:left="683" w:hanging="169"/>
      </w:pPr>
      <w:rPr>
        <w:rFonts w:hint="default"/>
        <w:lang w:val="en-US" w:eastAsia="en-US" w:bidi="ar-SA"/>
      </w:rPr>
    </w:lvl>
    <w:lvl w:ilvl="5" w:tplc="3050C646">
      <w:numFmt w:val="bullet"/>
      <w:lvlText w:val="•"/>
      <w:lvlJc w:val="left"/>
      <w:pPr>
        <w:ind w:left="834" w:hanging="169"/>
      </w:pPr>
      <w:rPr>
        <w:rFonts w:hint="default"/>
        <w:lang w:val="en-US" w:eastAsia="en-US" w:bidi="ar-SA"/>
      </w:rPr>
    </w:lvl>
    <w:lvl w:ilvl="6" w:tplc="13ACF0CA">
      <w:numFmt w:val="bullet"/>
      <w:lvlText w:val="•"/>
      <w:lvlJc w:val="left"/>
      <w:pPr>
        <w:ind w:left="985" w:hanging="169"/>
      </w:pPr>
      <w:rPr>
        <w:rFonts w:hint="default"/>
        <w:lang w:val="en-US" w:eastAsia="en-US" w:bidi="ar-SA"/>
      </w:rPr>
    </w:lvl>
    <w:lvl w:ilvl="7" w:tplc="3D2E891A">
      <w:numFmt w:val="bullet"/>
      <w:lvlText w:val="•"/>
      <w:lvlJc w:val="left"/>
      <w:pPr>
        <w:ind w:left="1136" w:hanging="169"/>
      </w:pPr>
      <w:rPr>
        <w:rFonts w:hint="default"/>
        <w:lang w:val="en-US" w:eastAsia="en-US" w:bidi="ar-SA"/>
      </w:rPr>
    </w:lvl>
    <w:lvl w:ilvl="8" w:tplc="3466A634">
      <w:numFmt w:val="bullet"/>
      <w:lvlText w:val="•"/>
      <w:lvlJc w:val="left"/>
      <w:pPr>
        <w:ind w:left="1287" w:hanging="169"/>
      </w:pPr>
      <w:rPr>
        <w:rFonts w:hint="default"/>
        <w:lang w:val="en-US" w:eastAsia="en-US" w:bidi="ar-SA"/>
      </w:rPr>
    </w:lvl>
  </w:abstractNum>
  <w:abstractNum w:abstractNumId="3" w15:restartNumberingAfterBreak="0">
    <w:nsid w:val="14D14124"/>
    <w:multiLevelType w:val="hybridMultilevel"/>
    <w:tmpl w:val="AA38B17E"/>
    <w:lvl w:ilvl="0" w:tplc="847AB7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0739A"/>
    <w:multiLevelType w:val="hybridMultilevel"/>
    <w:tmpl w:val="7C786F16"/>
    <w:lvl w:ilvl="0" w:tplc="0B26191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120BB"/>
    <w:multiLevelType w:val="hybridMultilevel"/>
    <w:tmpl w:val="EEBC6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B4550"/>
    <w:multiLevelType w:val="hybridMultilevel"/>
    <w:tmpl w:val="7346C086"/>
    <w:lvl w:ilvl="0" w:tplc="8548B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972DC"/>
    <w:multiLevelType w:val="hybridMultilevel"/>
    <w:tmpl w:val="4AC4B9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91FD6"/>
    <w:multiLevelType w:val="hybridMultilevel"/>
    <w:tmpl w:val="078269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250D2"/>
    <w:multiLevelType w:val="hybridMultilevel"/>
    <w:tmpl w:val="B99648D2"/>
    <w:lvl w:ilvl="0" w:tplc="0B726B56">
      <w:start w:val="1"/>
      <w:numFmt w:val="decimal"/>
      <w:lvlText w:val="%1"/>
      <w:lvlJc w:val="left"/>
      <w:pPr>
        <w:ind w:left="217" w:hanging="129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1" w:tplc="29782810">
      <w:numFmt w:val="bullet"/>
      <w:lvlText w:val="•"/>
      <w:lvlJc w:val="left"/>
      <w:pPr>
        <w:ind w:left="307" w:hanging="129"/>
      </w:pPr>
      <w:rPr>
        <w:rFonts w:hint="default"/>
        <w:lang w:val="en-US" w:eastAsia="en-US" w:bidi="ar-SA"/>
      </w:rPr>
    </w:lvl>
    <w:lvl w:ilvl="2" w:tplc="6A00E044">
      <w:numFmt w:val="bullet"/>
      <w:lvlText w:val="•"/>
      <w:lvlJc w:val="left"/>
      <w:pPr>
        <w:ind w:left="395" w:hanging="129"/>
      </w:pPr>
      <w:rPr>
        <w:rFonts w:hint="default"/>
        <w:lang w:val="en-US" w:eastAsia="en-US" w:bidi="ar-SA"/>
      </w:rPr>
    </w:lvl>
    <w:lvl w:ilvl="3" w:tplc="2AF0C700">
      <w:numFmt w:val="bullet"/>
      <w:lvlText w:val="•"/>
      <w:lvlJc w:val="left"/>
      <w:pPr>
        <w:ind w:left="483" w:hanging="129"/>
      </w:pPr>
      <w:rPr>
        <w:rFonts w:hint="default"/>
        <w:lang w:val="en-US" w:eastAsia="en-US" w:bidi="ar-SA"/>
      </w:rPr>
    </w:lvl>
    <w:lvl w:ilvl="4" w:tplc="BF16429C">
      <w:numFmt w:val="bullet"/>
      <w:lvlText w:val="•"/>
      <w:lvlJc w:val="left"/>
      <w:pPr>
        <w:ind w:left="571" w:hanging="129"/>
      </w:pPr>
      <w:rPr>
        <w:rFonts w:hint="default"/>
        <w:lang w:val="en-US" w:eastAsia="en-US" w:bidi="ar-SA"/>
      </w:rPr>
    </w:lvl>
    <w:lvl w:ilvl="5" w:tplc="D100967C">
      <w:numFmt w:val="bullet"/>
      <w:lvlText w:val="•"/>
      <w:lvlJc w:val="left"/>
      <w:pPr>
        <w:ind w:left="659" w:hanging="129"/>
      </w:pPr>
      <w:rPr>
        <w:rFonts w:hint="default"/>
        <w:lang w:val="en-US" w:eastAsia="en-US" w:bidi="ar-SA"/>
      </w:rPr>
    </w:lvl>
    <w:lvl w:ilvl="6" w:tplc="8182F76E">
      <w:numFmt w:val="bullet"/>
      <w:lvlText w:val="•"/>
      <w:lvlJc w:val="left"/>
      <w:pPr>
        <w:ind w:left="747" w:hanging="129"/>
      </w:pPr>
      <w:rPr>
        <w:rFonts w:hint="default"/>
        <w:lang w:val="en-US" w:eastAsia="en-US" w:bidi="ar-SA"/>
      </w:rPr>
    </w:lvl>
    <w:lvl w:ilvl="7" w:tplc="F6A010E4">
      <w:numFmt w:val="bullet"/>
      <w:lvlText w:val="•"/>
      <w:lvlJc w:val="left"/>
      <w:pPr>
        <w:ind w:left="835" w:hanging="129"/>
      </w:pPr>
      <w:rPr>
        <w:rFonts w:hint="default"/>
        <w:lang w:val="en-US" w:eastAsia="en-US" w:bidi="ar-SA"/>
      </w:rPr>
    </w:lvl>
    <w:lvl w:ilvl="8" w:tplc="7B9C9EE0">
      <w:numFmt w:val="bullet"/>
      <w:lvlText w:val="•"/>
      <w:lvlJc w:val="left"/>
      <w:pPr>
        <w:ind w:left="923" w:hanging="129"/>
      </w:pPr>
      <w:rPr>
        <w:rFonts w:hint="default"/>
        <w:lang w:val="en-US" w:eastAsia="en-US" w:bidi="ar-SA"/>
      </w:rPr>
    </w:lvl>
  </w:abstractNum>
  <w:abstractNum w:abstractNumId="10" w15:restartNumberingAfterBreak="0">
    <w:nsid w:val="22554403"/>
    <w:multiLevelType w:val="hybridMultilevel"/>
    <w:tmpl w:val="F22AF2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D6399"/>
    <w:multiLevelType w:val="hybridMultilevel"/>
    <w:tmpl w:val="6534D608"/>
    <w:lvl w:ilvl="0" w:tplc="54D00822">
      <w:start w:val="1"/>
      <w:numFmt w:val="lowerLetter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759A2"/>
    <w:multiLevelType w:val="hybridMultilevel"/>
    <w:tmpl w:val="C390F190"/>
    <w:lvl w:ilvl="0" w:tplc="C0D64E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181304"/>
    <w:multiLevelType w:val="hybridMultilevel"/>
    <w:tmpl w:val="4568F8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114F5"/>
    <w:multiLevelType w:val="hybridMultilevel"/>
    <w:tmpl w:val="41C6A8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4701B"/>
    <w:multiLevelType w:val="hybridMultilevel"/>
    <w:tmpl w:val="C110F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04F49"/>
    <w:multiLevelType w:val="hybridMultilevel"/>
    <w:tmpl w:val="F1166A20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2B2F5FDF"/>
    <w:multiLevelType w:val="hybridMultilevel"/>
    <w:tmpl w:val="DAD60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E7F6C"/>
    <w:multiLevelType w:val="hybridMultilevel"/>
    <w:tmpl w:val="84E001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130E92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56F4C"/>
    <w:multiLevelType w:val="hybridMultilevel"/>
    <w:tmpl w:val="7FD23F3E"/>
    <w:lvl w:ilvl="0" w:tplc="E470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58280B"/>
    <w:multiLevelType w:val="hybridMultilevel"/>
    <w:tmpl w:val="9C2CD6B4"/>
    <w:lvl w:ilvl="0" w:tplc="60DC4EB4">
      <w:start w:val="1"/>
      <w:numFmt w:val="low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1CE713A"/>
    <w:multiLevelType w:val="hybridMultilevel"/>
    <w:tmpl w:val="3EC6A1EA"/>
    <w:lvl w:ilvl="0" w:tplc="27C8A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34B72"/>
    <w:multiLevelType w:val="hybridMultilevel"/>
    <w:tmpl w:val="460A7E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409A2"/>
    <w:multiLevelType w:val="hybridMultilevel"/>
    <w:tmpl w:val="97C870B8"/>
    <w:lvl w:ilvl="0" w:tplc="F63E552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C06EE42A">
      <w:start w:val="1"/>
      <w:numFmt w:val="lowerLetter"/>
      <w:lvlText w:val="%2)"/>
      <w:lvlJc w:val="left"/>
      <w:pPr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42F74F0B"/>
    <w:multiLevelType w:val="hybridMultilevel"/>
    <w:tmpl w:val="B9DE24FC"/>
    <w:lvl w:ilvl="0" w:tplc="72D28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64495"/>
    <w:multiLevelType w:val="hybridMultilevel"/>
    <w:tmpl w:val="525C1E74"/>
    <w:lvl w:ilvl="0" w:tplc="97BA4B3A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76BE8"/>
    <w:multiLevelType w:val="hybridMultilevel"/>
    <w:tmpl w:val="7FA08E42"/>
    <w:lvl w:ilvl="0" w:tplc="DE2A99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576245"/>
    <w:multiLevelType w:val="hybridMultilevel"/>
    <w:tmpl w:val="7B5AC4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46100"/>
    <w:multiLevelType w:val="hybridMultilevel"/>
    <w:tmpl w:val="296C928C"/>
    <w:lvl w:ilvl="0" w:tplc="883858C2">
      <w:start w:val="2"/>
      <w:numFmt w:val="decimal"/>
      <w:lvlText w:val="%1"/>
      <w:lvlJc w:val="left"/>
      <w:pPr>
        <w:ind w:left="217" w:hanging="129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1" w:tplc="916448CE">
      <w:numFmt w:val="bullet"/>
      <w:lvlText w:val="•"/>
      <w:lvlJc w:val="left"/>
      <w:pPr>
        <w:ind w:left="307" w:hanging="129"/>
      </w:pPr>
      <w:rPr>
        <w:rFonts w:hint="default"/>
        <w:lang w:val="en-US" w:eastAsia="en-US" w:bidi="ar-SA"/>
      </w:rPr>
    </w:lvl>
    <w:lvl w:ilvl="2" w:tplc="8D3EEFD2">
      <w:numFmt w:val="bullet"/>
      <w:lvlText w:val="•"/>
      <w:lvlJc w:val="left"/>
      <w:pPr>
        <w:ind w:left="395" w:hanging="129"/>
      </w:pPr>
      <w:rPr>
        <w:rFonts w:hint="default"/>
        <w:lang w:val="en-US" w:eastAsia="en-US" w:bidi="ar-SA"/>
      </w:rPr>
    </w:lvl>
    <w:lvl w:ilvl="3" w:tplc="D8ACD7EA">
      <w:numFmt w:val="bullet"/>
      <w:lvlText w:val="•"/>
      <w:lvlJc w:val="left"/>
      <w:pPr>
        <w:ind w:left="483" w:hanging="129"/>
      </w:pPr>
      <w:rPr>
        <w:rFonts w:hint="default"/>
        <w:lang w:val="en-US" w:eastAsia="en-US" w:bidi="ar-SA"/>
      </w:rPr>
    </w:lvl>
    <w:lvl w:ilvl="4" w:tplc="D9B45A48">
      <w:numFmt w:val="bullet"/>
      <w:lvlText w:val="•"/>
      <w:lvlJc w:val="left"/>
      <w:pPr>
        <w:ind w:left="571" w:hanging="129"/>
      </w:pPr>
      <w:rPr>
        <w:rFonts w:hint="default"/>
        <w:lang w:val="en-US" w:eastAsia="en-US" w:bidi="ar-SA"/>
      </w:rPr>
    </w:lvl>
    <w:lvl w:ilvl="5" w:tplc="0A3E6DC0">
      <w:numFmt w:val="bullet"/>
      <w:lvlText w:val="•"/>
      <w:lvlJc w:val="left"/>
      <w:pPr>
        <w:ind w:left="659" w:hanging="129"/>
      </w:pPr>
      <w:rPr>
        <w:rFonts w:hint="default"/>
        <w:lang w:val="en-US" w:eastAsia="en-US" w:bidi="ar-SA"/>
      </w:rPr>
    </w:lvl>
    <w:lvl w:ilvl="6" w:tplc="CF6C1E88">
      <w:numFmt w:val="bullet"/>
      <w:lvlText w:val="•"/>
      <w:lvlJc w:val="left"/>
      <w:pPr>
        <w:ind w:left="747" w:hanging="129"/>
      </w:pPr>
      <w:rPr>
        <w:rFonts w:hint="default"/>
        <w:lang w:val="en-US" w:eastAsia="en-US" w:bidi="ar-SA"/>
      </w:rPr>
    </w:lvl>
    <w:lvl w:ilvl="7" w:tplc="A83E03C0">
      <w:numFmt w:val="bullet"/>
      <w:lvlText w:val="•"/>
      <w:lvlJc w:val="left"/>
      <w:pPr>
        <w:ind w:left="835" w:hanging="129"/>
      </w:pPr>
      <w:rPr>
        <w:rFonts w:hint="default"/>
        <w:lang w:val="en-US" w:eastAsia="en-US" w:bidi="ar-SA"/>
      </w:rPr>
    </w:lvl>
    <w:lvl w:ilvl="8" w:tplc="1E423D12">
      <w:numFmt w:val="bullet"/>
      <w:lvlText w:val="•"/>
      <w:lvlJc w:val="left"/>
      <w:pPr>
        <w:ind w:left="923" w:hanging="129"/>
      </w:pPr>
      <w:rPr>
        <w:rFonts w:hint="default"/>
        <w:lang w:val="en-US" w:eastAsia="en-US" w:bidi="ar-SA"/>
      </w:rPr>
    </w:lvl>
  </w:abstractNum>
  <w:abstractNum w:abstractNumId="29" w15:restartNumberingAfterBreak="0">
    <w:nsid w:val="537C7507"/>
    <w:multiLevelType w:val="hybridMultilevel"/>
    <w:tmpl w:val="9A4CC6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25D63"/>
    <w:multiLevelType w:val="hybridMultilevel"/>
    <w:tmpl w:val="F0C459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54C5C"/>
    <w:multiLevelType w:val="hybridMultilevel"/>
    <w:tmpl w:val="F0C8AF4C"/>
    <w:lvl w:ilvl="0" w:tplc="9D10DB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602CDD"/>
    <w:multiLevelType w:val="hybridMultilevel"/>
    <w:tmpl w:val="C7663B44"/>
    <w:lvl w:ilvl="0" w:tplc="C54217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E11EC7"/>
    <w:multiLevelType w:val="hybridMultilevel"/>
    <w:tmpl w:val="650CDFDE"/>
    <w:lvl w:ilvl="0" w:tplc="B6C4F0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651726"/>
    <w:multiLevelType w:val="hybridMultilevel"/>
    <w:tmpl w:val="63042A2C"/>
    <w:lvl w:ilvl="0" w:tplc="6F1E4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F66809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A6E49"/>
    <w:multiLevelType w:val="hybridMultilevel"/>
    <w:tmpl w:val="485EAF8C"/>
    <w:lvl w:ilvl="0" w:tplc="9C0AC7C4">
      <w:start w:val="1"/>
      <w:numFmt w:val="upp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6" w15:restartNumberingAfterBreak="0">
    <w:nsid w:val="660D5C80"/>
    <w:multiLevelType w:val="hybridMultilevel"/>
    <w:tmpl w:val="38DEFF34"/>
    <w:lvl w:ilvl="0" w:tplc="218C58FC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6AFA39E8"/>
    <w:multiLevelType w:val="hybridMultilevel"/>
    <w:tmpl w:val="E416CB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530219"/>
    <w:multiLevelType w:val="hybridMultilevel"/>
    <w:tmpl w:val="060E8038"/>
    <w:lvl w:ilvl="0" w:tplc="839425F4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 w15:restartNumberingAfterBreak="0">
    <w:nsid w:val="77FF3965"/>
    <w:multiLevelType w:val="hybridMultilevel"/>
    <w:tmpl w:val="BF56F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F2B9A"/>
    <w:multiLevelType w:val="hybridMultilevel"/>
    <w:tmpl w:val="F758AD0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757EDB36">
      <w:start w:val="1"/>
      <w:numFmt w:val="decimal"/>
      <w:lvlText w:val="%3."/>
      <w:lvlJc w:val="left"/>
      <w:pPr>
        <w:ind w:left="297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1" w15:restartNumberingAfterBreak="0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DB437E0"/>
    <w:multiLevelType w:val="hybridMultilevel"/>
    <w:tmpl w:val="8514DB0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DBB365B"/>
    <w:multiLevelType w:val="hybridMultilevel"/>
    <w:tmpl w:val="B1FEDEC6"/>
    <w:lvl w:ilvl="0" w:tplc="49DE179A">
      <w:start w:val="1"/>
      <w:numFmt w:val="lowerLetter"/>
      <w:lvlText w:val="(%1)"/>
      <w:lvlJc w:val="left"/>
      <w:pPr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4" w15:restartNumberingAfterBreak="0">
    <w:nsid w:val="7EAA1B8E"/>
    <w:multiLevelType w:val="hybridMultilevel"/>
    <w:tmpl w:val="BF1C3894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7F38507B"/>
    <w:multiLevelType w:val="hybridMultilevel"/>
    <w:tmpl w:val="DBCE0B08"/>
    <w:lvl w:ilvl="0" w:tplc="2C6C714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1"/>
  </w:num>
  <w:num w:numId="2">
    <w:abstractNumId w:val="3"/>
  </w:num>
  <w:num w:numId="3">
    <w:abstractNumId w:val="5"/>
  </w:num>
  <w:num w:numId="4">
    <w:abstractNumId w:val="26"/>
  </w:num>
  <w:num w:numId="5">
    <w:abstractNumId w:val="12"/>
  </w:num>
  <w:num w:numId="6">
    <w:abstractNumId w:val="29"/>
  </w:num>
  <w:num w:numId="7">
    <w:abstractNumId w:val="31"/>
  </w:num>
  <w:num w:numId="8">
    <w:abstractNumId w:val="16"/>
  </w:num>
  <w:num w:numId="9">
    <w:abstractNumId w:val="36"/>
  </w:num>
  <w:num w:numId="10">
    <w:abstractNumId w:val="13"/>
  </w:num>
  <w:num w:numId="11">
    <w:abstractNumId w:val="11"/>
  </w:num>
  <w:num w:numId="12">
    <w:abstractNumId w:val="27"/>
  </w:num>
  <w:num w:numId="13">
    <w:abstractNumId w:val="25"/>
  </w:num>
  <w:num w:numId="14">
    <w:abstractNumId w:val="10"/>
  </w:num>
  <w:num w:numId="15">
    <w:abstractNumId w:val="32"/>
  </w:num>
  <w:num w:numId="16">
    <w:abstractNumId w:val="19"/>
  </w:num>
  <w:num w:numId="17">
    <w:abstractNumId w:val="45"/>
  </w:num>
  <w:num w:numId="18">
    <w:abstractNumId w:val="20"/>
  </w:num>
  <w:num w:numId="19">
    <w:abstractNumId w:val="17"/>
  </w:num>
  <w:num w:numId="20">
    <w:abstractNumId w:val="39"/>
  </w:num>
  <w:num w:numId="21">
    <w:abstractNumId w:val="37"/>
  </w:num>
  <w:num w:numId="22">
    <w:abstractNumId w:val="44"/>
  </w:num>
  <w:num w:numId="23">
    <w:abstractNumId w:val="43"/>
  </w:num>
  <w:num w:numId="24">
    <w:abstractNumId w:val="4"/>
  </w:num>
  <w:num w:numId="25">
    <w:abstractNumId w:val="34"/>
  </w:num>
  <w:num w:numId="26">
    <w:abstractNumId w:val="0"/>
  </w:num>
  <w:num w:numId="27">
    <w:abstractNumId w:val="33"/>
  </w:num>
  <w:num w:numId="28">
    <w:abstractNumId w:val="7"/>
  </w:num>
  <w:num w:numId="29">
    <w:abstractNumId w:val="23"/>
  </w:num>
  <w:num w:numId="30">
    <w:abstractNumId w:val="8"/>
  </w:num>
  <w:num w:numId="31">
    <w:abstractNumId w:val="1"/>
  </w:num>
  <w:num w:numId="32">
    <w:abstractNumId w:val="21"/>
  </w:num>
  <w:num w:numId="33">
    <w:abstractNumId w:val="38"/>
  </w:num>
  <w:num w:numId="34">
    <w:abstractNumId w:val="40"/>
  </w:num>
  <w:num w:numId="35">
    <w:abstractNumId w:val="22"/>
  </w:num>
  <w:num w:numId="36">
    <w:abstractNumId w:val="18"/>
  </w:num>
  <w:num w:numId="37">
    <w:abstractNumId w:val="14"/>
  </w:num>
  <w:num w:numId="38">
    <w:abstractNumId w:val="6"/>
  </w:num>
  <w:num w:numId="39">
    <w:abstractNumId w:val="24"/>
  </w:num>
  <w:num w:numId="40">
    <w:abstractNumId w:val="42"/>
  </w:num>
  <w:num w:numId="41">
    <w:abstractNumId w:val="35"/>
  </w:num>
  <w:num w:numId="42">
    <w:abstractNumId w:val="2"/>
  </w:num>
  <w:num w:numId="43">
    <w:abstractNumId w:val="9"/>
  </w:num>
  <w:num w:numId="44">
    <w:abstractNumId w:val="28"/>
  </w:num>
  <w:num w:numId="45">
    <w:abstractNumId w:val="15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DAC"/>
    <w:rsid w:val="000107D3"/>
    <w:rsid w:val="00031AFF"/>
    <w:rsid w:val="00034C50"/>
    <w:rsid w:val="00042A7E"/>
    <w:rsid w:val="00051F53"/>
    <w:rsid w:val="00053EA3"/>
    <w:rsid w:val="00076B1F"/>
    <w:rsid w:val="000816A3"/>
    <w:rsid w:val="000816BB"/>
    <w:rsid w:val="000849A7"/>
    <w:rsid w:val="00084A8B"/>
    <w:rsid w:val="00084C08"/>
    <w:rsid w:val="000A69EA"/>
    <w:rsid w:val="000B04DC"/>
    <w:rsid w:val="000B2D68"/>
    <w:rsid w:val="000B35F5"/>
    <w:rsid w:val="000B3D90"/>
    <w:rsid w:val="000E3B46"/>
    <w:rsid w:val="001015E6"/>
    <w:rsid w:val="00104E10"/>
    <w:rsid w:val="001109BD"/>
    <w:rsid w:val="001127FB"/>
    <w:rsid w:val="00134ADA"/>
    <w:rsid w:val="00157BA3"/>
    <w:rsid w:val="00160288"/>
    <w:rsid w:val="00161F1E"/>
    <w:rsid w:val="001730EE"/>
    <w:rsid w:val="00174CD6"/>
    <w:rsid w:val="00185323"/>
    <w:rsid w:val="00185CBA"/>
    <w:rsid w:val="00195CB3"/>
    <w:rsid w:val="001A000C"/>
    <w:rsid w:val="001A17E6"/>
    <w:rsid w:val="001A2408"/>
    <w:rsid w:val="001A3768"/>
    <w:rsid w:val="001A57D0"/>
    <w:rsid w:val="001B391F"/>
    <w:rsid w:val="001B43DA"/>
    <w:rsid w:val="001E03C2"/>
    <w:rsid w:val="001E4119"/>
    <w:rsid w:val="001E6D39"/>
    <w:rsid w:val="001F50C2"/>
    <w:rsid w:val="001F5B79"/>
    <w:rsid w:val="001F7F94"/>
    <w:rsid w:val="00205512"/>
    <w:rsid w:val="002079F0"/>
    <w:rsid w:val="00211548"/>
    <w:rsid w:val="00240DB5"/>
    <w:rsid w:val="00242421"/>
    <w:rsid w:val="00252177"/>
    <w:rsid w:val="00254E3E"/>
    <w:rsid w:val="0026730D"/>
    <w:rsid w:val="0026751B"/>
    <w:rsid w:val="00271C97"/>
    <w:rsid w:val="00273A4C"/>
    <w:rsid w:val="00274DB7"/>
    <w:rsid w:val="00283689"/>
    <w:rsid w:val="002A0EEB"/>
    <w:rsid w:val="002B2460"/>
    <w:rsid w:val="002C5F30"/>
    <w:rsid w:val="002C6AE8"/>
    <w:rsid w:val="002E3099"/>
    <w:rsid w:val="002E602A"/>
    <w:rsid w:val="002F48A4"/>
    <w:rsid w:val="002F6897"/>
    <w:rsid w:val="002F7012"/>
    <w:rsid w:val="00320D62"/>
    <w:rsid w:val="003231D0"/>
    <w:rsid w:val="00323D12"/>
    <w:rsid w:val="00327AEB"/>
    <w:rsid w:val="00334EE8"/>
    <w:rsid w:val="0035099B"/>
    <w:rsid w:val="003921EE"/>
    <w:rsid w:val="00396C3D"/>
    <w:rsid w:val="003A14DA"/>
    <w:rsid w:val="003A377C"/>
    <w:rsid w:val="003B159C"/>
    <w:rsid w:val="003B4587"/>
    <w:rsid w:val="003C13CF"/>
    <w:rsid w:val="003C7AA3"/>
    <w:rsid w:val="003E2782"/>
    <w:rsid w:val="003E4B85"/>
    <w:rsid w:val="003F1A34"/>
    <w:rsid w:val="00402760"/>
    <w:rsid w:val="00406409"/>
    <w:rsid w:val="00407DD7"/>
    <w:rsid w:val="00410270"/>
    <w:rsid w:val="004133B5"/>
    <w:rsid w:val="0042185A"/>
    <w:rsid w:val="004247A1"/>
    <w:rsid w:val="00436249"/>
    <w:rsid w:val="00446E65"/>
    <w:rsid w:val="00451A1E"/>
    <w:rsid w:val="0045761B"/>
    <w:rsid w:val="00460C51"/>
    <w:rsid w:val="004613C0"/>
    <w:rsid w:val="00462044"/>
    <w:rsid w:val="004620B4"/>
    <w:rsid w:val="00477E2D"/>
    <w:rsid w:val="004C600A"/>
    <w:rsid w:val="004D03B2"/>
    <w:rsid w:val="004D6FCB"/>
    <w:rsid w:val="004E2F6D"/>
    <w:rsid w:val="004F1AA8"/>
    <w:rsid w:val="004F227F"/>
    <w:rsid w:val="00503269"/>
    <w:rsid w:val="005132E3"/>
    <w:rsid w:val="00521D3B"/>
    <w:rsid w:val="005336B7"/>
    <w:rsid w:val="00541206"/>
    <w:rsid w:val="00541CBE"/>
    <w:rsid w:val="0056297D"/>
    <w:rsid w:val="00571392"/>
    <w:rsid w:val="0057305D"/>
    <w:rsid w:val="00592C9E"/>
    <w:rsid w:val="005A779A"/>
    <w:rsid w:val="005B50EE"/>
    <w:rsid w:val="005C2267"/>
    <w:rsid w:val="005C79AF"/>
    <w:rsid w:val="005F279D"/>
    <w:rsid w:val="0061202B"/>
    <w:rsid w:val="0061690E"/>
    <w:rsid w:val="00622693"/>
    <w:rsid w:val="006317CC"/>
    <w:rsid w:val="006326AE"/>
    <w:rsid w:val="00633DAC"/>
    <w:rsid w:val="00634662"/>
    <w:rsid w:val="00634AB9"/>
    <w:rsid w:val="00635750"/>
    <w:rsid w:val="006357AC"/>
    <w:rsid w:val="006368FB"/>
    <w:rsid w:val="00644D46"/>
    <w:rsid w:val="00655898"/>
    <w:rsid w:val="00656307"/>
    <w:rsid w:val="00670441"/>
    <w:rsid w:val="006800AD"/>
    <w:rsid w:val="006A0EA7"/>
    <w:rsid w:val="006B28F0"/>
    <w:rsid w:val="006D1595"/>
    <w:rsid w:val="006D2393"/>
    <w:rsid w:val="006D5909"/>
    <w:rsid w:val="006E1233"/>
    <w:rsid w:val="006E3D7F"/>
    <w:rsid w:val="006F239E"/>
    <w:rsid w:val="00705601"/>
    <w:rsid w:val="0071778A"/>
    <w:rsid w:val="00720313"/>
    <w:rsid w:val="00726443"/>
    <w:rsid w:val="00730E90"/>
    <w:rsid w:val="0073328C"/>
    <w:rsid w:val="007357F6"/>
    <w:rsid w:val="007565A0"/>
    <w:rsid w:val="00757FBB"/>
    <w:rsid w:val="00763D3F"/>
    <w:rsid w:val="007643EE"/>
    <w:rsid w:val="00773E71"/>
    <w:rsid w:val="007740DC"/>
    <w:rsid w:val="00781D92"/>
    <w:rsid w:val="0078432A"/>
    <w:rsid w:val="00784CD9"/>
    <w:rsid w:val="007A4205"/>
    <w:rsid w:val="007A6491"/>
    <w:rsid w:val="007B04DA"/>
    <w:rsid w:val="007B0F52"/>
    <w:rsid w:val="007B1AED"/>
    <w:rsid w:val="007B3F0F"/>
    <w:rsid w:val="007B5B3C"/>
    <w:rsid w:val="007B5F89"/>
    <w:rsid w:val="007C4559"/>
    <w:rsid w:val="007F75E3"/>
    <w:rsid w:val="00800898"/>
    <w:rsid w:val="00804063"/>
    <w:rsid w:val="0080510D"/>
    <w:rsid w:val="0081274F"/>
    <w:rsid w:val="00815A3D"/>
    <w:rsid w:val="008238BE"/>
    <w:rsid w:val="00824556"/>
    <w:rsid w:val="008274C9"/>
    <w:rsid w:val="00831CE4"/>
    <w:rsid w:val="008408C5"/>
    <w:rsid w:val="00841454"/>
    <w:rsid w:val="00844227"/>
    <w:rsid w:val="008452DA"/>
    <w:rsid w:val="008501B6"/>
    <w:rsid w:val="0085062F"/>
    <w:rsid w:val="008701BC"/>
    <w:rsid w:val="0088552C"/>
    <w:rsid w:val="0089078D"/>
    <w:rsid w:val="008A100D"/>
    <w:rsid w:val="008B753E"/>
    <w:rsid w:val="008C08C4"/>
    <w:rsid w:val="008D5D76"/>
    <w:rsid w:val="008E03C0"/>
    <w:rsid w:val="008E13EA"/>
    <w:rsid w:val="008E7CAD"/>
    <w:rsid w:val="008F29A0"/>
    <w:rsid w:val="008F611D"/>
    <w:rsid w:val="008F7B29"/>
    <w:rsid w:val="00902E98"/>
    <w:rsid w:val="00915477"/>
    <w:rsid w:val="00924081"/>
    <w:rsid w:val="0092616A"/>
    <w:rsid w:val="00942A3F"/>
    <w:rsid w:val="00942D0C"/>
    <w:rsid w:val="00943B5E"/>
    <w:rsid w:val="00963148"/>
    <w:rsid w:val="00964152"/>
    <w:rsid w:val="00965373"/>
    <w:rsid w:val="00965BF1"/>
    <w:rsid w:val="009757C9"/>
    <w:rsid w:val="00975A58"/>
    <w:rsid w:val="009A696A"/>
    <w:rsid w:val="009B3461"/>
    <w:rsid w:val="009B6ECB"/>
    <w:rsid w:val="009C1E61"/>
    <w:rsid w:val="009D75F9"/>
    <w:rsid w:val="009E2653"/>
    <w:rsid w:val="009E2E01"/>
    <w:rsid w:val="009E3429"/>
    <w:rsid w:val="009E503C"/>
    <w:rsid w:val="00A01D91"/>
    <w:rsid w:val="00A04352"/>
    <w:rsid w:val="00A2604E"/>
    <w:rsid w:val="00A26706"/>
    <w:rsid w:val="00A30B5C"/>
    <w:rsid w:val="00A558BE"/>
    <w:rsid w:val="00A6383A"/>
    <w:rsid w:val="00A640DA"/>
    <w:rsid w:val="00A646ED"/>
    <w:rsid w:val="00A75749"/>
    <w:rsid w:val="00A76D30"/>
    <w:rsid w:val="00A81AFE"/>
    <w:rsid w:val="00A870B9"/>
    <w:rsid w:val="00A87FE7"/>
    <w:rsid w:val="00A9093F"/>
    <w:rsid w:val="00A9584E"/>
    <w:rsid w:val="00AA7E3E"/>
    <w:rsid w:val="00AB609C"/>
    <w:rsid w:val="00AB70E9"/>
    <w:rsid w:val="00AC1CF4"/>
    <w:rsid w:val="00AD1527"/>
    <w:rsid w:val="00AE4467"/>
    <w:rsid w:val="00B058B5"/>
    <w:rsid w:val="00B05FFF"/>
    <w:rsid w:val="00B16775"/>
    <w:rsid w:val="00B20506"/>
    <w:rsid w:val="00B23784"/>
    <w:rsid w:val="00B32DCA"/>
    <w:rsid w:val="00B35B21"/>
    <w:rsid w:val="00B44D60"/>
    <w:rsid w:val="00B5232F"/>
    <w:rsid w:val="00B53165"/>
    <w:rsid w:val="00B563B5"/>
    <w:rsid w:val="00B62738"/>
    <w:rsid w:val="00B73E3F"/>
    <w:rsid w:val="00B91C07"/>
    <w:rsid w:val="00B96E7B"/>
    <w:rsid w:val="00BB039E"/>
    <w:rsid w:val="00BB1428"/>
    <w:rsid w:val="00BB1994"/>
    <w:rsid w:val="00BC0FB7"/>
    <w:rsid w:val="00BD0FA3"/>
    <w:rsid w:val="00BD48EE"/>
    <w:rsid w:val="00BD6697"/>
    <w:rsid w:val="00BF45FD"/>
    <w:rsid w:val="00BF5900"/>
    <w:rsid w:val="00C00E04"/>
    <w:rsid w:val="00C14250"/>
    <w:rsid w:val="00C209FC"/>
    <w:rsid w:val="00C42DD1"/>
    <w:rsid w:val="00C54504"/>
    <w:rsid w:val="00C6427D"/>
    <w:rsid w:val="00C7195F"/>
    <w:rsid w:val="00C7403D"/>
    <w:rsid w:val="00C75F14"/>
    <w:rsid w:val="00C8204A"/>
    <w:rsid w:val="00C825EC"/>
    <w:rsid w:val="00C9127E"/>
    <w:rsid w:val="00CA1EF4"/>
    <w:rsid w:val="00CA3F94"/>
    <w:rsid w:val="00CB1DCE"/>
    <w:rsid w:val="00CB4D82"/>
    <w:rsid w:val="00CB67B4"/>
    <w:rsid w:val="00CC1DC2"/>
    <w:rsid w:val="00CC3BE9"/>
    <w:rsid w:val="00CC536D"/>
    <w:rsid w:val="00CD2573"/>
    <w:rsid w:val="00CD3053"/>
    <w:rsid w:val="00CD7C68"/>
    <w:rsid w:val="00D04E52"/>
    <w:rsid w:val="00D13570"/>
    <w:rsid w:val="00D165CE"/>
    <w:rsid w:val="00D22D61"/>
    <w:rsid w:val="00D2344D"/>
    <w:rsid w:val="00D27A23"/>
    <w:rsid w:val="00D31F46"/>
    <w:rsid w:val="00D31F84"/>
    <w:rsid w:val="00D3405A"/>
    <w:rsid w:val="00D630A6"/>
    <w:rsid w:val="00D65612"/>
    <w:rsid w:val="00D84833"/>
    <w:rsid w:val="00D85A69"/>
    <w:rsid w:val="00D907EE"/>
    <w:rsid w:val="00DA2441"/>
    <w:rsid w:val="00DA5093"/>
    <w:rsid w:val="00DA66FA"/>
    <w:rsid w:val="00DD0940"/>
    <w:rsid w:val="00DD129F"/>
    <w:rsid w:val="00DD6EBE"/>
    <w:rsid w:val="00DD7A81"/>
    <w:rsid w:val="00DE357B"/>
    <w:rsid w:val="00DF5111"/>
    <w:rsid w:val="00DF6077"/>
    <w:rsid w:val="00DF6F5B"/>
    <w:rsid w:val="00E02633"/>
    <w:rsid w:val="00E047B7"/>
    <w:rsid w:val="00E1535F"/>
    <w:rsid w:val="00E31C40"/>
    <w:rsid w:val="00E443AB"/>
    <w:rsid w:val="00E57B0D"/>
    <w:rsid w:val="00E62859"/>
    <w:rsid w:val="00E633BD"/>
    <w:rsid w:val="00E73912"/>
    <w:rsid w:val="00E73BEA"/>
    <w:rsid w:val="00E83EFC"/>
    <w:rsid w:val="00E928B5"/>
    <w:rsid w:val="00E92D47"/>
    <w:rsid w:val="00E93BB0"/>
    <w:rsid w:val="00EB20C5"/>
    <w:rsid w:val="00EB6273"/>
    <w:rsid w:val="00EC04D5"/>
    <w:rsid w:val="00EC513C"/>
    <w:rsid w:val="00ED0703"/>
    <w:rsid w:val="00ED13F6"/>
    <w:rsid w:val="00EF3D51"/>
    <w:rsid w:val="00F13E9C"/>
    <w:rsid w:val="00F20E97"/>
    <w:rsid w:val="00F25B01"/>
    <w:rsid w:val="00F27C89"/>
    <w:rsid w:val="00F36EA5"/>
    <w:rsid w:val="00F41A72"/>
    <w:rsid w:val="00F62C4C"/>
    <w:rsid w:val="00F70EEF"/>
    <w:rsid w:val="00F75EA4"/>
    <w:rsid w:val="00F80457"/>
    <w:rsid w:val="00F85437"/>
    <w:rsid w:val="00F869C7"/>
    <w:rsid w:val="00F9440E"/>
    <w:rsid w:val="00F952FA"/>
    <w:rsid w:val="00F96BDB"/>
    <w:rsid w:val="00FA6516"/>
    <w:rsid w:val="00FB55B7"/>
    <w:rsid w:val="00FD10A4"/>
    <w:rsid w:val="00FD5DCA"/>
    <w:rsid w:val="00FE3E64"/>
    <w:rsid w:val="00FE50A0"/>
    <w:rsid w:val="00FF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B1EE4C"/>
  <w15:chartTrackingRefBased/>
  <w15:docId w15:val="{8DA03E1D-3B72-4CE3-A92F-AAE79463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DAC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051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10D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1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20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E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E97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E97"/>
    <w:rPr>
      <w:rFonts w:eastAsia="MS Minch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04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48887B7FC4D7B840298818443A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1083</Nr_x002e__x0020_akti>
    <Data_x0020_e_x0020_Krijimit xmlns="0e656187-b300-4fb0-8bf4-3a50f872073c">2024-12-24T13:09:19Z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2024-12-23T00:00:00Z</Date_x0020_protokolli>
    <Titulli xmlns="0e656187-b300-4fb0-8bf4-3a50f872073c">Për miratimin e modelit të vulës së mjekëve veterinarë, të cilët ushtrojnë profesion në sektorin veterinar privat</Titulli>
    <Modifikuesi xmlns="0e656187-b300-4fb0-8bf4-3a50f872073c">jorina.kryeziu</Modifikuesi>
    <Nr_x002e__x0020_prot_x0020_QBZ xmlns="0e656187-b300-4fb0-8bf4-3a50f872073c">2172/1</Nr_x002e__x0020_prot_x0020_QBZ>
    <Data_x0020_e_x0020_Modifikimit xmlns="0e656187-b300-4fb0-8bf4-3a50f872073c">2024-12-26T09:14:59Z</Data_x0020_e_x0020_Modifikimit>
    <Dekretuar xmlns="0e656187-b300-4fb0-8bf4-3a50f872073c">false</Dekretuar>
    <Data xmlns="0e656187-b300-4fb0-8bf4-3a50f872073c">2024-12-12T00:00:00Z</Data>
    <Nr_x002e__x0020_protokolli_x0020_i_x0020_aktit xmlns="0e656187-b300-4fb0-8bf4-3a50f872073c">7158/4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48887B7FC4D7B840298818443A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0633D-44AE-4EAC-9404-416451E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98B272-B6D7-4415-A828-2810C6C55AE4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FC7FFE-E7C3-45F0-90D9-1A825D5601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286E5-5D23-46CA-9F2C-7C8D078113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2658BB-1081-4164-B6A3-07D204A4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1E42A6-10C2-4DA2-99F6-BB20DF80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modelit të vulës së mjekëve veterinarë, të cilët ushtrojnë profesion në sektorin veterinar privat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modelit të vulës së mjekëve veterinarë, të cilët ushtrojnë profesion në sektorin veterinar privat</dc:title>
  <dc:creator>Blerina Luke</dc:creator>
  <cp:lastModifiedBy>Amarilda Muja</cp:lastModifiedBy>
  <cp:revision>8</cp:revision>
  <cp:lastPrinted>2024-12-06T08:27:00Z</cp:lastPrinted>
  <dcterms:created xsi:type="dcterms:W3CDTF">2024-12-16T09:59:00Z</dcterms:created>
  <dcterms:modified xsi:type="dcterms:W3CDTF">2024-12-26T09:07:00Z</dcterms:modified>
</cp:coreProperties>
</file>