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F67C7" w14:textId="77777777" w:rsidR="00473E39" w:rsidRPr="00D15A68" w:rsidRDefault="00473E39" w:rsidP="00533A12">
      <w:pPr>
        <w:ind w:firstLine="284"/>
        <w:jc w:val="both"/>
        <w:rPr>
          <w:rFonts w:ascii="Garamond" w:hAnsi="Garamond"/>
          <w:lang w:val="sq-AL"/>
        </w:rPr>
      </w:pPr>
    </w:p>
    <w:p w14:paraId="785880E6" w14:textId="77777777" w:rsidR="00B05D9F" w:rsidRPr="00D15A68" w:rsidRDefault="00B05D9F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U</w:t>
      </w:r>
      <w:r w:rsidR="0007628B" w:rsidRPr="00D15A68">
        <w:rPr>
          <w:rFonts w:ascii="Garamond" w:hAnsi="Garamond"/>
          <w:b/>
          <w:lang w:val="sq-AL"/>
        </w:rPr>
        <w:t>RDHËR</w:t>
      </w:r>
    </w:p>
    <w:p w14:paraId="5A3878E5" w14:textId="0BD96C04" w:rsidR="00DF5D2E" w:rsidRPr="00D15A68" w:rsidRDefault="00334F1C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Nr. </w:t>
      </w:r>
      <w:r w:rsidR="00666795" w:rsidRPr="00D15A68">
        <w:rPr>
          <w:rFonts w:ascii="Garamond" w:hAnsi="Garamond"/>
          <w:b/>
          <w:lang w:val="sq-AL"/>
        </w:rPr>
        <w:t xml:space="preserve"> 166</w:t>
      </w:r>
      <w:r w:rsidRPr="00D15A68">
        <w:rPr>
          <w:rFonts w:ascii="Garamond" w:hAnsi="Garamond"/>
          <w:b/>
          <w:lang w:val="sq-AL"/>
        </w:rPr>
        <w:t>, datë</w:t>
      </w:r>
      <w:r w:rsidR="00666795" w:rsidRPr="00D15A68">
        <w:rPr>
          <w:rFonts w:ascii="Garamond" w:hAnsi="Garamond"/>
          <w:b/>
          <w:lang w:val="sq-AL"/>
        </w:rPr>
        <w:t xml:space="preserve"> 24.5.</w:t>
      </w:r>
      <w:r w:rsidRPr="00D15A68">
        <w:rPr>
          <w:rFonts w:ascii="Garamond" w:hAnsi="Garamond"/>
          <w:b/>
          <w:lang w:val="sq-AL"/>
        </w:rPr>
        <w:t>2019</w:t>
      </w:r>
    </w:p>
    <w:p w14:paraId="4382CD39" w14:textId="77777777" w:rsidR="00B05D9F" w:rsidRPr="00D15A68" w:rsidRDefault="00B05D9F" w:rsidP="00533A12">
      <w:pPr>
        <w:jc w:val="center"/>
        <w:rPr>
          <w:rFonts w:ascii="Garamond" w:hAnsi="Garamond"/>
          <w:b/>
          <w:lang w:val="sq-AL"/>
        </w:rPr>
      </w:pPr>
    </w:p>
    <w:p w14:paraId="0C07C9FE" w14:textId="7A017AC5" w:rsidR="00B05D9F" w:rsidRPr="00D15A68" w:rsidRDefault="00B05D9F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PËR PROCEDURAT DHE DOKUMENTACIONIN PËR PAJISJEN ME LICENCËN E “IMPORTIT TË SUBSTANCAVE OZONHOLLUESE” KODI III.3, SI DHE PËR PEZULLIMIN/REVOKIMIN E SAJ</w:t>
      </w:r>
    </w:p>
    <w:p w14:paraId="21DCD74A" w14:textId="77777777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</w:p>
    <w:p w14:paraId="303BE655" w14:textId="28DA2F56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mbështetje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nenit 100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Kushtetutës, pikës 1,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nenit 35,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ligjit</w:t>
      </w:r>
      <w:r w:rsidR="00A5629A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nr. 10431, dat</w:t>
      </w:r>
      <w:r w:rsidR="00666795" w:rsidRPr="00D15A68">
        <w:rPr>
          <w:rFonts w:ascii="Garamond" w:hAnsi="Garamond"/>
          <w:lang w:val="sq-AL"/>
        </w:rPr>
        <w:t>ë</w:t>
      </w:r>
      <w:r w:rsidRPr="00D15A68">
        <w:rPr>
          <w:rFonts w:ascii="Garamond" w:hAnsi="Garamond"/>
          <w:lang w:val="sq-AL"/>
        </w:rPr>
        <w:t xml:space="preserve"> 9.6.2011, “Për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mbrojtjen e mjedisit”,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ndryshuar, dhe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pikës 2,</w:t>
      </w:r>
      <w:r w:rsidR="00666795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k</w:t>
      </w:r>
      <w:r w:rsidRPr="00D15A68">
        <w:rPr>
          <w:rFonts w:ascii="Garamond" w:hAnsi="Garamond"/>
          <w:lang w:val="sq-AL"/>
        </w:rPr>
        <w:t>reut VII, të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v</w:t>
      </w:r>
      <w:r w:rsidRPr="00D15A68">
        <w:rPr>
          <w:rFonts w:ascii="Garamond" w:hAnsi="Garamond"/>
          <w:lang w:val="sq-AL"/>
        </w:rPr>
        <w:t>endimit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të Këshillit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Ministrave</w:t>
      </w:r>
      <w:r w:rsidR="004E5317" w:rsidRPr="00D15A68">
        <w:rPr>
          <w:rFonts w:ascii="Garamond" w:hAnsi="Garamond"/>
          <w:lang w:val="sq-AL"/>
        </w:rPr>
        <w:t xml:space="preserve"> </w:t>
      </w:r>
      <w:r w:rsidR="00D15A68">
        <w:rPr>
          <w:rFonts w:ascii="Garamond" w:hAnsi="Garamond"/>
          <w:lang w:val="sq-AL"/>
        </w:rPr>
        <w:t>nr. 10, datë 9.</w:t>
      </w:r>
      <w:r w:rsidRPr="00D15A68">
        <w:rPr>
          <w:rFonts w:ascii="Garamond" w:hAnsi="Garamond"/>
          <w:lang w:val="sq-AL"/>
        </w:rPr>
        <w:t>1.2019, “Për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miratimin e rregullave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për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prodhimin, importin, eksportin, hedhjen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treg dhe përdorimin e substancave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ozonholluese, si dhe për importin, eksportin, hedhjen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treg dhe përdorimin e produkteve e të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pajisjeve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që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përmbajnë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këto</w:t>
      </w:r>
      <w:r w:rsidR="004E5317" w:rsidRPr="00D15A68">
        <w:rPr>
          <w:rFonts w:ascii="Garamond" w:hAnsi="Garamond"/>
          <w:lang w:val="sq-AL"/>
        </w:rPr>
        <w:t xml:space="preserve"> </w:t>
      </w:r>
      <w:r w:rsidRPr="00D15A68">
        <w:rPr>
          <w:rFonts w:ascii="Garamond" w:hAnsi="Garamond"/>
          <w:lang w:val="sq-AL"/>
        </w:rPr>
        <w:t>substanca”,</w:t>
      </w:r>
    </w:p>
    <w:p w14:paraId="05002A6B" w14:textId="77777777" w:rsidR="00B05D9F" w:rsidRPr="00D15A68" w:rsidRDefault="00B05D9F" w:rsidP="00533A12">
      <w:pPr>
        <w:ind w:firstLine="284"/>
        <w:jc w:val="both"/>
        <w:rPr>
          <w:rFonts w:ascii="Garamond" w:hAnsi="Garamond"/>
          <w:lang w:val="sq-AL"/>
        </w:rPr>
      </w:pPr>
    </w:p>
    <w:p w14:paraId="7267EEAF" w14:textId="63C30414" w:rsidR="00B05D9F" w:rsidRPr="00D15A68" w:rsidRDefault="00533A12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URDHËROJ</w:t>
      </w:r>
      <w:r w:rsidR="00B05D9F" w:rsidRPr="00D15A68">
        <w:rPr>
          <w:rFonts w:ascii="Garamond" w:hAnsi="Garamond"/>
          <w:lang w:val="sq-AL"/>
        </w:rPr>
        <w:t>:</w:t>
      </w:r>
    </w:p>
    <w:p w14:paraId="183CA909" w14:textId="77777777" w:rsidR="000F0DC5" w:rsidRPr="00D15A68" w:rsidRDefault="000F0DC5" w:rsidP="00533A12">
      <w:pPr>
        <w:ind w:firstLine="284"/>
        <w:jc w:val="both"/>
        <w:rPr>
          <w:rFonts w:ascii="Garamond" w:hAnsi="Garamond"/>
          <w:lang w:val="sq-AL"/>
        </w:rPr>
      </w:pPr>
    </w:p>
    <w:p w14:paraId="6A2D82AD" w14:textId="5908BA1B" w:rsidR="00A94936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A94936" w:rsidRPr="00D15A68">
        <w:rPr>
          <w:rFonts w:ascii="Garamond" w:hAnsi="Garamond"/>
          <w:lang w:val="sq-AL"/>
        </w:rPr>
        <w:t>Miratimin e procedurave dhe dokumentacionin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pa</w:t>
      </w:r>
      <w:r w:rsidR="008B7BBB" w:rsidRPr="00D15A68">
        <w:rPr>
          <w:rFonts w:ascii="Garamond" w:hAnsi="Garamond"/>
          <w:lang w:val="sq-AL"/>
        </w:rPr>
        <w:t>j</w:t>
      </w:r>
      <w:r w:rsidR="00A94936" w:rsidRPr="00D15A68">
        <w:rPr>
          <w:rFonts w:ascii="Garamond" w:hAnsi="Garamond"/>
          <w:lang w:val="sq-AL"/>
        </w:rPr>
        <w:t xml:space="preserve">isjen me </w:t>
      </w:r>
      <w:r w:rsidR="00510E66">
        <w:rPr>
          <w:rFonts w:ascii="Garamond" w:hAnsi="Garamond"/>
          <w:lang w:val="sq-AL"/>
        </w:rPr>
        <w:t>l</w:t>
      </w:r>
      <w:r w:rsidR="00A94936" w:rsidRPr="00D15A68">
        <w:rPr>
          <w:rFonts w:ascii="Garamond" w:hAnsi="Garamond"/>
          <w:lang w:val="sq-AL"/>
        </w:rPr>
        <w:t>icenc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 </w:t>
      </w:r>
      <w:r w:rsidR="008B7BBB" w:rsidRPr="00D15A68">
        <w:rPr>
          <w:rFonts w:ascii="Garamond" w:hAnsi="Garamond"/>
          <w:lang w:val="sq-AL"/>
        </w:rPr>
        <w:t>“I</w:t>
      </w:r>
      <w:r w:rsidR="00A94936" w:rsidRPr="00D15A68">
        <w:rPr>
          <w:rFonts w:ascii="Garamond" w:hAnsi="Garamond"/>
          <w:lang w:val="sq-AL"/>
        </w:rPr>
        <w:t>mporti t</w:t>
      </w:r>
      <w:r w:rsidR="00A5629A" w:rsidRPr="00D15A68">
        <w:rPr>
          <w:rFonts w:ascii="Garamond" w:hAnsi="Garamond"/>
          <w:lang w:val="sq-AL"/>
        </w:rPr>
        <w:t>ë</w:t>
      </w:r>
      <w:r w:rsidR="008B7BBB" w:rsidRPr="00D15A68">
        <w:rPr>
          <w:rFonts w:ascii="Garamond" w:hAnsi="Garamond"/>
          <w:lang w:val="sq-AL"/>
        </w:rPr>
        <w:t xml:space="preserve"> substancave ozon</w:t>
      </w:r>
      <w:r w:rsidR="00A94936" w:rsidRPr="00D15A68">
        <w:rPr>
          <w:rFonts w:ascii="Garamond" w:hAnsi="Garamond"/>
          <w:lang w:val="sq-AL"/>
        </w:rPr>
        <w:t>holluese</w:t>
      </w:r>
      <w:r w:rsidR="008B7BBB" w:rsidRPr="00D15A68">
        <w:rPr>
          <w:rFonts w:ascii="Garamond" w:hAnsi="Garamond"/>
          <w:lang w:val="sq-AL"/>
        </w:rPr>
        <w:t>”</w:t>
      </w:r>
      <w:r w:rsidR="005F57F5">
        <w:rPr>
          <w:rFonts w:ascii="Garamond" w:hAnsi="Garamond"/>
          <w:lang w:val="sq-AL"/>
        </w:rPr>
        <w:t>,</w:t>
      </w:r>
      <w:r w:rsidR="00A94936" w:rsidRPr="00D15A68">
        <w:rPr>
          <w:rFonts w:ascii="Garamond" w:hAnsi="Garamond"/>
          <w:lang w:val="sq-AL"/>
        </w:rPr>
        <w:t xml:space="preserve"> </w:t>
      </w:r>
      <w:r w:rsidR="00A137E8">
        <w:rPr>
          <w:rFonts w:ascii="Garamond" w:hAnsi="Garamond"/>
          <w:lang w:val="sq-AL"/>
        </w:rPr>
        <w:t>k</w:t>
      </w:r>
      <w:r w:rsidR="008B7BBB" w:rsidRPr="00D15A68">
        <w:rPr>
          <w:rFonts w:ascii="Garamond" w:hAnsi="Garamond"/>
          <w:lang w:val="sq-AL"/>
        </w:rPr>
        <w:t xml:space="preserve">odi III.3, </w:t>
      </w:r>
      <w:r w:rsidR="00A94936" w:rsidRPr="00D15A68">
        <w:rPr>
          <w:rFonts w:ascii="Garamond" w:hAnsi="Garamond"/>
          <w:lang w:val="sq-AL"/>
        </w:rPr>
        <w:t>si dhe procedurave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pezullimin</w:t>
      </w:r>
      <w:r w:rsidR="008B7BBB" w:rsidRPr="00D15A68">
        <w:rPr>
          <w:rFonts w:ascii="Garamond" w:hAnsi="Garamond"/>
          <w:lang w:val="sq-AL"/>
        </w:rPr>
        <w:t>/revokimin e saj</w:t>
      </w:r>
      <w:r w:rsidR="00A94936" w:rsidRPr="00D15A68">
        <w:rPr>
          <w:rFonts w:ascii="Garamond" w:hAnsi="Garamond"/>
          <w:lang w:val="sq-AL"/>
        </w:rPr>
        <w:t xml:space="preserve">, sipas tekstit </w:t>
      </w:r>
      <w:r w:rsidR="008B7BBB" w:rsidRPr="00D15A68">
        <w:rPr>
          <w:rFonts w:ascii="Garamond" w:hAnsi="Garamond"/>
          <w:lang w:val="sq-AL"/>
        </w:rPr>
        <w:t xml:space="preserve">dhe </w:t>
      </w:r>
      <w:r w:rsidR="005F57F5">
        <w:rPr>
          <w:rFonts w:ascii="Garamond" w:hAnsi="Garamond"/>
          <w:lang w:val="sq-AL"/>
        </w:rPr>
        <w:t>s</w:t>
      </w:r>
      <w:r w:rsidR="008B7BBB" w:rsidRPr="00D15A68">
        <w:rPr>
          <w:rFonts w:ascii="Garamond" w:hAnsi="Garamond"/>
          <w:lang w:val="sq-AL"/>
        </w:rPr>
        <w:t>htojcës</w:t>
      </w:r>
      <w:r w:rsidR="003C1361" w:rsidRPr="00D15A68">
        <w:rPr>
          <w:rFonts w:ascii="Garamond" w:hAnsi="Garamond"/>
          <w:lang w:val="sq-AL"/>
        </w:rPr>
        <w:t xml:space="preserve"> 1/a dhe 1/b</w:t>
      </w:r>
      <w:r w:rsidR="008B7BBB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>bashk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lidhur, pjes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 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rb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se e 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tij </w:t>
      </w:r>
      <w:r w:rsidR="008D0E3E">
        <w:rPr>
          <w:rFonts w:ascii="Garamond" w:hAnsi="Garamond"/>
          <w:lang w:val="sq-AL"/>
        </w:rPr>
        <w:t>u</w:t>
      </w:r>
      <w:r w:rsidR="00A94936" w:rsidRPr="00D15A68">
        <w:rPr>
          <w:rFonts w:ascii="Garamond" w:hAnsi="Garamond"/>
          <w:lang w:val="sq-AL"/>
        </w:rPr>
        <w:t>rdhri.</w:t>
      </w:r>
    </w:p>
    <w:p w14:paraId="33275A21" w14:textId="3E867F89" w:rsidR="00A94936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A94936" w:rsidRPr="00D15A68">
        <w:rPr>
          <w:rFonts w:ascii="Garamond" w:hAnsi="Garamond"/>
          <w:lang w:val="sq-AL"/>
        </w:rPr>
        <w:t>P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>r zbatimin e k</w:t>
      </w:r>
      <w:r w:rsidR="00A5629A" w:rsidRPr="00D15A68">
        <w:rPr>
          <w:rFonts w:ascii="Garamond" w:hAnsi="Garamond"/>
          <w:lang w:val="sq-AL"/>
        </w:rPr>
        <w:t>ë</w:t>
      </w:r>
      <w:r w:rsidR="00A94936" w:rsidRPr="00D15A68">
        <w:rPr>
          <w:rFonts w:ascii="Garamond" w:hAnsi="Garamond"/>
          <w:lang w:val="sq-AL"/>
        </w:rPr>
        <w:t xml:space="preserve">tij </w:t>
      </w:r>
      <w:r w:rsidR="00510E66">
        <w:rPr>
          <w:rFonts w:ascii="Garamond" w:hAnsi="Garamond"/>
          <w:lang w:val="sq-AL"/>
        </w:rPr>
        <w:t>u</w:t>
      </w:r>
      <w:r w:rsidR="00A94936" w:rsidRPr="00D15A68">
        <w:rPr>
          <w:rFonts w:ascii="Garamond" w:hAnsi="Garamond"/>
          <w:lang w:val="sq-AL"/>
        </w:rPr>
        <w:t>rdh</w:t>
      </w:r>
      <w:r w:rsidR="00774418" w:rsidRPr="00D15A68">
        <w:rPr>
          <w:rFonts w:ascii="Garamond" w:hAnsi="Garamond"/>
          <w:lang w:val="sq-AL"/>
        </w:rPr>
        <w:t xml:space="preserve">ri ngarkohen </w:t>
      </w:r>
      <w:r w:rsidR="00510E66">
        <w:rPr>
          <w:rFonts w:ascii="Garamond" w:hAnsi="Garamond"/>
          <w:lang w:val="sq-AL"/>
        </w:rPr>
        <w:t>s</w:t>
      </w:r>
      <w:r w:rsidR="00BA1923" w:rsidRPr="00D15A68">
        <w:rPr>
          <w:rFonts w:ascii="Garamond" w:hAnsi="Garamond"/>
          <w:lang w:val="sq-AL"/>
        </w:rPr>
        <w:t>ektori i monitorimit të lejeve dhe licencave n</w:t>
      </w:r>
      <w:r w:rsidR="00000395">
        <w:rPr>
          <w:rFonts w:ascii="Garamond" w:hAnsi="Garamond"/>
          <w:lang w:val="sq-AL"/>
        </w:rPr>
        <w:t>ë</w:t>
      </w:r>
      <w:r w:rsidR="00BA1923" w:rsidRPr="00D15A68">
        <w:rPr>
          <w:rFonts w:ascii="Garamond" w:hAnsi="Garamond"/>
          <w:lang w:val="sq-AL"/>
        </w:rPr>
        <w:t xml:space="preserve"> fush</w:t>
      </w:r>
      <w:r w:rsidR="006C0427" w:rsidRPr="00D15A68">
        <w:rPr>
          <w:rFonts w:ascii="Garamond" w:hAnsi="Garamond"/>
          <w:lang w:val="sq-AL"/>
        </w:rPr>
        <w:t>ë</w:t>
      </w:r>
      <w:r w:rsidR="002019E7" w:rsidRPr="00D15A68">
        <w:rPr>
          <w:rFonts w:ascii="Garamond" w:hAnsi="Garamond"/>
          <w:lang w:val="sq-AL"/>
        </w:rPr>
        <w:t xml:space="preserve">n e </w:t>
      </w:r>
      <w:r w:rsidR="00A74D3E">
        <w:rPr>
          <w:rFonts w:ascii="Garamond" w:hAnsi="Garamond"/>
          <w:lang w:val="sq-AL"/>
        </w:rPr>
        <w:t>m</w:t>
      </w:r>
      <w:r w:rsidR="002019E7" w:rsidRPr="00D15A68">
        <w:rPr>
          <w:rFonts w:ascii="Garamond" w:hAnsi="Garamond"/>
          <w:lang w:val="sq-AL"/>
        </w:rPr>
        <w:t>jedisit</w:t>
      </w:r>
      <w:r w:rsidR="003847FA" w:rsidRPr="00D15A68">
        <w:rPr>
          <w:rFonts w:ascii="Garamond" w:hAnsi="Garamond"/>
          <w:lang w:val="sq-AL"/>
        </w:rPr>
        <w:t xml:space="preserve">, </w:t>
      </w:r>
      <w:r w:rsidR="005F57F5">
        <w:rPr>
          <w:rFonts w:ascii="Garamond" w:hAnsi="Garamond"/>
          <w:lang w:val="sq-AL"/>
        </w:rPr>
        <w:t>d</w:t>
      </w:r>
      <w:r w:rsidR="00BA1923" w:rsidRPr="00D15A68">
        <w:rPr>
          <w:rFonts w:ascii="Garamond" w:hAnsi="Garamond"/>
          <w:lang w:val="sq-AL"/>
        </w:rPr>
        <w:t xml:space="preserve">rejtoria </w:t>
      </w:r>
      <w:r w:rsidR="00253E40" w:rsidRPr="00D15A68">
        <w:rPr>
          <w:rFonts w:ascii="Garamond" w:hAnsi="Garamond"/>
          <w:lang w:val="sq-AL"/>
        </w:rPr>
        <w:t>p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rgjegj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se p</w:t>
      </w:r>
      <w:r w:rsidR="006C0427" w:rsidRPr="00D15A68">
        <w:rPr>
          <w:rFonts w:ascii="Garamond" w:hAnsi="Garamond"/>
          <w:lang w:val="sq-AL"/>
        </w:rPr>
        <w:t>ë</w:t>
      </w:r>
      <w:r w:rsidR="00253E40" w:rsidRPr="00D15A68">
        <w:rPr>
          <w:rFonts w:ascii="Garamond" w:hAnsi="Garamond"/>
          <w:lang w:val="sq-AL"/>
        </w:rPr>
        <w:t>r p</w:t>
      </w:r>
      <w:r w:rsidR="00BA1923" w:rsidRPr="00D15A68">
        <w:rPr>
          <w:rFonts w:ascii="Garamond" w:hAnsi="Garamond"/>
          <w:lang w:val="sq-AL"/>
        </w:rPr>
        <w:t>olitika</w:t>
      </w:r>
      <w:r w:rsidR="00253E40" w:rsidRPr="00D15A68">
        <w:rPr>
          <w:rFonts w:ascii="Garamond" w:hAnsi="Garamond"/>
          <w:lang w:val="sq-AL"/>
        </w:rPr>
        <w:t>t e substancave ozonholluese</w:t>
      </w:r>
      <w:r w:rsidR="00BA1923" w:rsidRPr="00D15A68">
        <w:rPr>
          <w:rFonts w:ascii="Garamond" w:hAnsi="Garamond"/>
          <w:lang w:val="sq-AL"/>
        </w:rPr>
        <w:t xml:space="preserve"> n</w:t>
      </w:r>
      <w:r w:rsidR="006C0427" w:rsidRPr="00D15A68">
        <w:rPr>
          <w:rFonts w:ascii="Garamond" w:hAnsi="Garamond"/>
          <w:lang w:val="sq-AL"/>
        </w:rPr>
        <w:t>ë</w:t>
      </w:r>
      <w:r w:rsidR="00BA1923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>Ministri</w:t>
      </w:r>
      <w:r w:rsidR="003847FA" w:rsidRPr="00D15A68">
        <w:rPr>
          <w:rFonts w:ascii="Garamond" w:hAnsi="Garamond"/>
          <w:lang w:val="sq-AL"/>
        </w:rPr>
        <w:t>, Agjencia Kombëtare e Mjedisit</w:t>
      </w:r>
      <w:r w:rsidR="00253E40" w:rsidRPr="00D15A68">
        <w:rPr>
          <w:rFonts w:ascii="Garamond" w:hAnsi="Garamond"/>
          <w:lang w:val="sq-AL"/>
        </w:rPr>
        <w:t xml:space="preserve"> </w:t>
      </w:r>
      <w:r w:rsidR="00A94936" w:rsidRPr="00D15A68">
        <w:rPr>
          <w:rFonts w:ascii="Garamond" w:hAnsi="Garamond"/>
          <w:lang w:val="sq-AL"/>
        </w:rPr>
        <w:t xml:space="preserve">dhe </w:t>
      </w:r>
      <w:r w:rsidR="00EF77CC">
        <w:rPr>
          <w:rFonts w:ascii="Garamond" w:hAnsi="Garamond"/>
          <w:lang w:val="sq-AL"/>
        </w:rPr>
        <w:t>i</w:t>
      </w:r>
      <w:r w:rsidR="00A94936" w:rsidRPr="00D15A68">
        <w:rPr>
          <w:rFonts w:ascii="Garamond" w:hAnsi="Garamond"/>
          <w:lang w:val="sq-AL"/>
        </w:rPr>
        <w:t xml:space="preserve">nspektorati </w:t>
      </w:r>
      <w:r w:rsidR="00EF77CC">
        <w:rPr>
          <w:rFonts w:ascii="Garamond" w:hAnsi="Garamond"/>
          <w:lang w:val="sq-AL"/>
        </w:rPr>
        <w:t>s</w:t>
      </w:r>
      <w:r w:rsidR="00A94936" w:rsidRPr="00D15A68">
        <w:rPr>
          <w:rFonts w:ascii="Garamond" w:hAnsi="Garamond"/>
          <w:lang w:val="sq-AL"/>
        </w:rPr>
        <w:t xml:space="preserve">htetëror </w:t>
      </w:r>
      <w:r w:rsidR="008B7BBB" w:rsidRPr="00D15A68">
        <w:rPr>
          <w:rFonts w:ascii="Garamond" w:hAnsi="Garamond"/>
          <w:lang w:val="sq-AL"/>
        </w:rPr>
        <w:t xml:space="preserve">përgjegjës për fushën e </w:t>
      </w:r>
      <w:r w:rsidR="00A74D3E">
        <w:rPr>
          <w:rFonts w:ascii="Garamond" w:hAnsi="Garamond"/>
          <w:lang w:val="sq-AL"/>
        </w:rPr>
        <w:t>m</w:t>
      </w:r>
      <w:r w:rsidR="008B7BBB" w:rsidRPr="00D15A68">
        <w:rPr>
          <w:rFonts w:ascii="Garamond" w:hAnsi="Garamond"/>
          <w:lang w:val="sq-AL"/>
        </w:rPr>
        <w:t>jedisit.</w:t>
      </w:r>
      <w:r w:rsidR="00A94936" w:rsidRPr="00D15A68">
        <w:rPr>
          <w:rFonts w:ascii="Garamond" w:hAnsi="Garamond"/>
          <w:lang w:val="sq-AL"/>
        </w:rPr>
        <w:t xml:space="preserve">  </w:t>
      </w:r>
    </w:p>
    <w:p w14:paraId="719305E4" w14:textId="7A4DAC80" w:rsidR="00A94936" w:rsidRPr="00D15A68" w:rsidRDefault="00A94936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Ky </w:t>
      </w:r>
      <w:r w:rsidR="00533A12" w:rsidRPr="00D15A68">
        <w:rPr>
          <w:rFonts w:ascii="Garamond" w:hAnsi="Garamond"/>
          <w:lang w:val="sq-AL"/>
        </w:rPr>
        <w:t>u</w:t>
      </w:r>
      <w:r w:rsidRPr="00D15A68">
        <w:rPr>
          <w:rFonts w:ascii="Garamond" w:hAnsi="Garamond"/>
          <w:lang w:val="sq-AL"/>
        </w:rPr>
        <w:t>rdhër hyn në fuqi pas botimit në Fletoren Zyrtare.</w:t>
      </w:r>
    </w:p>
    <w:p w14:paraId="323C4A68" w14:textId="77777777" w:rsidR="00666795" w:rsidRPr="00D15A68" w:rsidRDefault="00666795" w:rsidP="00533A12">
      <w:pPr>
        <w:ind w:firstLine="284"/>
        <w:jc w:val="both"/>
        <w:rPr>
          <w:rFonts w:ascii="Garamond" w:hAnsi="Garamond"/>
          <w:lang w:val="sq-AL"/>
        </w:rPr>
      </w:pPr>
    </w:p>
    <w:p w14:paraId="6E874715" w14:textId="5E890809" w:rsidR="00A94936" w:rsidRPr="00D15A68" w:rsidRDefault="00533A12" w:rsidP="00533A12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</w:t>
      </w:r>
      <w:r w:rsidR="00D15A68" w:rsidRPr="00D15A68">
        <w:rPr>
          <w:rFonts w:ascii="Garamond" w:hAnsi="Garamond"/>
          <w:lang w:val="sq-AL"/>
        </w:rPr>
        <w:t>Ë</w:t>
      </w:r>
      <w:r w:rsidRPr="00D15A68">
        <w:rPr>
          <w:rFonts w:ascii="Garamond" w:hAnsi="Garamond"/>
          <w:lang w:val="sq-AL"/>
        </w:rPr>
        <w:t>R I TURIZMIT DHE MJEDISIT</w:t>
      </w:r>
    </w:p>
    <w:p w14:paraId="71AF00A6" w14:textId="5E59B400" w:rsidR="00A94936" w:rsidRPr="00D15A68" w:rsidRDefault="00533A12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Blendi Klosi</w:t>
      </w:r>
    </w:p>
    <w:p w14:paraId="61B8DABC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2FEDE24F" w14:textId="560A950D" w:rsidR="00A5629A" w:rsidRPr="00D15A68" w:rsidRDefault="008D5A84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I.</w:t>
      </w:r>
      <w:r w:rsidR="00295D9F" w:rsidRPr="00D15A68">
        <w:rPr>
          <w:rFonts w:ascii="Garamond" w:hAnsi="Garamond"/>
          <w:lang w:val="sq-AL"/>
        </w:rPr>
        <w:t xml:space="preserve"> </w:t>
      </w:r>
      <w:r w:rsidR="00DB7897" w:rsidRPr="00D15A68">
        <w:rPr>
          <w:rFonts w:ascii="Garamond" w:hAnsi="Garamond"/>
          <w:lang w:val="sq-AL"/>
        </w:rPr>
        <w:t>Procedura dhe dokumentacioni</w:t>
      </w:r>
      <w:r w:rsidR="00A5629A" w:rsidRPr="00D15A68">
        <w:rPr>
          <w:rFonts w:ascii="Garamond" w:hAnsi="Garamond"/>
          <w:lang w:val="sq-AL"/>
        </w:rPr>
        <w:t xml:space="preserve"> që duhet të paraqesë subjekti për pajisjen me </w:t>
      </w:r>
      <w:r w:rsidR="0055116B">
        <w:rPr>
          <w:rFonts w:ascii="Garamond" w:hAnsi="Garamond"/>
          <w:lang w:val="sq-AL"/>
        </w:rPr>
        <w:t>l</w:t>
      </w:r>
      <w:r w:rsidR="00A5629A" w:rsidRPr="00D15A68">
        <w:rPr>
          <w:rFonts w:ascii="Garamond" w:hAnsi="Garamond"/>
          <w:lang w:val="sq-AL"/>
        </w:rPr>
        <w:t>icen</w:t>
      </w:r>
      <w:r w:rsidR="002414A4" w:rsidRPr="00D15A68">
        <w:rPr>
          <w:rFonts w:ascii="Garamond" w:hAnsi="Garamond"/>
          <w:lang w:val="sq-AL"/>
        </w:rPr>
        <w:t>c</w:t>
      </w:r>
      <w:r w:rsidR="00A5629A" w:rsidRPr="00D15A68">
        <w:rPr>
          <w:rFonts w:ascii="Garamond" w:hAnsi="Garamond"/>
          <w:lang w:val="sq-AL"/>
        </w:rPr>
        <w:t>ën e importit të substancave ozonholluese</w:t>
      </w:r>
    </w:p>
    <w:p w14:paraId="7B41B42A" w14:textId="606C0CB9" w:rsidR="00390384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AB3C7A" w:rsidRPr="00D15A68">
        <w:rPr>
          <w:rFonts w:ascii="Garamond" w:hAnsi="Garamond"/>
          <w:lang w:val="sq-AL"/>
        </w:rPr>
        <w:t>Çdo person fizik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ose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juridik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q</w:t>
      </w:r>
      <w:r w:rsidR="00430848" w:rsidRPr="00D15A68">
        <w:rPr>
          <w:rFonts w:ascii="Garamond" w:hAnsi="Garamond"/>
          <w:lang w:val="sq-AL"/>
        </w:rPr>
        <w:t>ë</w:t>
      </w:r>
      <w:r w:rsidR="00D72984" w:rsidRPr="00D15A68">
        <w:rPr>
          <w:rFonts w:ascii="Garamond" w:hAnsi="Garamond"/>
          <w:lang w:val="sq-AL"/>
        </w:rPr>
        <w:t xml:space="preserve"> </w:t>
      </w:r>
      <w:r w:rsidR="00AB3C7A" w:rsidRPr="00D15A68">
        <w:rPr>
          <w:rFonts w:ascii="Garamond" w:hAnsi="Garamond"/>
          <w:lang w:val="sq-AL"/>
        </w:rPr>
        <w:t>ushtron v</w:t>
      </w:r>
      <w:r w:rsidR="00B05D9F" w:rsidRPr="00D15A68">
        <w:rPr>
          <w:rFonts w:ascii="Garamond" w:hAnsi="Garamond"/>
          <w:lang w:val="sq-AL"/>
        </w:rPr>
        <w:t>eprimtari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 xml:space="preserve">importi </w:t>
      </w:r>
      <w:r w:rsidR="00CD2990" w:rsidRPr="00D15A68">
        <w:rPr>
          <w:rFonts w:ascii="Garamond" w:hAnsi="Garamond"/>
          <w:lang w:val="sq-AL"/>
        </w:rPr>
        <w:t>t</w:t>
      </w:r>
      <w:r w:rsidR="00356580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substancave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të</w:t>
      </w:r>
      <w:r w:rsidR="00D72984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kontrolluara</w:t>
      </w:r>
      <w:r w:rsidR="00DF5D2E" w:rsidRPr="00D15A68">
        <w:rPr>
          <w:rFonts w:ascii="Garamond" w:hAnsi="Garamond"/>
          <w:lang w:val="sq-AL"/>
        </w:rPr>
        <w:t xml:space="preserve">, </w:t>
      </w:r>
      <w:r w:rsidR="00CF721B" w:rsidRPr="00D15A68">
        <w:rPr>
          <w:rFonts w:ascii="Garamond" w:hAnsi="Garamond"/>
          <w:lang w:val="sq-AL"/>
        </w:rPr>
        <w:t>p</w:t>
      </w:r>
      <w:r w:rsidR="00430848" w:rsidRPr="00D15A68">
        <w:rPr>
          <w:rFonts w:ascii="Garamond" w:hAnsi="Garamond"/>
          <w:lang w:val="sq-AL"/>
        </w:rPr>
        <w:t>ë</w:t>
      </w:r>
      <w:r w:rsidR="00CF721B" w:rsidRPr="00D15A68">
        <w:rPr>
          <w:rFonts w:ascii="Garamond" w:hAnsi="Garamond"/>
          <w:lang w:val="sq-AL"/>
        </w:rPr>
        <w:t>r</w:t>
      </w:r>
      <w:r w:rsidR="00D72984" w:rsidRPr="00D15A68">
        <w:rPr>
          <w:rFonts w:ascii="Garamond" w:hAnsi="Garamond"/>
          <w:lang w:val="sq-AL"/>
        </w:rPr>
        <w:t xml:space="preserve"> </w:t>
      </w:r>
      <w:r w:rsidR="00CF721B" w:rsidRPr="00D15A68">
        <w:rPr>
          <w:rFonts w:ascii="Garamond" w:hAnsi="Garamond"/>
          <w:lang w:val="sq-AL"/>
        </w:rPr>
        <w:t>t</w:t>
      </w:r>
      <w:r w:rsidR="00510CA6" w:rsidRPr="00D15A68">
        <w:rPr>
          <w:rFonts w:ascii="Garamond" w:hAnsi="Garamond"/>
          <w:lang w:val="sq-AL"/>
        </w:rPr>
        <w:t>’</w:t>
      </w:r>
      <w:r w:rsidR="00CF721B" w:rsidRPr="00D15A68">
        <w:rPr>
          <w:rFonts w:ascii="Garamond" w:hAnsi="Garamond"/>
          <w:lang w:val="sq-AL"/>
        </w:rPr>
        <w:t>u</w:t>
      </w:r>
      <w:r w:rsidR="004E5317" w:rsidRPr="00D15A68">
        <w:rPr>
          <w:rFonts w:ascii="Garamond" w:hAnsi="Garamond"/>
          <w:lang w:val="sq-AL"/>
        </w:rPr>
        <w:t xml:space="preserve"> </w:t>
      </w:r>
      <w:r w:rsidR="00CF721B" w:rsidRPr="00D15A68">
        <w:rPr>
          <w:rFonts w:ascii="Garamond" w:hAnsi="Garamond"/>
          <w:lang w:val="sq-AL"/>
        </w:rPr>
        <w:t>pajisur me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 xml:space="preserve">licencën </w:t>
      </w:r>
      <w:r w:rsidR="00021CDD" w:rsidRPr="00D15A68">
        <w:rPr>
          <w:rFonts w:ascii="Garamond" w:hAnsi="Garamond"/>
          <w:lang w:val="sq-AL"/>
        </w:rPr>
        <w:t xml:space="preserve">e </w:t>
      </w:r>
      <w:r w:rsidR="00B05D9F" w:rsidRPr="00D15A68">
        <w:rPr>
          <w:rFonts w:ascii="Garamond" w:hAnsi="Garamond"/>
          <w:lang w:val="sq-AL"/>
        </w:rPr>
        <w:t>“</w:t>
      </w:r>
      <w:r w:rsidR="0055116B">
        <w:rPr>
          <w:rFonts w:ascii="Garamond" w:hAnsi="Garamond"/>
          <w:lang w:val="sq-AL"/>
        </w:rPr>
        <w:t>I</w:t>
      </w:r>
      <w:r w:rsidR="00B05D9F" w:rsidRPr="00D15A68">
        <w:rPr>
          <w:rFonts w:ascii="Garamond" w:hAnsi="Garamond"/>
          <w:lang w:val="sq-AL"/>
        </w:rPr>
        <w:t>mportit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substancave</w:t>
      </w:r>
      <w:r w:rsidR="004E5317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ozonholluese” me kodin III.3</w:t>
      </w:r>
      <w:r w:rsidR="00DF5D2E" w:rsidRPr="00D15A68">
        <w:rPr>
          <w:rFonts w:ascii="Garamond" w:hAnsi="Garamond"/>
          <w:lang w:val="sq-AL"/>
        </w:rPr>
        <w:t xml:space="preserve">, </w:t>
      </w:r>
      <w:r w:rsidR="00CD2990" w:rsidRPr="00D15A68">
        <w:rPr>
          <w:rFonts w:ascii="Garamond" w:hAnsi="Garamond"/>
          <w:lang w:val="sq-AL"/>
        </w:rPr>
        <w:t xml:space="preserve">aplikon </w:t>
      </w:r>
      <w:r w:rsidR="00473C3F" w:rsidRPr="00D15A68">
        <w:rPr>
          <w:rFonts w:ascii="Garamond" w:hAnsi="Garamond"/>
          <w:lang w:val="sq-AL"/>
        </w:rPr>
        <w:t>pran</w:t>
      </w:r>
      <w:r w:rsidR="00430848" w:rsidRPr="00D15A68">
        <w:rPr>
          <w:rFonts w:ascii="Garamond" w:hAnsi="Garamond"/>
          <w:lang w:val="sq-AL"/>
        </w:rPr>
        <w:t>ë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sporteleve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Qendrës</w:t>
      </w:r>
      <w:r w:rsidR="004E5317" w:rsidRPr="00D15A68">
        <w:rPr>
          <w:rFonts w:ascii="Garamond" w:hAnsi="Garamond"/>
          <w:lang w:val="sq-AL"/>
        </w:rPr>
        <w:t xml:space="preserve"> </w:t>
      </w:r>
      <w:r w:rsidR="007E68B7" w:rsidRPr="00D15A68">
        <w:rPr>
          <w:rFonts w:ascii="Garamond" w:hAnsi="Garamond"/>
          <w:lang w:val="sq-AL"/>
        </w:rPr>
        <w:t>Kombëtare</w:t>
      </w:r>
      <w:r w:rsidR="004E5317" w:rsidRPr="00D15A68">
        <w:rPr>
          <w:rFonts w:ascii="Garamond" w:hAnsi="Garamond"/>
          <w:lang w:val="sq-AL"/>
        </w:rPr>
        <w:t xml:space="preserve"> </w:t>
      </w:r>
      <w:r w:rsidR="00473C3F" w:rsidRPr="00D15A68">
        <w:rPr>
          <w:rFonts w:ascii="Garamond" w:hAnsi="Garamond"/>
          <w:lang w:val="sq-AL"/>
        </w:rPr>
        <w:t>të</w:t>
      </w:r>
      <w:r w:rsidR="004E5317" w:rsidRPr="00D15A68">
        <w:rPr>
          <w:rFonts w:ascii="Garamond" w:hAnsi="Garamond"/>
          <w:lang w:val="sq-AL"/>
        </w:rPr>
        <w:t xml:space="preserve"> </w:t>
      </w:r>
      <w:r w:rsidR="00473C3F" w:rsidRPr="00D15A68">
        <w:rPr>
          <w:rFonts w:ascii="Garamond" w:hAnsi="Garamond"/>
          <w:lang w:val="sq-AL"/>
        </w:rPr>
        <w:t>Biznesit</w:t>
      </w:r>
      <w:r w:rsidR="00CD2990" w:rsidRPr="00D15A68">
        <w:rPr>
          <w:rFonts w:ascii="Garamond" w:hAnsi="Garamond"/>
          <w:lang w:val="sq-AL"/>
        </w:rPr>
        <w:t xml:space="preserve"> (QKB), duke dor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zuar dokumentacionin e m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posht</w:t>
      </w:r>
      <w:r w:rsidR="00810084" w:rsidRPr="00D15A68">
        <w:rPr>
          <w:rFonts w:ascii="Garamond" w:hAnsi="Garamond"/>
          <w:lang w:val="sq-AL"/>
        </w:rPr>
        <w:t>ë</w:t>
      </w:r>
      <w:r w:rsidR="00CD2990" w:rsidRPr="00D15A68">
        <w:rPr>
          <w:rFonts w:ascii="Garamond" w:hAnsi="Garamond"/>
          <w:lang w:val="sq-AL"/>
        </w:rPr>
        <w:t>m:</w:t>
      </w:r>
    </w:p>
    <w:p w14:paraId="3A4988DC" w14:textId="2E3C7AE7" w:rsidR="005E3CFE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a) </w:t>
      </w:r>
      <w:r w:rsidR="00D15A68" w:rsidRPr="00D15A68">
        <w:rPr>
          <w:rFonts w:ascii="Garamond" w:hAnsi="Garamond"/>
          <w:lang w:val="sq-AL"/>
        </w:rPr>
        <w:t xml:space="preserve">kërkesën </w:t>
      </w:r>
      <w:r w:rsidR="005E3CFE" w:rsidRPr="00D15A68">
        <w:rPr>
          <w:rFonts w:ascii="Garamond" w:hAnsi="Garamond"/>
          <w:lang w:val="sq-AL"/>
        </w:rPr>
        <w:t xml:space="preserve">drejtuar ministrisë përgjegjëse për mjedisin, për pajisje me licencë importi të substancave </w:t>
      </w:r>
      <w:r w:rsidR="00A20539">
        <w:rPr>
          <w:rFonts w:ascii="Garamond" w:hAnsi="Garamond"/>
          <w:lang w:val="sq-AL"/>
        </w:rPr>
        <w:t>o</w:t>
      </w:r>
      <w:r w:rsidR="005E3CFE" w:rsidRPr="00D15A68">
        <w:rPr>
          <w:rFonts w:ascii="Garamond" w:hAnsi="Garamond"/>
          <w:lang w:val="sq-AL"/>
        </w:rPr>
        <w:t xml:space="preserve">zonholluese. Kërkesa duhet të përmbajë në mënyrë të saktë dhe të plotë të dhënat e specifikuara në akt miratimin për pajisje me licencë, të përcaktuar në </w:t>
      </w:r>
      <w:r w:rsidR="0055116B">
        <w:rPr>
          <w:rFonts w:ascii="Garamond" w:hAnsi="Garamond"/>
          <w:lang w:val="sq-AL"/>
        </w:rPr>
        <w:t>s</w:t>
      </w:r>
      <w:r w:rsidR="005E3CFE" w:rsidRPr="00D15A68">
        <w:rPr>
          <w:rFonts w:ascii="Garamond" w:hAnsi="Garamond"/>
          <w:lang w:val="sq-AL"/>
        </w:rPr>
        <w:t xml:space="preserve">htojcën 1/a, të këtij </w:t>
      </w:r>
      <w:r w:rsidR="00D15A68" w:rsidRPr="00D15A68">
        <w:rPr>
          <w:rFonts w:ascii="Garamond" w:hAnsi="Garamond"/>
          <w:lang w:val="sq-AL"/>
        </w:rPr>
        <w:t>urdhri</w:t>
      </w:r>
      <w:r w:rsidR="00D15A68">
        <w:rPr>
          <w:rFonts w:ascii="Garamond" w:hAnsi="Garamond"/>
          <w:lang w:val="sq-AL"/>
        </w:rPr>
        <w:t>;</w:t>
      </w:r>
    </w:p>
    <w:p w14:paraId="64218393" w14:textId="003D5406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b) </w:t>
      </w:r>
      <w:r w:rsidR="00D15A68" w:rsidRPr="00D15A68">
        <w:rPr>
          <w:rFonts w:ascii="Garamond" w:hAnsi="Garamond"/>
          <w:lang w:val="sq-AL"/>
        </w:rPr>
        <w:t xml:space="preserve">diplomë </w:t>
      </w:r>
      <w:r w:rsidR="00D940A8" w:rsidRPr="00D15A68">
        <w:rPr>
          <w:rFonts w:ascii="Garamond" w:hAnsi="Garamond"/>
          <w:lang w:val="sq-AL"/>
        </w:rPr>
        <w:t>e shkoll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>s s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 xml:space="preserve"> mesme </w:t>
      </w:r>
      <w:r w:rsidR="00D65DF3" w:rsidRPr="00D15A68">
        <w:rPr>
          <w:rFonts w:ascii="Garamond" w:hAnsi="Garamond"/>
          <w:lang w:val="sq-AL"/>
        </w:rPr>
        <w:t>ose</w:t>
      </w:r>
      <w:r w:rsidR="00D940A8" w:rsidRPr="00D15A68">
        <w:rPr>
          <w:rFonts w:ascii="Garamond" w:hAnsi="Garamond"/>
          <w:lang w:val="sq-AL"/>
        </w:rPr>
        <w:t xml:space="preserve"> diplom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 xml:space="preserve"> universitare p</w:t>
      </w:r>
      <w:r w:rsidR="00810084" w:rsidRPr="00D15A68">
        <w:rPr>
          <w:rFonts w:ascii="Garamond" w:hAnsi="Garamond"/>
          <w:lang w:val="sq-AL"/>
        </w:rPr>
        <w:t>ë</w:t>
      </w:r>
      <w:r w:rsidR="00D940A8" w:rsidRPr="00D15A68">
        <w:rPr>
          <w:rFonts w:ascii="Garamond" w:hAnsi="Garamond"/>
          <w:lang w:val="sq-AL"/>
        </w:rPr>
        <w:t>r</w:t>
      </w:r>
      <w:r w:rsidR="00391A01" w:rsidRPr="00D15A68">
        <w:rPr>
          <w:rFonts w:ascii="Garamond" w:hAnsi="Garamond"/>
          <w:lang w:val="sq-AL"/>
        </w:rPr>
        <w:t xml:space="preserve"> </w:t>
      </w:r>
      <w:r w:rsidR="003314A0" w:rsidRPr="00D15A68">
        <w:rPr>
          <w:rFonts w:ascii="Garamond" w:hAnsi="Garamond"/>
          <w:lang w:val="sq-AL"/>
        </w:rPr>
        <w:t>drejtuesi</w:t>
      </w:r>
      <w:r w:rsidR="00D940A8" w:rsidRPr="00D15A68">
        <w:rPr>
          <w:rFonts w:ascii="Garamond" w:hAnsi="Garamond"/>
          <w:lang w:val="sq-AL"/>
        </w:rPr>
        <w:t>n</w:t>
      </w:r>
      <w:r w:rsidR="00391A01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teknik</w:t>
      </w:r>
      <w:r w:rsidR="00021CDD" w:rsidRPr="00D15A68">
        <w:rPr>
          <w:rFonts w:ascii="Garamond" w:hAnsi="Garamond"/>
          <w:lang w:val="sq-AL"/>
        </w:rPr>
        <w:t>;</w:t>
      </w:r>
    </w:p>
    <w:p w14:paraId="74C198D5" w14:textId="702964AB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c) </w:t>
      </w:r>
      <w:r w:rsidR="00D15A68" w:rsidRPr="00D15A68">
        <w:rPr>
          <w:rFonts w:ascii="Garamond" w:hAnsi="Garamond"/>
          <w:lang w:val="sq-AL"/>
        </w:rPr>
        <w:t xml:space="preserve">kontratën </w:t>
      </w:r>
      <w:r w:rsidR="00A67CB8" w:rsidRPr="00D15A68">
        <w:rPr>
          <w:rFonts w:ascii="Garamond" w:hAnsi="Garamond"/>
          <w:lang w:val="sq-AL"/>
        </w:rPr>
        <w:t xml:space="preserve">e </w:t>
      </w:r>
      <w:r w:rsidR="0055116B">
        <w:rPr>
          <w:rFonts w:ascii="Garamond" w:hAnsi="Garamond"/>
          <w:lang w:val="sq-AL"/>
        </w:rPr>
        <w:t>p</w:t>
      </w:r>
      <w:r w:rsidR="00A67CB8" w:rsidRPr="00D15A68">
        <w:rPr>
          <w:rFonts w:ascii="Garamond" w:hAnsi="Garamond"/>
          <w:lang w:val="sq-AL"/>
        </w:rPr>
        <w:t>un</w:t>
      </w:r>
      <w:r w:rsidR="00430848" w:rsidRPr="00D15A68">
        <w:rPr>
          <w:rFonts w:ascii="Garamond" w:hAnsi="Garamond"/>
          <w:lang w:val="sq-AL"/>
        </w:rPr>
        <w:t>ë</w:t>
      </w:r>
      <w:r w:rsidR="00A67CB8" w:rsidRPr="00D15A68">
        <w:rPr>
          <w:rFonts w:ascii="Garamond" w:hAnsi="Garamond"/>
          <w:lang w:val="sq-AL"/>
        </w:rPr>
        <w:t>s</w:t>
      </w:r>
      <w:r w:rsidR="00D940A8" w:rsidRPr="00D15A68">
        <w:rPr>
          <w:rFonts w:ascii="Garamond" w:hAnsi="Garamond"/>
          <w:lang w:val="sq-AL"/>
        </w:rPr>
        <w:t xml:space="preserve"> </w:t>
      </w:r>
      <w:r w:rsidR="00B05D9F" w:rsidRPr="00D15A68">
        <w:rPr>
          <w:rFonts w:ascii="Garamond" w:hAnsi="Garamond"/>
          <w:lang w:val="sq-AL"/>
        </w:rPr>
        <w:t>që provon marrëdhëniet e kërkuara të punës me drejtuesin teknik</w:t>
      </w:r>
      <w:r w:rsidR="003314A0" w:rsidRPr="00D15A68">
        <w:rPr>
          <w:rFonts w:ascii="Garamond" w:hAnsi="Garamond"/>
          <w:lang w:val="sq-AL"/>
        </w:rPr>
        <w:t xml:space="preserve">; </w:t>
      </w:r>
    </w:p>
    <w:p w14:paraId="42111BF0" w14:textId="665C61D1" w:rsidR="00D940A8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d) </w:t>
      </w:r>
      <w:r w:rsidR="00D15A68" w:rsidRPr="00D15A68">
        <w:rPr>
          <w:rFonts w:ascii="Garamond" w:hAnsi="Garamond"/>
          <w:lang w:val="sq-AL"/>
        </w:rPr>
        <w:t xml:space="preserve">vërtetim </w:t>
      </w:r>
      <w:r w:rsidR="00DB7897" w:rsidRPr="00D15A68">
        <w:rPr>
          <w:rFonts w:ascii="Garamond" w:hAnsi="Garamond"/>
          <w:lang w:val="sq-AL"/>
        </w:rPr>
        <w:t>i pronësisë ose kontrata e marrjes me qira të</w:t>
      </w:r>
      <w:r w:rsidR="00B05D9F" w:rsidRPr="00D15A68">
        <w:rPr>
          <w:rFonts w:ascii="Garamond" w:hAnsi="Garamond"/>
          <w:lang w:val="sq-AL"/>
        </w:rPr>
        <w:t xml:space="preserve"> mjediseve</w:t>
      </w:r>
      <w:r w:rsidR="003314A0" w:rsidRPr="00D15A68">
        <w:rPr>
          <w:rFonts w:ascii="Garamond" w:hAnsi="Garamond"/>
          <w:lang w:val="sq-AL"/>
        </w:rPr>
        <w:t>;</w:t>
      </w:r>
    </w:p>
    <w:p w14:paraId="2569AA12" w14:textId="600A99F9" w:rsidR="00B914CD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e) </w:t>
      </w:r>
      <w:r w:rsidR="00D15A68" w:rsidRPr="00D15A68">
        <w:rPr>
          <w:rFonts w:ascii="Garamond" w:hAnsi="Garamond"/>
          <w:lang w:val="sq-AL"/>
        </w:rPr>
        <w:t xml:space="preserve">vetëdeklarim </w:t>
      </w:r>
      <w:r w:rsidR="00B05D9F" w:rsidRPr="00D15A68">
        <w:rPr>
          <w:rFonts w:ascii="Garamond" w:hAnsi="Garamond"/>
          <w:lang w:val="sq-AL"/>
        </w:rPr>
        <w:t>mbi p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>rshtatshm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>rin</w:t>
      </w:r>
      <w:r w:rsidR="001E7F80" w:rsidRPr="00D15A68">
        <w:rPr>
          <w:rFonts w:ascii="Garamond" w:hAnsi="Garamond"/>
          <w:lang w:val="sq-AL"/>
        </w:rPr>
        <w:t>ë</w:t>
      </w:r>
      <w:r w:rsidR="00B05D9F" w:rsidRPr="00D15A68">
        <w:rPr>
          <w:rFonts w:ascii="Garamond" w:hAnsi="Garamond"/>
          <w:lang w:val="sq-AL"/>
        </w:rPr>
        <w:t xml:space="preserve"> e mjediseve dhe pajisjeve</w:t>
      </w:r>
      <w:r w:rsidR="00021CDD" w:rsidRPr="00D15A68">
        <w:rPr>
          <w:rFonts w:ascii="Garamond" w:hAnsi="Garamond"/>
          <w:lang w:val="sq-AL"/>
        </w:rPr>
        <w:t>.</w:t>
      </w:r>
    </w:p>
    <w:p w14:paraId="00148B92" w14:textId="7B2A3E0C" w:rsidR="005E3CFE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0E66FB" w:rsidRPr="00D15A68">
        <w:rPr>
          <w:rFonts w:ascii="Garamond" w:hAnsi="Garamond"/>
          <w:lang w:val="sq-AL"/>
        </w:rPr>
        <w:t>Q</w:t>
      </w:r>
      <w:r w:rsidR="00D15A68">
        <w:rPr>
          <w:rFonts w:ascii="Garamond" w:hAnsi="Garamond"/>
          <w:lang w:val="sq-AL"/>
        </w:rPr>
        <w:t>e</w:t>
      </w:r>
      <w:r w:rsidR="000E66FB" w:rsidRPr="00D15A68">
        <w:rPr>
          <w:rFonts w:ascii="Garamond" w:hAnsi="Garamond"/>
          <w:lang w:val="sq-AL"/>
        </w:rPr>
        <w:t>ndra Komb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tare e </w:t>
      </w:r>
      <w:r w:rsidR="00EC1446" w:rsidRPr="00D15A68">
        <w:rPr>
          <w:rFonts w:ascii="Garamond" w:hAnsi="Garamond"/>
          <w:lang w:val="sq-AL"/>
        </w:rPr>
        <w:t>Biznesit</w:t>
      </w:r>
      <w:r w:rsidR="000E66FB" w:rsidRPr="00D15A68">
        <w:rPr>
          <w:rFonts w:ascii="Garamond" w:hAnsi="Garamond"/>
          <w:lang w:val="sq-AL"/>
        </w:rPr>
        <w:t xml:space="preserve"> (QKB) p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>rcjell n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m</w:t>
      </w:r>
      <w:r w:rsidR="00AD6E6F" w:rsidRPr="00D15A68">
        <w:rPr>
          <w:rFonts w:ascii="Garamond" w:hAnsi="Garamond"/>
          <w:lang w:val="sq-AL"/>
        </w:rPr>
        <w:t>ë</w:t>
      </w:r>
      <w:r w:rsidR="00EC1446" w:rsidRPr="00D15A68">
        <w:rPr>
          <w:rFonts w:ascii="Garamond" w:hAnsi="Garamond"/>
          <w:lang w:val="sq-AL"/>
        </w:rPr>
        <w:t>n</w:t>
      </w:r>
      <w:r w:rsidR="000E66FB" w:rsidRPr="00D15A68">
        <w:rPr>
          <w:rFonts w:ascii="Garamond" w:hAnsi="Garamond"/>
          <w:lang w:val="sq-AL"/>
        </w:rPr>
        <w:t>yr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elektronike pran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</w:t>
      </w:r>
      <w:r w:rsidR="005E3CFE" w:rsidRPr="00D15A68">
        <w:rPr>
          <w:rFonts w:ascii="Garamond" w:hAnsi="Garamond"/>
          <w:lang w:val="sq-AL"/>
        </w:rPr>
        <w:t>Agjenci</w:t>
      </w:r>
      <w:r w:rsidR="000E66FB" w:rsidRPr="00D15A68">
        <w:rPr>
          <w:rFonts w:ascii="Garamond" w:hAnsi="Garamond"/>
          <w:lang w:val="sq-AL"/>
        </w:rPr>
        <w:t>s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Kombëtare </w:t>
      </w:r>
      <w:r w:rsidR="000E66FB" w:rsidRPr="00D15A68">
        <w:rPr>
          <w:rFonts w:ascii="Garamond" w:hAnsi="Garamond"/>
          <w:lang w:val="sq-AL"/>
        </w:rPr>
        <w:t>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Mjedisit</w:t>
      </w:r>
      <w:r w:rsidR="000E66FB" w:rsidRPr="00D15A68">
        <w:rPr>
          <w:rFonts w:ascii="Garamond" w:hAnsi="Garamond"/>
          <w:lang w:val="sq-AL"/>
        </w:rPr>
        <w:t xml:space="preserve"> </w:t>
      </w:r>
      <w:r w:rsidR="005E3CFE" w:rsidRPr="00D15A68">
        <w:rPr>
          <w:rFonts w:ascii="Garamond" w:hAnsi="Garamond"/>
          <w:lang w:val="sq-AL"/>
        </w:rPr>
        <w:t>(AKM)</w:t>
      </w:r>
      <w:r w:rsidR="000E66FB" w:rsidRPr="00D15A68">
        <w:rPr>
          <w:rFonts w:ascii="Garamond" w:hAnsi="Garamond"/>
          <w:lang w:val="sq-AL"/>
        </w:rPr>
        <w:t>, aplikimet e subjekteve p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r pajisje me </w:t>
      </w:r>
      <w:r w:rsidR="00A20539">
        <w:rPr>
          <w:rFonts w:ascii="Garamond" w:hAnsi="Garamond"/>
          <w:lang w:val="sq-AL"/>
        </w:rPr>
        <w:t>l</w:t>
      </w:r>
      <w:r w:rsidR="000E66FB" w:rsidRPr="00D15A68">
        <w:rPr>
          <w:rFonts w:ascii="Garamond" w:hAnsi="Garamond"/>
          <w:lang w:val="sq-AL"/>
        </w:rPr>
        <w:t>icenc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“Importi të substancave ozonholluese” kodi III.3. AKM</w:t>
      </w:r>
      <w:r w:rsidR="00A20539">
        <w:rPr>
          <w:rFonts w:ascii="Garamond" w:hAnsi="Garamond"/>
          <w:lang w:val="sq-AL"/>
        </w:rPr>
        <w:t>-ja</w:t>
      </w:r>
      <w:r w:rsidR="005E3CFE" w:rsidRPr="00D15A68">
        <w:rPr>
          <w:rFonts w:ascii="Garamond" w:hAnsi="Garamond"/>
          <w:lang w:val="sq-AL"/>
        </w:rPr>
        <w:t xml:space="preserve"> shkarkon aplikimet e subjekteve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r pajisje me </w:t>
      </w:r>
      <w:r w:rsidR="000E66FB" w:rsidRPr="00D15A68">
        <w:rPr>
          <w:rFonts w:ascii="Garamond" w:hAnsi="Garamond"/>
          <w:lang w:val="sq-AL"/>
        </w:rPr>
        <w:t>k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>t</w:t>
      </w:r>
      <w:r w:rsidR="00AD6E6F" w:rsidRPr="00D15A68">
        <w:rPr>
          <w:rFonts w:ascii="Garamond" w:hAnsi="Garamond"/>
          <w:lang w:val="sq-AL"/>
        </w:rPr>
        <w:t>ë</w:t>
      </w:r>
      <w:r w:rsidR="000E66FB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l</w:t>
      </w:r>
      <w:r w:rsidR="005E3CFE" w:rsidRPr="00D15A68">
        <w:rPr>
          <w:rFonts w:ascii="Garamond" w:hAnsi="Garamond"/>
          <w:lang w:val="sq-AL"/>
        </w:rPr>
        <w:t>icenc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dhe i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rcjell </w:t>
      </w:r>
      <w:r w:rsidR="000E66FB" w:rsidRPr="00D15A68">
        <w:rPr>
          <w:rFonts w:ascii="Garamond" w:hAnsi="Garamond"/>
          <w:lang w:val="sq-AL"/>
        </w:rPr>
        <w:t xml:space="preserve">ato </w:t>
      </w:r>
      <w:r w:rsidR="005E3CFE" w:rsidRPr="00D15A68">
        <w:rPr>
          <w:rFonts w:ascii="Garamond" w:hAnsi="Garamond"/>
          <w:lang w:val="sq-AL"/>
        </w:rPr>
        <w:t>menj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her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pran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s</w:t>
      </w:r>
      <w:r w:rsidR="005E3CFE" w:rsidRPr="00D15A68">
        <w:rPr>
          <w:rFonts w:ascii="Garamond" w:hAnsi="Garamond"/>
          <w:lang w:val="sq-AL"/>
        </w:rPr>
        <w:t>ektorit 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monitorimit të lejeve dhe licencave n</w:t>
      </w:r>
      <w:r w:rsidR="00666795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fushën e mjedisit, n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M</w:t>
      </w:r>
      <w:r w:rsidR="0055116B" w:rsidRPr="00D15A68">
        <w:rPr>
          <w:rFonts w:ascii="Garamond" w:hAnsi="Garamond"/>
          <w:lang w:val="sq-AL"/>
        </w:rPr>
        <w:t>inistri</w:t>
      </w:r>
      <w:r w:rsidR="000E66FB" w:rsidRPr="00D15A68">
        <w:rPr>
          <w:rFonts w:ascii="Garamond" w:hAnsi="Garamond"/>
          <w:lang w:val="sq-AL"/>
        </w:rPr>
        <w:t>.</w:t>
      </w:r>
    </w:p>
    <w:p w14:paraId="71FCCAB7" w14:textId="482AA992" w:rsidR="00DB7897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356580" w:rsidRPr="00D15A68">
        <w:rPr>
          <w:rFonts w:ascii="Garamond" w:hAnsi="Garamond"/>
          <w:lang w:val="sq-AL"/>
        </w:rPr>
        <w:t xml:space="preserve">Sektori i </w:t>
      </w:r>
      <w:r w:rsidR="001D384E" w:rsidRPr="00D15A68">
        <w:rPr>
          <w:rFonts w:ascii="Garamond" w:hAnsi="Garamond"/>
          <w:lang w:val="sq-AL"/>
        </w:rPr>
        <w:t>monitorimit të lejeve dhe licencave n</w:t>
      </w:r>
      <w:r w:rsidR="00666795" w:rsidRPr="00D15A68">
        <w:rPr>
          <w:rFonts w:ascii="Garamond" w:hAnsi="Garamond"/>
          <w:lang w:val="sq-AL"/>
        </w:rPr>
        <w:t>ë</w:t>
      </w:r>
      <w:r w:rsidR="001D384E" w:rsidRPr="00D15A68">
        <w:rPr>
          <w:rFonts w:ascii="Garamond" w:hAnsi="Garamond"/>
          <w:lang w:val="sq-AL"/>
        </w:rPr>
        <w:t xml:space="preserve"> fush</w:t>
      </w:r>
      <w:r w:rsidR="006C0427" w:rsidRPr="00D15A68">
        <w:rPr>
          <w:rFonts w:ascii="Garamond" w:hAnsi="Garamond"/>
          <w:lang w:val="sq-AL"/>
        </w:rPr>
        <w:t>ë</w:t>
      </w:r>
      <w:r w:rsidR="001D384E" w:rsidRPr="00D15A68">
        <w:rPr>
          <w:rFonts w:ascii="Garamond" w:hAnsi="Garamond"/>
          <w:lang w:val="sq-AL"/>
        </w:rPr>
        <w:t>n e mjedisit</w:t>
      </w:r>
      <w:r w:rsidR="005E3CFE" w:rsidRPr="00D15A68">
        <w:rPr>
          <w:rFonts w:ascii="Garamond" w:hAnsi="Garamond"/>
          <w:lang w:val="sq-AL"/>
        </w:rPr>
        <w:t xml:space="preserve">, </w:t>
      </w:r>
      <w:r w:rsidR="000B0269" w:rsidRPr="00D15A68">
        <w:rPr>
          <w:rFonts w:ascii="Garamond" w:hAnsi="Garamond"/>
          <w:lang w:val="sq-AL"/>
        </w:rPr>
        <w:t>pas</w:t>
      </w:r>
      <w:r w:rsidR="00DB7897" w:rsidRPr="00D15A68">
        <w:rPr>
          <w:rFonts w:ascii="Garamond" w:hAnsi="Garamond"/>
          <w:lang w:val="sq-AL"/>
        </w:rPr>
        <w:t xml:space="preserve"> marrjes së aplikimit për licencë nga </w:t>
      </w:r>
      <w:r w:rsidR="005E3CFE" w:rsidRPr="00D15A68">
        <w:rPr>
          <w:rFonts w:ascii="Garamond" w:hAnsi="Garamond"/>
          <w:lang w:val="sq-AL"/>
        </w:rPr>
        <w:t>AKM</w:t>
      </w:r>
      <w:r w:rsidR="0055116B">
        <w:rPr>
          <w:rFonts w:ascii="Garamond" w:hAnsi="Garamond"/>
          <w:lang w:val="sq-AL"/>
        </w:rPr>
        <w:t>-ja</w:t>
      </w:r>
      <w:r w:rsidR="00DB7897" w:rsidRPr="00D15A68">
        <w:rPr>
          <w:rFonts w:ascii="Garamond" w:hAnsi="Garamond"/>
          <w:lang w:val="sq-AL"/>
        </w:rPr>
        <w:t>, shqyrton aplikimin dhe dokumentacionin shoq</w:t>
      </w:r>
      <w:r w:rsidR="00356580" w:rsidRPr="00D15A68">
        <w:rPr>
          <w:rFonts w:ascii="Garamond" w:hAnsi="Garamond"/>
          <w:lang w:val="sq-AL"/>
        </w:rPr>
        <w:t>ë</w:t>
      </w:r>
      <w:r w:rsidR="00DB7897" w:rsidRPr="00D15A68">
        <w:rPr>
          <w:rFonts w:ascii="Garamond" w:hAnsi="Garamond"/>
          <w:lang w:val="sq-AL"/>
        </w:rPr>
        <w:t>rues dhe harton aktin e miratimit/refuzimit të licencës s</w:t>
      </w:r>
      <w:r w:rsidR="00430848" w:rsidRPr="00D15A68">
        <w:rPr>
          <w:rFonts w:ascii="Garamond" w:hAnsi="Garamond"/>
          <w:lang w:val="sq-AL"/>
        </w:rPr>
        <w:t>ë</w:t>
      </w:r>
      <w:r w:rsidR="00DB7897" w:rsidRPr="00D15A68">
        <w:rPr>
          <w:rFonts w:ascii="Garamond" w:hAnsi="Garamond"/>
          <w:lang w:val="sq-AL"/>
        </w:rPr>
        <w:t xml:space="preserve"> “Importit të sub</w:t>
      </w:r>
      <w:r w:rsidR="00E23835" w:rsidRPr="00D15A68">
        <w:rPr>
          <w:rFonts w:ascii="Garamond" w:hAnsi="Garamond"/>
          <w:lang w:val="sq-AL"/>
        </w:rPr>
        <w:t>stancave ozonholluese” kodi III</w:t>
      </w:r>
      <w:r w:rsidR="00021CDD" w:rsidRPr="00D15A68">
        <w:rPr>
          <w:rFonts w:ascii="Garamond" w:hAnsi="Garamond"/>
          <w:lang w:val="sq-AL"/>
        </w:rPr>
        <w:t>.3</w:t>
      </w:r>
      <w:r w:rsidR="00E23835" w:rsidRPr="00D15A68">
        <w:rPr>
          <w:rFonts w:ascii="Garamond" w:hAnsi="Garamond"/>
          <w:lang w:val="sq-AL"/>
        </w:rPr>
        <w:t>, sipas formatit t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p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</w:t>
      </w:r>
      <w:r w:rsidR="0055116B">
        <w:rPr>
          <w:rFonts w:ascii="Garamond" w:hAnsi="Garamond"/>
          <w:lang w:val="sq-AL"/>
        </w:rPr>
        <w:t>s</w:t>
      </w:r>
      <w:r w:rsidR="00E23835" w:rsidRPr="00D15A68">
        <w:rPr>
          <w:rFonts w:ascii="Garamond" w:hAnsi="Garamond"/>
          <w:lang w:val="sq-AL"/>
        </w:rPr>
        <w:t>htojc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>n 1, t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k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tij </w:t>
      </w:r>
      <w:r w:rsidR="0055116B">
        <w:rPr>
          <w:rFonts w:ascii="Garamond" w:hAnsi="Garamond"/>
          <w:lang w:val="sq-AL"/>
        </w:rPr>
        <w:t>u</w:t>
      </w:r>
      <w:r w:rsidR="00021CDD" w:rsidRPr="00D15A68">
        <w:rPr>
          <w:rFonts w:ascii="Garamond" w:hAnsi="Garamond"/>
          <w:lang w:val="sq-AL"/>
        </w:rPr>
        <w:t>r</w:t>
      </w:r>
      <w:r w:rsidR="00E23835" w:rsidRPr="00D15A68">
        <w:rPr>
          <w:rFonts w:ascii="Garamond" w:hAnsi="Garamond"/>
          <w:lang w:val="sq-AL"/>
        </w:rPr>
        <w:t>dhri.</w:t>
      </w:r>
    </w:p>
    <w:p w14:paraId="4F838102" w14:textId="44C45234" w:rsidR="000B0269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lastRenderedPageBreak/>
        <w:t xml:space="preserve">4. </w:t>
      </w:r>
      <w:r w:rsidR="000B0269" w:rsidRPr="00D15A68">
        <w:rPr>
          <w:rFonts w:ascii="Garamond" w:hAnsi="Garamond"/>
          <w:lang w:val="sq-AL"/>
        </w:rPr>
        <w:t xml:space="preserve">Ministri, nënshkruan </w:t>
      </w:r>
      <w:r w:rsidR="0055116B">
        <w:rPr>
          <w:rFonts w:ascii="Garamond" w:hAnsi="Garamond"/>
          <w:lang w:val="sq-AL"/>
        </w:rPr>
        <w:t>aktin e miratimit</w:t>
      </w:r>
      <w:r w:rsidR="000B0269" w:rsidRPr="00D15A68">
        <w:rPr>
          <w:rFonts w:ascii="Garamond" w:hAnsi="Garamond"/>
          <w:lang w:val="sq-AL"/>
        </w:rPr>
        <w:t xml:space="preserve">/refuzimit për dhënien e licencës </w:t>
      </w:r>
      <w:r w:rsidR="00E8355A" w:rsidRPr="00D15A68">
        <w:rPr>
          <w:rFonts w:ascii="Garamond" w:hAnsi="Garamond"/>
          <w:lang w:val="sq-AL"/>
        </w:rPr>
        <w:t>q</w:t>
      </w:r>
      <w:r w:rsidR="0030320D" w:rsidRPr="00D15A68">
        <w:rPr>
          <w:rFonts w:ascii="Garamond" w:hAnsi="Garamond"/>
          <w:lang w:val="sq-AL"/>
        </w:rPr>
        <w:t>ë</w:t>
      </w:r>
      <w:r w:rsidR="000B0269" w:rsidRPr="00D15A68">
        <w:rPr>
          <w:rFonts w:ascii="Garamond" w:hAnsi="Garamond"/>
          <w:lang w:val="sq-AL"/>
        </w:rPr>
        <w:t xml:space="preserve"> publikohet nga </w:t>
      </w:r>
      <w:r w:rsidR="003847FA" w:rsidRPr="00D15A68">
        <w:rPr>
          <w:rFonts w:ascii="Garamond" w:hAnsi="Garamond"/>
          <w:lang w:val="sq-AL"/>
        </w:rPr>
        <w:t>Agjencia Kombëtare e Mjedisit</w:t>
      </w:r>
      <w:r w:rsidR="000B0269" w:rsidRPr="00D15A68">
        <w:rPr>
          <w:rFonts w:ascii="Garamond" w:hAnsi="Garamond"/>
          <w:lang w:val="sq-AL"/>
        </w:rPr>
        <w:t xml:space="preserve"> në Regjistrin Kombëtar të Licencave, Autorizimeve dhe Lejeve, brenda 20 dit</w:t>
      </w:r>
      <w:r w:rsidR="00810084" w:rsidRPr="00D15A68">
        <w:rPr>
          <w:rFonts w:ascii="Garamond" w:hAnsi="Garamond"/>
          <w:lang w:val="sq-AL"/>
        </w:rPr>
        <w:t>ë</w:t>
      </w:r>
      <w:r w:rsidR="000B0269" w:rsidRPr="00D15A68">
        <w:rPr>
          <w:rFonts w:ascii="Garamond" w:hAnsi="Garamond"/>
          <w:lang w:val="sq-AL"/>
        </w:rPr>
        <w:t>ve</w:t>
      </w:r>
      <w:r w:rsidR="007741BE" w:rsidRPr="00D15A68">
        <w:rPr>
          <w:rFonts w:ascii="Garamond" w:hAnsi="Garamond"/>
          <w:lang w:val="sq-AL"/>
        </w:rPr>
        <w:t xml:space="preserve"> pune</w:t>
      </w:r>
      <w:r w:rsidR="000B0269" w:rsidRPr="00D15A68">
        <w:rPr>
          <w:rFonts w:ascii="Garamond" w:hAnsi="Garamond"/>
          <w:lang w:val="sq-AL"/>
        </w:rPr>
        <w:t xml:space="preserve"> n</w:t>
      </w:r>
      <w:r w:rsidR="00E23835" w:rsidRPr="00D15A68">
        <w:rPr>
          <w:rFonts w:ascii="Garamond" w:hAnsi="Garamond"/>
          <w:lang w:val="sq-AL"/>
        </w:rPr>
        <w:t>ga data e marrjes s</w:t>
      </w:r>
      <w:r w:rsidR="00810084" w:rsidRPr="00D15A68">
        <w:rPr>
          <w:rFonts w:ascii="Garamond" w:hAnsi="Garamond"/>
          <w:lang w:val="sq-AL"/>
        </w:rPr>
        <w:t>ë</w:t>
      </w:r>
      <w:r w:rsidR="00E23835" w:rsidRPr="00D15A68">
        <w:rPr>
          <w:rFonts w:ascii="Garamond" w:hAnsi="Garamond"/>
          <w:lang w:val="sq-AL"/>
        </w:rPr>
        <w:t xml:space="preserve"> aplikimit.</w:t>
      </w:r>
    </w:p>
    <w:p w14:paraId="2635C169" w14:textId="05182508" w:rsidR="003C2147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5. </w:t>
      </w:r>
      <w:r w:rsidR="003C2147" w:rsidRPr="00D15A68">
        <w:rPr>
          <w:rFonts w:ascii="Garamond" w:hAnsi="Garamond"/>
          <w:lang w:val="sq-AL"/>
        </w:rPr>
        <w:t>Në rastin kur subjekti nuk ka dorëzuar të gjithë dokumentacionin e kërkuar dhe/ose dokumentacioni ka mangësi, Ministri nënshkruan aktin e refuzimit.</w:t>
      </w:r>
    </w:p>
    <w:p w14:paraId="5DCF5F7A" w14:textId="3A925CAC" w:rsidR="00A5629A" w:rsidRPr="00D15A68" w:rsidRDefault="008D5A84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II.</w:t>
      </w:r>
      <w:r w:rsidR="00D72984" w:rsidRPr="00D15A68">
        <w:rPr>
          <w:rFonts w:ascii="Garamond" w:hAnsi="Garamond"/>
          <w:lang w:val="sq-AL"/>
        </w:rPr>
        <w:t xml:space="preserve"> </w:t>
      </w:r>
      <w:r w:rsidR="0011014C" w:rsidRPr="00D15A68">
        <w:rPr>
          <w:rFonts w:ascii="Garamond" w:hAnsi="Garamond"/>
          <w:lang w:val="sq-AL"/>
        </w:rPr>
        <w:t>Pezullimi dhe s</w:t>
      </w:r>
      <w:r w:rsidR="00DB7897" w:rsidRPr="00D15A68">
        <w:rPr>
          <w:rFonts w:ascii="Garamond" w:hAnsi="Garamond"/>
          <w:lang w:val="sq-AL"/>
        </w:rPr>
        <w:t xml:space="preserve">hkaqet </w:t>
      </w:r>
      <w:r w:rsidR="00A5629A" w:rsidRPr="00D15A68">
        <w:rPr>
          <w:rFonts w:ascii="Garamond" w:hAnsi="Garamond"/>
          <w:lang w:val="sq-AL"/>
        </w:rPr>
        <w:t>dhe</w:t>
      </w:r>
      <w:r w:rsidR="00DB7897" w:rsidRPr="00D15A68">
        <w:rPr>
          <w:rFonts w:ascii="Garamond" w:hAnsi="Garamond"/>
          <w:lang w:val="sq-AL"/>
        </w:rPr>
        <w:t xml:space="preserve"> procedurat e pezullimit </w:t>
      </w:r>
      <w:r w:rsidR="00A5629A" w:rsidRPr="00D15A68">
        <w:rPr>
          <w:rFonts w:ascii="Garamond" w:hAnsi="Garamond"/>
          <w:lang w:val="sq-AL"/>
        </w:rPr>
        <w:t>të licencës së importit të substancave ozonholluese</w:t>
      </w:r>
    </w:p>
    <w:p w14:paraId="36856604" w14:textId="1BFA0CC7" w:rsidR="00411E71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411E71" w:rsidRPr="00D15A68">
        <w:rPr>
          <w:rFonts w:ascii="Garamond" w:hAnsi="Garamond"/>
          <w:lang w:val="sq-AL"/>
        </w:rPr>
        <w:t xml:space="preserve">Licenca e “Importit të </w:t>
      </w:r>
      <w:r w:rsidR="00021CDD" w:rsidRPr="00D15A68">
        <w:rPr>
          <w:rFonts w:ascii="Garamond" w:hAnsi="Garamond"/>
          <w:lang w:val="sq-AL"/>
        </w:rPr>
        <w:t>substancave ozon</w:t>
      </w:r>
      <w:r w:rsidR="00411E71" w:rsidRPr="00D15A68">
        <w:rPr>
          <w:rFonts w:ascii="Garamond" w:hAnsi="Garamond"/>
          <w:lang w:val="sq-AL"/>
        </w:rPr>
        <w:t>holluese</w:t>
      </w:r>
      <w:r w:rsidR="00021CDD" w:rsidRPr="00D15A68">
        <w:rPr>
          <w:rFonts w:ascii="Garamond" w:hAnsi="Garamond"/>
          <w:lang w:val="sq-AL"/>
        </w:rPr>
        <w:t xml:space="preserve">”, pezullohet </w:t>
      </w:r>
      <w:r w:rsidR="00411E71" w:rsidRPr="00D15A68">
        <w:rPr>
          <w:rFonts w:ascii="Garamond" w:hAnsi="Garamond"/>
          <w:lang w:val="sq-AL"/>
        </w:rPr>
        <w:t>kur:</w:t>
      </w:r>
    </w:p>
    <w:p w14:paraId="5162FF93" w14:textId="734C3FEC" w:rsidR="00473E39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a) </w:t>
      </w:r>
      <w:r w:rsidR="0055116B" w:rsidRPr="00D15A68">
        <w:rPr>
          <w:rFonts w:ascii="Garamond" w:hAnsi="Garamond"/>
          <w:lang w:val="sq-AL"/>
        </w:rPr>
        <w:t xml:space="preserve">mbajtësi </w:t>
      </w:r>
      <w:r w:rsidR="00790F49" w:rsidRPr="00D15A68">
        <w:rPr>
          <w:rFonts w:ascii="Garamond" w:hAnsi="Garamond"/>
          <w:lang w:val="sq-AL"/>
        </w:rPr>
        <w:t>i licenc</w:t>
      </w:r>
      <w:r w:rsidR="009E6B84" w:rsidRPr="00D15A68">
        <w:rPr>
          <w:rFonts w:ascii="Garamond" w:hAnsi="Garamond"/>
          <w:lang w:val="sq-AL"/>
        </w:rPr>
        <w:t>ë</w:t>
      </w:r>
      <w:r w:rsidR="00790F49" w:rsidRPr="00D15A68">
        <w:rPr>
          <w:rFonts w:ascii="Garamond" w:hAnsi="Garamond"/>
          <w:lang w:val="sq-AL"/>
        </w:rPr>
        <w:t>s n</w:t>
      </w:r>
      <w:r w:rsidR="00925F04" w:rsidRPr="00D15A68">
        <w:rPr>
          <w:rFonts w:ascii="Garamond" w:hAnsi="Garamond"/>
          <w:lang w:val="sq-AL"/>
        </w:rPr>
        <w:t xml:space="preserve">uk </w:t>
      </w:r>
      <w:r w:rsidR="00A67AFB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rmbush k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rkesat</w:t>
      </w:r>
      <w:r w:rsidR="00790F49" w:rsidRPr="00D15A68">
        <w:rPr>
          <w:rFonts w:ascii="Garamond" w:hAnsi="Garamond"/>
          <w:lang w:val="sq-AL"/>
        </w:rPr>
        <w:t xml:space="preserve"> dhe detyrimet </w:t>
      </w:r>
      <w:r w:rsidR="00411E71" w:rsidRPr="00D15A68">
        <w:rPr>
          <w:rFonts w:ascii="Garamond" w:hAnsi="Garamond"/>
          <w:lang w:val="sq-AL"/>
        </w:rPr>
        <w:t>e</w:t>
      </w:r>
      <w:r w:rsidR="00790F49" w:rsidRPr="00D15A68">
        <w:rPr>
          <w:rFonts w:ascii="Garamond" w:hAnsi="Garamond"/>
          <w:lang w:val="sq-AL"/>
        </w:rPr>
        <w:t xml:space="preserve"> p</w:t>
      </w:r>
      <w:r w:rsidR="0030320D" w:rsidRPr="00D15A68">
        <w:rPr>
          <w:rFonts w:ascii="Garamond" w:hAnsi="Garamond"/>
          <w:lang w:val="sq-AL"/>
        </w:rPr>
        <w:t>ë</w:t>
      </w:r>
      <w:r w:rsidR="00790F49" w:rsidRPr="00D15A68">
        <w:rPr>
          <w:rFonts w:ascii="Garamond" w:hAnsi="Garamond"/>
          <w:lang w:val="sq-AL"/>
        </w:rPr>
        <w:t>rcaktuara n</w:t>
      </w:r>
      <w:r w:rsidR="0030320D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hAnsi="Garamond"/>
          <w:lang w:val="sq-AL"/>
        </w:rPr>
        <w:t xml:space="preserve">vendimin </w:t>
      </w:r>
      <w:r w:rsidR="00790F49" w:rsidRPr="00D15A68">
        <w:rPr>
          <w:rFonts w:ascii="Garamond" w:hAnsi="Garamond"/>
          <w:lang w:val="sq-AL"/>
        </w:rPr>
        <w:t>e</w:t>
      </w:r>
      <w:r w:rsidR="00411E71" w:rsidRPr="00D15A68">
        <w:rPr>
          <w:rFonts w:ascii="Garamond" w:hAnsi="Garamond"/>
          <w:lang w:val="sq-AL"/>
        </w:rPr>
        <w:t xml:space="preserve"> K</w:t>
      </w:r>
      <w:r w:rsidR="00430848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>shillit t</w:t>
      </w:r>
      <w:r w:rsidR="00430848" w:rsidRPr="00D15A68">
        <w:rPr>
          <w:rFonts w:ascii="Garamond" w:hAnsi="Garamond"/>
          <w:lang w:val="sq-AL"/>
        </w:rPr>
        <w:t>ë</w:t>
      </w:r>
      <w:r w:rsidR="00411E71" w:rsidRPr="00D15A68">
        <w:rPr>
          <w:rFonts w:ascii="Garamond" w:hAnsi="Garamond"/>
          <w:lang w:val="sq-AL"/>
        </w:rPr>
        <w:t xml:space="preserve"> Ministrave nr. 10, datë 9.1.2019 “Për miratimin e rregullave për prodhimin, importin, eksportin, hedhjen në treg dhe përdorimin e substancave ozonholluese, si dhe për importin, eksportin, hedhjen në treg dhe përdorimin e produkteve e të pajisje</w:t>
      </w:r>
      <w:r w:rsidR="00925F04" w:rsidRPr="00D15A68">
        <w:rPr>
          <w:rFonts w:ascii="Garamond" w:hAnsi="Garamond"/>
          <w:lang w:val="sq-AL"/>
        </w:rPr>
        <w:t xml:space="preserve">ve që përmbajnë këto </w:t>
      </w:r>
      <w:r w:rsidR="00A67AFB" w:rsidRPr="00D15A68">
        <w:rPr>
          <w:rFonts w:ascii="Garamond" w:hAnsi="Garamond"/>
          <w:lang w:val="sq-AL"/>
        </w:rPr>
        <w:t>substance</w:t>
      </w:r>
      <w:r w:rsidR="00EC556F" w:rsidRPr="00D15A68">
        <w:rPr>
          <w:rFonts w:ascii="Garamond" w:hAnsi="Garamond"/>
          <w:lang w:val="sq-AL"/>
        </w:rPr>
        <w:t>”</w:t>
      </w:r>
      <w:r w:rsidR="00A67AFB" w:rsidRPr="00D15A68">
        <w:rPr>
          <w:rFonts w:ascii="Garamond" w:hAnsi="Garamond"/>
          <w:lang w:val="sq-AL"/>
        </w:rPr>
        <w:t>, si dhe legjislacionit n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 xml:space="preserve"> fuqi p</w:t>
      </w:r>
      <w:r w:rsidR="00810084" w:rsidRPr="00D15A68">
        <w:rPr>
          <w:rFonts w:ascii="Garamond" w:hAnsi="Garamond"/>
          <w:lang w:val="sq-AL"/>
        </w:rPr>
        <w:t>ë</w:t>
      </w:r>
      <w:r w:rsidR="00A67AFB" w:rsidRPr="00D15A68">
        <w:rPr>
          <w:rFonts w:ascii="Garamond" w:hAnsi="Garamond"/>
          <w:lang w:val="sq-AL"/>
        </w:rPr>
        <w:t>r substancat ozonholluese</w:t>
      </w:r>
      <w:r w:rsidR="0097237C" w:rsidRPr="00D15A68">
        <w:rPr>
          <w:rFonts w:ascii="Garamond" w:hAnsi="Garamond"/>
          <w:lang w:val="sq-AL"/>
        </w:rPr>
        <w:t>;</w:t>
      </w:r>
    </w:p>
    <w:p w14:paraId="63F6BB3E" w14:textId="7AB1F736" w:rsidR="00EC556F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b) </w:t>
      </w:r>
      <w:r w:rsidR="0055116B" w:rsidRPr="00D15A68">
        <w:rPr>
          <w:rFonts w:ascii="Garamond" w:hAnsi="Garamond"/>
          <w:lang w:val="sq-AL"/>
        </w:rPr>
        <w:t xml:space="preserve">në </w:t>
      </w:r>
      <w:r w:rsidR="00EC556F" w:rsidRPr="00D15A68">
        <w:rPr>
          <w:rFonts w:ascii="Garamond" w:hAnsi="Garamond"/>
          <w:lang w:val="sq-AL"/>
        </w:rPr>
        <w:t>rast se subjekti nuk p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>rmbush detyrimin e raportimit brenda afatit ligjor, t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 xml:space="preserve"> p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EC556F" w:rsidRPr="00D15A68">
        <w:rPr>
          <w:rFonts w:ascii="Garamond" w:hAnsi="Garamond"/>
          <w:lang w:val="sq-AL"/>
        </w:rPr>
        <w:t xml:space="preserve"> VKM </w:t>
      </w:r>
      <w:r w:rsidR="0055116B">
        <w:rPr>
          <w:rFonts w:ascii="Garamond" w:hAnsi="Garamond"/>
          <w:lang w:val="sq-AL"/>
        </w:rPr>
        <w:t>n</w:t>
      </w:r>
      <w:r w:rsidR="00EC556F" w:rsidRPr="00D15A68">
        <w:rPr>
          <w:rFonts w:ascii="Garamond" w:hAnsi="Garamond"/>
          <w:lang w:val="sq-AL"/>
        </w:rPr>
        <w:t>r. 10, datë 9.1.2019 “Për miratimin e rregullave për prodhimin, importin, eksportin, hedhjen në treg dhe përdorimin e substancave ozonholluese, si dhe për importin, eksportin, hedhjen në treg dhe përdorimin e produkteve e të pajisjeve që përmbajnë këto substance”.</w:t>
      </w:r>
    </w:p>
    <w:p w14:paraId="1DC54140" w14:textId="433D0B0D" w:rsidR="00A2720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411E71" w:rsidRPr="00D15A68">
        <w:rPr>
          <w:rFonts w:ascii="Garamond" w:hAnsi="Garamond"/>
          <w:lang w:val="sq-AL"/>
        </w:rPr>
        <w:t xml:space="preserve">Konstatimi i mospërmbushjes së </w:t>
      </w:r>
      <w:r w:rsidR="00A27202" w:rsidRPr="00D15A68">
        <w:rPr>
          <w:rFonts w:ascii="Garamond" w:hAnsi="Garamond"/>
          <w:lang w:val="sq-AL"/>
        </w:rPr>
        <w:t>kritereve dhe mos moszbatimi</w:t>
      </w:r>
      <w:r w:rsidR="00411E71" w:rsidRPr="00D15A68">
        <w:rPr>
          <w:rFonts w:ascii="Garamond" w:hAnsi="Garamond"/>
          <w:lang w:val="sq-AL"/>
        </w:rPr>
        <w:t xml:space="preserve"> i detyrimeve </w:t>
      </w:r>
      <w:r w:rsidR="00A27202" w:rsidRPr="00D15A68">
        <w:rPr>
          <w:rFonts w:ascii="Garamond" w:hAnsi="Garamond"/>
          <w:lang w:val="sq-AL"/>
        </w:rPr>
        <w:t>ligjore kryhet nga</w:t>
      </w:r>
      <w:r w:rsidR="0097146F" w:rsidRPr="00D15A68">
        <w:rPr>
          <w:rFonts w:ascii="Garamond" w:hAnsi="Garamond"/>
          <w:lang w:val="sq-AL"/>
        </w:rPr>
        <w:t xml:space="preserve"> </w:t>
      </w:r>
      <w:r w:rsidR="00925F04" w:rsidRPr="00D15A68">
        <w:rPr>
          <w:rFonts w:ascii="Garamond" w:hAnsi="Garamond"/>
          <w:lang w:val="sq-AL"/>
        </w:rPr>
        <w:t xml:space="preserve">Inspektorati Shtetëror </w:t>
      </w:r>
      <w:r w:rsidR="00A87816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A87816" w:rsidRPr="00D15A68">
        <w:rPr>
          <w:rFonts w:ascii="Garamond" w:hAnsi="Garamond"/>
          <w:lang w:val="sq-AL"/>
        </w:rPr>
        <w:t>r mjedisin</w:t>
      </w:r>
      <w:r w:rsidR="00DA043C" w:rsidRPr="00D15A68">
        <w:rPr>
          <w:rFonts w:ascii="Garamond" w:hAnsi="Garamond"/>
          <w:lang w:val="sq-AL"/>
        </w:rPr>
        <w:t>.</w:t>
      </w:r>
    </w:p>
    <w:p w14:paraId="3364EB53" w14:textId="17DDC4AC" w:rsidR="009B27EA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4E5D20" w:rsidRPr="00D15A68">
        <w:rPr>
          <w:rFonts w:ascii="Garamond" w:hAnsi="Garamond"/>
          <w:lang w:val="sq-AL"/>
        </w:rPr>
        <w:t>Drejtoria p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rgjegj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se p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>r politikat e substancave ozonholluese n</w:t>
      </w:r>
      <w:r w:rsidR="006C0427" w:rsidRPr="00D15A68">
        <w:rPr>
          <w:rFonts w:ascii="Garamond" w:hAnsi="Garamond"/>
          <w:lang w:val="sq-AL"/>
        </w:rPr>
        <w:t>ë</w:t>
      </w:r>
      <w:r w:rsidR="004E5D20" w:rsidRPr="00D15A68">
        <w:rPr>
          <w:rFonts w:ascii="Garamond" w:hAnsi="Garamond"/>
          <w:lang w:val="sq-AL"/>
        </w:rPr>
        <w:t xml:space="preserve"> Ministri</w:t>
      </w:r>
      <w:r w:rsidR="0070726C" w:rsidRPr="00D15A68">
        <w:rPr>
          <w:rFonts w:ascii="Garamond" w:hAnsi="Garamond"/>
          <w:lang w:val="sq-AL"/>
        </w:rPr>
        <w:t xml:space="preserve">, </w:t>
      </w:r>
      <w:r w:rsidR="000451ED" w:rsidRPr="00D15A68">
        <w:rPr>
          <w:rFonts w:ascii="Garamond" w:hAnsi="Garamond"/>
          <w:lang w:val="sq-AL"/>
        </w:rPr>
        <w:t>i propozon ministrit pezullimin e licenc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>s n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 xml:space="preserve"> rast se subjekti nuk p</w:t>
      </w:r>
      <w:r w:rsidR="00810084" w:rsidRPr="00D15A68">
        <w:rPr>
          <w:rFonts w:ascii="Garamond" w:hAnsi="Garamond"/>
          <w:lang w:val="sq-AL"/>
        </w:rPr>
        <w:t>ë</w:t>
      </w:r>
      <w:r w:rsidR="000451ED" w:rsidRPr="00D15A68">
        <w:rPr>
          <w:rFonts w:ascii="Garamond" w:hAnsi="Garamond"/>
          <w:lang w:val="sq-AL"/>
        </w:rPr>
        <w:t xml:space="preserve">rmbush detyrimin e </w:t>
      </w:r>
      <w:r w:rsidR="002F3CF5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>rcaktuar n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 xml:space="preserve"> pik</w:t>
      </w:r>
      <w:r w:rsidR="00810084" w:rsidRPr="00D15A68">
        <w:rPr>
          <w:rFonts w:ascii="Garamond" w:hAnsi="Garamond"/>
          <w:lang w:val="sq-AL"/>
        </w:rPr>
        <w:t>ë</w:t>
      </w:r>
      <w:r w:rsidR="005F18CD" w:rsidRPr="00D15A68">
        <w:rPr>
          <w:rFonts w:ascii="Garamond" w:hAnsi="Garamond"/>
          <w:lang w:val="sq-AL"/>
        </w:rPr>
        <w:t>n 1.</w:t>
      </w:r>
      <w:r w:rsidR="002F3CF5" w:rsidRPr="00D15A68">
        <w:rPr>
          <w:rFonts w:ascii="Garamond" w:hAnsi="Garamond"/>
          <w:lang w:val="sq-AL"/>
        </w:rPr>
        <w:t>b, t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 xml:space="preserve"> k</w:t>
      </w:r>
      <w:r w:rsidR="00810084" w:rsidRPr="00D15A68">
        <w:rPr>
          <w:rFonts w:ascii="Garamond" w:hAnsi="Garamond"/>
          <w:lang w:val="sq-AL"/>
        </w:rPr>
        <w:t>ë</w:t>
      </w:r>
      <w:r w:rsidR="002F3CF5" w:rsidRPr="00D15A68">
        <w:rPr>
          <w:rFonts w:ascii="Garamond" w:hAnsi="Garamond"/>
          <w:lang w:val="sq-AL"/>
        </w:rPr>
        <w:t>tij kreu.</w:t>
      </w:r>
    </w:p>
    <w:p w14:paraId="00CC1BF8" w14:textId="31CEB0E2" w:rsidR="009B27EA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4. </w:t>
      </w:r>
      <w:r w:rsidR="00A27202" w:rsidRPr="00D15A68">
        <w:rPr>
          <w:rFonts w:ascii="Garamond" w:hAnsi="Garamond"/>
          <w:lang w:val="sq-AL"/>
        </w:rPr>
        <w:t xml:space="preserve">Ministri </w:t>
      </w:r>
      <w:r w:rsidR="00925F04" w:rsidRPr="00D15A68">
        <w:rPr>
          <w:rFonts w:ascii="Garamond" w:hAnsi="Garamond"/>
          <w:lang w:val="sq-AL"/>
        </w:rPr>
        <w:t>p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925F04" w:rsidRPr="00D15A68">
        <w:rPr>
          <w:rFonts w:ascii="Garamond" w:hAnsi="Garamond"/>
          <w:lang w:val="sq-AL"/>
        </w:rPr>
        <w:t>r mjedisin</w:t>
      </w:r>
      <w:r w:rsidR="00021CDD" w:rsidRPr="00D15A68">
        <w:rPr>
          <w:rFonts w:ascii="Garamond" w:hAnsi="Garamond"/>
          <w:lang w:val="sq-AL"/>
        </w:rPr>
        <w:t>,</w:t>
      </w:r>
      <w:r w:rsidR="00925F04" w:rsidRPr="00D15A68">
        <w:rPr>
          <w:rFonts w:ascii="Garamond" w:hAnsi="Garamond"/>
          <w:lang w:val="sq-AL"/>
        </w:rPr>
        <w:t xml:space="preserve"> </w:t>
      </w:r>
      <w:r w:rsidR="0020266E" w:rsidRPr="00D15A68">
        <w:rPr>
          <w:rFonts w:ascii="Garamond" w:hAnsi="Garamond"/>
          <w:lang w:val="sq-AL"/>
        </w:rPr>
        <w:t>n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nshkruan aktin e pezullimit t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licenc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s</w:t>
      </w:r>
      <w:r w:rsidR="00070524" w:rsidRPr="00D15A68">
        <w:rPr>
          <w:rFonts w:ascii="Garamond" w:hAnsi="Garamond"/>
          <w:lang w:val="sq-AL"/>
        </w:rPr>
        <w:t>.</w:t>
      </w:r>
    </w:p>
    <w:p w14:paraId="3159B543" w14:textId="1865CF73" w:rsidR="00A2720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5. </w:t>
      </w:r>
      <w:r w:rsidR="00EA106D" w:rsidRPr="00D15A68">
        <w:rPr>
          <w:rFonts w:ascii="Garamond" w:hAnsi="Garamond"/>
          <w:lang w:val="sq-AL"/>
        </w:rPr>
        <w:t>Agjencia Kombëtare e Mjedisit</w:t>
      </w:r>
      <w:r w:rsidR="00021CDD" w:rsidRPr="00D15A68">
        <w:rPr>
          <w:rFonts w:ascii="Garamond" w:hAnsi="Garamond"/>
          <w:lang w:val="sq-AL"/>
        </w:rPr>
        <w:t>,</w:t>
      </w:r>
      <w:r w:rsidR="0020266E" w:rsidRPr="00D15A68">
        <w:rPr>
          <w:rFonts w:ascii="Garamond" w:hAnsi="Garamond"/>
          <w:lang w:val="sq-AL"/>
        </w:rPr>
        <w:t xml:space="preserve"> publikon aktin e pezullimit n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Regjistrin Komb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>tar t</w:t>
      </w:r>
      <w:r w:rsidR="00810084" w:rsidRPr="00D15A68">
        <w:rPr>
          <w:rFonts w:ascii="Garamond" w:hAnsi="Garamond"/>
          <w:lang w:val="sq-AL"/>
        </w:rPr>
        <w:t>ë</w:t>
      </w:r>
      <w:r w:rsidR="0020266E" w:rsidRPr="00D15A68">
        <w:rPr>
          <w:rFonts w:ascii="Garamond" w:hAnsi="Garamond"/>
          <w:lang w:val="sq-AL"/>
        </w:rPr>
        <w:t xml:space="preserve"> Licencave, Autorizimeve dhe Lejeve</w:t>
      </w:r>
      <w:r w:rsidR="00A5629A" w:rsidRPr="00D15A68">
        <w:rPr>
          <w:rFonts w:ascii="Garamond" w:hAnsi="Garamond"/>
          <w:lang w:val="sq-AL"/>
        </w:rPr>
        <w:t>.</w:t>
      </w:r>
    </w:p>
    <w:p w14:paraId="70633E28" w14:textId="14D439C9" w:rsidR="005F18CD" w:rsidRPr="00D15A68" w:rsidRDefault="005F18C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III. </w:t>
      </w:r>
      <w:r w:rsidR="0011014C" w:rsidRPr="00D15A68">
        <w:rPr>
          <w:rFonts w:ascii="Garamond" w:hAnsi="Garamond"/>
          <w:lang w:val="sq-AL"/>
        </w:rPr>
        <w:t>Revokimi dhe s</w:t>
      </w:r>
      <w:r w:rsidRPr="00D15A68">
        <w:rPr>
          <w:rFonts w:ascii="Garamond" w:hAnsi="Garamond"/>
          <w:lang w:val="sq-AL"/>
        </w:rPr>
        <w:t>hkaqet dhe procedurat e revokimit të licencës së importit të substancave ozonholluese</w:t>
      </w:r>
    </w:p>
    <w:p w14:paraId="05138D77" w14:textId="638A5093" w:rsidR="00430848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5427F8" w:rsidRPr="00D15A68">
        <w:rPr>
          <w:rFonts w:ascii="Garamond" w:hAnsi="Garamond"/>
          <w:lang w:val="sq-AL"/>
        </w:rPr>
        <w:t>Licenca e “Importit të substancave ozon holluese</w:t>
      </w:r>
      <w:r w:rsidR="00A5629A" w:rsidRPr="00D15A68">
        <w:rPr>
          <w:rFonts w:ascii="Garamond" w:hAnsi="Garamond"/>
          <w:lang w:val="sq-AL"/>
        </w:rPr>
        <w:t>”</w:t>
      </w:r>
      <w:r w:rsidR="0055116B">
        <w:rPr>
          <w:rFonts w:ascii="Garamond" w:hAnsi="Garamond"/>
          <w:lang w:val="sq-AL"/>
        </w:rPr>
        <w:t>,</w:t>
      </w:r>
      <w:r w:rsidR="005427F8" w:rsidRPr="00D15A68">
        <w:rPr>
          <w:rFonts w:ascii="Garamond" w:hAnsi="Garamond"/>
          <w:lang w:val="sq-AL"/>
        </w:rPr>
        <w:t xml:space="preserve"> revokohet</w:t>
      </w:r>
      <w:r w:rsidR="00A5629A" w:rsidRPr="00D15A68">
        <w:rPr>
          <w:rFonts w:ascii="Garamond" w:hAnsi="Garamond"/>
          <w:lang w:val="sq-AL"/>
        </w:rPr>
        <w:t xml:space="preserve"> </w:t>
      </w:r>
      <w:r w:rsidR="005F18CD" w:rsidRPr="00D15A68">
        <w:rPr>
          <w:rFonts w:ascii="Garamond" w:hAnsi="Garamond"/>
          <w:lang w:val="sq-AL"/>
        </w:rPr>
        <w:t>kur</w:t>
      </w:r>
      <w:r w:rsidR="005427F8" w:rsidRPr="00D15A68">
        <w:rPr>
          <w:rFonts w:ascii="Garamond" w:hAnsi="Garamond"/>
          <w:lang w:val="sq-AL"/>
        </w:rPr>
        <w:t>:</w:t>
      </w:r>
    </w:p>
    <w:p w14:paraId="1B8EB22E" w14:textId="41D6A7E0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a) </w:t>
      </w:r>
      <w:r w:rsidR="00E12646" w:rsidRPr="00D15A68">
        <w:rPr>
          <w:rFonts w:ascii="Garamond" w:eastAsiaTheme="minorHAnsi" w:hAnsi="Garamond"/>
          <w:lang w:val="sq-AL"/>
        </w:rPr>
        <w:t>mbajtësi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E12646" w:rsidRPr="00D15A68">
        <w:rPr>
          <w:rFonts w:ascii="Garamond" w:eastAsiaTheme="minorHAnsi" w:hAnsi="Garamond"/>
          <w:lang w:val="sq-AL"/>
        </w:rPr>
        <w:t xml:space="preserve">ës </w:t>
      </w:r>
      <w:r w:rsidR="005427F8" w:rsidRPr="00D15A68">
        <w:rPr>
          <w:rFonts w:ascii="Garamond" w:eastAsiaTheme="minorHAnsi" w:hAnsi="Garamond"/>
          <w:lang w:val="sq-AL"/>
        </w:rPr>
        <w:t>nuk p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rmbush detyrat e l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n</w:t>
      </w:r>
      <w:r w:rsidR="00A5629A" w:rsidRPr="00D15A68">
        <w:rPr>
          <w:rFonts w:ascii="Garamond" w:eastAsiaTheme="minorHAnsi" w:hAnsi="Garamond"/>
          <w:lang w:val="sq-AL"/>
        </w:rPr>
        <w:t xml:space="preserve">a </w:t>
      </w:r>
      <w:r w:rsidR="005427F8" w:rsidRPr="00D15A68">
        <w:rPr>
          <w:rFonts w:ascii="Garamond" w:eastAsiaTheme="minorHAnsi" w:hAnsi="Garamond"/>
          <w:lang w:val="sq-AL"/>
        </w:rPr>
        <w:t>n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aktin e pezullimit brenda afatit kohor t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p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rcaktuar n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 xml:space="preserve"> k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5427F8" w:rsidRPr="00D15A68">
        <w:rPr>
          <w:rFonts w:ascii="Garamond" w:eastAsiaTheme="minorHAnsi" w:hAnsi="Garamond"/>
          <w:lang w:val="sq-AL"/>
        </w:rPr>
        <w:t>t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E12646" w:rsidRPr="00D15A68">
        <w:rPr>
          <w:rFonts w:ascii="Garamond" w:eastAsiaTheme="minorHAnsi" w:hAnsi="Garamond"/>
          <w:lang w:val="sq-AL"/>
        </w:rPr>
        <w:t xml:space="preserve"> akt;</w:t>
      </w:r>
    </w:p>
    <w:p w14:paraId="24CE5642" w14:textId="62F326FF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b) </w:t>
      </w:r>
      <w:r w:rsidR="00FA2D34" w:rsidRPr="00D15A68">
        <w:rPr>
          <w:rFonts w:ascii="Garamond" w:eastAsiaTheme="minorHAnsi" w:hAnsi="Garamond"/>
          <w:lang w:val="sq-AL"/>
        </w:rPr>
        <w:t>mbajtësi i l</w:t>
      </w:r>
      <w:r w:rsidR="00AD4A52" w:rsidRPr="00D15A68">
        <w:rPr>
          <w:rFonts w:ascii="Garamond" w:eastAsiaTheme="minorHAnsi" w:hAnsi="Garamond"/>
          <w:lang w:val="sq-AL"/>
        </w:rPr>
        <w:t>ic</w:t>
      </w:r>
      <w:r w:rsidR="00E12646" w:rsidRPr="00D15A68">
        <w:rPr>
          <w:rFonts w:ascii="Garamond" w:eastAsiaTheme="minorHAnsi" w:hAnsi="Garamond"/>
          <w:lang w:val="sq-AL"/>
        </w:rPr>
        <w:t>e</w:t>
      </w:r>
      <w:r w:rsidR="00925F04" w:rsidRPr="00D15A68">
        <w:rPr>
          <w:rFonts w:ascii="Garamond" w:eastAsiaTheme="minorHAnsi" w:hAnsi="Garamond"/>
          <w:lang w:val="sq-AL"/>
        </w:rPr>
        <w:t>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s </w:t>
      </w:r>
      <w:r w:rsidR="00FA2D34" w:rsidRPr="00D15A68">
        <w:rPr>
          <w:rFonts w:ascii="Garamond" w:eastAsiaTheme="minorHAnsi" w:hAnsi="Garamond"/>
          <w:lang w:val="sq-AL"/>
        </w:rPr>
        <w:t xml:space="preserve"> ka shkelur, në mënyrë të përsëritur, dispozitat e </w:t>
      </w:r>
      <w:r w:rsidR="00AD4A52" w:rsidRPr="00D15A68">
        <w:rPr>
          <w:rFonts w:ascii="Garamond" w:eastAsiaTheme="minorHAnsi" w:hAnsi="Garamond"/>
          <w:lang w:val="sq-AL"/>
        </w:rPr>
        <w:t>legjislacionit n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fuqi p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r l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nd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t ozonholluese</w:t>
      </w:r>
      <w:r w:rsidR="00E12646" w:rsidRPr="00D15A68">
        <w:rPr>
          <w:rFonts w:ascii="Garamond" w:eastAsiaTheme="minorHAnsi" w:hAnsi="Garamond"/>
          <w:lang w:val="sq-AL"/>
        </w:rPr>
        <w:t>;</w:t>
      </w:r>
    </w:p>
    <w:p w14:paraId="33EEA149" w14:textId="252BF0AF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c) </w:t>
      </w:r>
      <w:r w:rsidR="00AD4A52" w:rsidRPr="00D15A68">
        <w:rPr>
          <w:rFonts w:ascii="Garamond" w:eastAsiaTheme="minorHAnsi" w:hAnsi="Garamond"/>
          <w:lang w:val="sq-AL"/>
        </w:rPr>
        <w:t>subjekti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AD4A52" w:rsidRPr="00D15A68">
        <w:rPr>
          <w:rFonts w:ascii="Garamond" w:eastAsiaTheme="minorHAnsi" w:hAnsi="Garamond"/>
          <w:lang w:val="sq-AL"/>
        </w:rPr>
        <w:t>uar ka tejkaluar kuot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 e miratuar p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r import 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l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nd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>v</w:t>
      </w:r>
      <w:r w:rsidR="00E12646" w:rsidRPr="00D15A68">
        <w:rPr>
          <w:rFonts w:ascii="Garamond" w:eastAsiaTheme="minorHAnsi" w:hAnsi="Garamond"/>
          <w:lang w:val="sq-AL"/>
        </w:rPr>
        <w:t>e</w:t>
      </w:r>
      <w:r w:rsidR="00AD4A52" w:rsidRPr="00D15A68">
        <w:rPr>
          <w:rFonts w:ascii="Garamond" w:eastAsiaTheme="minorHAnsi" w:hAnsi="Garamond"/>
          <w:lang w:val="sq-AL"/>
        </w:rPr>
        <w:t xml:space="preserve"> ozonholluese</w:t>
      </w:r>
      <w:r w:rsidR="00E12646" w:rsidRPr="00D15A68">
        <w:rPr>
          <w:rFonts w:ascii="Garamond" w:eastAsiaTheme="minorHAnsi" w:hAnsi="Garamond"/>
          <w:lang w:val="sq-AL"/>
        </w:rPr>
        <w:t>;</w:t>
      </w:r>
    </w:p>
    <w:p w14:paraId="0B9E557D" w14:textId="21BD4091" w:rsidR="009B27EA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d) </w:t>
      </w:r>
      <w:r w:rsidR="00925F04" w:rsidRPr="00D15A68">
        <w:rPr>
          <w:rFonts w:ascii="Garamond" w:hAnsi="Garamond"/>
          <w:lang w:val="sq-AL"/>
        </w:rPr>
        <w:t>k</w:t>
      </w:r>
      <w:r w:rsidR="00AD4A52" w:rsidRPr="00D15A68">
        <w:rPr>
          <w:rFonts w:ascii="Garamond" w:hAnsi="Garamond"/>
          <w:lang w:val="sq-AL"/>
        </w:rPr>
        <w:t>ur vërtetohet se personat juridikë/fizikë kanë paraqitur deklarime të pavërteta, informacion jo të saktë dhe/ose të falsifikuar në lidhje me të dhënat e kërkuara për marrjen e lice</w:t>
      </w:r>
      <w:r w:rsidR="00F5781C" w:rsidRPr="00D15A68">
        <w:rPr>
          <w:rFonts w:ascii="Garamond" w:hAnsi="Garamond"/>
          <w:lang w:val="sq-AL"/>
        </w:rPr>
        <w:t>n</w:t>
      </w:r>
      <w:r w:rsidR="00E12646" w:rsidRPr="00D15A68">
        <w:rPr>
          <w:rFonts w:ascii="Garamond" w:hAnsi="Garamond"/>
          <w:lang w:val="sq-AL"/>
        </w:rPr>
        <w:t xml:space="preserve">cës për të cilën kanë aplikuar </w:t>
      </w:r>
      <w:r w:rsidR="00F5781C" w:rsidRPr="00D15A68">
        <w:rPr>
          <w:rFonts w:ascii="Garamond" w:hAnsi="Garamond"/>
          <w:lang w:val="sq-AL"/>
        </w:rPr>
        <w:t>apo edhe gjat</w:t>
      </w:r>
      <w:r w:rsidR="00810084" w:rsidRPr="00D15A68">
        <w:rPr>
          <w:rFonts w:ascii="Garamond" w:hAnsi="Garamond"/>
          <w:lang w:val="sq-AL"/>
        </w:rPr>
        <w:t>ë</w:t>
      </w:r>
      <w:r w:rsidR="005F18CD" w:rsidRPr="00D15A68">
        <w:rPr>
          <w:rFonts w:ascii="Garamond" w:hAnsi="Garamond"/>
          <w:lang w:val="sq-AL"/>
        </w:rPr>
        <w:t xml:space="preserve"> raportimit;</w:t>
      </w:r>
    </w:p>
    <w:p w14:paraId="0DAF3845" w14:textId="7462D017" w:rsidR="00B54002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e) </w:t>
      </w:r>
      <w:r w:rsidR="00C451B4" w:rsidRPr="00D15A68">
        <w:rPr>
          <w:rFonts w:ascii="Garamond" w:eastAsiaTheme="minorHAnsi" w:hAnsi="Garamond"/>
          <w:lang w:val="sq-AL"/>
        </w:rPr>
        <w:t>mbajtësi i licen</w:t>
      </w:r>
      <w:r w:rsidR="002414A4" w:rsidRPr="00D15A68">
        <w:rPr>
          <w:rFonts w:ascii="Garamond" w:eastAsiaTheme="minorHAnsi" w:hAnsi="Garamond"/>
          <w:lang w:val="sq-AL"/>
        </w:rPr>
        <w:t>c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C451B4" w:rsidRPr="00D15A68">
        <w:rPr>
          <w:rFonts w:ascii="Garamond" w:eastAsiaTheme="minorHAnsi" w:hAnsi="Garamond"/>
          <w:lang w:val="sq-AL"/>
        </w:rPr>
        <w:t>s nuk përmbush kushtet e parashikuara në t</w:t>
      </w:r>
      <w:r w:rsidR="00430848" w:rsidRPr="00D15A68">
        <w:rPr>
          <w:rFonts w:ascii="Garamond" w:eastAsiaTheme="minorHAnsi" w:hAnsi="Garamond"/>
          <w:lang w:val="sq-AL"/>
        </w:rPr>
        <w:t>ë</w:t>
      </w:r>
      <w:r w:rsidR="005F18CD" w:rsidRPr="00D15A68">
        <w:rPr>
          <w:rFonts w:ascii="Garamond" w:eastAsiaTheme="minorHAnsi" w:hAnsi="Garamond"/>
          <w:lang w:val="sq-AL"/>
        </w:rPr>
        <w:t>;</w:t>
      </w:r>
    </w:p>
    <w:p w14:paraId="441A7B4F" w14:textId="0DD60542" w:rsidR="00C451B4" w:rsidRPr="00D15A68" w:rsidRDefault="00533A12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f) </w:t>
      </w:r>
      <w:r w:rsidR="00B54002" w:rsidRPr="00D15A68">
        <w:rPr>
          <w:rFonts w:ascii="Garamond" w:eastAsiaTheme="minorHAnsi" w:hAnsi="Garamond"/>
          <w:lang w:val="sq-AL"/>
        </w:rPr>
        <w:t>mbajt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si i licenc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s b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n k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rkes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 xml:space="preserve"> p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>r heqje dor</w:t>
      </w:r>
      <w:r w:rsidR="0030320D" w:rsidRPr="00D15A68">
        <w:rPr>
          <w:rFonts w:ascii="Garamond" w:eastAsiaTheme="minorHAnsi" w:hAnsi="Garamond"/>
          <w:lang w:val="sq-AL"/>
        </w:rPr>
        <w:t>ë</w:t>
      </w:r>
      <w:r w:rsidR="00B54002" w:rsidRPr="00D15A68">
        <w:rPr>
          <w:rFonts w:ascii="Garamond" w:eastAsiaTheme="minorHAnsi" w:hAnsi="Garamond"/>
          <w:lang w:val="sq-AL"/>
        </w:rPr>
        <w:t xml:space="preserve"> nga licenca.</w:t>
      </w:r>
      <w:r w:rsidR="00E12646" w:rsidRPr="00D15A68">
        <w:rPr>
          <w:rFonts w:ascii="Garamond" w:eastAsiaTheme="minorHAnsi" w:hAnsi="Garamond"/>
          <w:lang w:val="sq-AL"/>
        </w:rPr>
        <w:t xml:space="preserve"> </w:t>
      </w:r>
    </w:p>
    <w:p w14:paraId="69F80A1A" w14:textId="1D3496A2" w:rsidR="00F5781C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 xml:space="preserve">2. </w:t>
      </w:r>
      <w:r w:rsidR="00C6061B" w:rsidRPr="00D15A68">
        <w:rPr>
          <w:rFonts w:ascii="Garamond" w:hAnsi="Garamond"/>
          <w:lang w:val="sq-AL"/>
        </w:rPr>
        <w:t>Në vijim të marrjes së propozimit</w:t>
      </w:r>
      <w:r w:rsidR="00C6061B" w:rsidRPr="00D15A68">
        <w:rPr>
          <w:rFonts w:ascii="Garamond" w:eastAsiaTheme="minorHAnsi" w:hAnsi="Garamond"/>
          <w:lang w:val="sq-AL"/>
        </w:rPr>
        <w:t xml:space="preserve"> nga </w:t>
      </w:r>
      <w:r w:rsidR="0055116B">
        <w:rPr>
          <w:rFonts w:ascii="Garamond" w:hAnsi="Garamond"/>
          <w:lang w:val="sq-AL"/>
        </w:rPr>
        <w:t>i</w:t>
      </w:r>
      <w:r w:rsidR="00C6061B" w:rsidRPr="00D15A68">
        <w:rPr>
          <w:rFonts w:ascii="Garamond" w:hAnsi="Garamond"/>
          <w:lang w:val="sq-AL"/>
        </w:rPr>
        <w:t xml:space="preserve">nspektorati shtetëror përgjegjës për mjedisin, </w:t>
      </w:r>
      <w:r w:rsidR="00FC5AEE" w:rsidRPr="00D15A68">
        <w:rPr>
          <w:rFonts w:ascii="Garamond" w:hAnsi="Garamond"/>
          <w:lang w:val="sq-AL"/>
        </w:rPr>
        <w:t xml:space="preserve">ose </w:t>
      </w:r>
      <w:r w:rsidR="00830A37" w:rsidRPr="00D15A68">
        <w:rPr>
          <w:rFonts w:ascii="Garamond" w:hAnsi="Garamond"/>
          <w:lang w:val="sq-AL"/>
        </w:rPr>
        <w:t>Drejtoria përgjegjëse për politikat e substancave ozonholluese në Ministri,</w:t>
      </w:r>
      <w:r w:rsidR="00FC5AEE" w:rsidRPr="00D15A68">
        <w:rPr>
          <w:rFonts w:ascii="Garamond" w:hAnsi="Garamond"/>
          <w:lang w:val="sq-AL"/>
        </w:rPr>
        <w:t xml:space="preserve"> </w:t>
      </w:r>
      <w:r w:rsidR="00F5781C" w:rsidRPr="00D15A68">
        <w:rPr>
          <w:rFonts w:ascii="Garamond" w:hAnsi="Garamond"/>
          <w:lang w:val="sq-AL"/>
        </w:rPr>
        <w:t>Ministri p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rgjegj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s p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r mjedisin</w:t>
      </w:r>
      <w:r w:rsidR="00E12646" w:rsidRPr="00D15A68">
        <w:rPr>
          <w:rFonts w:ascii="Garamond" w:hAnsi="Garamond"/>
          <w:lang w:val="sq-AL"/>
        </w:rPr>
        <w:t>,</w:t>
      </w:r>
      <w:r w:rsidR="00F5781C" w:rsidRPr="00D15A68">
        <w:rPr>
          <w:rFonts w:ascii="Garamond" w:hAnsi="Garamond"/>
          <w:lang w:val="sq-AL"/>
        </w:rPr>
        <w:t xml:space="preserve"> n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nshkruan aktin e revokimit t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licenc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s</w:t>
      </w:r>
      <w:r w:rsidR="00830A37" w:rsidRPr="00D15A68">
        <w:rPr>
          <w:rFonts w:ascii="Garamond" w:hAnsi="Garamond"/>
          <w:lang w:val="sq-AL"/>
        </w:rPr>
        <w:t>.</w:t>
      </w:r>
    </w:p>
    <w:p w14:paraId="385DC006" w14:textId="0239B196" w:rsidR="00F5781C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EA106D" w:rsidRPr="00D15A68">
        <w:rPr>
          <w:rFonts w:ascii="Garamond" w:hAnsi="Garamond"/>
          <w:lang w:val="sq-AL"/>
        </w:rPr>
        <w:t>Agjencia Kombëtare e Mjedisit</w:t>
      </w:r>
      <w:r w:rsidR="00E12646" w:rsidRPr="00D15A68">
        <w:rPr>
          <w:rFonts w:ascii="Garamond" w:hAnsi="Garamond"/>
          <w:lang w:val="sq-AL"/>
        </w:rPr>
        <w:t>,</w:t>
      </w:r>
      <w:r w:rsidR="00F5781C" w:rsidRPr="00D15A68">
        <w:rPr>
          <w:rFonts w:ascii="Garamond" w:hAnsi="Garamond"/>
          <w:lang w:val="sq-AL"/>
        </w:rPr>
        <w:t xml:space="preserve"> publikon aktin e revokimit n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Regjistrin Komb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>tar t</w:t>
      </w:r>
      <w:r w:rsidR="00810084" w:rsidRPr="00D15A68">
        <w:rPr>
          <w:rFonts w:ascii="Garamond" w:hAnsi="Garamond"/>
          <w:lang w:val="sq-AL"/>
        </w:rPr>
        <w:t>ë</w:t>
      </w:r>
      <w:r w:rsidR="00F5781C" w:rsidRPr="00D15A68">
        <w:rPr>
          <w:rFonts w:ascii="Garamond" w:hAnsi="Garamond"/>
          <w:lang w:val="sq-AL"/>
        </w:rPr>
        <w:t xml:space="preserve"> Licencave, Autorizimeve dhe Lejeve.</w:t>
      </w:r>
    </w:p>
    <w:p w14:paraId="15414444" w14:textId="77777777" w:rsidR="00AD4A52" w:rsidRPr="00D15A68" w:rsidRDefault="0097237C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 w:rsidRPr="00D15A68">
        <w:rPr>
          <w:rFonts w:ascii="Garamond" w:eastAsiaTheme="minorHAnsi" w:hAnsi="Garamond"/>
          <w:lang w:val="sq-AL"/>
        </w:rPr>
        <w:t>IV</w:t>
      </w:r>
      <w:r w:rsidR="008D5A84" w:rsidRPr="00D15A68">
        <w:rPr>
          <w:rFonts w:ascii="Garamond" w:eastAsiaTheme="minorHAnsi" w:hAnsi="Garamond"/>
          <w:lang w:val="sq-AL"/>
        </w:rPr>
        <w:t>.</w:t>
      </w:r>
      <w:r w:rsidR="00D50C92" w:rsidRPr="00D15A68">
        <w:rPr>
          <w:rFonts w:ascii="Garamond" w:eastAsiaTheme="minorHAnsi" w:hAnsi="Garamond"/>
          <w:lang w:val="sq-AL"/>
        </w:rPr>
        <w:t xml:space="preserve"> </w:t>
      </w:r>
      <w:r w:rsidR="0096031E" w:rsidRPr="00D15A68">
        <w:rPr>
          <w:rFonts w:ascii="Garamond" w:eastAsiaTheme="minorHAnsi" w:hAnsi="Garamond"/>
          <w:lang w:val="sq-AL"/>
        </w:rPr>
        <w:t>Dispozita kalimtare</w:t>
      </w:r>
    </w:p>
    <w:p w14:paraId="21E7C4E8" w14:textId="54512135" w:rsidR="005E3CFE" w:rsidRPr="00D15A68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  <w:r>
        <w:rPr>
          <w:rFonts w:ascii="Garamond" w:eastAsiaTheme="minorHAnsi" w:hAnsi="Garamond"/>
          <w:lang w:val="sq-AL"/>
        </w:rPr>
        <w:t xml:space="preserve">1. </w:t>
      </w:r>
      <w:r w:rsidR="00FA2D34" w:rsidRPr="00D15A68">
        <w:rPr>
          <w:rFonts w:ascii="Garamond" w:eastAsiaTheme="minorHAnsi" w:hAnsi="Garamond"/>
          <w:lang w:val="sq-AL"/>
        </w:rPr>
        <w:t>Çdo palë e i</w:t>
      </w:r>
      <w:r w:rsidR="00925F04" w:rsidRPr="00D15A68">
        <w:rPr>
          <w:rFonts w:ascii="Garamond" w:eastAsiaTheme="minorHAnsi" w:hAnsi="Garamond"/>
          <w:lang w:val="sq-AL"/>
        </w:rPr>
        <w:t>nteresuar, subjekt i</w:t>
      </w:r>
      <w:r w:rsidR="00AD4A52" w:rsidRPr="00D15A68">
        <w:rPr>
          <w:rFonts w:ascii="Garamond" w:eastAsiaTheme="minorHAnsi" w:hAnsi="Garamond"/>
          <w:lang w:val="sq-AL"/>
        </w:rPr>
        <w:t xml:space="preserve"> VKM</w:t>
      </w:r>
      <w:r w:rsidR="00925F04" w:rsidRPr="00D15A68">
        <w:rPr>
          <w:rFonts w:ascii="Garamond" w:eastAsiaTheme="minorHAnsi" w:hAnsi="Garamond"/>
          <w:lang w:val="sq-AL"/>
        </w:rPr>
        <w:t>-s</w:t>
      </w:r>
      <w:r w:rsidR="00810084" w:rsidRPr="00D15A68">
        <w:rPr>
          <w:rFonts w:ascii="Garamond" w:eastAsiaTheme="minorHAnsi" w:hAnsi="Garamond"/>
          <w:lang w:val="sq-AL"/>
        </w:rPr>
        <w:t>ë</w:t>
      </w:r>
      <w:r w:rsidR="00AD4A52" w:rsidRPr="00D15A68">
        <w:rPr>
          <w:rFonts w:ascii="Garamond" w:eastAsiaTheme="minorHAnsi" w:hAnsi="Garamond"/>
          <w:lang w:val="sq-AL"/>
        </w:rPr>
        <w:t xml:space="preserve"> </w:t>
      </w:r>
      <w:r w:rsidR="00925F04" w:rsidRPr="00D15A68">
        <w:rPr>
          <w:rFonts w:ascii="Garamond" w:hAnsi="Garamond"/>
          <w:lang w:val="sq-AL"/>
        </w:rPr>
        <w:t>n</w:t>
      </w:r>
      <w:r w:rsidR="0096031E" w:rsidRPr="00D15A68">
        <w:rPr>
          <w:rFonts w:ascii="Garamond" w:hAnsi="Garamond"/>
          <w:lang w:val="sq-AL"/>
        </w:rPr>
        <w:t xml:space="preserve">r. </w:t>
      </w:r>
      <w:r w:rsidR="00AD4A52" w:rsidRPr="00D15A68">
        <w:rPr>
          <w:rFonts w:ascii="Garamond" w:hAnsi="Garamond"/>
          <w:lang w:val="sq-AL"/>
        </w:rPr>
        <w:t>10, datë 9.1.2019</w:t>
      </w:r>
      <w:r w:rsidR="00925F04" w:rsidRPr="00D15A68">
        <w:rPr>
          <w:rFonts w:ascii="Garamond" w:hAnsi="Garamond"/>
          <w:lang w:val="sq-AL"/>
        </w:rPr>
        <w:t xml:space="preserve"> “P</w:t>
      </w:r>
      <w:r w:rsidR="00AD4A52" w:rsidRPr="00D15A68">
        <w:rPr>
          <w:rFonts w:ascii="Garamond" w:hAnsi="Garamond"/>
          <w:lang w:val="sq-AL"/>
        </w:rPr>
        <w:t>ër miratimin e rregullave për prodhimin, importin, eksportin, hedhjen në treg dhe përdorimin e substancave ozonholluese, si dhe për importin, eksportin, hedhjen në treg dhe përdorimin e produkteve e të pajisjeve që përmbajnë këto substanca“</w:t>
      </w:r>
      <w:r w:rsidR="00FA2D34" w:rsidRPr="00D15A68">
        <w:rPr>
          <w:rFonts w:ascii="Garamond" w:eastAsiaTheme="minorHAnsi" w:hAnsi="Garamond"/>
          <w:lang w:val="sq-AL"/>
        </w:rPr>
        <w:t>, ka të drejtë</w:t>
      </w:r>
      <w:r w:rsidR="0096031E" w:rsidRPr="00D15A68">
        <w:rPr>
          <w:rFonts w:ascii="Garamond" w:eastAsiaTheme="minorHAnsi" w:hAnsi="Garamond"/>
          <w:lang w:val="sq-AL"/>
        </w:rPr>
        <w:t>n</w:t>
      </w:r>
      <w:r w:rsidR="00FA2D34" w:rsidRPr="00D15A68">
        <w:rPr>
          <w:rFonts w:ascii="Garamond" w:eastAsiaTheme="minorHAnsi" w:hAnsi="Garamond"/>
          <w:lang w:val="sq-AL"/>
        </w:rPr>
        <w:t xml:space="preserve"> </w:t>
      </w:r>
      <w:r w:rsidR="0096031E" w:rsidRPr="00D15A68">
        <w:rPr>
          <w:rFonts w:ascii="Garamond" w:eastAsiaTheme="minorHAnsi" w:hAnsi="Garamond"/>
          <w:lang w:val="sq-AL"/>
        </w:rPr>
        <w:t>e ankimimit</w:t>
      </w:r>
      <w:r w:rsidR="00FA2D34" w:rsidRPr="00D15A68">
        <w:rPr>
          <w:rFonts w:ascii="Garamond" w:eastAsiaTheme="minorHAnsi" w:hAnsi="Garamond"/>
          <w:lang w:val="sq-AL"/>
        </w:rPr>
        <w:t xml:space="preserve"> në rrugë</w:t>
      </w:r>
      <w:r w:rsidR="00925F04" w:rsidRPr="00D15A68">
        <w:rPr>
          <w:rFonts w:ascii="Garamond" w:eastAsiaTheme="minorHAnsi" w:hAnsi="Garamond"/>
          <w:lang w:val="sq-AL"/>
        </w:rPr>
        <w:t xml:space="preserve"> </w:t>
      </w:r>
      <w:r w:rsidR="00FA2D34" w:rsidRPr="00D15A68">
        <w:rPr>
          <w:rFonts w:ascii="Garamond" w:eastAsiaTheme="minorHAnsi" w:hAnsi="Garamond"/>
          <w:lang w:val="sq-AL"/>
        </w:rPr>
        <w:t>administrative, me kërkesë në QK</w:t>
      </w:r>
      <w:r w:rsidR="00AE5842" w:rsidRPr="00D15A68">
        <w:rPr>
          <w:rFonts w:ascii="Garamond" w:eastAsiaTheme="minorHAnsi" w:hAnsi="Garamond"/>
          <w:lang w:val="sq-AL"/>
        </w:rPr>
        <w:t>B</w:t>
      </w:r>
      <w:r w:rsidR="00FA2D34" w:rsidRPr="00D15A68">
        <w:rPr>
          <w:rFonts w:ascii="Garamond" w:eastAsiaTheme="minorHAnsi" w:hAnsi="Garamond"/>
          <w:lang w:val="sq-AL"/>
        </w:rPr>
        <w:t>, ndaj akteve, veprimeve apo mosveprimeve të</w:t>
      </w:r>
      <w:r w:rsidR="00AD4A52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eastAsiaTheme="minorHAnsi" w:hAnsi="Garamond"/>
          <w:lang w:val="sq-AL"/>
        </w:rPr>
        <w:t>Ministrisë</w:t>
      </w:r>
      <w:r w:rsidR="009B27EA" w:rsidRPr="00D15A68">
        <w:rPr>
          <w:rFonts w:ascii="Garamond" w:eastAsiaTheme="minorHAnsi" w:hAnsi="Garamond"/>
          <w:lang w:val="sq-AL"/>
        </w:rPr>
        <w:t>.</w:t>
      </w:r>
    </w:p>
    <w:p w14:paraId="328C4E31" w14:textId="77777777" w:rsidR="005E3CFE" w:rsidRDefault="005E3CFE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68DAC101" w14:textId="77777777" w:rsidR="00562B71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2B2B39AD" w14:textId="77777777" w:rsidR="00562B71" w:rsidRPr="00D15A68" w:rsidRDefault="00562B71" w:rsidP="00533A12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41438D3C" w14:textId="0FD61B8B" w:rsidR="008B7BBB" w:rsidRPr="00D15A68" w:rsidRDefault="008B7BBB" w:rsidP="0055116B">
      <w:pPr>
        <w:ind w:firstLine="284"/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SHTOJCA 1</w:t>
      </w:r>
      <w:r w:rsidR="000D0A74" w:rsidRPr="00D15A68">
        <w:rPr>
          <w:rFonts w:ascii="Garamond" w:hAnsi="Garamond"/>
          <w:lang w:val="sq-AL"/>
        </w:rPr>
        <w:t>/a</w:t>
      </w:r>
    </w:p>
    <w:p w14:paraId="016D7CA2" w14:textId="726D3CDB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w:lastRenderedPageBreak/>
        <w:drawing>
          <wp:inline distT="0" distB="0" distL="0" distR="0" wp14:anchorId="772155BE" wp14:editId="39819082">
            <wp:extent cx="5486400" cy="838069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300B5" w14:textId="03280398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BB8E7E" wp14:editId="53C7BB00">
                <wp:simplePos x="0" y="0"/>
                <wp:positionH relativeFrom="column">
                  <wp:posOffset>-180975</wp:posOffset>
                </wp:positionH>
                <wp:positionV relativeFrom="paragraph">
                  <wp:posOffset>57150</wp:posOffset>
                </wp:positionV>
                <wp:extent cx="5667375" cy="447675"/>
                <wp:effectExtent l="0" t="0" r="0" b="9525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1481A" w14:textId="77777777" w:rsidR="00562B71" w:rsidRPr="00406CE9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lang w:val="sq-AL"/>
                              </w:rPr>
                            </w:pPr>
                            <w:r w:rsidRPr="00406CE9">
                              <w:rPr>
                                <w:b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MJEDISIT</w:t>
                            </w:r>
                          </w:p>
                          <w:p w14:paraId="2C17C1AC" w14:textId="77777777" w:rsidR="00562B71" w:rsidRDefault="00562B71" w:rsidP="0087440D">
                            <w:pPr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277AA3">
                              <w:rPr>
                                <w:b/>
                              </w:rPr>
                              <w:t>MINISTRI</w:t>
                            </w:r>
                            <w:r w:rsidRPr="00277AA3">
                              <w:t xml:space="preserve">     </w:t>
                            </w:r>
                          </w:p>
                          <w:p w14:paraId="3A91A657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266DAE1D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58BD6513" w14:textId="77777777" w:rsidR="00562B71" w:rsidRPr="000C6C85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4DB823C" w14:textId="77777777" w:rsidR="00562B71" w:rsidRDefault="00562B71" w:rsidP="008744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B8E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4.25pt;margin-top:4.5pt;width:446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" filled="f" stroked="f" strokeweight=".5pt">
                <v:textbox>
                  <w:txbxContent>
                    <w:p w14:paraId="2161481A" w14:textId="77777777" w:rsidR="00562B71" w:rsidRPr="00406CE9" w:rsidRDefault="00562B71" w:rsidP="0087440D">
                      <w:pPr>
                        <w:contextualSpacing/>
                        <w:jc w:val="center"/>
                        <w:rPr>
                          <w:b/>
                          <w:lang w:val="sq-AL"/>
                        </w:rPr>
                      </w:pPr>
                      <w:r w:rsidRPr="00406CE9">
                        <w:rPr>
                          <w:b/>
                          <w:lang w:val="sq-AL"/>
                        </w:rPr>
                        <w:t>MINISTRIA E TURIZMIT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DHE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MJEDISIT</w:t>
                      </w:r>
                    </w:p>
                    <w:p w14:paraId="2C17C1AC" w14:textId="77777777" w:rsidR="00562B71" w:rsidRDefault="00562B71" w:rsidP="0087440D">
                      <w:pPr>
                        <w:contextualSpacing/>
                        <w:jc w:val="center"/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277AA3">
                        <w:rPr>
                          <w:b/>
                        </w:rPr>
                        <w:t>MINISTRI</w:t>
                      </w:r>
                      <w:r w:rsidRPr="00277AA3">
                        <w:t xml:space="preserve">     </w:t>
                      </w:r>
                    </w:p>
                    <w:p w14:paraId="3A91A657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266DAE1D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58BD6513" w14:textId="77777777" w:rsidR="00562B71" w:rsidRPr="000C6C85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4DB823C" w14:textId="77777777" w:rsidR="00562B71" w:rsidRDefault="00562B71" w:rsidP="0087440D"/>
                  </w:txbxContent>
                </v:textbox>
              </v:shape>
            </w:pict>
          </mc:Fallback>
        </mc:AlternateContent>
      </w:r>
    </w:p>
    <w:p w14:paraId="6B4EFFE3" w14:textId="366CB351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5CD0FB49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58450904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4095EF12" w14:textId="5CE3A97C" w:rsidR="008B7BBB" w:rsidRPr="00D15A68" w:rsidRDefault="008B7BBB" w:rsidP="00533A12">
      <w:pPr>
        <w:ind w:firstLine="284"/>
        <w:jc w:val="both"/>
        <w:rPr>
          <w:rFonts w:ascii="Garamond" w:eastAsia="MS Mincho" w:hAnsi="Garamond"/>
          <w:lang w:val="sq-AL"/>
        </w:rPr>
      </w:pPr>
      <w:r w:rsidRPr="00D15A68">
        <w:rPr>
          <w:rFonts w:ascii="Garamond" w:eastAsia="MS Mincho" w:hAnsi="Garamond"/>
          <w:lang w:val="sq-AL"/>
        </w:rPr>
        <w:t xml:space="preserve">Nr._____ </w:t>
      </w:r>
      <w:r w:rsidR="0055116B">
        <w:rPr>
          <w:rFonts w:ascii="Garamond" w:eastAsia="MS Mincho" w:hAnsi="Garamond"/>
          <w:lang w:val="sq-AL"/>
        </w:rPr>
        <w:t>p</w:t>
      </w:r>
      <w:r w:rsidRPr="00D15A68">
        <w:rPr>
          <w:rFonts w:ascii="Garamond" w:eastAsia="MS Mincho" w:hAnsi="Garamond"/>
          <w:lang w:val="sq-AL"/>
        </w:rPr>
        <w:t>rot</w:t>
      </w:r>
      <w:r w:rsidR="0055116B">
        <w:rPr>
          <w:rFonts w:ascii="Garamond" w:eastAsia="MS Mincho" w:hAnsi="Garamond"/>
          <w:lang w:val="sq-AL"/>
        </w:rPr>
        <w:t>.</w:t>
      </w:r>
      <w:r w:rsidRPr="00D15A68">
        <w:rPr>
          <w:rFonts w:ascii="Garamond" w:eastAsia="MS Mincho" w:hAnsi="Garamond"/>
          <w:lang w:val="sq-AL"/>
        </w:rPr>
        <w:t xml:space="preserve">                                               </w:t>
      </w:r>
      <w:r w:rsidR="0055116B">
        <w:rPr>
          <w:rFonts w:ascii="Garamond" w:eastAsia="MS Mincho" w:hAnsi="Garamond"/>
          <w:lang w:val="sq-AL"/>
        </w:rPr>
        <w:t xml:space="preserve">            </w:t>
      </w:r>
      <w:r w:rsidR="0087440D" w:rsidRPr="00D15A68">
        <w:rPr>
          <w:rFonts w:ascii="Garamond" w:eastAsia="MS Mincho" w:hAnsi="Garamond"/>
          <w:lang w:val="sq-AL"/>
        </w:rPr>
        <w:t xml:space="preserve">     </w:t>
      </w:r>
      <w:r w:rsidRPr="00D15A68">
        <w:rPr>
          <w:rFonts w:ascii="Garamond" w:eastAsia="MS Mincho" w:hAnsi="Garamond"/>
          <w:lang w:val="sq-AL"/>
        </w:rPr>
        <w:t>Tiranë, më ___.___.2019</w:t>
      </w:r>
    </w:p>
    <w:p w14:paraId="530158DC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24E9E712" w14:textId="77777777" w:rsidR="0055116B" w:rsidRDefault="008B7BBB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AKT MIRATIMI </w:t>
      </w:r>
    </w:p>
    <w:p w14:paraId="11BB9F02" w14:textId="3C525C08" w:rsidR="008B7BBB" w:rsidRPr="0055116B" w:rsidRDefault="008B7BBB" w:rsidP="00533A12">
      <w:pPr>
        <w:jc w:val="center"/>
        <w:rPr>
          <w:rFonts w:ascii="Garamond" w:hAnsi="Garamond"/>
          <w:lang w:val="sq-AL"/>
        </w:rPr>
      </w:pPr>
      <w:r w:rsidRPr="0055116B">
        <w:rPr>
          <w:rFonts w:ascii="Garamond" w:hAnsi="Garamond"/>
          <w:lang w:val="sq-AL"/>
        </w:rPr>
        <w:t>PËR PAJISJEN ME LICENCË IMPORTI TË SUBSTANCAVE OZONHOLLUESE</w:t>
      </w:r>
    </w:p>
    <w:p w14:paraId="65CFC287" w14:textId="77777777" w:rsidR="008B7BBB" w:rsidRPr="0055116B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6E6694B9" w14:textId="30E02BA0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 zbatim të pik</w:t>
      </w:r>
      <w:r w:rsidR="0055116B">
        <w:rPr>
          <w:rFonts w:ascii="Garamond" w:hAnsi="Garamond"/>
          <w:lang w:val="sq-AL"/>
        </w:rPr>
        <w:t>ave</w:t>
      </w:r>
      <w:r w:rsidRPr="00D15A68">
        <w:rPr>
          <w:rFonts w:ascii="Garamond" w:hAnsi="Garamond"/>
          <w:lang w:val="sq-AL"/>
        </w:rPr>
        <w:t xml:space="preserve"> </w:t>
      </w:r>
      <w:r w:rsidR="00666795" w:rsidRPr="00D15A68">
        <w:rPr>
          <w:rFonts w:ascii="Garamond" w:hAnsi="Garamond"/>
          <w:lang w:val="sq-AL"/>
        </w:rPr>
        <w:t xml:space="preserve">4 dhe 5, </w:t>
      </w:r>
      <w:r w:rsidRPr="00D15A68">
        <w:rPr>
          <w:rFonts w:ascii="Garamond" w:hAnsi="Garamond"/>
          <w:lang w:val="sq-AL"/>
        </w:rPr>
        <w:t xml:space="preserve">të </w:t>
      </w:r>
      <w:r w:rsidR="0055116B" w:rsidRPr="00D15A68">
        <w:rPr>
          <w:rFonts w:ascii="Garamond" w:hAnsi="Garamond"/>
          <w:lang w:val="sq-AL"/>
        </w:rPr>
        <w:t xml:space="preserve">kreut </w:t>
      </w:r>
      <w:r w:rsidR="00666795" w:rsidRPr="00D15A68">
        <w:rPr>
          <w:rFonts w:ascii="Garamond" w:hAnsi="Garamond"/>
          <w:lang w:val="sq-AL"/>
        </w:rPr>
        <w:t>I</w:t>
      </w:r>
      <w:r w:rsidRPr="00D15A68">
        <w:rPr>
          <w:rFonts w:ascii="Garamond" w:hAnsi="Garamond"/>
          <w:lang w:val="sq-AL"/>
        </w:rPr>
        <w:t xml:space="preserve">, të </w:t>
      </w:r>
      <w:r w:rsidR="00666795" w:rsidRPr="00D15A68">
        <w:rPr>
          <w:rFonts w:ascii="Garamond" w:hAnsi="Garamond"/>
          <w:lang w:val="sq-AL"/>
        </w:rPr>
        <w:t xml:space="preserve">këtij </w:t>
      </w:r>
      <w:r w:rsidR="0055116B" w:rsidRPr="00D15A68">
        <w:rPr>
          <w:rFonts w:ascii="Garamond" w:hAnsi="Garamond"/>
          <w:lang w:val="sq-AL"/>
        </w:rPr>
        <w:t xml:space="preserve">urdhri </w:t>
      </w:r>
      <w:r w:rsidR="00666795" w:rsidRPr="00D15A68">
        <w:rPr>
          <w:rFonts w:ascii="Garamond" w:hAnsi="Garamond"/>
          <w:lang w:val="sq-AL"/>
        </w:rPr>
        <w:t xml:space="preserve">dhe të </w:t>
      </w:r>
      <w:r w:rsidR="0055116B" w:rsidRPr="00D15A68">
        <w:rPr>
          <w:rFonts w:ascii="Garamond" w:hAnsi="Garamond"/>
          <w:lang w:val="sq-AL"/>
        </w:rPr>
        <w:t xml:space="preserve">vendimit </w:t>
      </w:r>
      <w:r w:rsidRPr="00D15A68">
        <w:rPr>
          <w:rFonts w:ascii="Garamond" w:hAnsi="Garamond"/>
          <w:lang w:val="sq-AL"/>
        </w:rPr>
        <w:t xml:space="preserve">të Këshillit të Ministrave </w:t>
      </w:r>
      <w:r w:rsidR="0055116B" w:rsidRPr="00D15A68">
        <w:rPr>
          <w:rFonts w:ascii="Garamond" w:hAnsi="Garamond"/>
          <w:lang w:val="sq-AL"/>
        </w:rPr>
        <w:t>nr</w:t>
      </w:r>
      <w:r w:rsidRPr="00D15A68">
        <w:rPr>
          <w:rFonts w:ascii="Garamond" w:hAnsi="Garamond"/>
          <w:lang w:val="sq-AL"/>
        </w:rPr>
        <w:t>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dhe me propozim të strukturës përgjegjëse për licencimin e substancave ozonholluese, Ministri</w:t>
      </w:r>
      <w:r w:rsidR="0055116B">
        <w:rPr>
          <w:rFonts w:ascii="Garamond" w:hAnsi="Garamond"/>
          <w:lang w:val="sq-AL"/>
        </w:rPr>
        <w:t>,</w:t>
      </w:r>
      <w:r w:rsidRPr="00D15A68">
        <w:rPr>
          <w:rFonts w:ascii="Garamond" w:hAnsi="Garamond"/>
          <w:lang w:val="sq-AL"/>
        </w:rPr>
        <w:t xml:space="preserve"> </w:t>
      </w:r>
    </w:p>
    <w:p w14:paraId="4769D7AE" w14:textId="77777777" w:rsidR="00533A1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</w:p>
    <w:p w14:paraId="70647BAF" w14:textId="42840DD2" w:rsidR="008B7BBB" w:rsidRPr="00D15A68" w:rsidRDefault="008B7BBB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VENDOSI:</w:t>
      </w:r>
    </w:p>
    <w:p w14:paraId="7A5E87ED" w14:textId="77777777" w:rsidR="00533A12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</w:p>
    <w:p w14:paraId="59E9D9CA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Miratimin për dhënien e licencës së importit të substancave ozonholluese me të dhënat, si më poshtë: </w:t>
      </w:r>
    </w:p>
    <w:p w14:paraId="07D061DD" w14:textId="1B1DC0FD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Nr.</w:t>
      </w:r>
      <w:r w:rsidR="0055116B">
        <w:rPr>
          <w:rFonts w:ascii="Garamond" w:hAnsi="Garamond"/>
          <w:lang w:val="sq-AL"/>
        </w:rPr>
        <w:t xml:space="preserve"> i </w:t>
      </w:r>
      <w:r w:rsidR="003847FA" w:rsidRPr="00D15A68">
        <w:rPr>
          <w:rFonts w:ascii="Garamond" w:hAnsi="Garamond"/>
          <w:lang w:val="sq-AL"/>
        </w:rPr>
        <w:t>miratimit</w:t>
      </w:r>
      <w:r w:rsidR="008B7BBB" w:rsidRPr="00D15A68">
        <w:rPr>
          <w:rFonts w:ascii="Garamond" w:hAnsi="Garamond"/>
          <w:lang w:val="sq-AL"/>
        </w:rPr>
        <w:t xml:space="preserve">: </w:t>
      </w:r>
    </w:p>
    <w:p w14:paraId="1EFD384F" w14:textId="5DEE6043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2</w:t>
      </w:r>
      <w:r w:rsidR="00533A12" w:rsidRPr="00D15A68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 xml:space="preserve"> Emri i personit fizik/juridik që importon:</w:t>
      </w:r>
    </w:p>
    <w:p w14:paraId="7365FF18" w14:textId="5676801D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Numri i Kodit të Regjistrimit të Importuesit (Kodi UNIK): </w:t>
      </w:r>
    </w:p>
    <w:p w14:paraId="2AF8381A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NIPT: </w:t>
      </w:r>
    </w:p>
    <w:p w14:paraId="0F8D0501" w14:textId="27FAAAC8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Adresa (</w:t>
      </w:r>
      <w:r w:rsidR="0055116B" w:rsidRPr="00D15A68">
        <w:rPr>
          <w:rFonts w:ascii="Garamond" w:hAnsi="Garamond"/>
          <w:lang w:val="sq-AL"/>
        </w:rPr>
        <w:t xml:space="preserve">qyteti, rruga </w:t>
      </w:r>
      <w:r w:rsidRPr="00D15A68">
        <w:rPr>
          <w:rFonts w:ascii="Garamond" w:hAnsi="Garamond"/>
          <w:lang w:val="sq-AL"/>
        </w:rPr>
        <w:t>nr. etj</w:t>
      </w:r>
      <w:r w:rsidR="0055116B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>):</w:t>
      </w:r>
    </w:p>
    <w:p w14:paraId="3005BCC0" w14:textId="24D7652B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Nr. </w:t>
      </w:r>
      <w:r w:rsidR="00A413A2">
        <w:rPr>
          <w:rFonts w:ascii="Garamond" w:hAnsi="Garamond"/>
          <w:lang w:val="sq-AL"/>
        </w:rPr>
        <w:t xml:space="preserve">i </w:t>
      </w:r>
      <w:r w:rsidRPr="00D15A68">
        <w:rPr>
          <w:rFonts w:ascii="Garamond" w:hAnsi="Garamond"/>
          <w:lang w:val="sq-AL"/>
        </w:rPr>
        <w:t>telefoni</w:t>
      </w:r>
      <w:r w:rsidR="00A413A2">
        <w:rPr>
          <w:rFonts w:ascii="Garamond" w:hAnsi="Garamond"/>
          <w:lang w:val="sq-AL"/>
        </w:rPr>
        <w:t>t</w:t>
      </w:r>
      <w:r w:rsidRPr="00D15A68">
        <w:rPr>
          <w:rFonts w:ascii="Garamond" w:hAnsi="Garamond"/>
          <w:lang w:val="sq-AL"/>
        </w:rPr>
        <w:t>:</w:t>
      </w:r>
      <w:r w:rsidRPr="00D15A68">
        <w:rPr>
          <w:rFonts w:ascii="Garamond" w:hAnsi="Garamond"/>
          <w:lang w:val="sq-AL"/>
        </w:rPr>
        <w:tab/>
      </w:r>
    </w:p>
    <w:p w14:paraId="6726CCDE" w14:textId="3EE725E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Fax</w:t>
      </w:r>
      <w:r w:rsidR="003847FA" w:rsidRPr="00D15A68">
        <w:rPr>
          <w:rFonts w:ascii="Garamond" w:hAnsi="Garamond"/>
          <w:lang w:val="sq-AL"/>
        </w:rPr>
        <w:t xml:space="preserve"> ose e-mail</w:t>
      </w:r>
      <w:r w:rsidRPr="00D15A68">
        <w:rPr>
          <w:rFonts w:ascii="Garamond" w:hAnsi="Garamond"/>
          <w:lang w:val="sq-AL"/>
        </w:rPr>
        <w:t>:</w:t>
      </w:r>
    </w:p>
    <w:p w14:paraId="568E468D" w14:textId="57660A8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Emri i </w:t>
      </w:r>
      <w:r w:rsidR="003847FA" w:rsidRPr="00D15A68">
        <w:rPr>
          <w:rFonts w:ascii="Garamond" w:hAnsi="Garamond"/>
          <w:lang w:val="sq-AL"/>
        </w:rPr>
        <w:t>drejtuesit teknik</w:t>
      </w:r>
      <w:r w:rsidRPr="00D15A68">
        <w:rPr>
          <w:rFonts w:ascii="Garamond" w:hAnsi="Garamond"/>
          <w:lang w:val="sq-AL"/>
        </w:rPr>
        <w:t>:</w:t>
      </w:r>
    </w:p>
    <w:p w14:paraId="3B3A5A6A" w14:textId="16DCA06A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3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>Përshkrimi i qëllimit të importit/përdorimit:</w:t>
      </w:r>
    </w:p>
    <w:p w14:paraId="48AB78B0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a) për mbrojtjen e jetës së njerëzve/bimëve/kafshëve etj.;</w:t>
      </w:r>
    </w:p>
    <w:p w14:paraId="7541CC27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b) për mbrojtjen kundër zjarrit;</w:t>
      </w:r>
    </w:p>
    <w:p w14:paraId="7841FAA9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c) për sigurinë e transportit;</w:t>
      </w:r>
    </w:p>
    <w:p w14:paraId="163A2766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d) për qëllim të kërkimeve shkencore.</w:t>
      </w:r>
    </w:p>
    <w:p w14:paraId="50062D39" w14:textId="033744B6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e) të tjera</w:t>
      </w:r>
      <w:r w:rsidR="0055116B">
        <w:rPr>
          <w:rFonts w:ascii="Garamond" w:hAnsi="Garamond"/>
          <w:lang w:val="sq-AL"/>
        </w:rPr>
        <w:t>.</w:t>
      </w:r>
      <w:r w:rsidR="005E3CFE" w:rsidRPr="00D15A68">
        <w:rPr>
          <w:rFonts w:ascii="Garamond" w:hAnsi="Garamond"/>
          <w:lang w:val="sq-AL"/>
        </w:rPr>
        <w:t xml:space="preserve"> Shënim: të pë</w:t>
      </w:r>
      <w:r w:rsidR="00AD6E6F" w:rsidRPr="00D15A68">
        <w:rPr>
          <w:rFonts w:ascii="Garamond" w:hAnsi="Garamond"/>
          <w:lang w:val="sq-AL"/>
        </w:rPr>
        <w:t>r</w:t>
      </w:r>
      <w:r w:rsidR="005E3CFE" w:rsidRPr="00D15A68">
        <w:rPr>
          <w:rFonts w:ascii="Garamond" w:hAnsi="Garamond"/>
          <w:lang w:val="sq-AL"/>
        </w:rPr>
        <w:t>shkruhet qëllimi i importit të substancës ozonholluese, p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rdoruesi dhe arsyeja e përdorimit t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 xml:space="preserve"> k</w:t>
      </w:r>
      <w:r w:rsidR="00AD6E6F" w:rsidRPr="00D15A68">
        <w:rPr>
          <w:rFonts w:ascii="Garamond" w:hAnsi="Garamond"/>
          <w:lang w:val="sq-AL"/>
        </w:rPr>
        <w:t>ë</w:t>
      </w:r>
      <w:r w:rsidR="005E3CFE" w:rsidRPr="00D15A68">
        <w:rPr>
          <w:rFonts w:ascii="Garamond" w:hAnsi="Garamond"/>
          <w:lang w:val="sq-AL"/>
        </w:rPr>
        <w:t>tyre substancave.</w:t>
      </w:r>
    </w:p>
    <w:p w14:paraId="24EE10AB" w14:textId="24FAC1F8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4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Përdoruesi i fundit i substancës ozonholluese:</w:t>
      </w:r>
    </w:p>
    <w:p w14:paraId="5CE24ACD" w14:textId="6F7DE00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5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Përdoruesi i fundit i produkteve që përmbajnë substanca ozonholluese:</w:t>
      </w:r>
    </w:p>
    <w:p w14:paraId="254BB9B8" w14:textId="561562F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6</w:t>
      </w:r>
      <w:r w:rsidR="00533A12" w:rsidRPr="00D15A68">
        <w:rPr>
          <w:rFonts w:ascii="Garamond" w:hAnsi="Garamond"/>
          <w:lang w:val="sq-AL"/>
        </w:rPr>
        <w:t xml:space="preserve">. </w:t>
      </w:r>
      <w:r w:rsidRPr="00D15A68">
        <w:rPr>
          <w:rFonts w:ascii="Garamond" w:hAnsi="Garamond"/>
          <w:lang w:val="sq-AL"/>
        </w:rPr>
        <w:t xml:space="preserve"> Data e dhënies së licencës së importit dhe afati i përdorimit të licencës.</w:t>
      </w:r>
    </w:p>
    <w:p w14:paraId="612C461E" w14:textId="63E19CAF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Licenca është e pavlefshme nëse nuk </w:t>
      </w:r>
      <w:r w:rsidR="0055116B" w:rsidRPr="00D15A68">
        <w:rPr>
          <w:rFonts w:ascii="Garamond" w:hAnsi="Garamond"/>
          <w:lang w:val="sq-AL"/>
        </w:rPr>
        <w:t>shoqërohet</w:t>
      </w:r>
      <w:r w:rsidRPr="00D15A68">
        <w:rPr>
          <w:rFonts w:ascii="Garamond" w:hAnsi="Garamond"/>
          <w:lang w:val="sq-AL"/>
        </w:rPr>
        <w:t xml:space="preserve"> me </w:t>
      </w:r>
      <w:r w:rsidR="0055116B" w:rsidRPr="00D15A68">
        <w:rPr>
          <w:rFonts w:ascii="Garamond" w:hAnsi="Garamond"/>
          <w:lang w:val="sq-AL"/>
        </w:rPr>
        <w:t xml:space="preserve">akt </w:t>
      </w:r>
      <w:r w:rsidRPr="00D15A68">
        <w:rPr>
          <w:rFonts w:ascii="Garamond" w:hAnsi="Garamond"/>
          <w:lang w:val="sq-AL"/>
        </w:rPr>
        <w:t xml:space="preserve">miratimin që përcakton kuotat e importit për substancat ozonholluese për këtë subjekt. </w:t>
      </w:r>
    </w:p>
    <w:p w14:paraId="6B6B3DCE" w14:textId="29A606AF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D15A68">
        <w:rPr>
          <w:rFonts w:ascii="Garamond" w:hAnsi="Garamond"/>
          <w:lang w:val="sq-AL"/>
        </w:rPr>
        <w:t xml:space="preserve">7. </w:t>
      </w:r>
      <w:r w:rsidR="008B7BBB" w:rsidRPr="00D15A68">
        <w:rPr>
          <w:rFonts w:ascii="Garamond" w:hAnsi="Garamond"/>
          <w:lang w:val="sq-AL"/>
        </w:rPr>
        <w:t xml:space="preserve"> Me pajisjen e kësaj </w:t>
      </w:r>
      <w:r w:rsidR="0055116B">
        <w:rPr>
          <w:rFonts w:ascii="Garamond" w:hAnsi="Garamond"/>
          <w:lang w:val="sq-AL"/>
        </w:rPr>
        <w:t>l</w:t>
      </w:r>
      <w:r w:rsidR="008B7BBB" w:rsidRPr="00D15A68">
        <w:rPr>
          <w:rFonts w:ascii="Garamond" w:hAnsi="Garamond"/>
          <w:lang w:val="sq-AL"/>
        </w:rPr>
        <w:t>icence, personi fizik/juridik ka detyrimin për të raportuar në mënyrë  periodike, në përputhje me legjislacionin në fuqi për substancat ozonholluese.</w:t>
      </w:r>
    </w:p>
    <w:p w14:paraId="0C2EFD1A" w14:textId="77777777" w:rsidR="000D0A74" w:rsidRPr="00D15A68" w:rsidRDefault="000D0A74" w:rsidP="00533A12">
      <w:pPr>
        <w:ind w:firstLine="284"/>
        <w:jc w:val="both"/>
        <w:rPr>
          <w:rFonts w:ascii="Garamond" w:hAnsi="Garamond"/>
          <w:lang w:val="sq-AL"/>
        </w:rPr>
      </w:pPr>
    </w:p>
    <w:p w14:paraId="6D01BA8F" w14:textId="77777777" w:rsidR="008B7BBB" w:rsidRPr="00D15A68" w:rsidRDefault="008B7BBB" w:rsidP="00533A12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MINISTËR</w:t>
      </w:r>
    </w:p>
    <w:p w14:paraId="30C77832" w14:textId="1133AAE5" w:rsidR="008B7BBB" w:rsidRPr="00D15A68" w:rsidRDefault="008B7BBB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Emër MBIEMËR</w:t>
      </w:r>
    </w:p>
    <w:p w14:paraId="6F5AE5A9" w14:textId="302FEF6B" w:rsidR="008B7BBB" w:rsidRPr="00D15A68" w:rsidRDefault="008B7BBB" w:rsidP="00533A12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(firma, vula)</w:t>
      </w:r>
    </w:p>
    <w:p w14:paraId="0D2979E3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4E778CE2" w14:textId="7A53B59B" w:rsidR="008B7BBB" w:rsidRPr="00D15A68" w:rsidRDefault="000D0A74" w:rsidP="0055116B">
      <w:pPr>
        <w:ind w:firstLine="284"/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SHTOJCA 1/b</w:t>
      </w:r>
    </w:p>
    <w:p w14:paraId="03DB6B31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w:drawing>
          <wp:inline distT="0" distB="0" distL="0" distR="0" wp14:anchorId="38F4340E" wp14:editId="0B7DD6DB">
            <wp:extent cx="5486400" cy="838069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BF751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5A833E5" wp14:editId="50DBDC11">
                <wp:simplePos x="0" y="0"/>
                <wp:positionH relativeFrom="column">
                  <wp:posOffset>-180975</wp:posOffset>
                </wp:positionH>
                <wp:positionV relativeFrom="paragraph">
                  <wp:posOffset>57150</wp:posOffset>
                </wp:positionV>
                <wp:extent cx="5667375" cy="447675"/>
                <wp:effectExtent l="0" t="0" r="0" b="9525"/>
                <wp:wrapNone/>
                <wp:docPr id="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364E4" w14:textId="77777777" w:rsidR="00562B71" w:rsidRPr="00406CE9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lang w:val="sq-AL"/>
                              </w:rPr>
                            </w:pPr>
                            <w:r w:rsidRPr="00406CE9">
                              <w:rPr>
                                <w:b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b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  <w:lang w:val="sq-AL"/>
                              </w:rPr>
                              <w:t>MJEDISIT</w:t>
                            </w:r>
                          </w:p>
                          <w:p w14:paraId="7FC25405" w14:textId="77777777" w:rsidR="00562B71" w:rsidRDefault="00562B71" w:rsidP="0087440D">
                            <w:pPr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277AA3">
                              <w:rPr>
                                <w:b/>
                              </w:rPr>
                              <w:t>MINISTRI</w:t>
                            </w:r>
                            <w:r w:rsidRPr="00277AA3">
                              <w:t xml:space="preserve">     </w:t>
                            </w:r>
                          </w:p>
                          <w:p w14:paraId="5D1E31CF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6A69C4EA" w14:textId="77777777" w:rsidR="00562B71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6B4225E" w14:textId="77777777" w:rsidR="00562B71" w:rsidRPr="000C6C85" w:rsidRDefault="00562B71" w:rsidP="0087440D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797566C" w14:textId="77777777" w:rsidR="00562B71" w:rsidRDefault="00562B71" w:rsidP="008744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833E5" id="_x0000_s1027" type="#_x0000_t202" style="position:absolute;left:0;text-align:left;margin-left:-14.25pt;margin-top:4.5pt;width:446.25pt;height:3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" filled="f" stroked="f" strokeweight=".5pt">
                <v:textbox>
                  <w:txbxContent>
                    <w:p w14:paraId="448364E4" w14:textId="77777777" w:rsidR="00562B71" w:rsidRPr="00406CE9" w:rsidRDefault="00562B71" w:rsidP="0087440D">
                      <w:pPr>
                        <w:contextualSpacing/>
                        <w:jc w:val="center"/>
                        <w:rPr>
                          <w:b/>
                          <w:lang w:val="sq-AL"/>
                        </w:rPr>
                      </w:pPr>
                      <w:r w:rsidRPr="00406CE9">
                        <w:rPr>
                          <w:b/>
                          <w:lang w:val="sq-AL"/>
                        </w:rPr>
                        <w:t>MINISTRIA E TURIZMIT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DHE</w:t>
                      </w:r>
                      <w:r>
                        <w:rPr>
                          <w:b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b/>
                          <w:lang w:val="sq-AL"/>
                        </w:rPr>
                        <w:t>MJEDISIT</w:t>
                      </w:r>
                    </w:p>
                    <w:p w14:paraId="7FC25405" w14:textId="77777777" w:rsidR="00562B71" w:rsidRDefault="00562B71" w:rsidP="0087440D">
                      <w:pPr>
                        <w:contextualSpacing/>
                        <w:jc w:val="center"/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277AA3">
                        <w:rPr>
                          <w:b/>
                        </w:rPr>
                        <w:t>MINISTRI</w:t>
                      </w:r>
                      <w:r w:rsidRPr="00277AA3">
                        <w:t xml:space="preserve">     </w:t>
                      </w:r>
                    </w:p>
                    <w:p w14:paraId="5D1E31CF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6A69C4EA" w14:textId="77777777" w:rsidR="00562B71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6B4225E" w14:textId="77777777" w:rsidR="00562B71" w:rsidRPr="000C6C85" w:rsidRDefault="00562B71" w:rsidP="0087440D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797566C" w14:textId="77777777" w:rsidR="00562B71" w:rsidRDefault="00562B71" w:rsidP="0087440D"/>
                  </w:txbxContent>
                </v:textbox>
              </v:shape>
            </w:pict>
          </mc:Fallback>
        </mc:AlternateContent>
      </w:r>
    </w:p>
    <w:p w14:paraId="473BA0F6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559AE298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31F3CA45" w14:textId="77777777" w:rsidR="0087440D" w:rsidRPr="00D15A68" w:rsidRDefault="0087440D" w:rsidP="00533A12">
      <w:pPr>
        <w:ind w:firstLine="284"/>
        <w:jc w:val="both"/>
        <w:rPr>
          <w:rFonts w:ascii="Garamond" w:eastAsia="MS Mincho" w:hAnsi="Garamond"/>
          <w:lang w:val="sq-AL"/>
        </w:rPr>
      </w:pPr>
    </w:p>
    <w:p w14:paraId="6C2B1093" w14:textId="77777777" w:rsidR="0055116B" w:rsidRPr="00D15A68" w:rsidRDefault="0055116B" w:rsidP="0055116B">
      <w:pPr>
        <w:ind w:firstLine="284"/>
        <w:jc w:val="both"/>
        <w:rPr>
          <w:rFonts w:ascii="Garamond" w:eastAsia="MS Mincho" w:hAnsi="Garamond"/>
          <w:lang w:val="sq-AL"/>
        </w:rPr>
      </w:pPr>
      <w:r w:rsidRPr="00D15A68">
        <w:rPr>
          <w:rFonts w:ascii="Garamond" w:eastAsia="MS Mincho" w:hAnsi="Garamond"/>
          <w:lang w:val="sq-AL"/>
        </w:rPr>
        <w:t xml:space="preserve">Nr._____ </w:t>
      </w:r>
      <w:r>
        <w:rPr>
          <w:rFonts w:ascii="Garamond" w:eastAsia="MS Mincho" w:hAnsi="Garamond"/>
          <w:lang w:val="sq-AL"/>
        </w:rPr>
        <w:t>p</w:t>
      </w:r>
      <w:r w:rsidRPr="00D15A68">
        <w:rPr>
          <w:rFonts w:ascii="Garamond" w:eastAsia="MS Mincho" w:hAnsi="Garamond"/>
          <w:lang w:val="sq-AL"/>
        </w:rPr>
        <w:t>rot</w:t>
      </w:r>
      <w:r>
        <w:rPr>
          <w:rFonts w:ascii="Garamond" w:eastAsia="MS Mincho" w:hAnsi="Garamond"/>
          <w:lang w:val="sq-AL"/>
        </w:rPr>
        <w:t>.</w:t>
      </w:r>
      <w:r w:rsidRPr="00D15A68">
        <w:rPr>
          <w:rFonts w:ascii="Garamond" w:eastAsia="MS Mincho" w:hAnsi="Garamond"/>
          <w:lang w:val="sq-AL"/>
        </w:rPr>
        <w:t xml:space="preserve">                                               </w:t>
      </w:r>
      <w:r>
        <w:rPr>
          <w:rFonts w:ascii="Garamond" w:eastAsia="MS Mincho" w:hAnsi="Garamond"/>
          <w:lang w:val="sq-AL"/>
        </w:rPr>
        <w:t xml:space="preserve">            </w:t>
      </w:r>
      <w:r w:rsidRPr="00D15A68">
        <w:rPr>
          <w:rFonts w:ascii="Garamond" w:eastAsia="MS Mincho" w:hAnsi="Garamond"/>
          <w:lang w:val="sq-AL"/>
        </w:rPr>
        <w:t xml:space="preserve">     Tiranë, më ___.___.2019</w:t>
      </w:r>
    </w:p>
    <w:p w14:paraId="4C537675" w14:textId="77777777" w:rsidR="0087440D" w:rsidRPr="00D15A68" w:rsidRDefault="0087440D" w:rsidP="00533A12">
      <w:pPr>
        <w:ind w:firstLine="284"/>
        <w:jc w:val="both"/>
        <w:rPr>
          <w:rFonts w:ascii="Garamond" w:hAnsi="Garamond"/>
          <w:lang w:val="sq-AL"/>
        </w:rPr>
      </w:pPr>
    </w:p>
    <w:p w14:paraId="4B27D9DA" w14:textId="77777777" w:rsidR="0055116B" w:rsidRDefault="008B7BBB" w:rsidP="00533A12">
      <w:pPr>
        <w:jc w:val="center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 xml:space="preserve">AKT REFUZIMI </w:t>
      </w:r>
    </w:p>
    <w:p w14:paraId="6BCC4393" w14:textId="52DD632D" w:rsidR="008B7BBB" w:rsidRPr="0055116B" w:rsidRDefault="008B7BBB" w:rsidP="00533A12">
      <w:pPr>
        <w:jc w:val="center"/>
        <w:rPr>
          <w:rFonts w:ascii="Garamond" w:hAnsi="Garamond"/>
          <w:lang w:val="sq-AL"/>
        </w:rPr>
      </w:pPr>
      <w:r w:rsidRPr="0055116B">
        <w:rPr>
          <w:rFonts w:ascii="Garamond" w:hAnsi="Garamond"/>
          <w:lang w:val="sq-AL"/>
        </w:rPr>
        <w:t>PËR PAJISJEN ME LICENCË IMPORTI TË SUBSTANCAVE OZONHOLLUESE</w:t>
      </w:r>
    </w:p>
    <w:p w14:paraId="16495F82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17E1B082" w14:textId="56A92F3A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Në zbatim të pik</w:t>
      </w:r>
      <w:r w:rsidR="0055116B">
        <w:rPr>
          <w:rFonts w:ascii="Garamond" w:hAnsi="Garamond"/>
          <w:lang w:val="sq-AL"/>
        </w:rPr>
        <w:t>ave</w:t>
      </w:r>
      <w:r w:rsidRPr="00D15A68">
        <w:rPr>
          <w:rFonts w:ascii="Garamond" w:hAnsi="Garamond"/>
          <w:lang w:val="sq-AL"/>
        </w:rPr>
        <w:t xml:space="preserve"> </w:t>
      </w:r>
      <w:r w:rsidR="00666795" w:rsidRPr="00D15A68">
        <w:rPr>
          <w:rFonts w:ascii="Garamond" w:hAnsi="Garamond"/>
          <w:lang w:val="sq-AL"/>
        </w:rPr>
        <w:t>4 dhe 5</w:t>
      </w:r>
      <w:r w:rsidR="00A413A2">
        <w:rPr>
          <w:rFonts w:ascii="Garamond" w:hAnsi="Garamond"/>
          <w:lang w:val="sq-AL"/>
        </w:rPr>
        <w:t>,</w:t>
      </w:r>
      <w:r w:rsidR="00666795" w:rsidRPr="00D15A68">
        <w:rPr>
          <w:rFonts w:ascii="Garamond" w:hAnsi="Garamond"/>
          <w:lang w:val="sq-AL"/>
        </w:rPr>
        <w:t xml:space="preserve"> të </w:t>
      </w:r>
      <w:r w:rsidR="0055116B" w:rsidRPr="00D15A68">
        <w:rPr>
          <w:rFonts w:ascii="Garamond" w:hAnsi="Garamond"/>
          <w:lang w:val="sq-AL"/>
        </w:rPr>
        <w:t xml:space="preserve">kreut </w:t>
      </w:r>
      <w:r w:rsidR="00666795" w:rsidRPr="00D15A68">
        <w:rPr>
          <w:rFonts w:ascii="Garamond" w:hAnsi="Garamond"/>
          <w:lang w:val="sq-AL"/>
        </w:rPr>
        <w:t xml:space="preserve">I, të këtij </w:t>
      </w:r>
      <w:r w:rsidR="0055116B" w:rsidRPr="00D15A68">
        <w:rPr>
          <w:rFonts w:ascii="Garamond" w:hAnsi="Garamond"/>
          <w:lang w:val="sq-AL"/>
        </w:rPr>
        <w:t xml:space="preserve">urdhri </w:t>
      </w:r>
      <w:r w:rsidR="00666795" w:rsidRPr="00D15A68">
        <w:rPr>
          <w:rFonts w:ascii="Garamond" w:hAnsi="Garamond"/>
          <w:lang w:val="sq-AL"/>
        </w:rPr>
        <w:t>dhe të</w:t>
      </w:r>
      <w:r w:rsidR="00CA14AA" w:rsidRPr="00D15A68">
        <w:rPr>
          <w:rFonts w:ascii="Garamond" w:hAnsi="Garamond"/>
          <w:lang w:val="sq-AL"/>
        </w:rPr>
        <w:t xml:space="preserve"> </w:t>
      </w:r>
      <w:r w:rsidR="0055116B" w:rsidRPr="00D15A68">
        <w:rPr>
          <w:rFonts w:ascii="Garamond" w:hAnsi="Garamond"/>
          <w:lang w:val="sq-AL"/>
        </w:rPr>
        <w:t xml:space="preserve">vendimit </w:t>
      </w:r>
      <w:r w:rsidRPr="00D15A68">
        <w:rPr>
          <w:rFonts w:ascii="Garamond" w:hAnsi="Garamond"/>
          <w:lang w:val="sq-AL"/>
        </w:rPr>
        <w:t xml:space="preserve">të Këshillit të Ministrave </w:t>
      </w:r>
      <w:r w:rsidR="0055116B" w:rsidRPr="00D15A68">
        <w:rPr>
          <w:rFonts w:ascii="Garamond" w:hAnsi="Garamond"/>
          <w:lang w:val="sq-AL"/>
        </w:rPr>
        <w:t>nr</w:t>
      </w:r>
      <w:r w:rsidRPr="00D15A68">
        <w:rPr>
          <w:rFonts w:ascii="Garamond" w:hAnsi="Garamond"/>
          <w:lang w:val="sq-AL"/>
        </w:rPr>
        <w:t>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dhe me propozim të strukturës përgjegjëse për licencimin e substancave ozonholluese, Ministri,</w:t>
      </w:r>
    </w:p>
    <w:p w14:paraId="483D1A22" w14:textId="77777777" w:rsidR="008B7BBB" w:rsidRPr="00D15A68" w:rsidRDefault="008B7BBB" w:rsidP="00533A12">
      <w:pPr>
        <w:jc w:val="center"/>
        <w:rPr>
          <w:rFonts w:ascii="Garamond" w:hAnsi="Garamond"/>
          <w:lang w:val="sq-AL"/>
        </w:rPr>
      </w:pPr>
    </w:p>
    <w:p w14:paraId="6B2058F3" w14:textId="77777777" w:rsidR="008B7BBB" w:rsidRPr="00D15A68" w:rsidRDefault="008B7BBB" w:rsidP="00533A12">
      <w:pPr>
        <w:jc w:val="center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VENDOSI:</w:t>
      </w:r>
    </w:p>
    <w:p w14:paraId="530150DF" w14:textId="77777777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</w:p>
    <w:p w14:paraId="748858BE" w14:textId="173B1E35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Refuzimin për dhënien e licencës së importit të substancave ozonholluese me të dhënat si më poshtë: </w:t>
      </w:r>
    </w:p>
    <w:p w14:paraId="7277A080" w14:textId="338596CB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Nr.</w:t>
      </w:r>
      <w:r w:rsidR="00334F1C" w:rsidRPr="00D15A68">
        <w:rPr>
          <w:rFonts w:ascii="Garamond" w:hAnsi="Garamond"/>
          <w:lang w:val="sq-AL"/>
        </w:rPr>
        <w:t xml:space="preserve"> </w:t>
      </w:r>
      <w:r w:rsidR="00A413A2">
        <w:rPr>
          <w:rFonts w:ascii="Garamond" w:hAnsi="Garamond"/>
          <w:lang w:val="sq-AL"/>
        </w:rPr>
        <w:t xml:space="preserve">i </w:t>
      </w:r>
      <w:r w:rsidR="00334F1C" w:rsidRPr="00D15A68">
        <w:rPr>
          <w:rFonts w:ascii="Garamond" w:hAnsi="Garamond"/>
          <w:lang w:val="sq-AL"/>
        </w:rPr>
        <w:t>refuzimit</w:t>
      </w:r>
      <w:r w:rsidR="008B7BBB" w:rsidRPr="00D15A68">
        <w:rPr>
          <w:rFonts w:ascii="Garamond" w:hAnsi="Garamond"/>
          <w:lang w:val="sq-AL"/>
        </w:rPr>
        <w:t>:</w:t>
      </w:r>
    </w:p>
    <w:p w14:paraId="4B3DDDCB" w14:textId="2D0F1A52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8B7BBB" w:rsidRPr="00D15A68">
        <w:rPr>
          <w:rFonts w:ascii="Garamond" w:hAnsi="Garamond"/>
          <w:lang w:val="sq-AL"/>
        </w:rPr>
        <w:t xml:space="preserve">Emri i personit fizik/juridik që importon: </w:t>
      </w:r>
    </w:p>
    <w:p w14:paraId="1F72922F" w14:textId="26F6B19B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Numri i Kodit të Regjistrimit të Importuesit (Kodi UNIK):</w:t>
      </w:r>
    </w:p>
    <w:p w14:paraId="095EDBF6" w14:textId="566C0BB4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NIPT: </w:t>
      </w:r>
    </w:p>
    <w:p w14:paraId="17291967" w14:textId="4F716D99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Adresa (</w:t>
      </w:r>
      <w:r w:rsidR="00A413A2" w:rsidRPr="00D15A68">
        <w:rPr>
          <w:rFonts w:ascii="Garamond" w:hAnsi="Garamond"/>
          <w:lang w:val="sq-AL"/>
        </w:rPr>
        <w:t xml:space="preserve">qyteti, rruga </w:t>
      </w:r>
      <w:r w:rsidRPr="00D15A68">
        <w:rPr>
          <w:rFonts w:ascii="Garamond" w:hAnsi="Garamond"/>
          <w:lang w:val="sq-AL"/>
        </w:rPr>
        <w:t>nr. etj</w:t>
      </w:r>
      <w:r w:rsidR="00A413A2">
        <w:rPr>
          <w:rFonts w:ascii="Garamond" w:hAnsi="Garamond"/>
          <w:lang w:val="sq-AL"/>
        </w:rPr>
        <w:t>.</w:t>
      </w:r>
      <w:r w:rsidRPr="00D15A68">
        <w:rPr>
          <w:rFonts w:ascii="Garamond" w:hAnsi="Garamond"/>
          <w:lang w:val="sq-AL"/>
        </w:rPr>
        <w:t>):</w:t>
      </w:r>
    </w:p>
    <w:p w14:paraId="1EC03E44" w14:textId="46E648B2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Nr.</w:t>
      </w:r>
      <w:r w:rsidR="00990AFD">
        <w:rPr>
          <w:rFonts w:ascii="Garamond" w:hAnsi="Garamond"/>
          <w:lang w:val="sq-AL"/>
        </w:rPr>
        <w:t xml:space="preserve"> i</w:t>
      </w:r>
      <w:r w:rsidRPr="00D15A68">
        <w:rPr>
          <w:rFonts w:ascii="Garamond" w:hAnsi="Garamond"/>
          <w:lang w:val="sq-AL"/>
        </w:rPr>
        <w:t xml:space="preserve"> telefoni</w:t>
      </w:r>
      <w:r w:rsidR="00990AFD">
        <w:rPr>
          <w:rFonts w:ascii="Garamond" w:hAnsi="Garamond"/>
          <w:lang w:val="sq-AL"/>
        </w:rPr>
        <w:t>t</w:t>
      </w:r>
      <w:r w:rsidRPr="00D15A68">
        <w:rPr>
          <w:rFonts w:ascii="Garamond" w:hAnsi="Garamond"/>
          <w:lang w:val="sq-AL"/>
        </w:rPr>
        <w:t>:</w:t>
      </w:r>
    </w:p>
    <w:p w14:paraId="502172DF" w14:textId="38FB2E71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Fax</w:t>
      </w:r>
      <w:r w:rsidR="00334F1C" w:rsidRPr="00D15A68">
        <w:rPr>
          <w:rFonts w:ascii="Garamond" w:hAnsi="Garamond"/>
          <w:lang w:val="sq-AL"/>
        </w:rPr>
        <w:t xml:space="preserve"> ose e-mail</w:t>
      </w:r>
      <w:r w:rsidRPr="00D15A68">
        <w:rPr>
          <w:rFonts w:ascii="Garamond" w:hAnsi="Garamond"/>
          <w:lang w:val="sq-AL"/>
        </w:rPr>
        <w:t xml:space="preserve">: </w:t>
      </w:r>
    </w:p>
    <w:p w14:paraId="2E40A962" w14:textId="7E9B935F" w:rsidR="008B7BBB" w:rsidRPr="00D15A68" w:rsidRDefault="008B7BBB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Emri i </w:t>
      </w:r>
      <w:r w:rsidR="002B3295" w:rsidRPr="00D15A68">
        <w:rPr>
          <w:rFonts w:ascii="Garamond" w:hAnsi="Garamond"/>
          <w:lang w:val="sq-AL"/>
        </w:rPr>
        <w:t>drejtuesit teknik</w:t>
      </w:r>
      <w:r w:rsidRPr="00D15A68">
        <w:rPr>
          <w:rFonts w:ascii="Garamond" w:hAnsi="Garamond"/>
          <w:lang w:val="sq-AL"/>
        </w:rPr>
        <w:t>:</w:t>
      </w:r>
    </w:p>
    <w:p w14:paraId="2C469605" w14:textId="0A09D023" w:rsidR="008B7BBB" w:rsidRPr="00D15A68" w:rsidRDefault="00533A12" w:rsidP="00533A12">
      <w:pPr>
        <w:ind w:firstLine="284"/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3. </w:t>
      </w:r>
      <w:r w:rsidR="008B7BBB" w:rsidRPr="00D15A68">
        <w:rPr>
          <w:rFonts w:ascii="Garamond" w:hAnsi="Garamond"/>
          <w:lang w:val="sq-AL"/>
        </w:rPr>
        <w:t xml:space="preserve">Arsyet e refuzimit: </w:t>
      </w:r>
    </w:p>
    <w:p w14:paraId="3DDF71BE" w14:textId="692A6B16" w:rsidR="008B7BBB" w:rsidRPr="00D15A68" w:rsidRDefault="00533A12" w:rsidP="00AE6E96">
      <w:pPr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1. </w:t>
      </w:r>
      <w:r w:rsidR="008B7BBB" w:rsidRPr="00D15A68">
        <w:rPr>
          <w:rFonts w:ascii="Garamond" w:hAnsi="Garamond"/>
          <w:lang w:val="sq-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D15A68">
        <w:rPr>
          <w:rFonts w:ascii="Garamond" w:hAnsi="Garamond"/>
          <w:lang w:val="sq-AL"/>
        </w:rPr>
        <w:t>-----------------------------------------------------</w:t>
      </w:r>
      <w:r w:rsidR="00AE6E96">
        <w:rPr>
          <w:rFonts w:ascii="Garamond" w:hAnsi="Garamond"/>
          <w:lang w:val="sq-AL"/>
        </w:rPr>
        <w:t>;</w:t>
      </w:r>
    </w:p>
    <w:p w14:paraId="401B50F4" w14:textId="52C1983F" w:rsidR="008B7BBB" w:rsidRPr="00D15A68" w:rsidRDefault="00533A12" w:rsidP="00533A12">
      <w:pPr>
        <w:jc w:val="both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 xml:space="preserve">2. </w:t>
      </w:r>
      <w:r w:rsidR="008B7BBB" w:rsidRPr="00D15A68">
        <w:rPr>
          <w:rFonts w:ascii="Garamond" w:hAnsi="Garamond"/>
          <w:lang w:val="sq-AL"/>
        </w:rPr>
        <w:t>------------------------------------------------------------------------------------------------------------------------------------------------------------------------------------------------</w:t>
      </w:r>
      <w:r w:rsidRPr="00D15A68">
        <w:rPr>
          <w:rFonts w:ascii="Garamond" w:hAnsi="Garamond"/>
          <w:lang w:val="sq-AL"/>
        </w:rPr>
        <w:t>-----------------------------------</w:t>
      </w:r>
    </w:p>
    <w:p w14:paraId="45F1A08E" w14:textId="77777777" w:rsidR="00AD6E6F" w:rsidRPr="00D15A68" w:rsidRDefault="00AD6E6F" w:rsidP="00533A12">
      <w:pPr>
        <w:ind w:firstLine="284"/>
        <w:jc w:val="both"/>
        <w:rPr>
          <w:rFonts w:ascii="Garamond" w:hAnsi="Garamond"/>
          <w:lang w:val="sq-AL"/>
        </w:rPr>
      </w:pPr>
    </w:p>
    <w:p w14:paraId="4F11E011" w14:textId="77777777" w:rsidR="00990AFD" w:rsidRPr="00D15A68" w:rsidRDefault="00990AFD" w:rsidP="00990AFD">
      <w:pPr>
        <w:ind w:firstLine="284"/>
        <w:jc w:val="right"/>
        <w:rPr>
          <w:rFonts w:ascii="Garamond" w:hAnsi="Garamond"/>
          <w:lang w:val="sq-AL"/>
        </w:rPr>
      </w:pPr>
      <w:r w:rsidRPr="00D15A68">
        <w:rPr>
          <w:rFonts w:ascii="Garamond" w:hAnsi="Garamond"/>
          <w:lang w:val="sq-AL"/>
        </w:rPr>
        <w:t>MINISTËR</w:t>
      </w:r>
    </w:p>
    <w:p w14:paraId="21CD66A2" w14:textId="77777777" w:rsidR="00990AFD" w:rsidRPr="00D15A68" w:rsidRDefault="00990AFD" w:rsidP="00990AFD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Emër MBIEMËR</w:t>
      </w:r>
    </w:p>
    <w:p w14:paraId="5FE72074" w14:textId="77777777" w:rsidR="00990AFD" w:rsidRPr="00D15A68" w:rsidRDefault="00990AFD" w:rsidP="00990AFD">
      <w:pPr>
        <w:ind w:firstLine="284"/>
        <w:jc w:val="right"/>
        <w:rPr>
          <w:rFonts w:ascii="Garamond" w:hAnsi="Garamond"/>
          <w:b/>
          <w:lang w:val="sq-AL"/>
        </w:rPr>
      </w:pPr>
      <w:r w:rsidRPr="00D15A68">
        <w:rPr>
          <w:rFonts w:ascii="Garamond" w:hAnsi="Garamond"/>
          <w:b/>
          <w:lang w:val="sq-AL"/>
        </w:rPr>
        <w:t>(firma, vula)</w:t>
      </w:r>
    </w:p>
    <w:p w14:paraId="755DD282" w14:textId="037232C2" w:rsidR="002700BD" w:rsidRPr="00D15A68" w:rsidRDefault="002700BD" w:rsidP="00533A12">
      <w:pPr>
        <w:ind w:firstLine="284"/>
        <w:jc w:val="right"/>
        <w:rPr>
          <w:rFonts w:ascii="Garamond" w:hAnsi="Garamond"/>
          <w:lang w:val="sq-AL"/>
        </w:rPr>
      </w:pPr>
    </w:p>
    <w:sectPr w:rsidR="002700BD" w:rsidRPr="00D15A68" w:rsidSect="0055116B">
      <w:pgSz w:w="12240" w:h="15840"/>
      <w:pgMar w:top="540" w:right="1800" w:bottom="810" w:left="1800" w:header="720" w:footer="207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A13C10" w16cid:durableId="205ED221"/>
  <w16cid:commentId w16cid:paraId="7D9F7FE5" w16cid:durableId="205ED222"/>
  <w16cid:commentId w16cid:paraId="422482BB" w16cid:durableId="205ED223"/>
  <w16cid:commentId w16cid:paraId="6336D4C9" w16cid:durableId="205ED224"/>
  <w16cid:commentId w16cid:paraId="091137B5" w16cid:durableId="205ED22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A0C47" w14:textId="77777777" w:rsidR="00562B71" w:rsidRDefault="00562B71" w:rsidP="001E7F80">
      <w:r>
        <w:separator/>
      </w:r>
    </w:p>
  </w:endnote>
  <w:endnote w:type="continuationSeparator" w:id="0">
    <w:p w14:paraId="3D70C212" w14:textId="77777777" w:rsidR="00562B71" w:rsidRDefault="00562B71" w:rsidP="001E7F80">
      <w:r>
        <w:continuationSeparator/>
      </w:r>
    </w:p>
  </w:endnote>
  <w:endnote w:type="continuationNotice" w:id="1">
    <w:p w14:paraId="78B60FA2" w14:textId="77777777" w:rsidR="00562B71" w:rsidRDefault="00562B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8C06C" w14:textId="77777777" w:rsidR="00562B71" w:rsidRDefault="00562B71" w:rsidP="001E7F80">
      <w:r>
        <w:separator/>
      </w:r>
    </w:p>
  </w:footnote>
  <w:footnote w:type="continuationSeparator" w:id="0">
    <w:p w14:paraId="3BB87BCA" w14:textId="77777777" w:rsidR="00562B71" w:rsidRDefault="00562B71" w:rsidP="001E7F80">
      <w:r>
        <w:continuationSeparator/>
      </w:r>
    </w:p>
  </w:footnote>
  <w:footnote w:type="continuationNotice" w:id="1">
    <w:p w14:paraId="396EEFFF" w14:textId="77777777" w:rsidR="00562B71" w:rsidRDefault="00562B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34D4D"/>
    <w:multiLevelType w:val="hybridMultilevel"/>
    <w:tmpl w:val="9E4C6166"/>
    <w:lvl w:ilvl="0" w:tplc="2AEE397A">
      <w:start w:val="1"/>
      <w:numFmt w:val="decimal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49C631A"/>
    <w:multiLevelType w:val="hybridMultilevel"/>
    <w:tmpl w:val="ED4ACC04"/>
    <w:lvl w:ilvl="0" w:tplc="6FB609F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D3C5F"/>
    <w:multiLevelType w:val="hybridMultilevel"/>
    <w:tmpl w:val="4FB2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A1A"/>
    <w:multiLevelType w:val="hybridMultilevel"/>
    <w:tmpl w:val="2CE0FB1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E1041"/>
    <w:multiLevelType w:val="hybridMultilevel"/>
    <w:tmpl w:val="5F20C4E8"/>
    <w:lvl w:ilvl="0" w:tplc="04090017">
      <w:start w:val="1"/>
      <w:numFmt w:val="lowerLetter"/>
      <w:lvlText w:val="%1)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26A95ED9"/>
    <w:multiLevelType w:val="hybridMultilevel"/>
    <w:tmpl w:val="0A9672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F6F0C"/>
    <w:multiLevelType w:val="hybridMultilevel"/>
    <w:tmpl w:val="26D629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1A0A27"/>
    <w:multiLevelType w:val="hybridMultilevel"/>
    <w:tmpl w:val="01521C04"/>
    <w:lvl w:ilvl="0" w:tplc="3690A16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4A70C3B"/>
    <w:multiLevelType w:val="hybridMultilevel"/>
    <w:tmpl w:val="32567014"/>
    <w:lvl w:ilvl="0" w:tplc="0E9E2A4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4B637EB"/>
    <w:multiLevelType w:val="hybridMultilevel"/>
    <w:tmpl w:val="CACA4DCE"/>
    <w:lvl w:ilvl="0" w:tplc="7454439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F82CC2"/>
    <w:multiLevelType w:val="hybridMultilevel"/>
    <w:tmpl w:val="E312B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AD3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8360D"/>
    <w:multiLevelType w:val="multilevel"/>
    <w:tmpl w:val="B50E5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8906BF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CA33C88"/>
    <w:multiLevelType w:val="hybridMultilevel"/>
    <w:tmpl w:val="695C46A6"/>
    <w:lvl w:ilvl="0" w:tplc="E49CB5DC">
      <w:start w:val="1"/>
      <w:numFmt w:val="decimal"/>
      <w:lvlText w:val="(%1)"/>
      <w:lvlJc w:val="left"/>
      <w:pPr>
        <w:ind w:left="129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6894369C"/>
    <w:multiLevelType w:val="hybridMultilevel"/>
    <w:tmpl w:val="E350F0E2"/>
    <w:lvl w:ilvl="0" w:tplc="91560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E438D"/>
    <w:multiLevelType w:val="hybridMultilevel"/>
    <w:tmpl w:val="42B8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F76AF4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C212E"/>
    <w:multiLevelType w:val="hybridMultilevel"/>
    <w:tmpl w:val="C9A8B8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7B46B0"/>
    <w:multiLevelType w:val="hybridMultilevel"/>
    <w:tmpl w:val="273A4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43598"/>
    <w:multiLevelType w:val="multilevel"/>
    <w:tmpl w:val="0A2E0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3"/>
  </w:num>
  <w:num w:numId="5">
    <w:abstractNumId w:val="1"/>
  </w:num>
  <w:num w:numId="6">
    <w:abstractNumId w:val="6"/>
  </w:num>
  <w:num w:numId="7">
    <w:abstractNumId w:val="18"/>
  </w:num>
  <w:num w:numId="8">
    <w:abstractNumId w:val="4"/>
  </w:num>
  <w:num w:numId="9">
    <w:abstractNumId w:val="11"/>
  </w:num>
  <w:num w:numId="10">
    <w:abstractNumId w:val="5"/>
  </w:num>
  <w:num w:numId="11">
    <w:abstractNumId w:val="12"/>
  </w:num>
  <w:num w:numId="12">
    <w:abstractNumId w:val="16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9F"/>
    <w:rsid w:val="00000395"/>
    <w:rsid w:val="0000698A"/>
    <w:rsid w:val="00021CDD"/>
    <w:rsid w:val="000451ED"/>
    <w:rsid w:val="00054351"/>
    <w:rsid w:val="00063D7B"/>
    <w:rsid w:val="00070524"/>
    <w:rsid w:val="0007628B"/>
    <w:rsid w:val="00081EBA"/>
    <w:rsid w:val="000968FF"/>
    <w:rsid w:val="00096B49"/>
    <w:rsid w:val="000A0354"/>
    <w:rsid w:val="000B0269"/>
    <w:rsid w:val="000D0A74"/>
    <w:rsid w:val="000E66FB"/>
    <w:rsid w:val="000F0DC5"/>
    <w:rsid w:val="00106A4C"/>
    <w:rsid w:val="0011014C"/>
    <w:rsid w:val="001162ED"/>
    <w:rsid w:val="00126333"/>
    <w:rsid w:val="00142953"/>
    <w:rsid w:val="00157870"/>
    <w:rsid w:val="001774EF"/>
    <w:rsid w:val="00186DCC"/>
    <w:rsid w:val="00187D8E"/>
    <w:rsid w:val="00190472"/>
    <w:rsid w:val="001950AE"/>
    <w:rsid w:val="00196A33"/>
    <w:rsid w:val="001A320D"/>
    <w:rsid w:val="001C0D4B"/>
    <w:rsid w:val="001D1F8E"/>
    <w:rsid w:val="001D2A46"/>
    <w:rsid w:val="001D2BEF"/>
    <w:rsid w:val="001D384E"/>
    <w:rsid w:val="001E7F80"/>
    <w:rsid w:val="002019E7"/>
    <w:rsid w:val="0020266E"/>
    <w:rsid w:val="00217983"/>
    <w:rsid w:val="002414A4"/>
    <w:rsid w:val="002536E5"/>
    <w:rsid w:val="00253E40"/>
    <w:rsid w:val="002640CF"/>
    <w:rsid w:val="002700BD"/>
    <w:rsid w:val="00274A89"/>
    <w:rsid w:val="00295D9F"/>
    <w:rsid w:val="002B3295"/>
    <w:rsid w:val="002C4D68"/>
    <w:rsid w:val="002E4347"/>
    <w:rsid w:val="002F2E7C"/>
    <w:rsid w:val="002F3CF5"/>
    <w:rsid w:val="0030320D"/>
    <w:rsid w:val="00307A08"/>
    <w:rsid w:val="0031671C"/>
    <w:rsid w:val="00317A76"/>
    <w:rsid w:val="003223B1"/>
    <w:rsid w:val="0032507F"/>
    <w:rsid w:val="0033034D"/>
    <w:rsid w:val="003314A0"/>
    <w:rsid w:val="00334F1C"/>
    <w:rsid w:val="00347DA2"/>
    <w:rsid w:val="00356039"/>
    <w:rsid w:val="00356580"/>
    <w:rsid w:val="00356597"/>
    <w:rsid w:val="00375EFA"/>
    <w:rsid w:val="003800BA"/>
    <w:rsid w:val="003847FA"/>
    <w:rsid w:val="00390384"/>
    <w:rsid w:val="003914D0"/>
    <w:rsid w:val="00391A01"/>
    <w:rsid w:val="003953C4"/>
    <w:rsid w:val="00396BE3"/>
    <w:rsid w:val="003A0CCA"/>
    <w:rsid w:val="003A113E"/>
    <w:rsid w:val="003A5B5A"/>
    <w:rsid w:val="003C1361"/>
    <w:rsid w:val="003C2147"/>
    <w:rsid w:val="003D643B"/>
    <w:rsid w:val="003E0546"/>
    <w:rsid w:val="003F5A52"/>
    <w:rsid w:val="00403900"/>
    <w:rsid w:val="00411D07"/>
    <w:rsid w:val="00411E71"/>
    <w:rsid w:val="004124DE"/>
    <w:rsid w:val="004221C4"/>
    <w:rsid w:val="00423041"/>
    <w:rsid w:val="00430848"/>
    <w:rsid w:val="00461B27"/>
    <w:rsid w:val="004671D5"/>
    <w:rsid w:val="00473C3F"/>
    <w:rsid w:val="00473E39"/>
    <w:rsid w:val="004975D0"/>
    <w:rsid w:val="004A0AD1"/>
    <w:rsid w:val="004C1F62"/>
    <w:rsid w:val="004D5C73"/>
    <w:rsid w:val="004D6FE8"/>
    <w:rsid w:val="004E5317"/>
    <w:rsid w:val="004E5D20"/>
    <w:rsid w:val="00510CA6"/>
    <w:rsid w:val="00510E66"/>
    <w:rsid w:val="0052118C"/>
    <w:rsid w:val="00522851"/>
    <w:rsid w:val="00533A12"/>
    <w:rsid w:val="00536E28"/>
    <w:rsid w:val="005427F8"/>
    <w:rsid w:val="0055116B"/>
    <w:rsid w:val="00552511"/>
    <w:rsid w:val="00553A3E"/>
    <w:rsid w:val="00555D7F"/>
    <w:rsid w:val="00561602"/>
    <w:rsid w:val="00562B71"/>
    <w:rsid w:val="00577897"/>
    <w:rsid w:val="005939ED"/>
    <w:rsid w:val="0059797F"/>
    <w:rsid w:val="005A6FAF"/>
    <w:rsid w:val="005A76A3"/>
    <w:rsid w:val="005B3CFD"/>
    <w:rsid w:val="005E3CFE"/>
    <w:rsid w:val="005E4108"/>
    <w:rsid w:val="005F18CD"/>
    <w:rsid w:val="005F57F5"/>
    <w:rsid w:val="0060396F"/>
    <w:rsid w:val="006138D1"/>
    <w:rsid w:val="00624B05"/>
    <w:rsid w:val="00636DFD"/>
    <w:rsid w:val="00643005"/>
    <w:rsid w:val="00663313"/>
    <w:rsid w:val="00666795"/>
    <w:rsid w:val="00683F19"/>
    <w:rsid w:val="006A25D1"/>
    <w:rsid w:val="006A3164"/>
    <w:rsid w:val="006A3AF7"/>
    <w:rsid w:val="006B5482"/>
    <w:rsid w:val="006C0427"/>
    <w:rsid w:val="006E1C93"/>
    <w:rsid w:val="006E2934"/>
    <w:rsid w:val="006F3191"/>
    <w:rsid w:val="006F7E9F"/>
    <w:rsid w:val="0070069D"/>
    <w:rsid w:val="007026E3"/>
    <w:rsid w:val="0070726C"/>
    <w:rsid w:val="007420F6"/>
    <w:rsid w:val="00743FBB"/>
    <w:rsid w:val="00764F6A"/>
    <w:rsid w:val="007669CA"/>
    <w:rsid w:val="007741BE"/>
    <w:rsid w:val="00774418"/>
    <w:rsid w:val="00787373"/>
    <w:rsid w:val="00790F49"/>
    <w:rsid w:val="00797F82"/>
    <w:rsid w:val="007B0246"/>
    <w:rsid w:val="007B5AC6"/>
    <w:rsid w:val="007C316F"/>
    <w:rsid w:val="007C7CA2"/>
    <w:rsid w:val="007D2F39"/>
    <w:rsid w:val="007E68B7"/>
    <w:rsid w:val="007F3239"/>
    <w:rsid w:val="00803E2B"/>
    <w:rsid w:val="00804D26"/>
    <w:rsid w:val="00804D94"/>
    <w:rsid w:val="00810084"/>
    <w:rsid w:val="0082224C"/>
    <w:rsid w:val="00825E6C"/>
    <w:rsid w:val="00830A37"/>
    <w:rsid w:val="00843DFE"/>
    <w:rsid w:val="00853FBD"/>
    <w:rsid w:val="0086157A"/>
    <w:rsid w:val="008657E0"/>
    <w:rsid w:val="0087082C"/>
    <w:rsid w:val="0087440D"/>
    <w:rsid w:val="00891F43"/>
    <w:rsid w:val="008A091B"/>
    <w:rsid w:val="008A1068"/>
    <w:rsid w:val="008B4427"/>
    <w:rsid w:val="008B48F9"/>
    <w:rsid w:val="008B5781"/>
    <w:rsid w:val="008B7BBB"/>
    <w:rsid w:val="008C5CDE"/>
    <w:rsid w:val="008D0E3E"/>
    <w:rsid w:val="008D5870"/>
    <w:rsid w:val="008D5A84"/>
    <w:rsid w:val="008F19C3"/>
    <w:rsid w:val="00903573"/>
    <w:rsid w:val="00925F04"/>
    <w:rsid w:val="009344FB"/>
    <w:rsid w:val="0096031E"/>
    <w:rsid w:val="0096198D"/>
    <w:rsid w:val="00967C9C"/>
    <w:rsid w:val="0097146F"/>
    <w:rsid w:val="00971C42"/>
    <w:rsid w:val="0097237C"/>
    <w:rsid w:val="00990AFD"/>
    <w:rsid w:val="009A2F7E"/>
    <w:rsid w:val="009B27EA"/>
    <w:rsid w:val="009B42D0"/>
    <w:rsid w:val="009C74CF"/>
    <w:rsid w:val="009E4EB3"/>
    <w:rsid w:val="009E6B84"/>
    <w:rsid w:val="00A10777"/>
    <w:rsid w:val="00A137E8"/>
    <w:rsid w:val="00A164B3"/>
    <w:rsid w:val="00A20539"/>
    <w:rsid w:val="00A27202"/>
    <w:rsid w:val="00A413A2"/>
    <w:rsid w:val="00A41A1F"/>
    <w:rsid w:val="00A448A2"/>
    <w:rsid w:val="00A44BB7"/>
    <w:rsid w:val="00A5250B"/>
    <w:rsid w:val="00A5629A"/>
    <w:rsid w:val="00A56C4D"/>
    <w:rsid w:val="00A571AD"/>
    <w:rsid w:val="00A67AFB"/>
    <w:rsid w:val="00A67CB8"/>
    <w:rsid w:val="00A74D3E"/>
    <w:rsid w:val="00A87816"/>
    <w:rsid w:val="00A93E80"/>
    <w:rsid w:val="00A94936"/>
    <w:rsid w:val="00AB3C7A"/>
    <w:rsid w:val="00AB6393"/>
    <w:rsid w:val="00AC0C6B"/>
    <w:rsid w:val="00AC4ED1"/>
    <w:rsid w:val="00AD4A52"/>
    <w:rsid w:val="00AD6E6F"/>
    <w:rsid w:val="00AE5842"/>
    <w:rsid w:val="00AE6E96"/>
    <w:rsid w:val="00AE7F5D"/>
    <w:rsid w:val="00B052D1"/>
    <w:rsid w:val="00B05D9F"/>
    <w:rsid w:val="00B343A8"/>
    <w:rsid w:val="00B35F69"/>
    <w:rsid w:val="00B54002"/>
    <w:rsid w:val="00B715A1"/>
    <w:rsid w:val="00B72F7B"/>
    <w:rsid w:val="00B7303A"/>
    <w:rsid w:val="00B75B4C"/>
    <w:rsid w:val="00B914CD"/>
    <w:rsid w:val="00BA1923"/>
    <w:rsid w:val="00BA5F7E"/>
    <w:rsid w:val="00BC27D2"/>
    <w:rsid w:val="00C00939"/>
    <w:rsid w:val="00C12669"/>
    <w:rsid w:val="00C20868"/>
    <w:rsid w:val="00C31E37"/>
    <w:rsid w:val="00C36D0B"/>
    <w:rsid w:val="00C37DD7"/>
    <w:rsid w:val="00C446FB"/>
    <w:rsid w:val="00C451B4"/>
    <w:rsid w:val="00C6061B"/>
    <w:rsid w:val="00CA14AA"/>
    <w:rsid w:val="00CA6932"/>
    <w:rsid w:val="00CB0611"/>
    <w:rsid w:val="00CB26B8"/>
    <w:rsid w:val="00CB7266"/>
    <w:rsid w:val="00CC2E10"/>
    <w:rsid w:val="00CD2990"/>
    <w:rsid w:val="00CE3990"/>
    <w:rsid w:val="00CF0642"/>
    <w:rsid w:val="00CF6AD3"/>
    <w:rsid w:val="00CF721B"/>
    <w:rsid w:val="00D01277"/>
    <w:rsid w:val="00D0244B"/>
    <w:rsid w:val="00D060B4"/>
    <w:rsid w:val="00D14CF8"/>
    <w:rsid w:val="00D15A68"/>
    <w:rsid w:val="00D3557B"/>
    <w:rsid w:val="00D50C92"/>
    <w:rsid w:val="00D52CD2"/>
    <w:rsid w:val="00D65DF3"/>
    <w:rsid w:val="00D72984"/>
    <w:rsid w:val="00D936A3"/>
    <w:rsid w:val="00D940A8"/>
    <w:rsid w:val="00DA043C"/>
    <w:rsid w:val="00DB7897"/>
    <w:rsid w:val="00DC0DE3"/>
    <w:rsid w:val="00DC41CB"/>
    <w:rsid w:val="00DF5D2E"/>
    <w:rsid w:val="00DF7299"/>
    <w:rsid w:val="00E06F4C"/>
    <w:rsid w:val="00E12646"/>
    <w:rsid w:val="00E23835"/>
    <w:rsid w:val="00E27597"/>
    <w:rsid w:val="00E5304E"/>
    <w:rsid w:val="00E5379C"/>
    <w:rsid w:val="00E770E4"/>
    <w:rsid w:val="00E827E3"/>
    <w:rsid w:val="00E8355A"/>
    <w:rsid w:val="00EA106D"/>
    <w:rsid w:val="00EB04DF"/>
    <w:rsid w:val="00EB7552"/>
    <w:rsid w:val="00EC1446"/>
    <w:rsid w:val="00EC4246"/>
    <w:rsid w:val="00EC556F"/>
    <w:rsid w:val="00EC7054"/>
    <w:rsid w:val="00EC7444"/>
    <w:rsid w:val="00EE5085"/>
    <w:rsid w:val="00EF322B"/>
    <w:rsid w:val="00EF420F"/>
    <w:rsid w:val="00EF77CC"/>
    <w:rsid w:val="00F04283"/>
    <w:rsid w:val="00F356B5"/>
    <w:rsid w:val="00F51AA1"/>
    <w:rsid w:val="00F52D9D"/>
    <w:rsid w:val="00F56D89"/>
    <w:rsid w:val="00F5781C"/>
    <w:rsid w:val="00F66ECE"/>
    <w:rsid w:val="00F831F9"/>
    <w:rsid w:val="00F8360D"/>
    <w:rsid w:val="00FA2D34"/>
    <w:rsid w:val="00FA47BB"/>
    <w:rsid w:val="00FA5F6D"/>
    <w:rsid w:val="00FB5207"/>
    <w:rsid w:val="00FB7C16"/>
    <w:rsid w:val="00FC5AEE"/>
    <w:rsid w:val="00FE3E37"/>
    <w:rsid w:val="00FE7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B2134A9"/>
  <w15:docId w15:val="{6CBAA94E-82BD-4B2D-91CA-F6BD75A3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rsid w:val="00B05D9F"/>
    <w:rPr>
      <w:rFonts w:ascii="CG Times" w:hAnsi="CG Times"/>
    </w:rPr>
  </w:style>
  <w:style w:type="paragraph" w:customStyle="1" w:styleId="Paragrafi">
    <w:name w:val="Paragrafi"/>
    <w:link w:val="ParagrafiChar"/>
    <w:rsid w:val="00B05D9F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B05D9F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B05D9F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NumriData">
    <w:name w:val="Numri_Data"/>
    <w:next w:val="Normal"/>
    <w:rsid w:val="00B05D9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05D9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9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640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7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F8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7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4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4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4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0642"/>
    <w:pPr>
      <w:spacing w:before="100" w:beforeAutospacing="1" w:after="100" w:afterAutospacing="1"/>
    </w:pPr>
    <w:rPr>
      <w:lang w:val="sq-AL" w:eastAsia="sq-AL"/>
    </w:rPr>
  </w:style>
  <w:style w:type="character" w:customStyle="1" w:styleId="Heading2Char">
    <w:name w:val="Heading 2 Char"/>
    <w:basedOn w:val="DefaultParagraphFont"/>
    <w:link w:val="Heading2"/>
    <w:uiPriority w:val="9"/>
    <w:rsid w:val="0011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2019-06-11T07:33:44Z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2019-06-09T22:00:00Z</Date_x0020_protokolli>
    <Titulli xmlns="0e656187-b300-4fb0-8bf4-3a50f872073c">"Për procedurat dhe dokumentacionin për pajisjen me licencën e "Importit të substancave ozonholluese" kodi III.3, si dhe për pezullimin / revokimin e saj"</Titulli>
    <Modifikuesi xmlns="0e656187-b300-4fb0-8bf4-3a50f872073c">jorina.kryeziu</Modifikuesi>
    <Nr_x002e__x0020_prot_x0020_QBZ xmlns="0e656187-b300-4fb0-8bf4-3a50f872073c">896</Nr_x002e__x0020_prot_x0020_QBZ>
    <Data_x0020_e_x0020_Modifikimit xmlns="0e656187-b300-4fb0-8bf4-3a50f872073c">2019-06-11T11:36:06Z</Data_x0020_e_x0020_Modifikimit>
    <Dekretuar xmlns="0e656187-b300-4fb0-8bf4-3a50f872073c">false</Dekretuar>
    <Data xmlns="0e656187-b300-4fb0-8bf4-3a50f872073c">2019-05-23T22:00:00Z</Data>
    <Nr_x002e__x0020_protokolli_x0020_i_x0020_aktit xmlns="0e656187-b300-4fb0-8bf4-3a50f872073c">4940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B2D475D8746819DE867BDAA8AF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B2D475D8746819DE867BDAA8AF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FEFDD-296D-4035-91D7-879A77E229C4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8A8785-6CCD-48DB-B144-9FF31CA7E8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5BDA8-AA23-4AC4-8C53-9C4E9F26C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87B9AA-448E-49DC-A723-D29D3C632D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D8881E-FC70-4C20-82D9-9C028510E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A5401F-1851-4668-9CD4-6D9EF7B4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"Për procedurat dhe dokumentacionin për pajisjen me licencën e "Importit të substancave ozonholluese" kodi III.3, si dhe për pezullimin / revokimin e saj"</vt:lpstr>
    </vt:vector>
  </TitlesOfParts>
  <Company>Microsoft</Company>
  <LinksUpToDate>false</LinksUpToDate>
  <CharactersWithSpaces>10206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"Për procedurat dhe dokumentacionin për pajisjen me licencën e "Importit të substancave ozonholluese" kodi III.3, si dhe për pezullimin / revokimin e saj"</dc:title>
  <dc:creator>lenovo</dc:creator>
  <cp:lastModifiedBy>Amarilda Halilaj</cp:lastModifiedBy>
  <cp:revision>20</cp:revision>
  <cp:lastPrinted>2019-05-23T10:20:00Z</cp:lastPrinted>
  <dcterms:created xsi:type="dcterms:W3CDTF">2019-05-30T11:15:00Z</dcterms:created>
  <dcterms:modified xsi:type="dcterms:W3CDTF">2019-06-11T11:40:00Z</dcterms:modified>
</cp:coreProperties>
</file>