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B59AD" w14:textId="1BE59EE9" w:rsidR="00987F82" w:rsidRPr="009042F3" w:rsidRDefault="00987F82" w:rsidP="00B536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2F3">
        <w:rPr>
          <w:rFonts w:ascii="Garamond" w:hAnsi="Garamond"/>
          <w:b/>
          <w:sz w:val="24"/>
          <w:szCs w:val="24"/>
          <w:lang w:val="sq-AL"/>
        </w:rPr>
        <w:t>VENDIM</w:t>
      </w:r>
    </w:p>
    <w:p w14:paraId="19DB59AE" w14:textId="4F3C7CA1" w:rsidR="00A042B7" w:rsidRPr="009042F3" w:rsidRDefault="00B5365D" w:rsidP="00B536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2F3">
        <w:rPr>
          <w:rFonts w:ascii="Garamond" w:hAnsi="Garamond"/>
          <w:b/>
          <w:sz w:val="24"/>
          <w:szCs w:val="24"/>
          <w:lang w:val="sq-AL"/>
        </w:rPr>
        <w:t>Nr. 2,</w:t>
      </w:r>
      <w:r w:rsidR="00A042B7" w:rsidRPr="009042F3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A65C87" w:rsidRPr="009042F3">
        <w:rPr>
          <w:rFonts w:ascii="Garamond" w:hAnsi="Garamond"/>
          <w:b/>
          <w:sz w:val="24"/>
          <w:szCs w:val="24"/>
          <w:lang w:val="sq-AL"/>
        </w:rPr>
        <w:t>ë</w:t>
      </w:r>
      <w:r w:rsidRPr="009042F3">
        <w:rPr>
          <w:rFonts w:ascii="Garamond" w:hAnsi="Garamond"/>
          <w:b/>
          <w:sz w:val="24"/>
          <w:szCs w:val="24"/>
          <w:lang w:val="sq-AL"/>
        </w:rPr>
        <w:t xml:space="preserve"> 6.5.</w:t>
      </w:r>
      <w:r w:rsidR="008D6C3A" w:rsidRPr="009042F3">
        <w:rPr>
          <w:rFonts w:ascii="Garamond" w:hAnsi="Garamond"/>
          <w:b/>
          <w:sz w:val="24"/>
          <w:szCs w:val="24"/>
          <w:lang w:val="sq-AL"/>
        </w:rPr>
        <w:t>2019</w:t>
      </w:r>
    </w:p>
    <w:p w14:paraId="67CC471B" w14:textId="77777777" w:rsidR="00707B4D" w:rsidRPr="009042F3" w:rsidRDefault="00707B4D" w:rsidP="00B536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DB59B0" w14:textId="59DC3D19" w:rsidR="00A042B7" w:rsidRPr="009042F3" w:rsidRDefault="00A042B7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Bazuar në </w:t>
      </w:r>
      <w:r w:rsidR="006631E0" w:rsidRPr="009042F3">
        <w:rPr>
          <w:rFonts w:ascii="Garamond" w:hAnsi="Garamond"/>
          <w:sz w:val="24"/>
          <w:szCs w:val="24"/>
          <w:lang w:val="sq-AL"/>
        </w:rPr>
        <w:t xml:space="preserve">ligjin </w:t>
      </w:r>
      <w:r w:rsidR="009042F3" w:rsidRPr="009042F3">
        <w:rPr>
          <w:rFonts w:ascii="Garamond" w:hAnsi="Garamond"/>
          <w:sz w:val="24"/>
          <w:szCs w:val="24"/>
          <w:lang w:val="sq-AL"/>
        </w:rPr>
        <w:t>nr. 8457, datë 11.</w:t>
      </w:r>
      <w:r w:rsidRPr="009042F3">
        <w:rPr>
          <w:rFonts w:ascii="Garamond" w:hAnsi="Garamond"/>
          <w:sz w:val="24"/>
          <w:szCs w:val="24"/>
          <w:lang w:val="sq-AL"/>
        </w:rPr>
        <w:t xml:space="preserve">2.1999 </w:t>
      </w:r>
      <w:r w:rsidR="009042F3" w:rsidRPr="009042F3">
        <w:rPr>
          <w:rFonts w:ascii="Garamond" w:hAnsi="Garamond"/>
          <w:sz w:val="24"/>
          <w:szCs w:val="24"/>
          <w:lang w:val="sq-AL"/>
        </w:rPr>
        <w:t>“</w:t>
      </w:r>
      <w:r w:rsidRPr="009042F3">
        <w:rPr>
          <w:rFonts w:ascii="Garamond" w:hAnsi="Garamond"/>
          <w:sz w:val="24"/>
          <w:szCs w:val="24"/>
          <w:lang w:val="sq-AL"/>
        </w:rPr>
        <w:t xml:space="preserve">Për informacionin e </w:t>
      </w:r>
      <w:r w:rsidR="00DB7AE7" w:rsidRPr="009042F3">
        <w:rPr>
          <w:rFonts w:ascii="Garamond" w:hAnsi="Garamond"/>
          <w:sz w:val="24"/>
          <w:szCs w:val="24"/>
          <w:lang w:val="sq-AL"/>
        </w:rPr>
        <w:t xml:space="preserve">klasifikuar </w:t>
      </w:r>
      <w:r w:rsidR="009042F3" w:rsidRPr="009042F3">
        <w:rPr>
          <w:rFonts w:ascii="Garamond" w:hAnsi="Garamond"/>
          <w:sz w:val="24"/>
          <w:szCs w:val="24"/>
          <w:lang w:val="sq-AL"/>
        </w:rPr>
        <w:t>‘</w:t>
      </w:r>
      <w:r w:rsidR="00DB7AE7" w:rsidRPr="009042F3">
        <w:rPr>
          <w:rFonts w:ascii="Garamond" w:hAnsi="Garamond"/>
          <w:sz w:val="24"/>
          <w:szCs w:val="24"/>
          <w:lang w:val="sq-AL"/>
        </w:rPr>
        <w:t>Sekret shtetëror</w:t>
      </w:r>
      <w:r w:rsidR="009042F3" w:rsidRPr="009042F3">
        <w:rPr>
          <w:rFonts w:ascii="Garamond" w:hAnsi="Garamond"/>
          <w:sz w:val="24"/>
          <w:szCs w:val="24"/>
          <w:lang w:val="sq-AL"/>
        </w:rPr>
        <w:t>’”</w:t>
      </w:r>
      <w:r w:rsidR="00DB7AE7" w:rsidRPr="009042F3">
        <w:rPr>
          <w:rFonts w:ascii="Garamond" w:hAnsi="Garamond"/>
          <w:sz w:val="24"/>
          <w:szCs w:val="24"/>
          <w:lang w:val="sq-AL"/>
        </w:rPr>
        <w:t>,</w:t>
      </w:r>
      <w:r w:rsidRPr="009042F3">
        <w:rPr>
          <w:rFonts w:ascii="Garamond" w:hAnsi="Garamond"/>
          <w:sz w:val="24"/>
          <w:szCs w:val="24"/>
          <w:lang w:val="sq-AL"/>
        </w:rPr>
        <w:t xml:space="preserve"> i ndryshuar, si dhe </w:t>
      </w:r>
      <w:r w:rsidR="009042F3" w:rsidRPr="009042F3">
        <w:rPr>
          <w:rFonts w:ascii="Garamond" w:hAnsi="Garamond"/>
          <w:sz w:val="24"/>
          <w:szCs w:val="24"/>
          <w:lang w:val="sq-AL"/>
        </w:rPr>
        <w:t>v</w:t>
      </w:r>
      <w:r w:rsidRPr="009042F3">
        <w:rPr>
          <w:rFonts w:ascii="Garamond" w:hAnsi="Garamond"/>
          <w:sz w:val="24"/>
          <w:szCs w:val="24"/>
          <w:lang w:val="sq-AL"/>
        </w:rPr>
        <w:t xml:space="preserve">endimin e Këshillit të Ministrave </w:t>
      </w:r>
      <w:r w:rsidR="009042F3" w:rsidRPr="009042F3">
        <w:rPr>
          <w:rFonts w:ascii="Garamond" w:hAnsi="Garamond"/>
          <w:sz w:val="24"/>
          <w:szCs w:val="24"/>
          <w:lang w:val="sq-AL"/>
        </w:rPr>
        <w:t>n</w:t>
      </w:r>
      <w:r w:rsidRPr="009042F3">
        <w:rPr>
          <w:rFonts w:ascii="Garamond" w:hAnsi="Garamond"/>
          <w:sz w:val="24"/>
          <w:szCs w:val="24"/>
          <w:lang w:val="sq-AL"/>
        </w:rPr>
        <w:t xml:space="preserve">r. 662, datë 15.11.2017 </w:t>
      </w:r>
      <w:r w:rsidR="009042F3">
        <w:rPr>
          <w:rFonts w:ascii="Garamond" w:hAnsi="Garamond"/>
          <w:sz w:val="24"/>
          <w:szCs w:val="24"/>
          <w:lang w:val="sq-AL"/>
        </w:rPr>
        <w:t>“</w:t>
      </w:r>
      <w:r w:rsidRPr="009042F3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9042F3">
        <w:rPr>
          <w:rFonts w:ascii="Garamond" w:hAnsi="Garamond"/>
          <w:sz w:val="24"/>
          <w:szCs w:val="24"/>
          <w:lang w:val="sq-AL"/>
        </w:rPr>
        <w:t>‘</w:t>
      </w:r>
      <w:r w:rsidRPr="009042F3">
        <w:rPr>
          <w:rFonts w:ascii="Garamond" w:hAnsi="Garamond"/>
          <w:sz w:val="24"/>
          <w:szCs w:val="24"/>
          <w:lang w:val="sq-AL"/>
        </w:rPr>
        <w:t xml:space="preserve">Sekret </w:t>
      </w:r>
      <w:r w:rsidR="009F7D4F">
        <w:rPr>
          <w:rFonts w:ascii="Garamond" w:hAnsi="Garamond"/>
          <w:sz w:val="24"/>
          <w:szCs w:val="24"/>
          <w:lang w:val="sq-AL"/>
        </w:rPr>
        <w:t>s</w:t>
      </w:r>
      <w:r w:rsidRPr="009042F3">
        <w:rPr>
          <w:rFonts w:ascii="Garamond" w:hAnsi="Garamond"/>
          <w:sz w:val="24"/>
          <w:szCs w:val="24"/>
          <w:lang w:val="sq-AL"/>
        </w:rPr>
        <w:t>htetëror</w:t>
      </w:r>
      <w:r w:rsidR="009042F3">
        <w:rPr>
          <w:rFonts w:ascii="Garamond" w:hAnsi="Garamond"/>
          <w:sz w:val="24"/>
          <w:szCs w:val="24"/>
          <w:lang w:val="sq-AL"/>
        </w:rPr>
        <w:t>’</w:t>
      </w:r>
      <w:r w:rsidR="00220634" w:rsidRPr="009042F3">
        <w:rPr>
          <w:rFonts w:ascii="Garamond" w:hAnsi="Garamond"/>
          <w:sz w:val="24"/>
          <w:szCs w:val="24"/>
          <w:lang w:val="sq-AL"/>
        </w:rPr>
        <w:t>”, KDZH</w:t>
      </w:r>
      <w:r w:rsidR="009F7D4F">
        <w:rPr>
          <w:rFonts w:ascii="Garamond" w:hAnsi="Garamond"/>
          <w:sz w:val="24"/>
          <w:szCs w:val="24"/>
          <w:lang w:val="sq-AL"/>
        </w:rPr>
        <w:t>-i</w:t>
      </w:r>
      <w:r w:rsidR="00220634" w:rsidRPr="009042F3">
        <w:rPr>
          <w:rFonts w:ascii="Garamond" w:hAnsi="Garamond"/>
          <w:sz w:val="24"/>
          <w:szCs w:val="24"/>
          <w:lang w:val="sq-AL"/>
        </w:rPr>
        <w:t>, i ngritur më</w:t>
      </w:r>
      <w:r w:rsidRPr="009042F3">
        <w:rPr>
          <w:rFonts w:ascii="Garamond" w:hAnsi="Garamond"/>
          <w:sz w:val="24"/>
          <w:szCs w:val="24"/>
          <w:lang w:val="sq-AL"/>
        </w:rPr>
        <w:t xml:space="preserve"> urdhër nr. 389, datë 20.11.2017, të </w:t>
      </w:r>
      <w:r w:rsidR="003A31A7">
        <w:rPr>
          <w:rFonts w:ascii="Garamond" w:hAnsi="Garamond"/>
          <w:sz w:val="24"/>
          <w:szCs w:val="24"/>
          <w:lang w:val="sq-AL"/>
        </w:rPr>
        <w:t>d</w:t>
      </w:r>
      <w:r w:rsidRPr="009042F3">
        <w:rPr>
          <w:rFonts w:ascii="Garamond" w:hAnsi="Garamond"/>
          <w:sz w:val="24"/>
          <w:szCs w:val="24"/>
          <w:lang w:val="sq-AL"/>
        </w:rPr>
        <w:t>rejtorit të Përgjithshë</w:t>
      </w:r>
      <w:r w:rsidR="008D6C3A" w:rsidRPr="009042F3">
        <w:rPr>
          <w:rFonts w:ascii="Garamond" w:hAnsi="Garamond"/>
          <w:sz w:val="24"/>
          <w:szCs w:val="24"/>
          <w:lang w:val="sq-AL"/>
        </w:rPr>
        <w:t>m të A</w:t>
      </w:r>
      <w:r w:rsidR="009042F3">
        <w:rPr>
          <w:rFonts w:ascii="Garamond" w:hAnsi="Garamond"/>
          <w:sz w:val="24"/>
          <w:szCs w:val="24"/>
          <w:lang w:val="sq-AL"/>
        </w:rPr>
        <w:t>rkivave, u mblodh m</w:t>
      </w:r>
      <w:r w:rsidR="009F7D4F">
        <w:rPr>
          <w:rFonts w:ascii="Garamond" w:hAnsi="Garamond"/>
          <w:sz w:val="24"/>
          <w:szCs w:val="24"/>
          <w:lang w:val="sq-AL"/>
        </w:rPr>
        <w:t>ë</w:t>
      </w:r>
      <w:r w:rsidR="009042F3">
        <w:rPr>
          <w:rFonts w:ascii="Garamond" w:hAnsi="Garamond"/>
          <w:sz w:val="24"/>
          <w:szCs w:val="24"/>
          <w:lang w:val="sq-AL"/>
        </w:rPr>
        <w:t xml:space="preserve"> dat</w:t>
      </w:r>
      <w:r w:rsidR="009F7D4F">
        <w:rPr>
          <w:rFonts w:ascii="Garamond" w:hAnsi="Garamond"/>
          <w:sz w:val="24"/>
          <w:szCs w:val="24"/>
          <w:lang w:val="sq-AL"/>
        </w:rPr>
        <w:t>ë</w:t>
      </w:r>
      <w:r w:rsidR="009042F3">
        <w:rPr>
          <w:rFonts w:ascii="Garamond" w:hAnsi="Garamond"/>
          <w:sz w:val="24"/>
          <w:szCs w:val="24"/>
          <w:lang w:val="sq-AL"/>
        </w:rPr>
        <w:t xml:space="preserve"> 24.</w:t>
      </w:r>
      <w:r w:rsidR="00C153BC" w:rsidRPr="009042F3">
        <w:rPr>
          <w:rFonts w:ascii="Garamond" w:hAnsi="Garamond"/>
          <w:sz w:val="24"/>
          <w:szCs w:val="24"/>
          <w:lang w:val="sq-AL"/>
        </w:rPr>
        <w:t>4.2019</w:t>
      </w:r>
      <w:r w:rsidR="000C0593" w:rsidRPr="009042F3">
        <w:rPr>
          <w:rFonts w:ascii="Garamond" w:hAnsi="Garamond"/>
          <w:sz w:val="24"/>
          <w:szCs w:val="24"/>
          <w:lang w:val="sq-AL"/>
        </w:rPr>
        <w:t>,</w:t>
      </w:r>
      <w:r w:rsidR="003A31A7">
        <w:rPr>
          <w:rFonts w:ascii="Garamond" w:hAnsi="Garamond"/>
          <w:sz w:val="24"/>
          <w:szCs w:val="24"/>
          <w:lang w:val="sq-AL"/>
        </w:rPr>
        <w:t xml:space="preserve"> </w:t>
      </w:r>
      <w:r w:rsidRPr="009042F3">
        <w:rPr>
          <w:rFonts w:ascii="Garamond" w:hAnsi="Garamond"/>
          <w:sz w:val="24"/>
          <w:szCs w:val="24"/>
          <w:lang w:val="sq-AL"/>
        </w:rPr>
        <w:t>dhe pasi shqyrtoi relacion</w:t>
      </w:r>
      <w:r w:rsidR="00596D8C" w:rsidRPr="009042F3">
        <w:rPr>
          <w:rFonts w:ascii="Garamond" w:hAnsi="Garamond"/>
          <w:sz w:val="24"/>
          <w:szCs w:val="24"/>
          <w:lang w:val="sq-AL"/>
        </w:rPr>
        <w:t>in e paraqitur</w:t>
      </w:r>
      <w:r w:rsidRPr="009042F3">
        <w:rPr>
          <w:rFonts w:ascii="Garamond" w:hAnsi="Garamond"/>
          <w:sz w:val="24"/>
          <w:szCs w:val="24"/>
          <w:lang w:val="sq-AL"/>
        </w:rPr>
        <w:t xml:space="preserve"> nga S</w:t>
      </w:r>
      <w:r w:rsidR="008D6C3A" w:rsidRPr="009042F3">
        <w:rPr>
          <w:rFonts w:ascii="Garamond" w:hAnsi="Garamond"/>
          <w:sz w:val="24"/>
          <w:szCs w:val="24"/>
          <w:lang w:val="sq-AL"/>
        </w:rPr>
        <w:t>ektori i  ish</w:t>
      </w:r>
      <w:r w:rsidR="009042F3">
        <w:rPr>
          <w:rFonts w:ascii="Garamond" w:hAnsi="Garamond"/>
          <w:sz w:val="24"/>
          <w:szCs w:val="24"/>
          <w:lang w:val="sq-AL"/>
        </w:rPr>
        <w:t>-</w:t>
      </w:r>
      <w:r w:rsidR="008D6C3A" w:rsidRPr="009042F3">
        <w:rPr>
          <w:rFonts w:ascii="Garamond" w:hAnsi="Garamond"/>
          <w:sz w:val="24"/>
          <w:szCs w:val="24"/>
          <w:lang w:val="sq-AL"/>
        </w:rPr>
        <w:t>Arkivit Qendror të PPSH</w:t>
      </w:r>
      <w:r w:rsidR="009F7D4F">
        <w:rPr>
          <w:rFonts w:ascii="Garamond" w:hAnsi="Garamond"/>
          <w:sz w:val="24"/>
          <w:szCs w:val="24"/>
          <w:lang w:val="sq-AL"/>
        </w:rPr>
        <w:t>-së</w:t>
      </w:r>
      <w:r w:rsidRPr="009042F3">
        <w:rPr>
          <w:rFonts w:ascii="Garamond" w:hAnsi="Garamond"/>
          <w:sz w:val="24"/>
          <w:szCs w:val="24"/>
          <w:lang w:val="sq-AL"/>
        </w:rPr>
        <w:t xml:space="preserve">, </w:t>
      </w:r>
    </w:p>
    <w:p w14:paraId="19DB59B1" w14:textId="77777777" w:rsidR="00987F82" w:rsidRPr="009042F3" w:rsidRDefault="00987F82" w:rsidP="00B536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DB59B2" w14:textId="77777777" w:rsidR="00A042B7" w:rsidRPr="009042F3" w:rsidRDefault="00A042B7" w:rsidP="00B536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VENDOSI:</w:t>
      </w:r>
    </w:p>
    <w:p w14:paraId="19DB59B3" w14:textId="77777777" w:rsidR="00987F82" w:rsidRPr="009042F3" w:rsidRDefault="00987F82" w:rsidP="00B536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DB59B4" w14:textId="21BD9A93" w:rsidR="00A042B7" w:rsidRPr="009042F3" w:rsidRDefault="00AA04B3" w:rsidP="006631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01C7">
        <w:rPr>
          <w:rFonts w:ascii="Garamond" w:hAnsi="Garamond"/>
          <w:sz w:val="24"/>
          <w:szCs w:val="24"/>
          <w:lang w:val="sq-AL"/>
        </w:rPr>
        <w:t>1</w:t>
      </w:r>
      <w:r w:rsidR="009042F3" w:rsidRPr="00AE01C7">
        <w:rPr>
          <w:rFonts w:ascii="Garamond" w:hAnsi="Garamond"/>
          <w:sz w:val="24"/>
          <w:szCs w:val="24"/>
          <w:lang w:val="sq-AL"/>
        </w:rPr>
        <w:t>.</w:t>
      </w:r>
      <w:r w:rsidR="009042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442D6" w:rsidRPr="009042F3">
        <w:rPr>
          <w:rFonts w:ascii="Garamond" w:hAnsi="Garamond"/>
          <w:b/>
          <w:sz w:val="24"/>
          <w:szCs w:val="24"/>
          <w:lang w:val="sq-AL"/>
        </w:rPr>
        <w:t>Deklasifikimin plotësisht të informacioneve</w:t>
      </w:r>
      <w:r w:rsidR="009042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442D6" w:rsidRPr="009042F3">
        <w:rPr>
          <w:rFonts w:ascii="Garamond" w:hAnsi="Garamond"/>
          <w:b/>
          <w:sz w:val="24"/>
          <w:szCs w:val="24"/>
          <w:lang w:val="sq-AL"/>
        </w:rPr>
        <w:t>(dosjeve) të</w:t>
      </w:r>
      <w:r w:rsidR="00A042B7" w:rsidRPr="009042F3">
        <w:rPr>
          <w:rFonts w:ascii="Garamond" w:hAnsi="Garamond"/>
          <w:b/>
          <w:sz w:val="24"/>
          <w:szCs w:val="24"/>
          <w:lang w:val="sq-AL"/>
        </w:rPr>
        <w:t xml:space="preserve"> klasifikuara “Sekret shtetëror”,</w:t>
      </w:r>
      <w:r w:rsidR="009042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42B7" w:rsidRPr="009042F3">
        <w:rPr>
          <w:rFonts w:ascii="Garamond" w:hAnsi="Garamond"/>
          <w:b/>
          <w:sz w:val="24"/>
          <w:szCs w:val="24"/>
          <w:lang w:val="sq-AL"/>
        </w:rPr>
        <w:t>si më poshtë:</w:t>
      </w:r>
    </w:p>
    <w:p w14:paraId="19DB59B6" w14:textId="5E85FBB0" w:rsidR="00945842" w:rsidRPr="009042F3" w:rsidRDefault="00B5365D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- </w:t>
      </w:r>
      <w:r w:rsidR="008E34E9" w:rsidRPr="009042F3">
        <w:rPr>
          <w:rFonts w:ascii="Garamond" w:hAnsi="Garamond"/>
          <w:sz w:val="24"/>
          <w:szCs w:val="24"/>
          <w:lang w:val="sq-AL"/>
        </w:rPr>
        <w:t xml:space="preserve">Fondi 14/APSTR </w:t>
      </w:r>
    </w:p>
    <w:p w14:paraId="19DB59B7" w14:textId="77777777" w:rsidR="00945842" w:rsidRPr="009042F3" w:rsidRDefault="00E6104B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Viti 1985</w:t>
      </w:r>
    </w:p>
    <w:p w14:paraId="19DB59B8" w14:textId="77777777" w:rsidR="008E34E9" w:rsidRPr="009042F3" w:rsidRDefault="008E34E9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Dosjet nr. 1, 2, 3, 4, 5, 6, 7, 9, 10, 11, 15, 23, 24, </w:t>
      </w:r>
      <w:r w:rsidR="00B959A0" w:rsidRPr="009042F3">
        <w:rPr>
          <w:rFonts w:ascii="Garamond" w:hAnsi="Garamond"/>
          <w:sz w:val="24"/>
          <w:szCs w:val="24"/>
          <w:lang w:val="sq-AL"/>
        </w:rPr>
        <w:t xml:space="preserve">25, 26, 27, 28, 29, 30, 31, </w:t>
      </w:r>
      <w:r w:rsidRPr="009042F3">
        <w:rPr>
          <w:rFonts w:ascii="Garamond" w:hAnsi="Garamond"/>
          <w:sz w:val="24"/>
          <w:szCs w:val="24"/>
          <w:lang w:val="sq-AL"/>
        </w:rPr>
        <w:t xml:space="preserve">34, 38, 40, 41, 42, 43, 44, 46, 47, 48, 49, 50, 51, 52, 54, 58, 59, 60, 61, 63, 64, 68, </w:t>
      </w:r>
      <w:r w:rsidR="00EC011D" w:rsidRPr="009042F3">
        <w:rPr>
          <w:rFonts w:ascii="Garamond" w:hAnsi="Garamond"/>
          <w:sz w:val="24"/>
          <w:szCs w:val="24"/>
          <w:lang w:val="sq-AL"/>
        </w:rPr>
        <w:t>69, 70, 72, 74, 75, 76, 77, 78,</w:t>
      </w:r>
      <w:r w:rsidRPr="009042F3">
        <w:rPr>
          <w:rFonts w:ascii="Garamond" w:hAnsi="Garamond"/>
          <w:sz w:val="24"/>
          <w:szCs w:val="24"/>
          <w:lang w:val="sq-AL"/>
        </w:rPr>
        <w:t xml:space="preserve"> 79, 80, 81, 82, 83, 84, 85, 86, 87, 88, 90, 91, 92, 93, 96, 98,. 99, 100, 102, 107, 109, 110, 111, 117, 118, 119, 120, 121, 123, 124, 125, 126, 127, 128, 129, 130, 131, 132, 133, 134, 135, 137, 138, 141, 142, 144, 145, 146, 148, 150, 152, 153, 154, 155, 158, 159, 160, 163, 166, 171, 172, 173, 175, 182, 184, 185, 186, 187</w:t>
      </w:r>
      <w:r w:rsidR="003E24D7" w:rsidRPr="009042F3">
        <w:rPr>
          <w:rFonts w:ascii="Garamond" w:hAnsi="Garamond"/>
          <w:sz w:val="24"/>
          <w:szCs w:val="24"/>
          <w:lang w:val="sq-AL"/>
        </w:rPr>
        <w:t xml:space="preserve">, 189, 190, 191, 192, 193, </w:t>
      </w:r>
      <w:r w:rsidRPr="009042F3">
        <w:rPr>
          <w:rFonts w:ascii="Garamond" w:hAnsi="Garamond"/>
          <w:sz w:val="24"/>
          <w:szCs w:val="24"/>
          <w:lang w:val="sq-AL"/>
        </w:rPr>
        <w:t xml:space="preserve">196, 197, </w:t>
      </w:r>
      <w:r w:rsidR="000029F9" w:rsidRPr="009042F3">
        <w:rPr>
          <w:rFonts w:ascii="Garamond" w:hAnsi="Garamond"/>
          <w:sz w:val="24"/>
          <w:szCs w:val="24"/>
          <w:lang w:val="sq-AL"/>
        </w:rPr>
        <w:t xml:space="preserve">199, 200, 201, 204, 205, 206, 207, 208, 209, 210, 211, 213, 214, 215, 216, 217, 218, 220, </w:t>
      </w:r>
      <w:r w:rsidR="00702F43" w:rsidRPr="009042F3">
        <w:rPr>
          <w:rFonts w:ascii="Garamond" w:hAnsi="Garamond"/>
          <w:sz w:val="24"/>
          <w:szCs w:val="24"/>
          <w:lang w:val="sq-AL"/>
        </w:rPr>
        <w:t>225, 226, 228, 229, 231, 232, 233, 234, 235, 236, 237, 238, 239, 240, 241, 242, 246, 247, 249, 250, 251, 252, 254, 258, 259, 261, 264, 265, 266, 267, 268, 269, 270, 271, 272, 273, 274, 275, 276, 2</w:t>
      </w:r>
      <w:bookmarkStart w:id="0" w:name="_GoBack"/>
      <w:r w:rsidR="00702F43" w:rsidRPr="009042F3">
        <w:rPr>
          <w:rFonts w:ascii="Garamond" w:hAnsi="Garamond"/>
          <w:sz w:val="24"/>
          <w:szCs w:val="24"/>
          <w:lang w:val="sq-AL"/>
        </w:rPr>
        <w:t>7</w:t>
      </w:r>
      <w:bookmarkEnd w:id="0"/>
      <w:r w:rsidR="00702F43" w:rsidRPr="009042F3">
        <w:rPr>
          <w:rFonts w:ascii="Garamond" w:hAnsi="Garamond"/>
          <w:sz w:val="24"/>
          <w:szCs w:val="24"/>
          <w:lang w:val="sq-AL"/>
        </w:rPr>
        <w:t xml:space="preserve">7, 278, 279, 280, 281, 282, 283, 286, 288, 290, 292, 293, 294, 295, </w:t>
      </w:r>
      <w:r w:rsidR="0085703D" w:rsidRPr="009042F3">
        <w:rPr>
          <w:rFonts w:ascii="Garamond" w:hAnsi="Garamond"/>
          <w:sz w:val="24"/>
          <w:szCs w:val="24"/>
          <w:lang w:val="sq-AL"/>
        </w:rPr>
        <w:t xml:space="preserve">297, 301, 302, </w:t>
      </w:r>
      <w:r w:rsidR="00A848B8" w:rsidRPr="009042F3">
        <w:rPr>
          <w:rFonts w:ascii="Garamond" w:hAnsi="Garamond"/>
          <w:sz w:val="24"/>
          <w:szCs w:val="24"/>
          <w:lang w:val="sq-AL"/>
        </w:rPr>
        <w:t xml:space="preserve">303, 305, 306, 307, 311, 312, 315, 316, 317, 321, 323, 324, 326, 327, 328, 329, 331, 333, 334, 337, 341, 342, 343, 344, 345, 346, 347, 348, 351, 357, 360, 362, 365, 367, 368, 373, 374, 375, 376, 377, 379, 380, 382, 383, 384, 385, 387, 388, 390, 392, 395, 396, 397, 398, 399, 412, 415, 416, 418, 419, 420, 421, 422, 423, 424, 425, 431, 435, 436, 446, 447, 448, 449, 450, </w:t>
      </w:r>
      <w:r w:rsidR="004E4C0E" w:rsidRPr="009042F3">
        <w:rPr>
          <w:rFonts w:ascii="Garamond" w:hAnsi="Garamond"/>
          <w:sz w:val="24"/>
          <w:szCs w:val="24"/>
          <w:lang w:val="sq-AL"/>
        </w:rPr>
        <w:t>455, 457, 459, 472, 477, 485, 486, 488, 490, 491, 492, 493, 494, 495, 499, 502, 503, 504, 506, 507, 508, 509, 510, 511, 515, 516, 517, 518, 519, 520, 521, 522, 523, 524, 525, 526, 527, 528, 53</w:t>
      </w:r>
      <w:r w:rsidR="00630399" w:rsidRPr="009042F3">
        <w:rPr>
          <w:rFonts w:ascii="Garamond" w:hAnsi="Garamond"/>
          <w:sz w:val="24"/>
          <w:szCs w:val="24"/>
          <w:lang w:val="sq-AL"/>
        </w:rPr>
        <w:t>1, 532, 533, 534, 535, 536,</w:t>
      </w:r>
      <w:r w:rsidR="004E4C0E" w:rsidRPr="009042F3">
        <w:rPr>
          <w:rFonts w:ascii="Garamond" w:hAnsi="Garamond"/>
          <w:sz w:val="24"/>
          <w:szCs w:val="24"/>
          <w:lang w:val="sq-AL"/>
        </w:rPr>
        <w:t xml:space="preserve"> 551, 552, 553, 554, 555, 556, 557, 558, 559, 560, 563, 564, 565, 566, 567, 568, 569, 570, 571, 572, 573, 574, 575, 576, 577, 578, 579, 580, 581, 582, 583, 584, 586, 587, 588, 589, 590, 591, 592, 593, 596, 597, 598, 599, </w:t>
      </w:r>
      <w:r w:rsidR="001F28CA" w:rsidRPr="009042F3">
        <w:rPr>
          <w:rFonts w:ascii="Garamond" w:hAnsi="Garamond"/>
          <w:sz w:val="24"/>
          <w:szCs w:val="24"/>
          <w:lang w:val="sq-AL"/>
        </w:rPr>
        <w:t xml:space="preserve">600, 601, 602, 604, 605, 610, 611, 612, 613, 614, 615, 616, 617, 618, 619, 620, </w:t>
      </w:r>
      <w:r w:rsidR="00D81E77" w:rsidRPr="009042F3">
        <w:rPr>
          <w:rFonts w:ascii="Garamond" w:hAnsi="Garamond"/>
          <w:sz w:val="24"/>
          <w:szCs w:val="24"/>
          <w:lang w:val="sq-AL"/>
        </w:rPr>
        <w:t xml:space="preserve"> 628, 629, 636, 644, 670, </w:t>
      </w:r>
      <w:r w:rsidR="00A37983" w:rsidRPr="009042F3">
        <w:rPr>
          <w:rFonts w:ascii="Garamond" w:hAnsi="Garamond"/>
          <w:sz w:val="24"/>
          <w:szCs w:val="24"/>
          <w:lang w:val="sq-AL"/>
        </w:rPr>
        <w:t xml:space="preserve">671, </w:t>
      </w:r>
      <w:r w:rsidR="00D81E77" w:rsidRPr="009042F3">
        <w:rPr>
          <w:rFonts w:ascii="Garamond" w:hAnsi="Garamond"/>
          <w:sz w:val="24"/>
          <w:szCs w:val="24"/>
          <w:lang w:val="sq-AL"/>
        </w:rPr>
        <w:t>697, 701, 705, 707, 708, 713, 715, 721, 722, 724, 726, 727, 730, 731, 734, 736, 737, 739, 740, 747, 748, 750, 752,</w:t>
      </w:r>
      <w:r w:rsidR="00B67E73" w:rsidRPr="009042F3">
        <w:rPr>
          <w:rFonts w:ascii="Garamond" w:hAnsi="Garamond"/>
          <w:sz w:val="24"/>
          <w:szCs w:val="24"/>
          <w:lang w:val="sq-AL"/>
        </w:rPr>
        <w:t xml:space="preserve"> 753, 758, 759, 760, 761, 762, 767, 772, 773, 775, 776,</w:t>
      </w:r>
      <w:r w:rsidR="00D81E77" w:rsidRPr="009042F3">
        <w:rPr>
          <w:rFonts w:ascii="Garamond" w:hAnsi="Garamond"/>
          <w:sz w:val="24"/>
          <w:szCs w:val="24"/>
          <w:lang w:val="sq-AL"/>
        </w:rPr>
        <w:t xml:space="preserve"> 778, 779, 780, 782, 784, 785, 790, 791, 792, 793, 79</w:t>
      </w:r>
      <w:r w:rsidR="00123FA8" w:rsidRPr="009042F3">
        <w:rPr>
          <w:rFonts w:ascii="Garamond" w:hAnsi="Garamond"/>
          <w:sz w:val="24"/>
          <w:szCs w:val="24"/>
          <w:lang w:val="sq-AL"/>
        </w:rPr>
        <w:t>7, 809, 816, 823, 843, 844,</w:t>
      </w:r>
      <w:r w:rsidR="00D81E77" w:rsidRPr="009042F3">
        <w:rPr>
          <w:rFonts w:ascii="Garamond" w:hAnsi="Garamond"/>
          <w:sz w:val="24"/>
          <w:szCs w:val="24"/>
          <w:lang w:val="sq-AL"/>
        </w:rPr>
        <w:t xml:space="preserve"> 886, 888, 892, </w:t>
      </w:r>
      <w:r w:rsidR="00FF73D5" w:rsidRPr="009042F3">
        <w:rPr>
          <w:rFonts w:ascii="Garamond" w:hAnsi="Garamond"/>
          <w:sz w:val="24"/>
          <w:szCs w:val="24"/>
          <w:lang w:val="sq-AL"/>
        </w:rPr>
        <w:t xml:space="preserve">911, 917, 918, 919, 925, 927, 930, 937, 941, 955, 958, 963, 969, 986, 987, 988, </w:t>
      </w:r>
      <w:r w:rsidR="00422AA5" w:rsidRPr="009042F3">
        <w:rPr>
          <w:rFonts w:ascii="Garamond" w:hAnsi="Garamond"/>
          <w:sz w:val="24"/>
          <w:szCs w:val="24"/>
          <w:lang w:val="sq-AL"/>
        </w:rPr>
        <w:t xml:space="preserve">991, </w:t>
      </w:r>
      <w:r w:rsidR="00FF73D5" w:rsidRPr="009042F3">
        <w:rPr>
          <w:rFonts w:ascii="Garamond" w:hAnsi="Garamond"/>
          <w:sz w:val="24"/>
          <w:szCs w:val="24"/>
          <w:lang w:val="sq-AL"/>
        </w:rPr>
        <w:t xml:space="preserve">996, 1001, 1002, 1006, 1009, 1017, 1018, 1019, 1021, 1022, 1029, 1034, 1037, 1039, 1040, 1045, 1057, 1064, 1074, 1078, 1080, 1081, 1084, 1085, 1090, 1097, 1098, 1099, 1103, 1116, 1123, 1124, 1125, 1126, 1128, 1130, 1131, 1133, 1134, 1136, 1137, 1138, 1139, 1140, 1141, 1142, 1143, 1144, 1147, 1148, 1150, 1151, 1152, 1153, 1154, 1155, 1156, 1157, 1158, 1159, 1162, 1164, 1168, 1190, 1192, 1195, 1203, 1205, 1206, 1213, 1218, 1223, 1226, 1227, 1230, 1231, 1233, 1240, 1250, 1251, 1254, 1255, 1256, 1257, 1260, 1261, 1265, 1266, 1270, 1292, 1293, 1294, 1297, 1304, 1306, 1307, 1308, 1309, 1311, 1312, 1314, 1318, 1321, 1323, 1325, 1330, 1333, 1336, 1341, 1342, 1357, 1375, 1379, 1383, 1384, </w:t>
      </w:r>
      <w:r w:rsidR="00976FE3" w:rsidRPr="009042F3">
        <w:rPr>
          <w:rFonts w:ascii="Garamond" w:hAnsi="Garamond"/>
          <w:sz w:val="24"/>
          <w:szCs w:val="24"/>
          <w:lang w:val="sq-AL"/>
        </w:rPr>
        <w:t xml:space="preserve">1385, 1387, 1388, 1390, 1391, 1392, 1393, 1395, 1396, 1397, 1398, 1399, 1400, 1401, 1402, 1404, 1410, 1414, 1417, 1419, 1423, 1425, 1428, 1429, 1430, 1431, 1432, 1433, 1434, 1435, 1436, 1437, 1440, 1441, 1447, 1451, 1453, 1454, 1455, 1456, 1457, 1458, 1462, 1463, 1464, 1467, 1473, 1475, 1476, 1477, 1478, 1492, 1498, 1506, 1508, 1523, 1524, </w:t>
      </w:r>
      <w:r w:rsidR="00552BA5" w:rsidRPr="009042F3">
        <w:rPr>
          <w:rFonts w:ascii="Garamond" w:hAnsi="Garamond"/>
          <w:sz w:val="24"/>
          <w:szCs w:val="24"/>
          <w:lang w:val="sq-AL"/>
        </w:rPr>
        <w:t xml:space="preserve">1533, 1544, 1555, 1561, 1588, 1592, </w:t>
      </w:r>
      <w:r w:rsidR="00552BA5" w:rsidRPr="009042F3">
        <w:rPr>
          <w:rFonts w:ascii="Garamond" w:hAnsi="Garamond"/>
          <w:sz w:val="24"/>
          <w:szCs w:val="24"/>
          <w:lang w:val="sq-AL"/>
        </w:rPr>
        <w:lastRenderedPageBreak/>
        <w:t xml:space="preserve">1595, 1600, 1601, 1006, 1607, 1608, 1628, 1645, 1659, 1666, 1667, 1670, 1671, 1673, 1674, 1675, 1676, 1679, 1680, 1681, 1682, 1683, 1684, 1685, 1686, 1687, 1688, 1689, 1690, 1691, 1695, 1697, 1698, 1702, 1703, 1704, 1705, 1707, 1708, 1709, 1710, 1711, 1712, 1713, 1714, 1716, 1717, 1718, 1720, 1721, 1722, 1723, 1724, 1725, 1726, 1727, 1728, 1729, 1730, 1731, 1732, 1734, 1737, 1738, 1739, 1740, 1741, 1742, 1743, 1745, 1748, 1749, 1756, 1761, 1770, 1775, 1776, </w:t>
      </w:r>
      <w:r w:rsidR="00A12F34" w:rsidRPr="009042F3">
        <w:rPr>
          <w:rFonts w:ascii="Garamond" w:hAnsi="Garamond"/>
          <w:sz w:val="24"/>
          <w:szCs w:val="24"/>
          <w:lang w:val="sq-AL"/>
        </w:rPr>
        <w:t xml:space="preserve">1777, 1782, 1783, 1787, 1788, 1789, 1790, 1791, 1796, </w:t>
      </w:r>
      <w:r w:rsidR="00552BA5" w:rsidRPr="009042F3">
        <w:rPr>
          <w:rFonts w:ascii="Garamond" w:hAnsi="Garamond"/>
          <w:sz w:val="24"/>
          <w:szCs w:val="24"/>
          <w:lang w:val="sq-AL"/>
        </w:rPr>
        <w:t xml:space="preserve">1797, 1798, 1803, 1806, 1807, 1809, 1810, 1812, 1813, 1814, 1815, 1816, 1818, 1819, 1820, 1821, 1823, 1824, 1825, 1826, 1828, 1829, 1830, 1831, 1832, 1835, 1837, 1838, 1840, 1842, 1844, 1847, </w:t>
      </w:r>
      <w:r w:rsidR="003A2C5B" w:rsidRPr="009042F3">
        <w:rPr>
          <w:rFonts w:ascii="Garamond" w:hAnsi="Garamond"/>
          <w:sz w:val="24"/>
          <w:szCs w:val="24"/>
          <w:lang w:val="sq-AL"/>
        </w:rPr>
        <w:t>1848, 1849, 1850, 1851, 1852, 1857, 1862, 1863, 1864, 1867, 1870, 1871, 1875, 1876, 1878, 1880, 1881, 1883, 1886, 1888, 1894, 1895, 1903, 1905, 1907, 1908, 1910, 1912, 1916, 1917, 1921, 1923, 1927, 1935, 1936, 1937, 1941, 1943, 1955, 1956, 1957, 1967.</w:t>
      </w:r>
    </w:p>
    <w:p w14:paraId="19DB59B9" w14:textId="77777777" w:rsidR="0054094E" w:rsidRPr="009042F3" w:rsidRDefault="0054094E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Niveli i klasifikimit “Sekret”.</w:t>
      </w:r>
    </w:p>
    <w:p w14:paraId="19DB59BA" w14:textId="77777777" w:rsidR="0054094E" w:rsidRPr="009042F3" w:rsidRDefault="0054094E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Dosjet nr. 157, 180, 253, 257, 296, 298, 300, 314, 322, 444, 458, 487, 659, 1772, 1877.</w:t>
      </w:r>
    </w:p>
    <w:p w14:paraId="19DB59BB" w14:textId="37EF062A" w:rsidR="0054094E" w:rsidRPr="009042F3" w:rsidRDefault="0054094E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Niveli i klasifikimit “Tep</w:t>
      </w:r>
      <w:r w:rsidR="009042F3">
        <w:rPr>
          <w:rFonts w:ascii="Garamond" w:hAnsi="Garamond"/>
          <w:sz w:val="24"/>
          <w:szCs w:val="24"/>
          <w:lang w:val="sq-AL"/>
        </w:rPr>
        <w:t>ë</w:t>
      </w:r>
      <w:r w:rsidRPr="009042F3">
        <w:rPr>
          <w:rFonts w:ascii="Garamond" w:hAnsi="Garamond"/>
          <w:sz w:val="24"/>
          <w:szCs w:val="24"/>
          <w:lang w:val="sq-AL"/>
        </w:rPr>
        <w:t xml:space="preserve">r </w:t>
      </w:r>
      <w:r w:rsidR="00707B4D">
        <w:rPr>
          <w:rFonts w:ascii="Garamond" w:hAnsi="Garamond"/>
          <w:sz w:val="24"/>
          <w:szCs w:val="24"/>
          <w:lang w:val="sq-AL"/>
        </w:rPr>
        <w:t>s</w:t>
      </w:r>
      <w:r w:rsidRPr="009042F3">
        <w:rPr>
          <w:rFonts w:ascii="Garamond" w:hAnsi="Garamond"/>
          <w:sz w:val="24"/>
          <w:szCs w:val="24"/>
          <w:lang w:val="sq-AL"/>
        </w:rPr>
        <w:t>ekret”.</w:t>
      </w:r>
    </w:p>
    <w:p w14:paraId="19DB59BC" w14:textId="4D622C89" w:rsidR="004F3073" w:rsidRPr="009042F3" w:rsidRDefault="0016615B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Dosjet deklasifikohen plotësisht, sepse kanë humbur vlerën dhe qëllimin për të cilin janë klasifikuar, siç përcaktohet në nenin 4, pika “b”</w:t>
      </w:r>
      <w:r w:rsidR="003A31A7">
        <w:rPr>
          <w:rFonts w:ascii="Garamond" w:hAnsi="Garamond"/>
          <w:sz w:val="24"/>
          <w:szCs w:val="24"/>
          <w:lang w:val="sq-AL"/>
        </w:rPr>
        <w:t>,</w:t>
      </w:r>
      <w:r w:rsidRPr="009042F3">
        <w:rPr>
          <w:rFonts w:ascii="Garamond" w:hAnsi="Garamond"/>
          <w:sz w:val="24"/>
          <w:szCs w:val="24"/>
          <w:lang w:val="sq-AL"/>
        </w:rPr>
        <w:t xml:space="preserve"> </w:t>
      </w:r>
      <w:r w:rsidR="003A31A7">
        <w:rPr>
          <w:rFonts w:ascii="Garamond" w:hAnsi="Garamond"/>
          <w:sz w:val="24"/>
          <w:szCs w:val="24"/>
          <w:lang w:val="sq-AL"/>
        </w:rPr>
        <w:t>të</w:t>
      </w:r>
      <w:r w:rsidRPr="009042F3">
        <w:rPr>
          <w:rFonts w:ascii="Garamond" w:hAnsi="Garamond"/>
          <w:sz w:val="24"/>
          <w:szCs w:val="24"/>
          <w:lang w:val="sq-AL"/>
        </w:rPr>
        <w:t xml:space="preserve"> VKM</w:t>
      </w:r>
      <w:r w:rsidR="00D70354">
        <w:rPr>
          <w:rFonts w:ascii="Garamond" w:hAnsi="Garamond"/>
          <w:sz w:val="24"/>
          <w:szCs w:val="24"/>
          <w:lang w:val="sq-AL"/>
        </w:rPr>
        <w:t>-së</w:t>
      </w:r>
      <w:r w:rsidRPr="009042F3">
        <w:rPr>
          <w:rFonts w:ascii="Garamond" w:hAnsi="Garamond"/>
          <w:sz w:val="24"/>
          <w:szCs w:val="24"/>
          <w:lang w:val="sq-AL"/>
        </w:rPr>
        <w:t xml:space="preserve"> nr. 662, dat</w:t>
      </w:r>
      <w:r w:rsidR="0044781D">
        <w:rPr>
          <w:rFonts w:ascii="Garamond" w:hAnsi="Garamond"/>
          <w:sz w:val="24"/>
          <w:szCs w:val="24"/>
          <w:lang w:val="sq-AL"/>
        </w:rPr>
        <w:t>ë</w:t>
      </w:r>
      <w:r w:rsidRPr="009042F3">
        <w:rPr>
          <w:rFonts w:ascii="Garamond" w:hAnsi="Garamond"/>
          <w:sz w:val="24"/>
          <w:szCs w:val="24"/>
          <w:lang w:val="sq-AL"/>
        </w:rPr>
        <w:t xml:space="preserve"> 15.11.2017.</w:t>
      </w:r>
    </w:p>
    <w:p w14:paraId="19DB59BE" w14:textId="386FE758" w:rsidR="00E6104B" w:rsidRPr="009042F3" w:rsidRDefault="00E6104B" w:rsidP="006631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01C7">
        <w:rPr>
          <w:rFonts w:ascii="Garamond" w:hAnsi="Garamond"/>
          <w:sz w:val="24"/>
          <w:szCs w:val="24"/>
          <w:lang w:val="sq-AL"/>
        </w:rPr>
        <w:t>2</w:t>
      </w:r>
      <w:r w:rsidR="009042F3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9042F3">
        <w:rPr>
          <w:rFonts w:ascii="Garamond" w:hAnsi="Garamond"/>
          <w:b/>
          <w:sz w:val="24"/>
          <w:szCs w:val="24"/>
          <w:lang w:val="sq-AL"/>
        </w:rPr>
        <w:t>Deklasifikimin pjesërisht të informacioneve</w:t>
      </w:r>
      <w:r w:rsidR="004478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042F3">
        <w:rPr>
          <w:rFonts w:ascii="Garamond" w:hAnsi="Garamond"/>
          <w:b/>
          <w:sz w:val="24"/>
          <w:szCs w:val="24"/>
          <w:lang w:val="sq-AL"/>
        </w:rPr>
        <w:t>(dosjeve) të klasifikuara “Sekret shtetëror”, si më poshtë:</w:t>
      </w:r>
    </w:p>
    <w:p w14:paraId="19DB59C0" w14:textId="59447F99" w:rsidR="002D2726" w:rsidRPr="009042F3" w:rsidRDefault="00A0035B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- </w:t>
      </w:r>
      <w:r w:rsidR="007A00B9" w:rsidRPr="009042F3">
        <w:rPr>
          <w:rFonts w:ascii="Garamond" w:hAnsi="Garamond"/>
          <w:sz w:val="24"/>
          <w:szCs w:val="24"/>
          <w:lang w:val="sq-AL"/>
        </w:rPr>
        <w:t xml:space="preserve">Fondi 14/APSTR </w:t>
      </w:r>
    </w:p>
    <w:p w14:paraId="19DB59C1" w14:textId="77777777" w:rsidR="00E6104B" w:rsidRPr="009042F3" w:rsidRDefault="002D2726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Viti 1985</w:t>
      </w:r>
    </w:p>
    <w:p w14:paraId="19DB59C2" w14:textId="77777777" w:rsidR="007A00B9" w:rsidRPr="009042F3" w:rsidRDefault="007A00B9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Dosjet nr. 112, 113, </w:t>
      </w:r>
      <w:r w:rsidR="00A52944" w:rsidRPr="009042F3">
        <w:rPr>
          <w:rFonts w:ascii="Garamond" w:hAnsi="Garamond"/>
          <w:sz w:val="24"/>
          <w:szCs w:val="24"/>
          <w:lang w:val="sq-AL"/>
        </w:rPr>
        <w:t xml:space="preserve">304, 467, 469, 489, 585, 595, </w:t>
      </w:r>
      <w:r w:rsidR="00F63D6C" w:rsidRPr="009042F3">
        <w:rPr>
          <w:rFonts w:ascii="Garamond" w:hAnsi="Garamond"/>
          <w:sz w:val="24"/>
          <w:szCs w:val="24"/>
          <w:lang w:val="sq-AL"/>
        </w:rPr>
        <w:t xml:space="preserve">626, </w:t>
      </w:r>
      <w:r w:rsidR="00A52944" w:rsidRPr="009042F3">
        <w:rPr>
          <w:rFonts w:ascii="Garamond" w:hAnsi="Garamond"/>
          <w:sz w:val="24"/>
          <w:szCs w:val="24"/>
          <w:lang w:val="sq-AL"/>
        </w:rPr>
        <w:t>1426, 1474.</w:t>
      </w:r>
    </w:p>
    <w:p w14:paraId="19DB59C3" w14:textId="7216BBCD" w:rsidR="006752C3" w:rsidRPr="009042F3" w:rsidRDefault="006752C3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Niveli</w:t>
      </w:r>
      <w:r w:rsidR="00707B4D">
        <w:rPr>
          <w:rFonts w:ascii="Garamond" w:hAnsi="Garamond"/>
          <w:sz w:val="24"/>
          <w:szCs w:val="24"/>
          <w:lang w:val="sq-AL"/>
        </w:rPr>
        <w:t xml:space="preserve"> </w:t>
      </w:r>
      <w:r w:rsidRPr="009042F3">
        <w:rPr>
          <w:rFonts w:ascii="Garamond" w:hAnsi="Garamond"/>
          <w:sz w:val="24"/>
          <w:szCs w:val="24"/>
          <w:lang w:val="sq-AL"/>
        </w:rPr>
        <w:t>i klasifikimit “Sekret”</w:t>
      </w:r>
      <w:r w:rsidR="00757D7D">
        <w:rPr>
          <w:rFonts w:ascii="Garamond" w:hAnsi="Garamond"/>
          <w:sz w:val="24"/>
          <w:szCs w:val="24"/>
          <w:lang w:val="sq-AL"/>
        </w:rPr>
        <w:t>.</w:t>
      </w:r>
    </w:p>
    <w:p w14:paraId="19DB59C5" w14:textId="57DDC68C" w:rsidR="001D5CBD" w:rsidRPr="009042F3" w:rsidRDefault="00E6104B" w:rsidP="006631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01C7">
        <w:rPr>
          <w:rFonts w:ascii="Garamond" w:hAnsi="Garamond"/>
          <w:sz w:val="24"/>
          <w:szCs w:val="24"/>
          <w:lang w:val="sq-AL"/>
        </w:rPr>
        <w:t>3</w:t>
      </w:r>
      <w:r w:rsidR="00757D7D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D5CBD" w:rsidRPr="009042F3">
        <w:rPr>
          <w:rFonts w:ascii="Garamond" w:hAnsi="Garamond"/>
          <w:b/>
          <w:sz w:val="24"/>
          <w:szCs w:val="24"/>
          <w:lang w:val="sq-AL"/>
        </w:rPr>
        <w:t>Përjashtimin e informacionit të klasifikuar “Sekret shtetëror</w:t>
      </w:r>
      <w:r w:rsidR="00CD78F9" w:rsidRPr="009042F3">
        <w:rPr>
          <w:rFonts w:ascii="Garamond" w:hAnsi="Garamond"/>
          <w:b/>
          <w:sz w:val="24"/>
          <w:szCs w:val="24"/>
          <w:lang w:val="sq-AL"/>
        </w:rPr>
        <w:t>”</w:t>
      </w:r>
      <w:r w:rsidR="001D5CBD" w:rsidRPr="009042F3">
        <w:rPr>
          <w:rFonts w:ascii="Garamond" w:hAnsi="Garamond"/>
          <w:b/>
          <w:sz w:val="24"/>
          <w:szCs w:val="24"/>
          <w:lang w:val="sq-AL"/>
        </w:rPr>
        <w:t xml:space="preserve"> nga deklasifikimi si më poshtë:</w:t>
      </w:r>
    </w:p>
    <w:p w14:paraId="19DB59C7" w14:textId="092286DC" w:rsidR="001D16B0" w:rsidRPr="009042F3" w:rsidRDefault="00A0035B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- </w:t>
      </w:r>
      <w:r w:rsidR="008A1F28" w:rsidRPr="009042F3">
        <w:rPr>
          <w:rFonts w:ascii="Garamond" w:hAnsi="Garamond"/>
          <w:sz w:val="24"/>
          <w:szCs w:val="24"/>
          <w:lang w:val="sq-AL"/>
        </w:rPr>
        <w:t xml:space="preserve">Fondi 14/APSTR </w:t>
      </w:r>
    </w:p>
    <w:p w14:paraId="19DB59C8" w14:textId="77777777" w:rsidR="00EE04D4" w:rsidRPr="009042F3" w:rsidRDefault="00E6104B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Viti 1985</w:t>
      </w:r>
    </w:p>
    <w:p w14:paraId="19DB59C9" w14:textId="14024D89" w:rsidR="008A1F28" w:rsidRPr="009042F3" w:rsidRDefault="006C407F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Dosjet nr.</w:t>
      </w:r>
      <w:r w:rsidR="00AE01C7">
        <w:rPr>
          <w:rFonts w:ascii="Garamond" w:hAnsi="Garamond"/>
          <w:sz w:val="24"/>
          <w:szCs w:val="24"/>
          <w:lang w:val="sq-AL"/>
        </w:rPr>
        <w:t xml:space="preserve"> </w:t>
      </w:r>
      <w:r w:rsidR="003E24D7" w:rsidRPr="009042F3">
        <w:rPr>
          <w:rFonts w:ascii="Garamond" w:hAnsi="Garamond"/>
          <w:sz w:val="24"/>
          <w:szCs w:val="24"/>
          <w:lang w:val="sq-AL"/>
        </w:rPr>
        <w:t xml:space="preserve">32, </w:t>
      </w:r>
      <w:r w:rsidR="008A1F28" w:rsidRPr="009042F3">
        <w:rPr>
          <w:rFonts w:ascii="Garamond" w:hAnsi="Garamond"/>
          <w:sz w:val="24"/>
          <w:szCs w:val="24"/>
          <w:lang w:val="sq-AL"/>
        </w:rPr>
        <w:t xml:space="preserve">114, 116, 151, </w:t>
      </w:r>
      <w:r w:rsidR="003E24D7" w:rsidRPr="009042F3">
        <w:rPr>
          <w:rFonts w:ascii="Garamond" w:hAnsi="Garamond"/>
          <w:sz w:val="24"/>
          <w:szCs w:val="24"/>
          <w:lang w:val="sq-AL"/>
        </w:rPr>
        <w:t xml:space="preserve">194, </w:t>
      </w:r>
      <w:r w:rsidR="008A1F28" w:rsidRPr="009042F3">
        <w:rPr>
          <w:rFonts w:ascii="Garamond" w:hAnsi="Garamond"/>
          <w:sz w:val="24"/>
          <w:szCs w:val="24"/>
          <w:lang w:val="sq-AL"/>
        </w:rPr>
        <w:t>198, 202, 248, 350, 356, 359, 370, 371, 378, 386, 391, 394, 406, 411, 414, 417, 432, 433, 434, 440, 443, 445, 451, 452, 454, 456, 460, 466, 482, 484, 496, 501, 512, 513, 514, 529, 530, 537, 538, 539, 540, 541, 542, 543, 544, 545, 546</w:t>
      </w:r>
      <w:r w:rsidR="00554E92" w:rsidRPr="009042F3">
        <w:rPr>
          <w:rFonts w:ascii="Garamond" w:hAnsi="Garamond"/>
          <w:sz w:val="24"/>
          <w:szCs w:val="24"/>
          <w:lang w:val="sq-AL"/>
        </w:rPr>
        <w:t xml:space="preserve">, 547, 548, 549, 608, 609, </w:t>
      </w:r>
      <w:r w:rsidR="00C6459F" w:rsidRPr="009042F3">
        <w:rPr>
          <w:rFonts w:ascii="Garamond" w:hAnsi="Garamond"/>
          <w:sz w:val="24"/>
          <w:szCs w:val="24"/>
          <w:lang w:val="sq-AL"/>
        </w:rPr>
        <w:t xml:space="preserve">750, </w:t>
      </w:r>
      <w:r w:rsidR="00B67E73" w:rsidRPr="009042F3">
        <w:rPr>
          <w:rFonts w:ascii="Garamond" w:hAnsi="Garamond"/>
          <w:sz w:val="24"/>
          <w:szCs w:val="24"/>
          <w:lang w:val="sq-AL"/>
        </w:rPr>
        <w:t xml:space="preserve">764, </w:t>
      </w:r>
      <w:r w:rsidR="00A306ED" w:rsidRPr="009042F3">
        <w:rPr>
          <w:rFonts w:ascii="Garamond" w:hAnsi="Garamond"/>
          <w:sz w:val="24"/>
          <w:szCs w:val="24"/>
          <w:lang w:val="sq-AL"/>
        </w:rPr>
        <w:t xml:space="preserve">875, </w:t>
      </w:r>
      <w:r w:rsidR="008A1F28" w:rsidRPr="009042F3">
        <w:rPr>
          <w:rFonts w:ascii="Garamond" w:hAnsi="Garamond"/>
          <w:sz w:val="24"/>
          <w:szCs w:val="24"/>
          <w:lang w:val="sq-AL"/>
        </w:rPr>
        <w:t>876, 989, 990.</w:t>
      </w:r>
    </w:p>
    <w:p w14:paraId="19DB59CA" w14:textId="77777777" w:rsidR="008A1F28" w:rsidRPr="009042F3" w:rsidRDefault="008A1F28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Niveli i klasifikimit “Sekret”.</w:t>
      </w:r>
    </w:p>
    <w:p w14:paraId="19DB59CB" w14:textId="77777777" w:rsidR="00AE6900" w:rsidRPr="009042F3" w:rsidRDefault="00AE6900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 xml:space="preserve">Dosjet nr. </w:t>
      </w:r>
      <w:r w:rsidR="00930393" w:rsidRPr="009042F3">
        <w:rPr>
          <w:rFonts w:ascii="Garamond" w:hAnsi="Garamond"/>
          <w:sz w:val="24"/>
          <w:szCs w:val="24"/>
          <w:lang w:val="sq-AL"/>
        </w:rPr>
        <w:t>352, 353, 354, 355, 366, 393, 403, 441, 461.</w:t>
      </w:r>
    </w:p>
    <w:p w14:paraId="19DB59CC" w14:textId="1637E0C8" w:rsidR="00930393" w:rsidRPr="009042F3" w:rsidRDefault="00930393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Niveli</w:t>
      </w:r>
      <w:r w:rsidR="00A0035B" w:rsidRPr="009042F3">
        <w:rPr>
          <w:rFonts w:ascii="Garamond" w:hAnsi="Garamond"/>
          <w:sz w:val="24"/>
          <w:szCs w:val="24"/>
          <w:lang w:val="sq-AL"/>
        </w:rPr>
        <w:t xml:space="preserve"> </w:t>
      </w:r>
      <w:r w:rsidRPr="009042F3">
        <w:rPr>
          <w:rFonts w:ascii="Garamond" w:hAnsi="Garamond"/>
          <w:sz w:val="24"/>
          <w:szCs w:val="24"/>
          <w:lang w:val="sq-AL"/>
        </w:rPr>
        <w:t>i klasifikimit “Tep</w:t>
      </w:r>
      <w:r w:rsidR="0044781D">
        <w:rPr>
          <w:rFonts w:ascii="Garamond" w:hAnsi="Garamond"/>
          <w:sz w:val="24"/>
          <w:szCs w:val="24"/>
          <w:lang w:val="sq-AL"/>
        </w:rPr>
        <w:t>ë</w:t>
      </w:r>
      <w:r w:rsidRPr="009042F3">
        <w:rPr>
          <w:rFonts w:ascii="Garamond" w:hAnsi="Garamond"/>
          <w:sz w:val="24"/>
          <w:szCs w:val="24"/>
          <w:lang w:val="sq-AL"/>
        </w:rPr>
        <w:t xml:space="preserve">r </w:t>
      </w:r>
      <w:r w:rsidR="00707B4D">
        <w:rPr>
          <w:rFonts w:ascii="Garamond" w:hAnsi="Garamond"/>
          <w:sz w:val="24"/>
          <w:szCs w:val="24"/>
          <w:lang w:val="sq-AL"/>
        </w:rPr>
        <w:t>s</w:t>
      </w:r>
      <w:r w:rsidRPr="009042F3">
        <w:rPr>
          <w:rFonts w:ascii="Garamond" w:hAnsi="Garamond"/>
          <w:sz w:val="24"/>
          <w:szCs w:val="24"/>
          <w:lang w:val="sq-AL"/>
        </w:rPr>
        <w:t>ekret”.</w:t>
      </w:r>
    </w:p>
    <w:p w14:paraId="19DB59CE" w14:textId="0E6ED2C5" w:rsidR="005D250D" w:rsidRPr="009042F3" w:rsidRDefault="002D2726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4</w:t>
      </w:r>
      <w:r w:rsidR="00A0035B" w:rsidRPr="009042F3">
        <w:rPr>
          <w:rFonts w:ascii="Garamond" w:hAnsi="Garamond"/>
          <w:sz w:val="24"/>
          <w:szCs w:val="24"/>
          <w:lang w:val="sq-AL"/>
        </w:rPr>
        <w:t xml:space="preserve">. </w:t>
      </w:r>
      <w:r w:rsidR="005D250D" w:rsidRPr="009042F3">
        <w:rPr>
          <w:rFonts w:ascii="Garamond" w:hAnsi="Garamond"/>
          <w:sz w:val="24"/>
          <w:szCs w:val="24"/>
          <w:lang w:val="sq-AL"/>
        </w:rPr>
        <w:t>Ngarkohet sekretari i KDZH</w:t>
      </w:r>
      <w:r w:rsidR="0044781D">
        <w:rPr>
          <w:rFonts w:ascii="Garamond" w:hAnsi="Garamond"/>
          <w:sz w:val="24"/>
          <w:szCs w:val="24"/>
          <w:lang w:val="sq-AL"/>
        </w:rPr>
        <w:t>-së</w:t>
      </w:r>
      <w:r w:rsidR="005D250D" w:rsidRPr="009042F3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19DB59CF" w14:textId="1EB6935C" w:rsidR="005D250D" w:rsidRPr="009042F3" w:rsidRDefault="002D2726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5</w:t>
      </w:r>
      <w:r w:rsidR="00A0035B" w:rsidRPr="009042F3">
        <w:rPr>
          <w:rFonts w:ascii="Garamond" w:hAnsi="Garamond"/>
          <w:sz w:val="24"/>
          <w:szCs w:val="24"/>
          <w:lang w:val="sq-AL"/>
        </w:rPr>
        <w:t xml:space="preserve">. </w:t>
      </w:r>
      <w:r w:rsidR="005D250D" w:rsidRPr="009042F3">
        <w:rPr>
          <w:rFonts w:ascii="Garamond" w:hAnsi="Garamond"/>
          <w:sz w:val="24"/>
          <w:szCs w:val="24"/>
          <w:lang w:val="sq-AL"/>
        </w:rPr>
        <w:t>Një kopje e bibliografisë t</w:t>
      </w:r>
      <w:r w:rsidR="0044781D">
        <w:rPr>
          <w:rFonts w:ascii="Garamond" w:hAnsi="Garamond"/>
          <w:sz w:val="24"/>
          <w:szCs w:val="24"/>
          <w:lang w:val="sq-AL"/>
        </w:rPr>
        <w:t>’</w:t>
      </w:r>
      <w:r w:rsidR="005D250D" w:rsidRPr="009042F3">
        <w:rPr>
          <w:rFonts w:ascii="Garamond" w:hAnsi="Garamond"/>
          <w:sz w:val="24"/>
          <w:szCs w:val="24"/>
          <w:lang w:val="sq-AL"/>
        </w:rPr>
        <w:t>i dërg</w:t>
      </w:r>
      <w:r w:rsidR="00B5365D" w:rsidRPr="009042F3">
        <w:rPr>
          <w:rFonts w:ascii="Garamond" w:hAnsi="Garamond"/>
          <w:sz w:val="24"/>
          <w:szCs w:val="24"/>
          <w:lang w:val="sq-AL"/>
        </w:rPr>
        <w:t>ohet DSIK</w:t>
      </w:r>
      <w:r w:rsidR="0044781D">
        <w:rPr>
          <w:rFonts w:ascii="Garamond" w:hAnsi="Garamond"/>
          <w:sz w:val="24"/>
          <w:szCs w:val="24"/>
          <w:lang w:val="sq-AL"/>
        </w:rPr>
        <w:t>-ut</w:t>
      </w:r>
      <w:r w:rsidR="00B5365D" w:rsidRPr="009042F3">
        <w:rPr>
          <w:rFonts w:ascii="Garamond" w:hAnsi="Garamond"/>
          <w:sz w:val="24"/>
          <w:szCs w:val="24"/>
          <w:lang w:val="sq-AL"/>
        </w:rPr>
        <w:t>, si dhe për botim në Fletoren Zyrtare</w:t>
      </w:r>
      <w:r w:rsidR="005D250D" w:rsidRPr="009042F3">
        <w:rPr>
          <w:rFonts w:ascii="Garamond" w:hAnsi="Garamond"/>
          <w:sz w:val="24"/>
          <w:szCs w:val="24"/>
          <w:lang w:val="sq-AL"/>
        </w:rPr>
        <w:t>.</w:t>
      </w:r>
    </w:p>
    <w:p w14:paraId="19DB59D0" w14:textId="4549217E" w:rsidR="005D250D" w:rsidRPr="009042F3" w:rsidRDefault="002D2726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6</w:t>
      </w:r>
      <w:r w:rsidR="00A0035B" w:rsidRPr="009042F3">
        <w:rPr>
          <w:rFonts w:ascii="Garamond" w:hAnsi="Garamond"/>
          <w:sz w:val="24"/>
          <w:szCs w:val="24"/>
          <w:lang w:val="sq-AL"/>
        </w:rPr>
        <w:t xml:space="preserve">. </w:t>
      </w:r>
      <w:r w:rsidR="005D250D" w:rsidRPr="009042F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74CBCAE" w14:textId="77777777" w:rsidR="00B5365D" w:rsidRPr="009042F3" w:rsidRDefault="00B5365D" w:rsidP="006631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B59D1" w14:textId="380AE6CC" w:rsidR="005D250D" w:rsidRPr="009042F3" w:rsidRDefault="00B5365D" w:rsidP="00B536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42F3">
        <w:rPr>
          <w:rFonts w:ascii="Garamond" w:hAnsi="Garamond"/>
          <w:sz w:val="24"/>
          <w:szCs w:val="24"/>
          <w:lang w:val="sq-AL"/>
        </w:rPr>
        <w:t>KRYETAR</w:t>
      </w:r>
    </w:p>
    <w:p w14:paraId="19DB59D2" w14:textId="3037E6F0" w:rsidR="005D250D" w:rsidRPr="009042F3" w:rsidRDefault="00B5365D" w:rsidP="00B536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042F3">
        <w:rPr>
          <w:rFonts w:ascii="Garamond" w:hAnsi="Garamond"/>
          <w:b/>
          <w:sz w:val="24"/>
          <w:szCs w:val="24"/>
          <w:lang w:val="sq-AL"/>
        </w:rPr>
        <w:t>Ardit  Bido</w:t>
      </w:r>
    </w:p>
    <w:sectPr w:rsidR="005D250D" w:rsidRPr="009042F3" w:rsidSect="00B5365D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97D37" w14:textId="77777777" w:rsidR="00F53C00" w:rsidRDefault="00F53C00" w:rsidP="00AE56B6">
      <w:pPr>
        <w:spacing w:after="0" w:line="240" w:lineRule="auto"/>
      </w:pPr>
      <w:r>
        <w:separator/>
      </w:r>
    </w:p>
  </w:endnote>
  <w:endnote w:type="continuationSeparator" w:id="0">
    <w:p w14:paraId="0CCEC08A" w14:textId="77777777" w:rsidR="00F53C00" w:rsidRDefault="00F53C00" w:rsidP="00AE56B6">
      <w:pPr>
        <w:spacing w:after="0" w:line="240" w:lineRule="auto"/>
      </w:pPr>
      <w:r>
        <w:continuationSeparator/>
      </w:r>
    </w:p>
  </w:endnote>
  <w:endnote w:type="continuationNotice" w:id="1">
    <w:p w14:paraId="5E969A22" w14:textId="77777777" w:rsidR="00F53C00" w:rsidRDefault="00F53C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AEDA2" w14:textId="77777777" w:rsidR="00F53C00" w:rsidRDefault="00F53C00" w:rsidP="00AE56B6">
      <w:pPr>
        <w:spacing w:after="0" w:line="240" w:lineRule="auto"/>
      </w:pPr>
      <w:r>
        <w:separator/>
      </w:r>
    </w:p>
  </w:footnote>
  <w:footnote w:type="continuationSeparator" w:id="0">
    <w:p w14:paraId="1B09A22F" w14:textId="77777777" w:rsidR="00F53C00" w:rsidRDefault="00F53C00" w:rsidP="00AE56B6">
      <w:pPr>
        <w:spacing w:after="0" w:line="240" w:lineRule="auto"/>
      </w:pPr>
      <w:r>
        <w:continuationSeparator/>
      </w:r>
    </w:p>
  </w:footnote>
  <w:footnote w:type="continuationNotice" w:id="1">
    <w:p w14:paraId="182742CE" w14:textId="77777777" w:rsidR="00F53C00" w:rsidRDefault="00F53C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A042B7"/>
    <w:rsid w:val="00000622"/>
    <w:rsid w:val="00001160"/>
    <w:rsid w:val="0000176C"/>
    <w:rsid w:val="000029F9"/>
    <w:rsid w:val="00012782"/>
    <w:rsid w:val="00015053"/>
    <w:rsid w:val="0001569F"/>
    <w:rsid w:val="00017830"/>
    <w:rsid w:val="00017C57"/>
    <w:rsid w:val="000208B0"/>
    <w:rsid w:val="00024212"/>
    <w:rsid w:val="000257DB"/>
    <w:rsid w:val="000363EC"/>
    <w:rsid w:val="00042E4D"/>
    <w:rsid w:val="00044AB0"/>
    <w:rsid w:val="00051492"/>
    <w:rsid w:val="000564D8"/>
    <w:rsid w:val="00065313"/>
    <w:rsid w:val="00066018"/>
    <w:rsid w:val="000726DC"/>
    <w:rsid w:val="00074248"/>
    <w:rsid w:val="00077117"/>
    <w:rsid w:val="00077AA5"/>
    <w:rsid w:val="00081714"/>
    <w:rsid w:val="000827FA"/>
    <w:rsid w:val="00087CFE"/>
    <w:rsid w:val="000902A7"/>
    <w:rsid w:val="000947A2"/>
    <w:rsid w:val="0009538E"/>
    <w:rsid w:val="000A566B"/>
    <w:rsid w:val="000A6867"/>
    <w:rsid w:val="000A6CE3"/>
    <w:rsid w:val="000A6FB0"/>
    <w:rsid w:val="000B0E09"/>
    <w:rsid w:val="000B2C59"/>
    <w:rsid w:val="000B651C"/>
    <w:rsid w:val="000C0593"/>
    <w:rsid w:val="000C227B"/>
    <w:rsid w:val="000C53BB"/>
    <w:rsid w:val="000C628A"/>
    <w:rsid w:val="000D0B51"/>
    <w:rsid w:val="000D102C"/>
    <w:rsid w:val="000D2DCC"/>
    <w:rsid w:val="000D3375"/>
    <w:rsid w:val="000D39D4"/>
    <w:rsid w:val="000E07DD"/>
    <w:rsid w:val="000E1024"/>
    <w:rsid w:val="000E15B5"/>
    <w:rsid w:val="000E1F7F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0F7108"/>
    <w:rsid w:val="00100591"/>
    <w:rsid w:val="0010150D"/>
    <w:rsid w:val="00102BCF"/>
    <w:rsid w:val="00103987"/>
    <w:rsid w:val="00103EF4"/>
    <w:rsid w:val="00110D29"/>
    <w:rsid w:val="00123FA8"/>
    <w:rsid w:val="001310B7"/>
    <w:rsid w:val="001330D7"/>
    <w:rsid w:val="0013419A"/>
    <w:rsid w:val="00135FE5"/>
    <w:rsid w:val="00140165"/>
    <w:rsid w:val="001413F1"/>
    <w:rsid w:val="00145938"/>
    <w:rsid w:val="0015097B"/>
    <w:rsid w:val="00151686"/>
    <w:rsid w:val="00151918"/>
    <w:rsid w:val="001526B0"/>
    <w:rsid w:val="0015444E"/>
    <w:rsid w:val="00155505"/>
    <w:rsid w:val="001577B8"/>
    <w:rsid w:val="001621D1"/>
    <w:rsid w:val="00163927"/>
    <w:rsid w:val="001647A6"/>
    <w:rsid w:val="0016615B"/>
    <w:rsid w:val="00181239"/>
    <w:rsid w:val="001830CE"/>
    <w:rsid w:val="00184F15"/>
    <w:rsid w:val="00184FD7"/>
    <w:rsid w:val="0019524B"/>
    <w:rsid w:val="00197518"/>
    <w:rsid w:val="001A6093"/>
    <w:rsid w:val="001A6610"/>
    <w:rsid w:val="001A682C"/>
    <w:rsid w:val="001A7ADC"/>
    <w:rsid w:val="001B0D1C"/>
    <w:rsid w:val="001B2C86"/>
    <w:rsid w:val="001B493C"/>
    <w:rsid w:val="001B7EF5"/>
    <w:rsid w:val="001C0141"/>
    <w:rsid w:val="001C55A9"/>
    <w:rsid w:val="001C7271"/>
    <w:rsid w:val="001D16B0"/>
    <w:rsid w:val="001D4488"/>
    <w:rsid w:val="001D5CBD"/>
    <w:rsid w:val="001E24AE"/>
    <w:rsid w:val="001E34ED"/>
    <w:rsid w:val="001E3BFC"/>
    <w:rsid w:val="001E509B"/>
    <w:rsid w:val="001E5347"/>
    <w:rsid w:val="001F06A9"/>
    <w:rsid w:val="001F0B5A"/>
    <w:rsid w:val="001F1021"/>
    <w:rsid w:val="001F28CA"/>
    <w:rsid w:val="001F38E3"/>
    <w:rsid w:val="00201496"/>
    <w:rsid w:val="00202274"/>
    <w:rsid w:val="002040D5"/>
    <w:rsid w:val="00204837"/>
    <w:rsid w:val="002070FB"/>
    <w:rsid w:val="0020740C"/>
    <w:rsid w:val="00213E68"/>
    <w:rsid w:val="00214983"/>
    <w:rsid w:val="00217410"/>
    <w:rsid w:val="00220634"/>
    <w:rsid w:val="00220790"/>
    <w:rsid w:val="00220E71"/>
    <w:rsid w:val="00220EAC"/>
    <w:rsid w:val="002228D2"/>
    <w:rsid w:val="002270D3"/>
    <w:rsid w:val="00227E71"/>
    <w:rsid w:val="00232BF6"/>
    <w:rsid w:val="00233072"/>
    <w:rsid w:val="0023633F"/>
    <w:rsid w:val="002418C5"/>
    <w:rsid w:val="00241D88"/>
    <w:rsid w:val="00247E8C"/>
    <w:rsid w:val="00252E13"/>
    <w:rsid w:val="002555E8"/>
    <w:rsid w:val="00255DE1"/>
    <w:rsid w:val="00257F9A"/>
    <w:rsid w:val="00263A38"/>
    <w:rsid w:val="00264A87"/>
    <w:rsid w:val="00270474"/>
    <w:rsid w:val="00272111"/>
    <w:rsid w:val="002729DB"/>
    <w:rsid w:val="002823B5"/>
    <w:rsid w:val="00285978"/>
    <w:rsid w:val="00286822"/>
    <w:rsid w:val="00286ADC"/>
    <w:rsid w:val="00287E20"/>
    <w:rsid w:val="00292F06"/>
    <w:rsid w:val="002938C1"/>
    <w:rsid w:val="002947F1"/>
    <w:rsid w:val="002A0DFF"/>
    <w:rsid w:val="002B1729"/>
    <w:rsid w:val="002B3929"/>
    <w:rsid w:val="002B78EF"/>
    <w:rsid w:val="002C092A"/>
    <w:rsid w:val="002C22CA"/>
    <w:rsid w:val="002C6988"/>
    <w:rsid w:val="002D2251"/>
    <w:rsid w:val="002D2726"/>
    <w:rsid w:val="002D3666"/>
    <w:rsid w:val="002D47B9"/>
    <w:rsid w:val="002F1D38"/>
    <w:rsid w:val="002F221E"/>
    <w:rsid w:val="002F32D0"/>
    <w:rsid w:val="002F3E0A"/>
    <w:rsid w:val="00304E74"/>
    <w:rsid w:val="00306C0D"/>
    <w:rsid w:val="00313A55"/>
    <w:rsid w:val="00314143"/>
    <w:rsid w:val="0031658D"/>
    <w:rsid w:val="00320148"/>
    <w:rsid w:val="00320370"/>
    <w:rsid w:val="003214F8"/>
    <w:rsid w:val="00321F04"/>
    <w:rsid w:val="00323241"/>
    <w:rsid w:val="00326162"/>
    <w:rsid w:val="00326D9C"/>
    <w:rsid w:val="0033012E"/>
    <w:rsid w:val="0033186C"/>
    <w:rsid w:val="00335B18"/>
    <w:rsid w:val="003360F2"/>
    <w:rsid w:val="003401EB"/>
    <w:rsid w:val="003406A8"/>
    <w:rsid w:val="003430E4"/>
    <w:rsid w:val="0034363D"/>
    <w:rsid w:val="00345083"/>
    <w:rsid w:val="00350506"/>
    <w:rsid w:val="00354114"/>
    <w:rsid w:val="003579E5"/>
    <w:rsid w:val="00361F35"/>
    <w:rsid w:val="003627DC"/>
    <w:rsid w:val="00364D51"/>
    <w:rsid w:val="00367F91"/>
    <w:rsid w:val="0037072A"/>
    <w:rsid w:val="00377468"/>
    <w:rsid w:val="00380123"/>
    <w:rsid w:val="00385A4A"/>
    <w:rsid w:val="00387CC3"/>
    <w:rsid w:val="003966D0"/>
    <w:rsid w:val="003A1FA1"/>
    <w:rsid w:val="003A2C5B"/>
    <w:rsid w:val="003A3021"/>
    <w:rsid w:val="003A31A7"/>
    <w:rsid w:val="003A4570"/>
    <w:rsid w:val="003A7771"/>
    <w:rsid w:val="003B3012"/>
    <w:rsid w:val="003C6545"/>
    <w:rsid w:val="003D30EC"/>
    <w:rsid w:val="003D3ED8"/>
    <w:rsid w:val="003E1335"/>
    <w:rsid w:val="003E24D7"/>
    <w:rsid w:val="003E2E75"/>
    <w:rsid w:val="003E32A1"/>
    <w:rsid w:val="003E40A8"/>
    <w:rsid w:val="003E4664"/>
    <w:rsid w:val="003E5DC6"/>
    <w:rsid w:val="003F17FB"/>
    <w:rsid w:val="003F21FF"/>
    <w:rsid w:val="004029F5"/>
    <w:rsid w:val="00403BCE"/>
    <w:rsid w:val="004040C3"/>
    <w:rsid w:val="004061AE"/>
    <w:rsid w:val="00406E75"/>
    <w:rsid w:val="00406F31"/>
    <w:rsid w:val="00412466"/>
    <w:rsid w:val="00422AA5"/>
    <w:rsid w:val="00431BBF"/>
    <w:rsid w:val="0043454F"/>
    <w:rsid w:val="00434AA6"/>
    <w:rsid w:val="00435C35"/>
    <w:rsid w:val="004400A4"/>
    <w:rsid w:val="00442BC6"/>
    <w:rsid w:val="0044781D"/>
    <w:rsid w:val="00453835"/>
    <w:rsid w:val="00453B1F"/>
    <w:rsid w:val="00460D62"/>
    <w:rsid w:val="00460E6D"/>
    <w:rsid w:val="00462386"/>
    <w:rsid w:val="0046285E"/>
    <w:rsid w:val="00465748"/>
    <w:rsid w:val="00467414"/>
    <w:rsid w:val="00471511"/>
    <w:rsid w:val="0047221D"/>
    <w:rsid w:val="004770A8"/>
    <w:rsid w:val="00477757"/>
    <w:rsid w:val="00480F30"/>
    <w:rsid w:val="00481912"/>
    <w:rsid w:val="00481D04"/>
    <w:rsid w:val="00483563"/>
    <w:rsid w:val="00490DD4"/>
    <w:rsid w:val="00490DE5"/>
    <w:rsid w:val="00490E8F"/>
    <w:rsid w:val="004A28CA"/>
    <w:rsid w:val="004A2E0E"/>
    <w:rsid w:val="004B1A4C"/>
    <w:rsid w:val="004B4FDD"/>
    <w:rsid w:val="004B72E6"/>
    <w:rsid w:val="004C038C"/>
    <w:rsid w:val="004C3586"/>
    <w:rsid w:val="004C5CB3"/>
    <w:rsid w:val="004D03EE"/>
    <w:rsid w:val="004D72C1"/>
    <w:rsid w:val="004E196F"/>
    <w:rsid w:val="004E1CA4"/>
    <w:rsid w:val="004E2054"/>
    <w:rsid w:val="004E2AFC"/>
    <w:rsid w:val="004E40B8"/>
    <w:rsid w:val="004E4C0E"/>
    <w:rsid w:val="004E57EC"/>
    <w:rsid w:val="004F0287"/>
    <w:rsid w:val="004F26A8"/>
    <w:rsid w:val="004F3073"/>
    <w:rsid w:val="004F4AB3"/>
    <w:rsid w:val="00500099"/>
    <w:rsid w:val="00505C3D"/>
    <w:rsid w:val="005071B9"/>
    <w:rsid w:val="0051103F"/>
    <w:rsid w:val="005173E4"/>
    <w:rsid w:val="005176FA"/>
    <w:rsid w:val="00517748"/>
    <w:rsid w:val="00517D8B"/>
    <w:rsid w:val="00520A25"/>
    <w:rsid w:val="00522E60"/>
    <w:rsid w:val="00523C9F"/>
    <w:rsid w:val="00523F4C"/>
    <w:rsid w:val="00525EF6"/>
    <w:rsid w:val="00530B22"/>
    <w:rsid w:val="00533A4F"/>
    <w:rsid w:val="00535CD8"/>
    <w:rsid w:val="0054094E"/>
    <w:rsid w:val="00543758"/>
    <w:rsid w:val="005453D9"/>
    <w:rsid w:val="00545B25"/>
    <w:rsid w:val="00550398"/>
    <w:rsid w:val="00550EC1"/>
    <w:rsid w:val="00552BA5"/>
    <w:rsid w:val="00554DF5"/>
    <w:rsid w:val="00554E92"/>
    <w:rsid w:val="0055502A"/>
    <w:rsid w:val="00557338"/>
    <w:rsid w:val="005661EF"/>
    <w:rsid w:val="00566262"/>
    <w:rsid w:val="00566892"/>
    <w:rsid w:val="00566E19"/>
    <w:rsid w:val="00573E98"/>
    <w:rsid w:val="005755EE"/>
    <w:rsid w:val="00580801"/>
    <w:rsid w:val="00584D4B"/>
    <w:rsid w:val="00591B7A"/>
    <w:rsid w:val="0059314C"/>
    <w:rsid w:val="00596AC4"/>
    <w:rsid w:val="00596D8C"/>
    <w:rsid w:val="005A19A9"/>
    <w:rsid w:val="005A7844"/>
    <w:rsid w:val="005B1DCE"/>
    <w:rsid w:val="005B5133"/>
    <w:rsid w:val="005B6A0D"/>
    <w:rsid w:val="005C1450"/>
    <w:rsid w:val="005C2C9B"/>
    <w:rsid w:val="005C5596"/>
    <w:rsid w:val="005C56B1"/>
    <w:rsid w:val="005C6808"/>
    <w:rsid w:val="005C713A"/>
    <w:rsid w:val="005D0007"/>
    <w:rsid w:val="005D1F07"/>
    <w:rsid w:val="005D250D"/>
    <w:rsid w:val="005D3CA6"/>
    <w:rsid w:val="005E709C"/>
    <w:rsid w:val="005E718F"/>
    <w:rsid w:val="005E7809"/>
    <w:rsid w:val="005F30E7"/>
    <w:rsid w:val="005F34A2"/>
    <w:rsid w:val="005F3858"/>
    <w:rsid w:val="00601543"/>
    <w:rsid w:val="00611438"/>
    <w:rsid w:val="0062068D"/>
    <w:rsid w:val="00622A82"/>
    <w:rsid w:val="0062312A"/>
    <w:rsid w:val="00626851"/>
    <w:rsid w:val="00630399"/>
    <w:rsid w:val="00635BD8"/>
    <w:rsid w:val="006440EE"/>
    <w:rsid w:val="00645722"/>
    <w:rsid w:val="00645D5E"/>
    <w:rsid w:val="00653AC2"/>
    <w:rsid w:val="00661141"/>
    <w:rsid w:val="006631E0"/>
    <w:rsid w:val="006643E0"/>
    <w:rsid w:val="0066569C"/>
    <w:rsid w:val="006700A8"/>
    <w:rsid w:val="006751A4"/>
    <w:rsid w:val="006752C3"/>
    <w:rsid w:val="00684AEF"/>
    <w:rsid w:val="00687B22"/>
    <w:rsid w:val="006A00AD"/>
    <w:rsid w:val="006A0DB9"/>
    <w:rsid w:val="006A1DB8"/>
    <w:rsid w:val="006A458B"/>
    <w:rsid w:val="006A5A0F"/>
    <w:rsid w:val="006A72C5"/>
    <w:rsid w:val="006B1679"/>
    <w:rsid w:val="006B1CE4"/>
    <w:rsid w:val="006B71F5"/>
    <w:rsid w:val="006C0938"/>
    <w:rsid w:val="006C1B4A"/>
    <w:rsid w:val="006C3527"/>
    <w:rsid w:val="006C407F"/>
    <w:rsid w:val="006C5F1D"/>
    <w:rsid w:val="006E0D02"/>
    <w:rsid w:val="006F0D74"/>
    <w:rsid w:val="006F648C"/>
    <w:rsid w:val="00701D30"/>
    <w:rsid w:val="007021FF"/>
    <w:rsid w:val="00702510"/>
    <w:rsid w:val="00702F43"/>
    <w:rsid w:val="00707B4D"/>
    <w:rsid w:val="00713CAA"/>
    <w:rsid w:val="007174B3"/>
    <w:rsid w:val="00721814"/>
    <w:rsid w:val="00724964"/>
    <w:rsid w:val="00725A7D"/>
    <w:rsid w:val="00726044"/>
    <w:rsid w:val="0072631B"/>
    <w:rsid w:val="007268A8"/>
    <w:rsid w:val="00726F80"/>
    <w:rsid w:val="00741073"/>
    <w:rsid w:val="00741F39"/>
    <w:rsid w:val="007439E9"/>
    <w:rsid w:val="00745D60"/>
    <w:rsid w:val="00750F66"/>
    <w:rsid w:val="007537DB"/>
    <w:rsid w:val="00754B6F"/>
    <w:rsid w:val="00757D7D"/>
    <w:rsid w:val="00761DD7"/>
    <w:rsid w:val="00763379"/>
    <w:rsid w:val="00765119"/>
    <w:rsid w:val="007708EC"/>
    <w:rsid w:val="007801DF"/>
    <w:rsid w:val="007921EB"/>
    <w:rsid w:val="00792AAE"/>
    <w:rsid w:val="00794A84"/>
    <w:rsid w:val="00794E75"/>
    <w:rsid w:val="00797B4D"/>
    <w:rsid w:val="007A00B9"/>
    <w:rsid w:val="007A431B"/>
    <w:rsid w:val="007A4DF2"/>
    <w:rsid w:val="007B06A2"/>
    <w:rsid w:val="007B0A46"/>
    <w:rsid w:val="007B0A7D"/>
    <w:rsid w:val="007C00F1"/>
    <w:rsid w:val="007C03BC"/>
    <w:rsid w:val="007C08C4"/>
    <w:rsid w:val="007C27D5"/>
    <w:rsid w:val="007C5891"/>
    <w:rsid w:val="007D2D7A"/>
    <w:rsid w:val="007D42FF"/>
    <w:rsid w:val="007D6F8E"/>
    <w:rsid w:val="007D7666"/>
    <w:rsid w:val="007D7B60"/>
    <w:rsid w:val="007E4836"/>
    <w:rsid w:val="007E7AB2"/>
    <w:rsid w:val="007E7D30"/>
    <w:rsid w:val="007F13A5"/>
    <w:rsid w:val="007F6F46"/>
    <w:rsid w:val="00802BBB"/>
    <w:rsid w:val="0081401F"/>
    <w:rsid w:val="00816838"/>
    <w:rsid w:val="00816911"/>
    <w:rsid w:val="00830F90"/>
    <w:rsid w:val="00835803"/>
    <w:rsid w:val="008371C7"/>
    <w:rsid w:val="00850582"/>
    <w:rsid w:val="00852AA6"/>
    <w:rsid w:val="0085703D"/>
    <w:rsid w:val="00857467"/>
    <w:rsid w:val="00857633"/>
    <w:rsid w:val="00857746"/>
    <w:rsid w:val="00857B76"/>
    <w:rsid w:val="00861946"/>
    <w:rsid w:val="00872019"/>
    <w:rsid w:val="00872410"/>
    <w:rsid w:val="00875767"/>
    <w:rsid w:val="00880767"/>
    <w:rsid w:val="00880FDE"/>
    <w:rsid w:val="00885375"/>
    <w:rsid w:val="0088635B"/>
    <w:rsid w:val="00891EDE"/>
    <w:rsid w:val="008923B8"/>
    <w:rsid w:val="00892872"/>
    <w:rsid w:val="00896F27"/>
    <w:rsid w:val="008A1521"/>
    <w:rsid w:val="008A1F28"/>
    <w:rsid w:val="008A378B"/>
    <w:rsid w:val="008B30BC"/>
    <w:rsid w:val="008B744D"/>
    <w:rsid w:val="008C2484"/>
    <w:rsid w:val="008C279D"/>
    <w:rsid w:val="008C7A15"/>
    <w:rsid w:val="008D6C3A"/>
    <w:rsid w:val="008D7025"/>
    <w:rsid w:val="008E1D07"/>
    <w:rsid w:val="008E34E9"/>
    <w:rsid w:val="008E37D2"/>
    <w:rsid w:val="008F0CF4"/>
    <w:rsid w:val="008F17D1"/>
    <w:rsid w:val="008F1A73"/>
    <w:rsid w:val="008F65E4"/>
    <w:rsid w:val="008F6CD2"/>
    <w:rsid w:val="00903FBB"/>
    <w:rsid w:val="009042F3"/>
    <w:rsid w:val="00906F34"/>
    <w:rsid w:val="00917605"/>
    <w:rsid w:val="00920919"/>
    <w:rsid w:val="00922CDE"/>
    <w:rsid w:val="00925B74"/>
    <w:rsid w:val="00930393"/>
    <w:rsid w:val="0093307A"/>
    <w:rsid w:val="0093381C"/>
    <w:rsid w:val="00935862"/>
    <w:rsid w:val="009415F1"/>
    <w:rsid w:val="009430C4"/>
    <w:rsid w:val="00945842"/>
    <w:rsid w:val="00945C4C"/>
    <w:rsid w:val="00951E28"/>
    <w:rsid w:val="009612C0"/>
    <w:rsid w:val="0096181B"/>
    <w:rsid w:val="009619BE"/>
    <w:rsid w:val="00961D8B"/>
    <w:rsid w:val="00965E2B"/>
    <w:rsid w:val="00966B21"/>
    <w:rsid w:val="00976FE3"/>
    <w:rsid w:val="009771E1"/>
    <w:rsid w:val="0098110B"/>
    <w:rsid w:val="00982202"/>
    <w:rsid w:val="009838A8"/>
    <w:rsid w:val="009854C0"/>
    <w:rsid w:val="009879F5"/>
    <w:rsid w:val="00987F41"/>
    <w:rsid w:val="00987F82"/>
    <w:rsid w:val="00993BB8"/>
    <w:rsid w:val="0099596E"/>
    <w:rsid w:val="009A4642"/>
    <w:rsid w:val="009A682F"/>
    <w:rsid w:val="009B32C4"/>
    <w:rsid w:val="009B5657"/>
    <w:rsid w:val="009C412E"/>
    <w:rsid w:val="009C53C9"/>
    <w:rsid w:val="009C5418"/>
    <w:rsid w:val="009C7D10"/>
    <w:rsid w:val="009D1758"/>
    <w:rsid w:val="009D2A60"/>
    <w:rsid w:val="009D64AB"/>
    <w:rsid w:val="009D6C4D"/>
    <w:rsid w:val="009E7814"/>
    <w:rsid w:val="009F2E3E"/>
    <w:rsid w:val="009F46B3"/>
    <w:rsid w:val="009F4CC5"/>
    <w:rsid w:val="009F7D4F"/>
    <w:rsid w:val="00A0035B"/>
    <w:rsid w:val="00A00FD3"/>
    <w:rsid w:val="00A04165"/>
    <w:rsid w:val="00A042B7"/>
    <w:rsid w:val="00A04B8F"/>
    <w:rsid w:val="00A12F34"/>
    <w:rsid w:val="00A13588"/>
    <w:rsid w:val="00A171BF"/>
    <w:rsid w:val="00A20BC5"/>
    <w:rsid w:val="00A274C5"/>
    <w:rsid w:val="00A306ED"/>
    <w:rsid w:val="00A37983"/>
    <w:rsid w:val="00A442D6"/>
    <w:rsid w:val="00A477C5"/>
    <w:rsid w:val="00A526E4"/>
    <w:rsid w:val="00A52944"/>
    <w:rsid w:val="00A52B88"/>
    <w:rsid w:val="00A52CBC"/>
    <w:rsid w:val="00A57BE3"/>
    <w:rsid w:val="00A6185B"/>
    <w:rsid w:val="00A64DC2"/>
    <w:rsid w:val="00A65A5A"/>
    <w:rsid w:val="00A65C87"/>
    <w:rsid w:val="00A737F4"/>
    <w:rsid w:val="00A741C4"/>
    <w:rsid w:val="00A774AC"/>
    <w:rsid w:val="00A848B8"/>
    <w:rsid w:val="00A84A7B"/>
    <w:rsid w:val="00A8589F"/>
    <w:rsid w:val="00A91921"/>
    <w:rsid w:val="00A94170"/>
    <w:rsid w:val="00A94AA2"/>
    <w:rsid w:val="00AA04B3"/>
    <w:rsid w:val="00AA2431"/>
    <w:rsid w:val="00AA2E74"/>
    <w:rsid w:val="00AA52A6"/>
    <w:rsid w:val="00AA5369"/>
    <w:rsid w:val="00AA5B93"/>
    <w:rsid w:val="00AA666F"/>
    <w:rsid w:val="00AA78E2"/>
    <w:rsid w:val="00AB05C6"/>
    <w:rsid w:val="00AB15C8"/>
    <w:rsid w:val="00AB2415"/>
    <w:rsid w:val="00AB3AF8"/>
    <w:rsid w:val="00AB7B81"/>
    <w:rsid w:val="00AD130D"/>
    <w:rsid w:val="00AD38B3"/>
    <w:rsid w:val="00AE00C6"/>
    <w:rsid w:val="00AE01C7"/>
    <w:rsid w:val="00AE12C5"/>
    <w:rsid w:val="00AE2FA6"/>
    <w:rsid w:val="00AE35AC"/>
    <w:rsid w:val="00AE4C7A"/>
    <w:rsid w:val="00AE56B6"/>
    <w:rsid w:val="00AE617C"/>
    <w:rsid w:val="00AE6900"/>
    <w:rsid w:val="00AE7614"/>
    <w:rsid w:val="00AF49FC"/>
    <w:rsid w:val="00AF7D8D"/>
    <w:rsid w:val="00B07A74"/>
    <w:rsid w:val="00B10E5B"/>
    <w:rsid w:val="00B11638"/>
    <w:rsid w:val="00B15D33"/>
    <w:rsid w:val="00B20C07"/>
    <w:rsid w:val="00B231E9"/>
    <w:rsid w:val="00B251B7"/>
    <w:rsid w:val="00B302E4"/>
    <w:rsid w:val="00B319B0"/>
    <w:rsid w:val="00B35506"/>
    <w:rsid w:val="00B44162"/>
    <w:rsid w:val="00B45D81"/>
    <w:rsid w:val="00B4740D"/>
    <w:rsid w:val="00B5311D"/>
    <w:rsid w:val="00B5365D"/>
    <w:rsid w:val="00B5414D"/>
    <w:rsid w:val="00B55814"/>
    <w:rsid w:val="00B57C1B"/>
    <w:rsid w:val="00B60CCD"/>
    <w:rsid w:val="00B6141A"/>
    <w:rsid w:val="00B64414"/>
    <w:rsid w:val="00B64524"/>
    <w:rsid w:val="00B65A03"/>
    <w:rsid w:val="00B66900"/>
    <w:rsid w:val="00B67E73"/>
    <w:rsid w:val="00B718A2"/>
    <w:rsid w:val="00B734D4"/>
    <w:rsid w:val="00B7419D"/>
    <w:rsid w:val="00B76425"/>
    <w:rsid w:val="00B77786"/>
    <w:rsid w:val="00B803B0"/>
    <w:rsid w:val="00B8360A"/>
    <w:rsid w:val="00B8430B"/>
    <w:rsid w:val="00B850D2"/>
    <w:rsid w:val="00B85A47"/>
    <w:rsid w:val="00B86356"/>
    <w:rsid w:val="00B86676"/>
    <w:rsid w:val="00B90F5A"/>
    <w:rsid w:val="00B91FF5"/>
    <w:rsid w:val="00B959A0"/>
    <w:rsid w:val="00B968F2"/>
    <w:rsid w:val="00B96B57"/>
    <w:rsid w:val="00BA16BC"/>
    <w:rsid w:val="00BA2889"/>
    <w:rsid w:val="00BA4BD2"/>
    <w:rsid w:val="00BB19CF"/>
    <w:rsid w:val="00BC00E9"/>
    <w:rsid w:val="00BC1F00"/>
    <w:rsid w:val="00BC26A9"/>
    <w:rsid w:val="00BC2864"/>
    <w:rsid w:val="00BC6740"/>
    <w:rsid w:val="00BD1E22"/>
    <w:rsid w:val="00BF0CCA"/>
    <w:rsid w:val="00BF24DE"/>
    <w:rsid w:val="00BF50A2"/>
    <w:rsid w:val="00BF72AF"/>
    <w:rsid w:val="00C0576B"/>
    <w:rsid w:val="00C153BC"/>
    <w:rsid w:val="00C1678D"/>
    <w:rsid w:val="00C21439"/>
    <w:rsid w:val="00C22C6C"/>
    <w:rsid w:val="00C33B60"/>
    <w:rsid w:val="00C37116"/>
    <w:rsid w:val="00C40C0C"/>
    <w:rsid w:val="00C4322E"/>
    <w:rsid w:val="00C45D95"/>
    <w:rsid w:val="00C46B1A"/>
    <w:rsid w:val="00C46C1C"/>
    <w:rsid w:val="00C47631"/>
    <w:rsid w:val="00C53B81"/>
    <w:rsid w:val="00C6315B"/>
    <w:rsid w:val="00C6459F"/>
    <w:rsid w:val="00C64DBB"/>
    <w:rsid w:val="00C67DE2"/>
    <w:rsid w:val="00C71556"/>
    <w:rsid w:val="00C726B7"/>
    <w:rsid w:val="00C74B11"/>
    <w:rsid w:val="00C74CB5"/>
    <w:rsid w:val="00C818CB"/>
    <w:rsid w:val="00C81BF7"/>
    <w:rsid w:val="00C82270"/>
    <w:rsid w:val="00C8419A"/>
    <w:rsid w:val="00C85FBD"/>
    <w:rsid w:val="00C961FE"/>
    <w:rsid w:val="00C96B93"/>
    <w:rsid w:val="00CA3DC2"/>
    <w:rsid w:val="00CB25A0"/>
    <w:rsid w:val="00CC0F90"/>
    <w:rsid w:val="00CC18BB"/>
    <w:rsid w:val="00CD0E6E"/>
    <w:rsid w:val="00CD4BDB"/>
    <w:rsid w:val="00CD671D"/>
    <w:rsid w:val="00CD78F9"/>
    <w:rsid w:val="00CE0E81"/>
    <w:rsid w:val="00CE1522"/>
    <w:rsid w:val="00CE2A62"/>
    <w:rsid w:val="00CF4105"/>
    <w:rsid w:val="00D00BD8"/>
    <w:rsid w:val="00D0451C"/>
    <w:rsid w:val="00D121C9"/>
    <w:rsid w:val="00D12C59"/>
    <w:rsid w:val="00D12D28"/>
    <w:rsid w:val="00D167C6"/>
    <w:rsid w:val="00D17697"/>
    <w:rsid w:val="00D25BFC"/>
    <w:rsid w:val="00D33C41"/>
    <w:rsid w:val="00D34B19"/>
    <w:rsid w:val="00D35E72"/>
    <w:rsid w:val="00D37EF3"/>
    <w:rsid w:val="00D453CD"/>
    <w:rsid w:val="00D45583"/>
    <w:rsid w:val="00D46FD9"/>
    <w:rsid w:val="00D47E38"/>
    <w:rsid w:val="00D52BAD"/>
    <w:rsid w:val="00D574A3"/>
    <w:rsid w:val="00D57B8C"/>
    <w:rsid w:val="00D606E9"/>
    <w:rsid w:val="00D60B92"/>
    <w:rsid w:val="00D70354"/>
    <w:rsid w:val="00D80AC5"/>
    <w:rsid w:val="00D81E77"/>
    <w:rsid w:val="00D83381"/>
    <w:rsid w:val="00D83D10"/>
    <w:rsid w:val="00D848A0"/>
    <w:rsid w:val="00D87057"/>
    <w:rsid w:val="00D93961"/>
    <w:rsid w:val="00D96B8E"/>
    <w:rsid w:val="00DA0D90"/>
    <w:rsid w:val="00DA238F"/>
    <w:rsid w:val="00DA6149"/>
    <w:rsid w:val="00DA6CE1"/>
    <w:rsid w:val="00DB282D"/>
    <w:rsid w:val="00DB55A3"/>
    <w:rsid w:val="00DB616A"/>
    <w:rsid w:val="00DB7AE7"/>
    <w:rsid w:val="00DC429E"/>
    <w:rsid w:val="00DD537E"/>
    <w:rsid w:val="00DE3E2B"/>
    <w:rsid w:val="00DE513B"/>
    <w:rsid w:val="00DE732A"/>
    <w:rsid w:val="00DE76FA"/>
    <w:rsid w:val="00DF6A6D"/>
    <w:rsid w:val="00E0299F"/>
    <w:rsid w:val="00E048A1"/>
    <w:rsid w:val="00E04ED8"/>
    <w:rsid w:val="00E079B7"/>
    <w:rsid w:val="00E12904"/>
    <w:rsid w:val="00E13057"/>
    <w:rsid w:val="00E20E31"/>
    <w:rsid w:val="00E2165F"/>
    <w:rsid w:val="00E217C3"/>
    <w:rsid w:val="00E229B3"/>
    <w:rsid w:val="00E23D88"/>
    <w:rsid w:val="00E24E65"/>
    <w:rsid w:val="00E26B9E"/>
    <w:rsid w:val="00E301C0"/>
    <w:rsid w:val="00E331BD"/>
    <w:rsid w:val="00E37E94"/>
    <w:rsid w:val="00E41572"/>
    <w:rsid w:val="00E44989"/>
    <w:rsid w:val="00E47072"/>
    <w:rsid w:val="00E471A2"/>
    <w:rsid w:val="00E55F00"/>
    <w:rsid w:val="00E6104B"/>
    <w:rsid w:val="00E64C79"/>
    <w:rsid w:val="00E65EF9"/>
    <w:rsid w:val="00E668C0"/>
    <w:rsid w:val="00E66B18"/>
    <w:rsid w:val="00E66C20"/>
    <w:rsid w:val="00E71750"/>
    <w:rsid w:val="00E80E0D"/>
    <w:rsid w:val="00E83885"/>
    <w:rsid w:val="00E852CD"/>
    <w:rsid w:val="00E8553C"/>
    <w:rsid w:val="00E92BD2"/>
    <w:rsid w:val="00E92F60"/>
    <w:rsid w:val="00E9402C"/>
    <w:rsid w:val="00EA195C"/>
    <w:rsid w:val="00EA28EE"/>
    <w:rsid w:val="00EA3B1B"/>
    <w:rsid w:val="00EA4995"/>
    <w:rsid w:val="00EA542B"/>
    <w:rsid w:val="00EB26BD"/>
    <w:rsid w:val="00EC011D"/>
    <w:rsid w:val="00EC2280"/>
    <w:rsid w:val="00EC26BC"/>
    <w:rsid w:val="00EC40A5"/>
    <w:rsid w:val="00ED1000"/>
    <w:rsid w:val="00ED1A1B"/>
    <w:rsid w:val="00ED2AD0"/>
    <w:rsid w:val="00ED3B36"/>
    <w:rsid w:val="00ED5180"/>
    <w:rsid w:val="00EE04D4"/>
    <w:rsid w:val="00EE1112"/>
    <w:rsid w:val="00EE3E65"/>
    <w:rsid w:val="00EF04B1"/>
    <w:rsid w:val="00EF2CF9"/>
    <w:rsid w:val="00EF31CC"/>
    <w:rsid w:val="00EF3DFF"/>
    <w:rsid w:val="00EF563F"/>
    <w:rsid w:val="00EF7082"/>
    <w:rsid w:val="00F01302"/>
    <w:rsid w:val="00F01FA0"/>
    <w:rsid w:val="00F0519D"/>
    <w:rsid w:val="00F12576"/>
    <w:rsid w:val="00F1405E"/>
    <w:rsid w:val="00F16016"/>
    <w:rsid w:val="00F16405"/>
    <w:rsid w:val="00F17C50"/>
    <w:rsid w:val="00F2046B"/>
    <w:rsid w:val="00F2409D"/>
    <w:rsid w:val="00F258C6"/>
    <w:rsid w:val="00F330CA"/>
    <w:rsid w:val="00F43336"/>
    <w:rsid w:val="00F43BCD"/>
    <w:rsid w:val="00F44B78"/>
    <w:rsid w:val="00F45134"/>
    <w:rsid w:val="00F5003B"/>
    <w:rsid w:val="00F53C00"/>
    <w:rsid w:val="00F57AE9"/>
    <w:rsid w:val="00F60D9E"/>
    <w:rsid w:val="00F61C32"/>
    <w:rsid w:val="00F63D6C"/>
    <w:rsid w:val="00F715F7"/>
    <w:rsid w:val="00F81993"/>
    <w:rsid w:val="00F83611"/>
    <w:rsid w:val="00F84D5B"/>
    <w:rsid w:val="00F864C4"/>
    <w:rsid w:val="00F87500"/>
    <w:rsid w:val="00F87ACB"/>
    <w:rsid w:val="00F94B30"/>
    <w:rsid w:val="00F968EC"/>
    <w:rsid w:val="00FB3FD2"/>
    <w:rsid w:val="00FB41D9"/>
    <w:rsid w:val="00FB5F43"/>
    <w:rsid w:val="00FC2864"/>
    <w:rsid w:val="00FC2960"/>
    <w:rsid w:val="00FD79B0"/>
    <w:rsid w:val="00FD7D3E"/>
    <w:rsid w:val="00FE37B0"/>
    <w:rsid w:val="00FE6188"/>
    <w:rsid w:val="00FE7AC3"/>
    <w:rsid w:val="00FF15FA"/>
    <w:rsid w:val="00FF6B87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B59A4"/>
  <w15:docId w15:val="{2529E60E-3CD3-4AE4-9291-DE60CF19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1B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2019-05-15T12:36:26Z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Deklasifikimin plotësisht të informacioneve, (dosjeve) të klasifikuara "Sekret shtetëror", </Titulli>
    <Modifikuesi xmlns="0e656187-b300-4fb0-8bf4-3a50f872073c">jorina.kryeziu</Modifikuesi>
    <Nr_x002e__x0020_prot_x0020_QBZ xmlns="0e656187-b300-4fb0-8bf4-3a50f872073c">735</Nr_x002e__x0020_prot_x0020_QBZ>
    <Data_x0020_e_x0020_Modifikimit xmlns="0e656187-b300-4fb0-8bf4-3a50f872073c">2019-05-15T13:26:24Z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4160/2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13A7EA3E4487199C218A0C88017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13A7EA3E4487199C218A0C88017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D3BF3-2677-4774-A2A2-79CBCFC7D016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5EA5AF-F486-468F-8DF9-47B7CF828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CC222B-3558-49B2-A6FA-0FCD2E92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D34033-1299-42BA-A222-60884FFCC0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4F61A-90DE-49F3-A566-26F0D2589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AB4DA2-B9EA-4D09-A4DE-7EEEAEA8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Deklasifikimin plotësisht të informacioneve, (dosjeve) të klasifikuara "Sekret shtetëror",</vt:lpstr>
    </vt:vector>
  </TitlesOfParts>
  <Company>Ice TeaM</Company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Deklasifikimin plotësisht të informacioneve, (dosjeve) të klasifikuara "Sekret shtetëror",</dc:title>
  <dc:creator>UWP</dc:creator>
  <cp:lastModifiedBy>Amarilda Halilaj</cp:lastModifiedBy>
  <cp:revision>20</cp:revision>
  <cp:lastPrinted>2018-05-30T09:46:00Z</cp:lastPrinted>
  <dcterms:created xsi:type="dcterms:W3CDTF">2019-05-08T20:25:00Z</dcterms:created>
  <dcterms:modified xsi:type="dcterms:W3CDTF">2019-05-16T07:32:00Z</dcterms:modified>
</cp:coreProperties>
</file>