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B079A6" w14:textId="21B5C556" w:rsidR="00B70653" w:rsidRPr="00087C5C" w:rsidRDefault="003331B0" w:rsidP="009068FE">
      <w:pPr>
        <w:widowControl w:val="0"/>
        <w:spacing w:after="0"/>
        <w:ind w:firstLine="288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087C5C">
        <w:rPr>
          <w:rFonts w:ascii="Garamond" w:hAnsi="Garamond" w:cs="Times New Roman"/>
          <w:sz w:val="24"/>
          <w:szCs w:val="24"/>
          <w:lang w:val="sq-AL"/>
        </w:rPr>
        <w:t>KORRIGJIM GABIMI</w:t>
      </w:r>
    </w:p>
    <w:p w14:paraId="55602D09" w14:textId="77777777" w:rsidR="003331B0" w:rsidRPr="00087C5C" w:rsidRDefault="003331B0" w:rsidP="009068FE">
      <w:pPr>
        <w:widowControl w:val="0"/>
        <w:spacing w:after="0"/>
        <w:ind w:firstLine="288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C742094" w14:textId="0310E5D9" w:rsidR="003331B0" w:rsidRPr="00087C5C" w:rsidRDefault="00B13F68" w:rsidP="009068FE">
      <w:pPr>
        <w:widowControl w:val="0"/>
        <w:spacing w:after="0"/>
        <w:ind w:firstLine="288"/>
        <w:jc w:val="both"/>
        <w:rPr>
          <w:rFonts w:ascii="Garamond" w:hAnsi="Garamond" w:cs="Times New Roman"/>
          <w:spacing w:val="-4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Pr="00087C5C">
        <w:rPr>
          <w:rFonts w:ascii="Garamond" w:hAnsi="Garamond" w:cs="Times New Roman"/>
          <w:sz w:val="24"/>
          <w:szCs w:val="24"/>
          <w:lang w:val="sq-AL"/>
        </w:rPr>
        <w:t>vendimi</w:t>
      </w:r>
      <w:r>
        <w:rPr>
          <w:rFonts w:ascii="Garamond" w:hAnsi="Garamond" w:cs="Times New Roman"/>
          <w:sz w:val="24"/>
          <w:szCs w:val="24"/>
          <w:lang w:val="sq-AL"/>
        </w:rPr>
        <w:t xml:space="preserve">n e </w:t>
      </w:r>
      <w:r w:rsidRPr="00087C5C">
        <w:rPr>
          <w:rFonts w:ascii="Garamond" w:hAnsi="Garamond" w:cs="Times New Roman"/>
          <w:sz w:val="24"/>
          <w:szCs w:val="24"/>
          <w:lang w:val="sq-AL"/>
        </w:rPr>
        <w:t>ERE-s nr.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87C5C">
        <w:rPr>
          <w:rFonts w:ascii="Garamond" w:hAnsi="Garamond" w:cs="Times New Roman"/>
          <w:sz w:val="24"/>
          <w:szCs w:val="24"/>
          <w:lang w:val="sq-AL"/>
        </w:rPr>
        <w:t>145, datë 18.9.2017,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4000C">
        <w:rPr>
          <w:rFonts w:ascii="Garamond" w:hAnsi="Garamond" w:cs="Times New Roman"/>
          <w:spacing w:val="-4"/>
          <w:sz w:val="24"/>
          <w:szCs w:val="24"/>
          <w:lang w:val="sq-AL"/>
        </w:rPr>
        <w:t>“</w:t>
      </w:r>
      <w:r w:rsidR="00A4000C" w:rsidRPr="00087C5C">
        <w:rPr>
          <w:rFonts w:ascii="Garamond" w:hAnsi="Garamond" w:cs="Times New Roman"/>
          <w:spacing w:val="-4"/>
          <w:sz w:val="24"/>
          <w:szCs w:val="24"/>
          <w:lang w:val="sq-AL"/>
        </w:rPr>
        <w:t>Për miratimin e ‘Rregullores mbi procedurat për paraqitjen e një kërkese, shqyrtimin e saj dhe afatet e njoftimit, kur klienti dyshon në saktësinë e të dhënave të aparatit matës të energjisë elektrike’”</w:t>
      </w:r>
      <w:r w:rsidR="00A4000C">
        <w:rPr>
          <w:rFonts w:ascii="Garamond" w:hAnsi="Garamond" w:cs="Times New Roman"/>
          <w:spacing w:val="-4"/>
          <w:sz w:val="24"/>
          <w:szCs w:val="24"/>
          <w:lang w:val="sq-AL"/>
        </w:rPr>
        <w:t xml:space="preserve">, </w:t>
      </w:r>
      <w:r>
        <w:rPr>
          <w:rFonts w:ascii="Garamond" w:hAnsi="Garamond" w:cs="Times New Roman"/>
          <w:sz w:val="24"/>
          <w:szCs w:val="24"/>
          <w:lang w:val="sq-AL"/>
        </w:rPr>
        <w:t xml:space="preserve">të botuar në </w:t>
      </w:r>
      <w:r w:rsidRPr="00087C5C">
        <w:rPr>
          <w:rFonts w:ascii="Garamond" w:hAnsi="Garamond" w:cs="Times New Roman"/>
          <w:spacing w:val="-4"/>
          <w:sz w:val="24"/>
          <w:szCs w:val="24"/>
          <w:lang w:val="sq-AL"/>
        </w:rPr>
        <w:t>Fletoren Zyrtare nr. 172, datë 28 shtator 2017</w:t>
      </w:r>
      <w:r>
        <w:rPr>
          <w:rFonts w:ascii="Garamond" w:hAnsi="Garamond" w:cs="Times New Roman"/>
          <w:spacing w:val="-4"/>
          <w:sz w:val="24"/>
          <w:szCs w:val="24"/>
          <w:lang w:val="sq-AL"/>
        </w:rPr>
        <w:t xml:space="preserve">, </w:t>
      </w:r>
      <w:r w:rsidRPr="00B13F68">
        <w:rPr>
          <w:rFonts w:ascii="Garamond" w:hAnsi="Garamond" w:cs="Times New Roman"/>
          <w:b/>
          <w:spacing w:val="-4"/>
          <w:sz w:val="24"/>
          <w:szCs w:val="24"/>
          <w:lang w:val="sq-AL"/>
        </w:rPr>
        <w:t>shtohet</w:t>
      </w:r>
      <w:r>
        <w:rPr>
          <w:rFonts w:ascii="Garamond" w:hAnsi="Garamond" w:cs="Times New Roman"/>
          <w:b/>
          <w:spacing w:val="-4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spacing w:val="-4"/>
          <w:sz w:val="24"/>
          <w:szCs w:val="24"/>
          <w:lang w:val="sq-AL"/>
        </w:rPr>
        <w:t>aneksi 1</w:t>
      </w:r>
      <w:r w:rsidR="00341FB7" w:rsidRPr="00087C5C">
        <w:rPr>
          <w:rFonts w:ascii="Garamond" w:hAnsi="Garamond" w:cs="Times New Roman"/>
          <w:spacing w:val="-4"/>
          <w:sz w:val="24"/>
          <w:szCs w:val="24"/>
          <w:lang w:val="sq-AL"/>
        </w:rPr>
        <w:t>,</w:t>
      </w:r>
      <w:r>
        <w:rPr>
          <w:rFonts w:ascii="Garamond" w:hAnsi="Garamond" w:cs="Times New Roman"/>
          <w:spacing w:val="-4"/>
          <w:sz w:val="24"/>
          <w:szCs w:val="24"/>
          <w:lang w:val="sq-AL"/>
        </w:rPr>
        <w:t xml:space="preserve"> si vijon:</w:t>
      </w:r>
    </w:p>
    <w:p w14:paraId="2E127D92" w14:textId="77777777" w:rsidR="003331B0" w:rsidRPr="00087C5C" w:rsidRDefault="003331B0" w:rsidP="003331B0">
      <w:pPr>
        <w:widowControl w:val="0"/>
        <w:spacing w:after="0"/>
        <w:jc w:val="both"/>
        <w:rPr>
          <w:rFonts w:ascii="Garamond" w:hAnsi="Garamond" w:cs="Times New Roman"/>
          <w:spacing w:val="-4"/>
          <w:sz w:val="24"/>
          <w:szCs w:val="24"/>
          <w:lang w:val="sq-AL"/>
        </w:rPr>
      </w:pPr>
      <w:bookmarkStart w:id="0" w:name="_GoBack"/>
      <w:bookmarkEnd w:id="0"/>
    </w:p>
    <w:p w14:paraId="7E00D7DF" w14:textId="77777777" w:rsidR="003331B0" w:rsidRPr="00087C5C" w:rsidRDefault="003331B0" w:rsidP="003331B0">
      <w:pPr>
        <w:widowControl w:val="0"/>
        <w:spacing w:after="0"/>
        <w:jc w:val="center"/>
        <w:rPr>
          <w:rFonts w:ascii="Garamond" w:hAnsi="Garamond"/>
          <w:sz w:val="24"/>
          <w:szCs w:val="24"/>
          <w:lang w:val="sq-AL"/>
        </w:rPr>
      </w:pPr>
      <w:r w:rsidRPr="00087C5C">
        <w:rPr>
          <w:rFonts w:ascii="Garamond" w:hAnsi="Garamond"/>
          <w:sz w:val="24"/>
          <w:szCs w:val="24"/>
          <w:lang w:val="sq-AL"/>
        </w:rPr>
        <w:t>ANEKS</w:t>
      </w:r>
    </w:p>
    <w:p w14:paraId="01668B3D" w14:textId="23AF71AE" w:rsidR="003331B0" w:rsidRPr="00087C5C" w:rsidRDefault="003331B0" w:rsidP="003331B0">
      <w:pPr>
        <w:widowControl w:val="0"/>
        <w:spacing w:after="0"/>
        <w:jc w:val="center"/>
        <w:rPr>
          <w:rFonts w:ascii="Garamond" w:hAnsi="Garamond"/>
          <w:sz w:val="24"/>
          <w:szCs w:val="24"/>
          <w:lang w:val="sq-AL"/>
        </w:rPr>
      </w:pPr>
      <w:r w:rsidRPr="00087C5C">
        <w:rPr>
          <w:rFonts w:ascii="Garamond" w:hAnsi="Garamond"/>
          <w:sz w:val="24"/>
          <w:szCs w:val="24"/>
          <w:lang w:val="sq-AL"/>
        </w:rPr>
        <w:t>REGJISTRI I OPERATORIT TË RRJETIT, MBI KËRKESAT PËR VERIFIKIMIN E APARATIT MATËS TË ENERGJISË ELEKTRIKE NGA KLIENTËT E FURNIZIMIT ME ENERGJI ELEKTRIKE</w:t>
      </w:r>
    </w:p>
    <w:p w14:paraId="55F854FD" w14:textId="77777777" w:rsidR="003331B0" w:rsidRPr="00087C5C" w:rsidRDefault="003331B0" w:rsidP="003331B0">
      <w:pPr>
        <w:widowControl w:val="0"/>
        <w:spacing w:after="0" w:line="140" w:lineRule="exact"/>
        <w:rPr>
          <w:sz w:val="14"/>
          <w:szCs w:val="14"/>
          <w:lang w:val="sq-AL"/>
        </w:rPr>
      </w:pPr>
    </w:p>
    <w:tbl>
      <w:tblPr>
        <w:tblW w:w="4995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"/>
        <w:gridCol w:w="449"/>
        <w:gridCol w:w="875"/>
        <w:gridCol w:w="852"/>
        <w:gridCol w:w="782"/>
        <w:gridCol w:w="782"/>
        <w:gridCol w:w="809"/>
        <w:gridCol w:w="984"/>
        <w:gridCol w:w="703"/>
        <w:gridCol w:w="830"/>
        <w:gridCol w:w="668"/>
        <w:gridCol w:w="840"/>
        <w:gridCol w:w="655"/>
      </w:tblGrid>
      <w:tr w:rsidR="003331B0" w:rsidRPr="00087C5C" w14:paraId="7D2F6FB3" w14:textId="77777777" w:rsidTr="00087C5C">
        <w:trPr>
          <w:trHeight w:hRule="exact" w:val="1001"/>
        </w:trPr>
        <w:tc>
          <w:tcPr>
            <w:tcW w:w="2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32E13FBC" w14:textId="77777777" w:rsidR="003331B0" w:rsidRPr="00087C5C" w:rsidRDefault="003331B0" w:rsidP="00087C5C">
            <w:pPr>
              <w:widowControl w:val="0"/>
              <w:spacing w:after="0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sz w:val="10"/>
                <w:szCs w:val="10"/>
                <w:lang w:val="sq-AL"/>
              </w:rPr>
              <w:t>MUAJI</w:t>
            </w:r>
          </w:p>
        </w:tc>
        <w:tc>
          <w:tcPr>
            <w:tcW w:w="2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56DBBA" w14:textId="77777777" w:rsidR="003331B0" w:rsidRPr="00087C5C" w:rsidRDefault="003331B0" w:rsidP="003331B0">
            <w:pPr>
              <w:widowControl w:val="0"/>
              <w:spacing w:after="0" w:line="20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14:paraId="4D382C89" w14:textId="77777777" w:rsidR="003331B0" w:rsidRPr="00087C5C" w:rsidRDefault="003331B0" w:rsidP="003331B0">
            <w:pPr>
              <w:widowControl w:val="0"/>
              <w:spacing w:after="0" w:line="22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14:paraId="7F1165EC" w14:textId="77777777" w:rsidR="003331B0" w:rsidRPr="00087C5C" w:rsidRDefault="003331B0" w:rsidP="003331B0">
            <w:pPr>
              <w:widowControl w:val="0"/>
              <w:spacing w:after="0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NR.</w:t>
            </w:r>
          </w:p>
        </w:tc>
        <w:tc>
          <w:tcPr>
            <w:tcW w:w="4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800CFD" w14:textId="77777777" w:rsidR="003331B0" w:rsidRPr="00087C5C" w:rsidRDefault="003331B0" w:rsidP="003331B0">
            <w:pPr>
              <w:widowControl w:val="0"/>
              <w:spacing w:after="0" w:line="20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14:paraId="207F224D" w14:textId="77777777" w:rsidR="003331B0" w:rsidRPr="00087C5C" w:rsidRDefault="003331B0" w:rsidP="003331B0">
            <w:pPr>
              <w:widowControl w:val="0"/>
              <w:spacing w:after="0" w:line="22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14:paraId="48539606" w14:textId="77777777" w:rsidR="003331B0" w:rsidRPr="00087C5C" w:rsidRDefault="003331B0" w:rsidP="003331B0">
            <w:pPr>
              <w:widowControl w:val="0"/>
              <w:spacing w:after="0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SU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B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J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3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AF4AE8" w14:textId="77777777" w:rsidR="003331B0" w:rsidRPr="00087C5C" w:rsidRDefault="003331B0" w:rsidP="003331B0">
            <w:pPr>
              <w:widowControl w:val="0"/>
              <w:spacing w:after="0" w:line="14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14:paraId="64D9813E" w14:textId="77777777" w:rsidR="003331B0" w:rsidRPr="00087C5C" w:rsidRDefault="003331B0" w:rsidP="003331B0">
            <w:pPr>
              <w:widowControl w:val="0"/>
              <w:spacing w:after="0" w:line="20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14:paraId="074014FF" w14:textId="77777777" w:rsidR="003331B0" w:rsidRPr="00087C5C" w:rsidRDefault="003331B0" w:rsidP="003331B0">
            <w:pPr>
              <w:widowControl w:val="0"/>
              <w:spacing w:after="0" w:line="263" w:lineRule="auto"/>
              <w:ind w:firstLine="36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ADR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SA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E SU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B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J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3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T</w:t>
            </w:r>
          </w:p>
        </w:tc>
        <w:tc>
          <w:tcPr>
            <w:tcW w:w="4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723C93" w14:textId="77777777" w:rsidR="003331B0" w:rsidRPr="00087C5C" w:rsidRDefault="003331B0" w:rsidP="003331B0">
            <w:pPr>
              <w:widowControl w:val="0"/>
              <w:spacing w:after="0" w:line="14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14:paraId="798AA73E" w14:textId="77777777" w:rsidR="003331B0" w:rsidRPr="00087C5C" w:rsidRDefault="003331B0" w:rsidP="003331B0">
            <w:pPr>
              <w:widowControl w:val="0"/>
              <w:spacing w:after="0" w:line="20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14:paraId="573EFF8A" w14:textId="77777777" w:rsidR="003331B0" w:rsidRPr="00087C5C" w:rsidRDefault="003331B0" w:rsidP="003331B0">
            <w:pPr>
              <w:widowControl w:val="0"/>
              <w:spacing w:after="0" w:line="263" w:lineRule="auto"/>
              <w:ind w:hanging="91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pacing w:val="3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GOR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E SU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B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J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3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T</w:t>
            </w:r>
          </w:p>
        </w:tc>
        <w:tc>
          <w:tcPr>
            <w:tcW w:w="4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E414D" w14:textId="77777777" w:rsidR="003331B0" w:rsidRPr="00087C5C" w:rsidRDefault="003331B0" w:rsidP="003331B0">
            <w:pPr>
              <w:widowControl w:val="0"/>
              <w:spacing w:after="0" w:line="264" w:lineRule="auto"/>
              <w:ind w:firstLine="1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KO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D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 K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L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N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IT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Ë KO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N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RA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TË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Ë </w:t>
            </w:r>
            <w:r w:rsidRPr="00087C5C">
              <w:rPr>
                <w:rFonts w:ascii="Garamond" w:hAnsi="Garamond"/>
                <w:b/>
                <w:spacing w:val="-3"/>
                <w:sz w:val="10"/>
                <w:szCs w:val="10"/>
                <w:lang w:val="sq-AL"/>
              </w:rPr>
              <w:t>F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URN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Z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M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IT</w:t>
            </w:r>
          </w:p>
          <w:p w14:paraId="377BFD97" w14:textId="77777777" w:rsidR="003331B0" w:rsidRPr="00087C5C" w:rsidRDefault="003331B0" w:rsidP="003331B0">
            <w:pPr>
              <w:widowControl w:val="0"/>
              <w:spacing w:after="0" w:line="264" w:lineRule="auto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M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N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GJI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ELE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E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BC62CC" w14:textId="77777777" w:rsidR="003331B0" w:rsidRPr="00087C5C" w:rsidRDefault="003331B0" w:rsidP="003331B0">
            <w:pPr>
              <w:widowControl w:val="0"/>
              <w:spacing w:after="0" w:line="26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14:paraId="1826F6E4" w14:textId="77777777" w:rsidR="003331B0" w:rsidRPr="00087C5C" w:rsidRDefault="003331B0" w:rsidP="003331B0">
            <w:pPr>
              <w:widowControl w:val="0"/>
              <w:spacing w:after="0" w:line="263" w:lineRule="auto"/>
              <w:ind w:firstLine="2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DA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E 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P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ARAQ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J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S SË </w:t>
            </w:r>
            <w:r w:rsidRPr="00087C5C">
              <w:rPr>
                <w:rFonts w:ascii="Garamond" w:hAnsi="Garamond"/>
                <w:b/>
                <w:spacing w:val="3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Ë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Ë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S</w:t>
            </w:r>
          </w:p>
        </w:tc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A46F2" w14:textId="77777777" w:rsidR="003331B0" w:rsidRPr="00087C5C" w:rsidRDefault="003331B0" w:rsidP="003331B0">
            <w:pPr>
              <w:widowControl w:val="0"/>
              <w:spacing w:after="0" w:line="265" w:lineRule="auto"/>
              <w:ind w:firstLine="2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O</w:t>
            </w:r>
            <w:r w:rsidRPr="00087C5C">
              <w:rPr>
                <w:rFonts w:ascii="Garamond" w:hAnsi="Garamond"/>
                <w:b/>
                <w:spacing w:val="-2"/>
                <w:sz w:val="10"/>
                <w:szCs w:val="10"/>
                <w:lang w:val="sq-AL"/>
              </w:rPr>
              <w:t>P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RA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O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I 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RR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JET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w w:val="101"/>
                <w:sz w:val="10"/>
                <w:szCs w:val="10"/>
                <w:lang w:val="sq-AL"/>
              </w:rPr>
              <w:t xml:space="preserve">T/ </w:t>
            </w:r>
            <w:r w:rsidRPr="00087C5C">
              <w:rPr>
                <w:rFonts w:ascii="Garamond" w:hAnsi="Garamond"/>
                <w:b/>
                <w:spacing w:val="-2"/>
                <w:sz w:val="10"/>
                <w:szCs w:val="10"/>
                <w:lang w:val="sq-AL"/>
              </w:rPr>
              <w:t>F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URNI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Z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U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SI</w:t>
            </w:r>
            <w:r w:rsidRPr="00087C5C">
              <w:rPr>
                <w:rFonts w:ascii="Garamond" w:hAnsi="Garamond"/>
                <w:b/>
                <w:spacing w:val="1"/>
                <w:w w:val="101"/>
                <w:sz w:val="10"/>
                <w:szCs w:val="10"/>
                <w:lang w:val="sq-AL"/>
              </w:rPr>
              <w:t>/</w:t>
            </w:r>
            <w:proofErr w:type="spellStart"/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INS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TI</w:t>
            </w:r>
            <w:proofErr w:type="spellEnd"/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UCI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O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N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</w:t>
            </w:r>
            <w:proofErr w:type="spellEnd"/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pacing w:val="-2"/>
                <w:sz w:val="10"/>
                <w:szCs w:val="10"/>
                <w:lang w:val="sq-AL"/>
              </w:rPr>
              <w:t>P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RAN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Ë TË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CI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L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U </w:t>
            </w:r>
            <w:r w:rsidRPr="00087C5C">
              <w:rPr>
                <w:rFonts w:ascii="Garamond" w:hAnsi="Garamond"/>
                <w:b/>
                <w:spacing w:val="-2"/>
                <w:sz w:val="10"/>
                <w:szCs w:val="10"/>
                <w:lang w:val="sq-AL"/>
              </w:rPr>
              <w:t>P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ARA</w:t>
            </w:r>
            <w:r w:rsidRPr="00087C5C">
              <w:rPr>
                <w:rFonts w:ascii="Garamond" w:hAnsi="Garamond"/>
                <w:b/>
                <w:spacing w:val="3"/>
                <w:sz w:val="10"/>
                <w:szCs w:val="10"/>
                <w:lang w:val="sq-AL"/>
              </w:rPr>
              <w:t>Q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T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Ë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</w:t>
            </w:r>
          </w:p>
        </w:tc>
        <w:tc>
          <w:tcPr>
            <w:tcW w:w="3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E07BA5" w14:textId="77777777" w:rsidR="003331B0" w:rsidRPr="00087C5C" w:rsidRDefault="003331B0" w:rsidP="003331B0">
            <w:pPr>
              <w:widowControl w:val="0"/>
              <w:spacing w:after="0" w:line="20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14:paraId="7FF43896" w14:textId="77777777" w:rsidR="003331B0" w:rsidRPr="00087C5C" w:rsidRDefault="003331B0" w:rsidP="003331B0">
            <w:pPr>
              <w:widowControl w:val="0"/>
              <w:spacing w:after="0" w:line="263" w:lineRule="auto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pacing w:val="-2"/>
                <w:sz w:val="10"/>
                <w:szCs w:val="10"/>
                <w:lang w:val="sq-AL"/>
              </w:rPr>
              <w:t>F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 I R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LI</w:t>
            </w:r>
            <w:r w:rsidRPr="00087C5C">
              <w:rPr>
                <w:rFonts w:ascii="Garamond" w:hAnsi="Garamond"/>
                <w:b/>
                <w:spacing w:val="-3"/>
                <w:sz w:val="10"/>
                <w:szCs w:val="10"/>
                <w:lang w:val="sq-AL"/>
              </w:rPr>
              <w:t>Z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>M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T 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 xml:space="preserve">TË 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SH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Ë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B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>M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T</w:t>
            </w:r>
          </w:p>
        </w:tc>
        <w:tc>
          <w:tcPr>
            <w:tcW w:w="4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2BD5EA" w14:textId="77777777" w:rsidR="003331B0" w:rsidRPr="00087C5C" w:rsidRDefault="003331B0" w:rsidP="003331B0">
            <w:pPr>
              <w:widowControl w:val="0"/>
              <w:spacing w:after="0" w:line="20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14:paraId="47BA62C6" w14:textId="77777777" w:rsidR="003331B0" w:rsidRPr="00087C5C" w:rsidRDefault="003331B0" w:rsidP="003331B0">
            <w:pPr>
              <w:widowControl w:val="0"/>
              <w:spacing w:after="0" w:line="263" w:lineRule="auto"/>
              <w:ind w:firstLine="2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SU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B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J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3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 I AU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OR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-3"/>
                <w:sz w:val="10"/>
                <w:szCs w:val="10"/>
                <w:lang w:val="sq-AL"/>
              </w:rPr>
              <w:t>Z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UAR, I C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IL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I </w:t>
            </w:r>
            <w:r w:rsidRPr="00087C5C">
              <w:rPr>
                <w:rFonts w:ascii="Garamond" w:hAnsi="Garamond"/>
                <w:b/>
                <w:spacing w:val="3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U V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IFI</w:t>
            </w:r>
            <w:r w:rsidRPr="00087C5C">
              <w:rPr>
                <w:rFonts w:ascii="Garamond" w:hAnsi="Garamond"/>
                <w:b/>
                <w:spacing w:val="3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>M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N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6C2DEE" w14:textId="77777777" w:rsidR="003331B0" w:rsidRPr="00087C5C" w:rsidRDefault="003331B0" w:rsidP="003331B0">
            <w:pPr>
              <w:widowControl w:val="0"/>
              <w:spacing w:after="0" w:line="26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14:paraId="552AE1CB" w14:textId="77777777" w:rsidR="003331B0" w:rsidRPr="00087C5C" w:rsidRDefault="003331B0" w:rsidP="003331B0">
            <w:pPr>
              <w:widowControl w:val="0"/>
              <w:spacing w:after="0" w:line="263" w:lineRule="auto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-3"/>
                <w:sz w:val="10"/>
                <w:szCs w:val="10"/>
                <w:lang w:val="sq-AL"/>
              </w:rPr>
              <w:t>Z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U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LT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I I 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TI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>M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T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(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NË </w:t>
            </w:r>
            <w:r w:rsidRPr="00087C5C">
              <w:rPr>
                <w:rFonts w:ascii="Garamond" w:hAnsi="Garamond"/>
                <w:b/>
                <w:spacing w:val="-2"/>
                <w:sz w:val="10"/>
                <w:szCs w:val="10"/>
                <w:lang w:val="sq-AL"/>
              </w:rPr>
              <w:t>%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)</w:t>
            </w:r>
          </w:p>
        </w:tc>
        <w:tc>
          <w:tcPr>
            <w:tcW w:w="4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251CE2" w14:textId="77777777" w:rsidR="003331B0" w:rsidRPr="00087C5C" w:rsidRDefault="003331B0" w:rsidP="003331B0">
            <w:pPr>
              <w:widowControl w:val="0"/>
              <w:spacing w:after="0" w:line="264" w:lineRule="auto"/>
              <w:ind w:firstLine="3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L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E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TËS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Ë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Ë 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pacing w:val="-3"/>
                <w:sz w:val="10"/>
                <w:szCs w:val="10"/>
                <w:lang w:val="sq-AL"/>
              </w:rPr>
              <w:t>P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ARA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IT 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MA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TË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Ë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N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GJI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Ë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ELE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E</w:t>
            </w:r>
          </w:p>
        </w:tc>
        <w:tc>
          <w:tcPr>
            <w:tcW w:w="3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D1F8C5" w14:textId="77777777" w:rsidR="003331B0" w:rsidRPr="00087C5C" w:rsidRDefault="003331B0" w:rsidP="003331B0">
            <w:pPr>
              <w:widowControl w:val="0"/>
              <w:spacing w:after="0" w:line="26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14:paraId="45418245" w14:textId="77777777" w:rsidR="003331B0" w:rsidRPr="00087C5C" w:rsidRDefault="003331B0" w:rsidP="003331B0">
            <w:pPr>
              <w:widowControl w:val="0"/>
              <w:spacing w:after="0" w:line="263" w:lineRule="auto"/>
              <w:ind w:firstLine="3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pacing w:val="3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Ë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SË 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PË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R </w:t>
            </w:r>
            <w:proofErr w:type="spellStart"/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ITE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M</w:t>
            </w:r>
            <w:proofErr w:type="spellEnd"/>
          </w:p>
        </w:tc>
      </w:tr>
      <w:tr w:rsidR="003331B0" w:rsidRPr="00087C5C" w14:paraId="70DBEF4E" w14:textId="77777777" w:rsidTr="00093C12">
        <w:trPr>
          <w:trHeight w:hRule="exact" w:val="146"/>
        </w:trPr>
        <w:tc>
          <w:tcPr>
            <w:tcW w:w="22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FDD0FA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EAF3E0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B9F1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3C5B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0507C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902C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BCC58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2336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AA666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269C6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A533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62E6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E263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52F603B6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078647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5B22C7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610D9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3992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27164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F7D7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CCEA8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4D8AD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43F7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448A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B4B30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58E8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AA41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50B41D0A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2F9328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D148E4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A42CB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533A6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F51CF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64565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512D1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3A700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9166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0E824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7E10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7105E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FCAE3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1AE89A21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8CAF72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D7869F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84DCB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3A7E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E145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FE9D3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E1A0B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DE871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20AB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9234F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06FF2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7A56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1154A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7318BD8E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86D9E3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505B364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3D8E7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8F5B2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98F1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217C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B610C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E1E3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CB381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2D49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1AA3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B332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A73E9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22402E71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72CF23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3254E49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D2996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3B36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1625B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B10F1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D58C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469B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3888F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EC475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7906E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ABE4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31CAD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3EEB78CE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427AB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869C9B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6D580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D64AC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FF660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FAA53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A0F41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BFF5C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44F00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B9AF8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8FF6E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00F25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5D9A0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2D59EE39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A86446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3BFA63B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0C7A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8795B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7CE6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6D48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135FD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F673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7500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059BB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33BBC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6DA1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A862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7B888248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14C90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E705CC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A4B66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F590E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C432A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7F09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55BA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9A8C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CA57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83E76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50030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8FE88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D8282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5E7AC856" w14:textId="77777777" w:rsidTr="00093C12">
        <w:trPr>
          <w:trHeight w:hRule="exact" w:val="147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EFAED8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3B76568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E2BC7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64A38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E34A4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4D7B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F4463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5C74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AC3D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7C8E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214F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A13A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51C18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2AA09277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764791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548625C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63DC2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2432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D6E75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6BD7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4F608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374D9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A8BAA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0D6AD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C9841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DD498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5BDFA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4CF4AD0B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D1FB5E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492FEA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3FC69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B2C08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902EC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5EF27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8984B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5627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FE82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C996A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55BE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2D76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F40C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1BC41728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19F52F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383FA58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BD076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D2B7F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E850A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69F87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6EE8F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EC466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552B1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2029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0B404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AD348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C46E3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312113A1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CB92CB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6F4C0B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91353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B2926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A7986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8F054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CA6ED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0B76E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DC10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440BF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8B6F9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461AC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D187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39E37F54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CFAE55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03E5E3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B0D1E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722D3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3C7E3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C25CB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6BDD4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154B4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F4E19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803E8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EC33A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6BA1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D697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36FECBE6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79885F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158C2D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3808C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57D2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E35B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AFF93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861E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0101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5246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2878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25B5C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BBA9E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71BA2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04AD0373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7E101B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3E0B5DB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6EA9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30DD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66FD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1D14E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B873B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BB5A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B4ABD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31780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D76AD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2B2F1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BB90C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1733ED94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C6A034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A0BC27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2FE74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C89AC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E5EA0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F154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F1559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D25D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50CA5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E8E3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3D44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03E6B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6A71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593907A8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E2DF54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42836B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880C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00E16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D506F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78E89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7F4E1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E4419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436C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59D9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9AD5D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0B415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D7BB4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27CC95E3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BE7A8F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14941D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01E4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46CB6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F647F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2EFB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2359C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74CB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87D76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FAE6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B3C99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4A7E7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E1E9A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13D3B812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9EFB7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4228B9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527EC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60DA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D6A17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C943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CDE65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0B00B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6FCE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0884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38D05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DEE5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CD9F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5843219E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C49597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4F901C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695F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753BE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87750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A0F67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C0F2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EB99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2AEF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1E52A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54C6B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8982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D0D33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237FE620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26D9F4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2849B2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0BC4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8491F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E183B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8686B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EA79F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5C9A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5EC1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F728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9205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99D8F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6044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6CA0E144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CAC1F8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242904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6C96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88DF1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E24BA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CC2D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4ACFD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5993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A2DE5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37AA6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04D1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EA3CE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E4F3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1822F1A3" w14:textId="77777777" w:rsidTr="00093C12">
        <w:trPr>
          <w:trHeight w:hRule="exact" w:val="147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2EEDF1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50F088A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B699A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3062B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9082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9FCE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73F9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F8DB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FCD47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6EAB8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B7F20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CDAE8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ADF1D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530E5908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F9CC6B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C8045C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01C15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628BC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9507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B0089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7821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57A83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DE293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002E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DBAB7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E98E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4C9C2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1367C3F0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87A66D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3AC8254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4A6F6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0AA1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AB29B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6C7C7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FCE6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E11D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8F6FC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C0C74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A9539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F8CA9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8174B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63CD79C7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ED482C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9AA467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F11B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3746F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AA2F0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AC2F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77142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4D683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A3374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8D8FD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30EA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E612A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77A5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6A7DAA7B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CC5B23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752C98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A79A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95F7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1599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D6B02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3087C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5E5A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D874B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024EA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90ED2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7EF9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DFC46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6492E6BA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2022A7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5823114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59F38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F969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A1334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9713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B8B12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7025A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60D89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614AB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BCA4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0C25C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1A27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70F71828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2AA678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E53815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95967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AEF8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832D9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99C4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6D2B2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1C7AE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51CE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1DFD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044D5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17B21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8BC2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56202526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266974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44C5D25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3F84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8820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01B7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B239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10C8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6A8B7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75D1D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0DF8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B37F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F00D3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7360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0F8472D7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A3DF9A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69F1CC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02FC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D68AB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944DA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73918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1BE2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09CD0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AF84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E3B64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D5812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C7FB6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04502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36D032F8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736673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D21886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7AF42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F5EF2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E4D42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AAE6D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641F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FE3AC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2118F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C8A41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4AC0D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D4FFC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66337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77DD2C48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C40216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34EF11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83FCD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8675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F1C2F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D113F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F88DD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673B5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5B58C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69E00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C336B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16043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AC524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0B392A5D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AF8B2B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31ED6B0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0B7B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04300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B3933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3D65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278E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54A0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36B28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BF52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7D82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1BBF2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8158D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258B3C4A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B1ADC7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4089BC2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03A04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28662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5014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6FB3D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3739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86F11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DC4C9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72DDA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AEFEC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7001D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0352C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231C24AE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994ABD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79213F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53DB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EDF59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386B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83BA5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8FE39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9C3E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7C944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509C0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F136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186C9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0A1D8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276FAF3E" w14:textId="77777777" w:rsidTr="00093C12">
        <w:trPr>
          <w:trHeight w:hRule="exact" w:val="147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9B7F01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0837E9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D7DC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F9B1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1E23D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2B2F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A7C9B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1C56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2FA19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60FA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2E9D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F26A3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E2DE1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156C38C8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2A2938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32033A4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F762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C4CE7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2C28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E114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8E4C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C501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8B6D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AB94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1F57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81A91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FFA2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3958DDCF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3CB143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50D4623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8D42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F1BB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57A6A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A241A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BD280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B4E97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6D1CB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F2C7C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E72BC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886A1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5B79B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122D1510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1422BF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29C529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8E10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E1E5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5EDB0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66DB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B15B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6BDA7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A9567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67968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07B8A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449EB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8979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06EE3B5B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68DD50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A32AC6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C1DF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E5876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8981D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47111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850B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EC50E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83CA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CB0B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C4E7C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FB873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7F3A5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03C19BA4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C67CF6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358D595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A640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CB7A0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15BF4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56F07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4B70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DD27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8114E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0B8F6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91FB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9252E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3FE5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515CC4F4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57C86F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553A2C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978FD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76211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E1590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17FB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D7A5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BAC31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BAD6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9783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6417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AE18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1BBE3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7BDD9705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FCAC5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E6C6E6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5504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76417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BA1B2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014A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15766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6C338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24B7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4EFC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EF12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B5E21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AFA1C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404FB66F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EF78B3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9A45BC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61ADF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AEFD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0A7A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DB97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102B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B2035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36164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1E2E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69D55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29366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18ED2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3ADA372A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D16872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44AEFC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D899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F57AF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7C413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DE6D6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18493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D5DF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CA427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4AD7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60819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7FD8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714E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3D6DB422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0831E2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128741E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FB745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AB3ED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95B28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EE3CA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9D68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8605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25059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54EBE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A68E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C79FB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8017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269C01F1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4A45E2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0BC19C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53EC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B5680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590D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71708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6B35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4B420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3131E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4549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3D1CD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890A2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563E2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6288323B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A0339D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8CFBFC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FD361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1119D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197F9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406A9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461F8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4AE3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0BB5D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4CC93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D0D67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C1757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C534D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52551A38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DFBE86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40EFE7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5400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B503E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2E4A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EB5FB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C3E96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D691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163176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450F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53BA9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2969E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CF935C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13D96BE5" w14:textId="77777777" w:rsidTr="00093C12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5DBC278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AC02D3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92821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5D61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233F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0C39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EBE2B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65CAD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24839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7E7C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E3AD89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853E5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B5FDE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  <w:tr w:rsidR="003331B0" w:rsidRPr="00087C5C" w14:paraId="732DC7C6" w14:textId="77777777" w:rsidTr="00093C12">
        <w:trPr>
          <w:trHeight w:hRule="exact" w:val="154"/>
        </w:trPr>
        <w:tc>
          <w:tcPr>
            <w:tcW w:w="22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0CEACA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597FC8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BED8C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E0934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03E65B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9226D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9A829F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91CB21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2A81C3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C0E857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E0490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1A935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531A2" w14:textId="77777777" w:rsidR="003331B0" w:rsidRPr="00087C5C" w:rsidRDefault="003331B0" w:rsidP="003331B0">
            <w:pPr>
              <w:widowControl w:val="0"/>
              <w:spacing w:after="0"/>
              <w:rPr>
                <w:lang w:val="sq-AL"/>
              </w:rPr>
            </w:pPr>
          </w:p>
        </w:tc>
      </w:tr>
    </w:tbl>
    <w:p w14:paraId="3E55F269" w14:textId="77777777" w:rsidR="003331B0" w:rsidRPr="00087C5C" w:rsidRDefault="003331B0" w:rsidP="003331B0">
      <w:pPr>
        <w:pStyle w:val="Paragrafi"/>
        <w:rPr>
          <w:lang w:val="sq-AL"/>
        </w:rPr>
      </w:pPr>
    </w:p>
    <w:p w14:paraId="02418D2D" w14:textId="77777777" w:rsidR="003331B0" w:rsidRPr="00087C5C" w:rsidRDefault="003331B0" w:rsidP="003331B0">
      <w:pPr>
        <w:pStyle w:val="Paragrafi"/>
        <w:rPr>
          <w:lang w:val="sq-AL"/>
        </w:rPr>
      </w:pPr>
    </w:p>
    <w:p w14:paraId="27D1A176" w14:textId="77777777" w:rsidR="003331B0" w:rsidRPr="00087C5C" w:rsidRDefault="003331B0" w:rsidP="003331B0">
      <w:pPr>
        <w:pStyle w:val="Paragrafi"/>
        <w:rPr>
          <w:lang w:val="sq-AL"/>
        </w:rPr>
      </w:pPr>
    </w:p>
    <w:p w14:paraId="302BE27E" w14:textId="77777777" w:rsidR="003331B0" w:rsidRPr="00087C5C" w:rsidRDefault="003331B0" w:rsidP="003331B0">
      <w:pPr>
        <w:pStyle w:val="Paragrafi"/>
        <w:rPr>
          <w:lang w:val="sq-AL"/>
        </w:rPr>
      </w:pPr>
    </w:p>
    <w:p w14:paraId="1E9CD637" w14:textId="77777777" w:rsidR="003331B0" w:rsidRPr="00087C5C" w:rsidRDefault="003331B0" w:rsidP="003331B0">
      <w:pPr>
        <w:pStyle w:val="Paragrafi"/>
        <w:rPr>
          <w:lang w:val="sq-AL"/>
        </w:rPr>
      </w:pPr>
    </w:p>
    <w:p w14:paraId="01D2B8AD" w14:textId="77777777" w:rsidR="003331B0" w:rsidRPr="00087C5C" w:rsidRDefault="003331B0" w:rsidP="003331B0">
      <w:pPr>
        <w:pStyle w:val="Paragrafi"/>
        <w:rPr>
          <w:szCs w:val="24"/>
          <w:lang w:val="sq-AL"/>
        </w:rPr>
      </w:pPr>
    </w:p>
    <w:p w14:paraId="0C037D46" w14:textId="77777777" w:rsidR="003331B0" w:rsidRPr="00087C5C" w:rsidRDefault="003331B0" w:rsidP="003331B0">
      <w:pPr>
        <w:pStyle w:val="Paragrafi"/>
        <w:rPr>
          <w:szCs w:val="24"/>
          <w:lang w:val="sq-AL"/>
        </w:rPr>
      </w:pPr>
    </w:p>
    <w:p w14:paraId="7CE9914A" w14:textId="77777777" w:rsidR="003331B0" w:rsidRPr="00087C5C" w:rsidRDefault="003331B0" w:rsidP="003331B0">
      <w:pPr>
        <w:pStyle w:val="Paragrafi"/>
        <w:rPr>
          <w:szCs w:val="24"/>
          <w:lang w:val="sq-AL"/>
        </w:rPr>
      </w:pPr>
    </w:p>
    <w:p w14:paraId="2777B0D2" w14:textId="77777777" w:rsidR="003331B0" w:rsidRPr="00087C5C" w:rsidRDefault="003331B0" w:rsidP="003331B0">
      <w:pPr>
        <w:pStyle w:val="Paragrafi"/>
        <w:rPr>
          <w:szCs w:val="24"/>
          <w:lang w:val="sq-AL"/>
        </w:rPr>
      </w:pPr>
    </w:p>
    <w:p w14:paraId="35C736E4" w14:textId="77777777" w:rsidR="003331B0" w:rsidRPr="00087C5C" w:rsidRDefault="003331B0" w:rsidP="003331B0">
      <w:pPr>
        <w:pStyle w:val="Paragrafi"/>
        <w:rPr>
          <w:szCs w:val="24"/>
          <w:lang w:val="sq-AL"/>
        </w:rPr>
      </w:pPr>
    </w:p>
    <w:p w14:paraId="0976CA30" w14:textId="77777777" w:rsidR="003331B0" w:rsidRPr="00087C5C" w:rsidRDefault="003331B0" w:rsidP="003331B0">
      <w:pPr>
        <w:pStyle w:val="Paragrafi"/>
        <w:ind w:firstLine="0"/>
        <w:rPr>
          <w:szCs w:val="24"/>
          <w:lang w:val="sq-AL"/>
        </w:rPr>
      </w:pPr>
    </w:p>
    <w:sectPr w:rsidR="003331B0" w:rsidRPr="00087C5C" w:rsidSect="003331B0">
      <w:pgSz w:w="11907" w:h="16840" w:code="9"/>
      <w:pgMar w:top="720" w:right="1134" w:bottom="720" w:left="1134" w:header="851" w:footer="8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FB7"/>
    <w:rsid w:val="00087C5C"/>
    <w:rsid w:val="00210378"/>
    <w:rsid w:val="003331B0"/>
    <w:rsid w:val="00341FB7"/>
    <w:rsid w:val="009068FE"/>
    <w:rsid w:val="00A4000C"/>
    <w:rsid w:val="00B13F68"/>
    <w:rsid w:val="00B7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079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331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331B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331B0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3331B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331B0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3331B0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qFormat/>
    <w:rsid w:val="003331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331B0"/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3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1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331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331B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331B0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3331B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331B0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3331B0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qFormat/>
    <w:rsid w:val="003331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331B0"/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3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1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35-21</Nr_x002e__x0020_akti>
    <Data_x0020_e_x0020_Krijimit xmlns="0e656187-b300-4fb0-8bf4-3a50f872073c">2019-04-25T09:11:49Z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2019-04-22T22:00:00Z</Date_x0020_protokolli>
    <Titulli xmlns="0e656187-b300-4fb0-8bf4-3a50f872073c">Kërkesë pë korrigjim vendimi të ERRE - s</Titulli>
    <Modifikuesi xmlns="0e656187-b300-4fb0-8bf4-3a50f872073c">entela.suli</Modifikuesi>
    <Nr_x002e__x0020_prot_x0020_QBZ xmlns="0e656187-b300-4fb0-8bf4-3a50f872073c">630</Nr_x002e__x0020_prot_x0020_QBZ>
    <Data_x0020_e_x0020_Modifikimit xmlns="0e656187-b300-4fb0-8bf4-3a50f872073c">2019-04-25T09:14:39Z</Data_x0020_e_x0020_Modifikimit>
    <Dekretuar xmlns="0e656187-b300-4fb0-8bf4-3a50f872073c">false</Dekretuar>
    <Data xmlns="0e656187-b300-4fb0-8bf4-3a50f872073c">2019-04-22T22:00:00Z</Data>
    <Nr_x002e__x0020_protokolli_x0020_i_x0020_aktit xmlns="0e656187-b300-4fb0-8bf4-3a50f872073c">35/21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3C51C1BF9B4D32944BD5EFCA3855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3500003-E8E2-4376-8B43-D0410CEB85B6}">
  <ds:schemaRefs>
    <ds:schemaRef ds:uri="0e656187-b300-4fb0-8bf4-3a50f872073c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43E501A-E7A7-4F34-A094-1C196AC271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1D11EC-5A3D-4ED3-92EE-04395F9CF9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Jorina Kryeziu</cp:lastModifiedBy>
  <cp:revision>6</cp:revision>
  <dcterms:created xsi:type="dcterms:W3CDTF">2019-04-24T12:17:00Z</dcterms:created>
  <dcterms:modified xsi:type="dcterms:W3CDTF">2019-04-26T09:50:00Z</dcterms:modified>
</cp:coreProperties>
</file>