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0B9CA7" w14:textId="71250BDD" w:rsidR="000E36FB" w:rsidRPr="00CD11CF" w:rsidRDefault="00BD2106" w:rsidP="00DE6B1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D11CF">
        <w:rPr>
          <w:rFonts w:ascii="Garamond" w:hAnsi="Garamond"/>
          <w:b/>
          <w:sz w:val="24"/>
          <w:szCs w:val="24"/>
        </w:rPr>
        <w:t>VENDIM</w:t>
      </w:r>
    </w:p>
    <w:p w14:paraId="75C99F98" w14:textId="1AE1A398" w:rsidR="005C00AD" w:rsidRPr="00CD11CF" w:rsidRDefault="00BD2106" w:rsidP="00DE6B1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D11CF">
        <w:rPr>
          <w:rFonts w:ascii="Garamond" w:hAnsi="Garamond"/>
          <w:b/>
          <w:sz w:val="24"/>
          <w:szCs w:val="24"/>
        </w:rPr>
        <w:t>Nr</w:t>
      </w:r>
      <w:r w:rsidR="00C03626" w:rsidRPr="00CD11CF">
        <w:rPr>
          <w:rFonts w:ascii="Garamond" w:hAnsi="Garamond"/>
          <w:b/>
          <w:sz w:val="24"/>
          <w:szCs w:val="24"/>
        </w:rPr>
        <w:t>.</w:t>
      </w:r>
      <w:r w:rsidR="00CD11CF" w:rsidRPr="00CD11CF">
        <w:rPr>
          <w:rFonts w:ascii="Garamond" w:hAnsi="Garamond"/>
          <w:b/>
          <w:sz w:val="24"/>
          <w:szCs w:val="24"/>
        </w:rPr>
        <w:t xml:space="preserve"> </w:t>
      </w:r>
      <w:r w:rsidR="00C03626" w:rsidRPr="00CD11CF">
        <w:rPr>
          <w:rFonts w:ascii="Garamond" w:hAnsi="Garamond"/>
          <w:b/>
          <w:sz w:val="24"/>
          <w:szCs w:val="24"/>
        </w:rPr>
        <w:t>64, datë 27.3.2025</w:t>
      </w:r>
    </w:p>
    <w:p w14:paraId="56A5B692" w14:textId="2E59DF8C" w:rsidR="00DE6B18" w:rsidRPr="00CD11CF" w:rsidRDefault="00DE6B18" w:rsidP="00DE6B1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458D59F" w14:textId="08137B94" w:rsidR="00DE6B18" w:rsidRPr="00CD11CF" w:rsidRDefault="00DE6B18" w:rsidP="00DE6B1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</w:pPr>
      <w:r w:rsidRPr="00CD11CF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>MBI MIRATIMIN E RAPORTIT VJETOR TË ERE-</w:t>
      </w:r>
      <w:r w:rsidR="00CD11CF" w:rsidRPr="00CD11CF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>s</w:t>
      </w:r>
      <w:r w:rsidRPr="00CD11CF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>, “GJENDJA E SEKTORIT TË ENERGJISË DHE VEPRIMTARIA E ERE-</w:t>
      </w:r>
      <w:r w:rsidR="00CD11CF" w:rsidRPr="00CD11CF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>s</w:t>
      </w:r>
      <w:r w:rsidRPr="00CD11CF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 xml:space="preserve"> GJATË VITIT 2024”</w:t>
      </w:r>
    </w:p>
    <w:p w14:paraId="6F08206E" w14:textId="77777777" w:rsidR="00DE6B18" w:rsidRPr="00CD11CF" w:rsidRDefault="00DE6B18" w:rsidP="00DE6B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14:ligatures w14:val="standardContextual"/>
        </w:rPr>
      </w:pPr>
    </w:p>
    <w:p w14:paraId="25D11CD7" w14:textId="54D33BCC" w:rsidR="00DE6B18" w:rsidRPr="00CD11CF" w:rsidRDefault="00DE6B18" w:rsidP="00DE6B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14:ligatures w14:val="standardContextual"/>
        </w:rPr>
      </w:pPr>
      <w:r w:rsidRPr="00CD11CF">
        <w:rPr>
          <w:rFonts w:ascii="Garamond" w:eastAsia="MS Mincho" w:hAnsi="Garamond" w:cs="MS Mincho"/>
          <w:color w:val="000000"/>
          <w:sz w:val="24"/>
          <w:szCs w:val="24"/>
          <w14:ligatures w14:val="standardContextual"/>
        </w:rPr>
        <w:t>Në zbatim të nenit 25</w:t>
      </w:r>
      <w:r w:rsidR="00CD11CF">
        <w:rPr>
          <w:rFonts w:ascii="Garamond" w:eastAsia="MS Mincho" w:hAnsi="Garamond" w:cs="MS Mincho"/>
          <w:color w:val="000000"/>
          <w:sz w:val="24"/>
          <w:szCs w:val="24"/>
          <w14:ligatures w14:val="standardContextual"/>
        </w:rPr>
        <w:t>,</w:t>
      </w:r>
      <w:r w:rsidRPr="00CD11CF">
        <w:rPr>
          <w:rFonts w:ascii="Garamond" w:eastAsia="MS Mincho" w:hAnsi="Garamond" w:cs="MS Mincho"/>
          <w:color w:val="000000"/>
          <w:sz w:val="24"/>
          <w:szCs w:val="24"/>
          <w14:ligatures w14:val="standardContextual"/>
        </w:rPr>
        <w:t xml:space="preserve"> të ligjit nr. 43/2015</w:t>
      </w:r>
      <w:r w:rsidR="00CD11CF" w:rsidRPr="00CD11CF">
        <w:rPr>
          <w:rFonts w:ascii="Garamond" w:eastAsia="MS Mincho" w:hAnsi="Garamond" w:cs="MS Mincho"/>
          <w:color w:val="000000"/>
          <w:sz w:val="24"/>
          <w:szCs w:val="24"/>
          <w14:ligatures w14:val="standardContextual"/>
        </w:rPr>
        <w:t>,</w:t>
      </w:r>
      <w:r w:rsidRPr="00CD11CF">
        <w:rPr>
          <w:rFonts w:ascii="Garamond" w:eastAsia="MS Mincho" w:hAnsi="Garamond" w:cs="MS Mincho"/>
          <w:color w:val="000000"/>
          <w:sz w:val="24"/>
          <w:szCs w:val="24"/>
          <w14:ligatures w14:val="standardContextual"/>
        </w:rPr>
        <w:t xml:space="preserve"> “Për sektorin e energjisë elektrike”</w:t>
      </w:r>
      <w:r w:rsidR="00CD11CF">
        <w:rPr>
          <w:rFonts w:ascii="Garamond" w:eastAsia="MS Mincho" w:hAnsi="Garamond" w:cs="MS Mincho"/>
          <w:color w:val="000000"/>
          <w:sz w:val="24"/>
          <w:szCs w:val="24"/>
          <w14:ligatures w14:val="standardContextual"/>
        </w:rPr>
        <w:t>,</w:t>
      </w:r>
      <w:r w:rsidRPr="00CD11CF">
        <w:rPr>
          <w:rFonts w:ascii="Garamond" w:eastAsia="MS Mincho" w:hAnsi="Garamond" w:cs="MS Mincho"/>
          <w:color w:val="000000"/>
          <w:sz w:val="24"/>
          <w:szCs w:val="24"/>
          <w14:ligatures w14:val="standardContextual"/>
        </w:rPr>
        <w:t xml:space="preserve"> </w:t>
      </w:r>
      <w:r w:rsidR="00CD11CF">
        <w:rPr>
          <w:rFonts w:ascii="Garamond" w:eastAsia="MS Mincho" w:hAnsi="Garamond" w:cs="MS Mincho"/>
          <w:color w:val="000000"/>
          <w:sz w:val="24"/>
          <w:szCs w:val="24"/>
          <w14:ligatures w14:val="standardContextual"/>
        </w:rPr>
        <w:t xml:space="preserve">të </w:t>
      </w:r>
      <w:r w:rsidRPr="00CD11CF">
        <w:rPr>
          <w:rFonts w:ascii="Garamond" w:eastAsia="MS Mincho" w:hAnsi="Garamond" w:cs="MS Mincho"/>
          <w:color w:val="000000"/>
          <w:sz w:val="24"/>
          <w:szCs w:val="24"/>
          <w14:ligatures w14:val="standardContextual"/>
        </w:rPr>
        <w:t>ndryshuar</w:t>
      </w:r>
      <w:r w:rsidR="00CD11CF">
        <w:rPr>
          <w:rFonts w:ascii="Garamond" w:eastAsia="MS Mincho" w:hAnsi="Garamond" w:cs="MS Mincho"/>
          <w:color w:val="000000"/>
          <w:sz w:val="24"/>
          <w:szCs w:val="24"/>
          <w14:ligatures w14:val="standardContextual"/>
        </w:rPr>
        <w:t>;</w:t>
      </w:r>
      <w:r w:rsidRPr="00CD11CF">
        <w:rPr>
          <w:rFonts w:ascii="Garamond" w:eastAsia="MS Mincho" w:hAnsi="Garamond" w:cs="MS Mincho"/>
          <w:color w:val="000000"/>
          <w:sz w:val="24"/>
          <w:szCs w:val="24"/>
          <w14:ligatures w14:val="standardContextual"/>
        </w:rPr>
        <w:t xml:space="preserve"> dhe </w:t>
      </w:r>
      <w:r w:rsidR="00CD11CF">
        <w:rPr>
          <w:rFonts w:ascii="Garamond" w:eastAsia="MS Mincho" w:hAnsi="Garamond" w:cs="MS Mincho"/>
          <w:color w:val="000000"/>
          <w:sz w:val="24"/>
          <w:szCs w:val="24"/>
          <w14:ligatures w14:val="standardContextual"/>
        </w:rPr>
        <w:t xml:space="preserve">të </w:t>
      </w:r>
      <w:r w:rsidRPr="00CD11CF">
        <w:rPr>
          <w:rFonts w:ascii="Garamond" w:eastAsia="MS Mincho" w:hAnsi="Garamond" w:cs="MS Mincho"/>
          <w:color w:val="000000"/>
          <w:sz w:val="24"/>
          <w:szCs w:val="24"/>
          <w14:ligatures w14:val="standardContextual"/>
        </w:rPr>
        <w:t>nenit 21</w:t>
      </w:r>
      <w:r w:rsidR="00CD11CF">
        <w:rPr>
          <w:rFonts w:ascii="Garamond" w:eastAsia="MS Mincho" w:hAnsi="Garamond" w:cs="MS Mincho"/>
          <w:color w:val="000000"/>
          <w:sz w:val="24"/>
          <w:szCs w:val="24"/>
          <w14:ligatures w14:val="standardContextual"/>
        </w:rPr>
        <w:t>,</w:t>
      </w:r>
      <w:r w:rsidRPr="00CD11CF">
        <w:rPr>
          <w:rFonts w:ascii="Garamond" w:eastAsia="MS Mincho" w:hAnsi="Garamond" w:cs="MS Mincho"/>
          <w:color w:val="000000"/>
          <w:sz w:val="24"/>
          <w:szCs w:val="24"/>
          <w14:ligatures w14:val="standardContextual"/>
        </w:rPr>
        <w:t xml:space="preserve"> të ligjit nr. 102/2015</w:t>
      </w:r>
      <w:r w:rsidR="00CD11CF">
        <w:rPr>
          <w:rFonts w:ascii="Garamond" w:eastAsia="MS Mincho" w:hAnsi="Garamond" w:cs="MS Mincho"/>
          <w:color w:val="000000"/>
          <w:sz w:val="24"/>
          <w:szCs w:val="24"/>
          <w14:ligatures w14:val="standardContextual"/>
        </w:rPr>
        <w:t>,</w:t>
      </w:r>
      <w:r w:rsidRPr="00CD11CF">
        <w:rPr>
          <w:rFonts w:ascii="Garamond" w:eastAsia="MS Mincho" w:hAnsi="Garamond" w:cs="MS Mincho"/>
          <w:color w:val="000000"/>
          <w:sz w:val="24"/>
          <w:szCs w:val="24"/>
          <w14:ligatures w14:val="standardContextual"/>
        </w:rPr>
        <w:t xml:space="preserve"> “Për sektorin e gazit natyror”</w:t>
      </w:r>
      <w:r w:rsidR="00CD11CF">
        <w:rPr>
          <w:rFonts w:ascii="Garamond" w:eastAsia="MS Mincho" w:hAnsi="Garamond" w:cs="MS Mincho"/>
          <w:color w:val="000000"/>
          <w:sz w:val="24"/>
          <w:szCs w:val="24"/>
          <w14:ligatures w14:val="standardContextual"/>
        </w:rPr>
        <w:t>,</w:t>
      </w:r>
      <w:r w:rsidRPr="00CD11CF">
        <w:rPr>
          <w:rFonts w:ascii="Garamond" w:eastAsia="MS Mincho" w:hAnsi="Garamond" w:cs="MS Mincho"/>
          <w:color w:val="000000"/>
          <w:sz w:val="24"/>
          <w:szCs w:val="24"/>
          <w14:ligatures w14:val="standardContextual"/>
        </w:rPr>
        <w:t xml:space="preserve"> </w:t>
      </w:r>
      <w:r w:rsidR="00CD11CF">
        <w:rPr>
          <w:rFonts w:ascii="Garamond" w:eastAsia="MS Mincho" w:hAnsi="Garamond" w:cs="MS Mincho"/>
          <w:color w:val="000000"/>
          <w:sz w:val="24"/>
          <w:szCs w:val="24"/>
          <w14:ligatures w14:val="standardContextual"/>
        </w:rPr>
        <w:t xml:space="preserve">të </w:t>
      </w:r>
      <w:r w:rsidRPr="00CD11CF">
        <w:rPr>
          <w:rFonts w:ascii="Garamond" w:eastAsia="MS Mincho" w:hAnsi="Garamond" w:cs="MS Mincho"/>
          <w:color w:val="000000"/>
          <w:sz w:val="24"/>
          <w:szCs w:val="24"/>
          <w14:ligatures w14:val="standardContextual"/>
        </w:rPr>
        <w:t>ndryshuar</w:t>
      </w:r>
      <w:r w:rsidR="00CD11CF">
        <w:rPr>
          <w:rFonts w:ascii="Garamond" w:eastAsia="MS Mincho" w:hAnsi="Garamond" w:cs="MS Mincho"/>
          <w:color w:val="000000"/>
          <w:sz w:val="24"/>
          <w:szCs w:val="24"/>
          <w14:ligatures w14:val="standardContextual"/>
        </w:rPr>
        <w:t>,</w:t>
      </w:r>
      <w:r w:rsidRPr="00CD11CF">
        <w:rPr>
          <w:rFonts w:ascii="Garamond" w:eastAsia="MS Mincho" w:hAnsi="Garamond" w:cs="MS Mincho"/>
          <w:color w:val="000000"/>
          <w:sz w:val="24"/>
          <w:szCs w:val="24"/>
          <w14:ligatures w14:val="standardContextual"/>
        </w:rPr>
        <w:t xml:space="preserve"> Bordi i Entit Rregullator të Energjisë (ERE), në mbledhjen e tij të datës 27.3.2025, pasi shqyrtoi </w:t>
      </w:r>
      <w:r w:rsidR="00CD11CF" w:rsidRPr="00CD11CF">
        <w:rPr>
          <w:rFonts w:ascii="Garamond" w:eastAsia="MS Mincho" w:hAnsi="Garamond" w:cs="MS Mincho"/>
          <w:color w:val="000000"/>
          <w:sz w:val="24"/>
          <w:szCs w:val="24"/>
          <w14:ligatures w14:val="standardContextual"/>
        </w:rPr>
        <w:t xml:space="preserve">raportin vjetor </w:t>
      </w:r>
      <w:r w:rsidR="00CD11CF">
        <w:rPr>
          <w:rFonts w:ascii="Garamond" w:eastAsia="MS Mincho" w:hAnsi="Garamond" w:cs="MS Mincho"/>
          <w:color w:val="000000"/>
          <w:sz w:val="24"/>
          <w:szCs w:val="24"/>
          <w14:ligatures w14:val="standardContextual"/>
        </w:rPr>
        <w:t>“</w:t>
      </w:r>
      <w:r w:rsidR="00CD11CF" w:rsidRPr="00CD11CF">
        <w:rPr>
          <w:rFonts w:ascii="Garamond" w:eastAsia="MS Mincho" w:hAnsi="Garamond" w:cs="MS Mincho"/>
          <w:color w:val="000000"/>
          <w:sz w:val="24"/>
          <w:szCs w:val="24"/>
          <w14:ligatures w14:val="standardContextual"/>
        </w:rPr>
        <w:t xml:space="preserve">Për gjendjen </w:t>
      </w:r>
      <w:r w:rsidRPr="00CD11CF">
        <w:rPr>
          <w:rFonts w:ascii="Garamond" w:eastAsia="MS Mincho" w:hAnsi="Garamond" w:cs="MS Mincho"/>
          <w:color w:val="000000"/>
          <w:sz w:val="24"/>
          <w:szCs w:val="24"/>
          <w14:ligatures w14:val="standardContextual"/>
        </w:rPr>
        <w:t xml:space="preserve">e sektorit të energjisë dhe veprimtaria e ERE-s gjatë vitit 2024” dhe relacionin e nr. 1434/1 prot., datë 27.3.2025, të përgatitur nga Sekretari i Përgjithshëm në cilësinë e kryetarit të </w:t>
      </w:r>
      <w:r w:rsidR="00CD11CF" w:rsidRPr="00CD11CF">
        <w:rPr>
          <w:rFonts w:ascii="Garamond" w:eastAsia="MS Mincho" w:hAnsi="Garamond" w:cs="MS Mincho"/>
          <w:color w:val="000000"/>
          <w:sz w:val="24"/>
          <w:szCs w:val="24"/>
          <w14:ligatures w14:val="standardContextual"/>
        </w:rPr>
        <w:t xml:space="preserve">grupit të punës </w:t>
      </w:r>
      <w:r w:rsidRPr="00CD11CF">
        <w:rPr>
          <w:rFonts w:ascii="Garamond" w:eastAsia="MS Mincho" w:hAnsi="Garamond" w:cs="MS Mincho"/>
          <w:color w:val="000000"/>
          <w:sz w:val="24"/>
          <w:szCs w:val="24"/>
          <w14:ligatures w14:val="standardContextual"/>
        </w:rPr>
        <w:t>së ngritur për përgatitjen e raportit vjetor të ERE-s “Për gjendjen e sektorit të energjisë dhe veprimtaria e ERE-s gjatë vitit 2024”,</w:t>
      </w:r>
    </w:p>
    <w:p w14:paraId="1E9E64DE" w14:textId="2CA026AF" w:rsidR="00DE6B18" w:rsidRPr="00CD11CF" w:rsidRDefault="00CD11CF" w:rsidP="00DE6B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14:ligatures w14:val="standardContextual"/>
        </w:rPr>
      </w:pPr>
      <w:r w:rsidRPr="00CD11CF">
        <w:rPr>
          <w:rFonts w:ascii="Garamond" w:eastAsia="MS Mincho" w:hAnsi="Garamond" w:cs="MS Mincho"/>
          <w:color w:val="000000"/>
          <w:sz w:val="24"/>
          <w:szCs w:val="24"/>
          <w14:ligatures w14:val="standardContextual"/>
        </w:rPr>
        <w:t>konstatoi se:</w:t>
      </w:r>
    </w:p>
    <w:p w14:paraId="6848C54E" w14:textId="2E7F2577" w:rsidR="00DE6B18" w:rsidRPr="00CD11CF" w:rsidRDefault="00DE6B18" w:rsidP="00DE6B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CD11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- ERE</w:t>
      </w:r>
      <w:r w:rsidR="00CD11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,</w:t>
      </w:r>
      <w:r w:rsidRPr="00CD11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në zbatim të parashikimeve të nenit 25 të ligjit nr.</w:t>
      </w:r>
      <w:r w:rsidR="00CD11CF" w:rsidRPr="00CD11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CD11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43/2015</w:t>
      </w:r>
      <w:r w:rsidR="00CD11CF" w:rsidRPr="00CD11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,</w:t>
      </w:r>
      <w:r w:rsidRPr="00CD11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“Për sektorin e energjisë elektrike”</w:t>
      </w:r>
      <w:r w:rsidR="00CD11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,</w:t>
      </w:r>
      <w:r w:rsidRPr="00CD11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="00CD11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të</w:t>
      </w:r>
      <w:r w:rsidRPr="00CD11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ndryshuar</w:t>
      </w:r>
      <w:r w:rsidR="00CD11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,</w:t>
      </w:r>
      <w:r w:rsidRPr="00CD11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dhe </w:t>
      </w:r>
      <w:r w:rsidR="00CD11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të </w:t>
      </w:r>
      <w:r w:rsidRPr="00CD11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nenit 21</w:t>
      </w:r>
      <w:r w:rsidR="00CD11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,</w:t>
      </w:r>
      <w:r w:rsidRPr="00CD11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të ligjit nr. 102/2015</w:t>
      </w:r>
      <w:r w:rsidR="00CD11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,</w:t>
      </w:r>
      <w:r w:rsidRPr="00CD11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“Për sektorin e gazit natyror”</w:t>
      </w:r>
      <w:r w:rsidR="00CD11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,</w:t>
      </w:r>
      <w:r w:rsidRPr="00CD11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="00CD11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të</w:t>
      </w:r>
      <w:r w:rsidRPr="00CD11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ndryshuar, paraqet në Kuvend raportin vjetor mbi situatën e sektorit të energjisë elektrike, gazit natyror dhe veprimtaritë e ERE-s për vitin paraardhës brenda datës 31 </w:t>
      </w:r>
      <w:r w:rsidR="00CD11CF" w:rsidRPr="00CD11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mars</w:t>
      </w:r>
      <w:r w:rsidRPr="00CD11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.</w:t>
      </w:r>
    </w:p>
    <w:p w14:paraId="31ADA9BD" w14:textId="28E79D34" w:rsidR="00DE6B18" w:rsidRPr="00CD11CF" w:rsidRDefault="00DE6B18" w:rsidP="00DE6B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CD11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- Grupi i </w:t>
      </w:r>
      <w:r w:rsidR="00CD11CF" w:rsidRPr="00CD11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punës </w:t>
      </w:r>
      <w:r w:rsidRPr="00CD11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i ngritur me </w:t>
      </w:r>
      <w:r w:rsidR="00CD11CF" w:rsidRPr="00CD11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urdhrin </w:t>
      </w:r>
      <w:r w:rsidRPr="00CD11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nr. 4, datë 13.1.2024, të </w:t>
      </w:r>
      <w:r w:rsidR="00CD11CF" w:rsidRPr="00CD11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kryetarit </w:t>
      </w:r>
      <w:r w:rsidRPr="00CD11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të ERE-s, mori masat për fillimin e punës për përpunimin dhe analizimin e t</w:t>
      </w:r>
      <w:r w:rsidR="00CD11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ë</w:t>
      </w:r>
      <w:r w:rsidRPr="00CD11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dhënave të mbledhura nga të licencuarit</w:t>
      </w:r>
      <w:r w:rsidR="00CD11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,</w:t>
      </w:r>
      <w:r w:rsidRPr="00CD11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me qëllim hartimin e raportit vjetor, brenda afatit të përcaktuar, datë 31 </w:t>
      </w:r>
      <w:r w:rsidR="00CD11CF" w:rsidRPr="00CD11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mars </w:t>
      </w:r>
      <w:r w:rsidRPr="00CD11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2025.</w:t>
      </w:r>
    </w:p>
    <w:p w14:paraId="622EFF04" w14:textId="6AB851C3" w:rsidR="00DE6B18" w:rsidRPr="00CD11CF" w:rsidRDefault="00DE6B18" w:rsidP="00DE6B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CD11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- Raporti </w:t>
      </w:r>
      <w:r w:rsidR="00CD11CF" w:rsidRPr="00CD11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vjetor </w:t>
      </w:r>
      <w:r w:rsidRPr="00CD11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i ERE-s pasqyron gjendjen e përgjithshme të sistemit të energjisë elektrike</w:t>
      </w:r>
      <w:r w:rsidR="00CD11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,</w:t>
      </w:r>
      <w:r w:rsidRPr="00CD11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siç përcakt</w:t>
      </w:r>
      <w:r w:rsidR="00CD11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ohet</w:t>
      </w:r>
      <w:r w:rsidRPr="00CD11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në nenin 25</w:t>
      </w:r>
      <w:r w:rsidR="00CD11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,</w:t>
      </w:r>
      <w:r w:rsidRPr="00CD11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të ligjit nr. 43/2015</w:t>
      </w:r>
      <w:r w:rsidR="00CD11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,</w:t>
      </w:r>
      <w:r w:rsidRPr="00CD11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“Për sektorin e energjisë elektrike”, si dhe të zhvillimeve të sektorit të gazit natyror. Po ashtu</w:t>
      </w:r>
      <w:r w:rsidR="00CD11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,</w:t>
      </w:r>
      <w:r w:rsidRPr="00CD11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ky </w:t>
      </w:r>
      <w:r w:rsidR="00CD11CF" w:rsidRPr="00CD11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raport </w:t>
      </w:r>
      <w:r w:rsidRPr="00CD11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pasqyron veprimtarinë e ERE-s, sa i përket monitorimit të ecurisë së sektorit të energjisë elektrike dhe gazit natyror, veprimtarisë së të licencuarve dhe mbikëqyrjes së të drejtave të klientëve të energjisë, si dhe progresin e Entit Rregullator të Energjisë në hartimin e rishikimin e legjislacionit</w:t>
      </w:r>
      <w:r w:rsidR="00CD11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,</w:t>
      </w:r>
      <w:r w:rsidRPr="00CD11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me qëllim adresimin e detyrimeve ligjore të ERE-s, por edhe rregullimit të marrëdhënieve mes të licencuarve</w:t>
      </w:r>
      <w:r w:rsidR="00CD11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,</w:t>
      </w:r>
      <w:r w:rsidRPr="00CD11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apo </w:t>
      </w:r>
      <w:r w:rsidR="00CD11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të </w:t>
      </w:r>
      <w:r w:rsidRPr="00CD11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licencuarve dhe klientëve</w:t>
      </w:r>
      <w:r w:rsidR="00CD11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,</w:t>
      </w:r>
      <w:r w:rsidRPr="00CD11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në sektorin e energjisë.</w:t>
      </w:r>
    </w:p>
    <w:p w14:paraId="7F067F46" w14:textId="7515F8BD" w:rsidR="00DE6B18" w:rsidRPr="00CD11CF" w:rsidRDefault="00DE6B18" w:rsidP="00DE6B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14:ligatures w14:val="standardContextual"/>
        </w:rPr>
      </w:pPr>
      <w:r w:rsidRPr="00CD11CF">
        <w:rPr>
          <w:rFonts w:ascii="Garamond" w:eastAsia="MS Mincho" w:hAnsi="Garamond" w:cs="MS Mincho"/>
          <w:color w:val="000000"/>
          <w:sz w:val="24"/>
          <w:szCs w:val="24"/>
          <w14:ligatures w14:val="standardContextual"/>
        </w:rPr>
        <w:t xml:space="preserve">Për gjithë sa më sipër, </w:t>
      </w:r>
      <w:r w:rsidR="00CD11CF" w:rsidRPr="00CD11CF">
        <w:rPr>
          <w:rFonts w:ascii="Garamond" w:eastAsia="MS Mincho" w:hAnsi="Garamond" w:cs="MS Mincho"/>
          <w:color w:val="000000"/>
          <w:sz w:val="24"/>
          <w:szCs w:val="24"/>
          <w14:ligatures w14:val="standardContextual"/>
        </w:rPr>
        <w:t xml:space="preserve">Bordi </w:t>
      </w:r>
      <w:r w:rsidRPr="00CD11CF">
        <w:rPr>
          <w:rFonts w:ascii="Garamond" w:eastAsia="MS Mincho" w:hAnsi="Garamond" w:cs="MS Mincho"/>
          <w:color w:val="000000"/>
          <w:sz w:val="24"/>
          <w:szCs w:val="24"/>
          <w14:ligatures w14:val="standardContextual"/>
        </w:rPr>
        <w:t>i ERE-s</w:t>
      </w:r>
    </w:p>
    <w:p w14:paraId="63AFFA5F" w14:textId="77777777" w:rsidR="00DE6B18" w:rsidRPr="00CD11CF" w:rsidRDefault="00DE6B18" w:rsidP="00DE6B1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Cs/>
          <w:color w:val="000000"/>
          <w:sz w:val="24"/>
          <w:szCs w:val="24"/>
          <w14:ligatures w14:val="standardContextual"/>
        </w:rPr>
      </w:pPr>
    </w:p>
    <w:p w14:paraId="374D977E" w14:textId="1B3F3A65" w:rsidR="00DE6B18" w:rsidRPr="00CD11CF" w:rsidRDefault="00DE6B18" w:rsidP="00DE6B1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Cs/>
          <w:color w:val="000000"/>
          <w:sz w:val="24"/>
          <w:szCs w:val="24"/>
          <w14:ligatures w14:val="standardContextual"/>
        </w:rPr>
      </w:pPr>
      <w:r w:rsidRPr="00CD11CF">
        <w:rPr>
          <w:rFonts w:ascii="Garamond" w:eastAsia="MS Mincho" w:hAnsi="Garamond" w:cs="MS Mincho"/>
          <w:bCs/>
          <w:color w:val="000000"/>
          <w:sz w:val="24"/>
          <w:szCs w:val="24"/>
          <w14:ligatures w14:val="standardContextual"/>
        </w:rPr>
        <w:t>VENDOSI:</w:t>
      </w:r>
    </w:p>
    <w:p w14:paraId="36B98861" w14:textId="77777777" w:rsidR="00DE6B18" w:rsidRPr="00CD11CF" w:rsidRDefault="00DE6B18" w:rsidP="00DE6B1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  <w:szCs w:val="24"/>
          <w14:ligatures w14:val="standardContextual"/>
        </w:rPr>
      </w:pPr>
    </w:p>
    <w:p w14:paraId="06B1AF48" w14:textId="64D4A16B" w:rsidR="00DE6B18" w:rsidRPr="00CD11CF" w:rsidRDefault="00DE6B18" w:rsidP="00DE6B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CD11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1. Miratimin e raportit vjetor të ERE-s “Gjendja e sektorit të energjisë dhe veprimtaria e ERE-s gjatë vitit 2024”, që do t’i paraqitet Kuvendit të Shqipërisë (</w:t>
      </w:r>
      <w:r w:rsidR="00CD11CF" w:rsidRPr="00CD11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raporti </w:t>
      </w:r>
      <w:r w:rsidRPr="00CD11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bashkëlidhur këtij vendimi)</w:t>
      </w:r>
      <w:r w:rsidR="00CD11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.</w:t>
      </w:r>
    </w:p>
    <w:p w14:paraId="683197C3" w14:textId="77777777" w:rsidR="00DE6B18" w:rsidRPr="00CD11CF" w:rsidRDefault="00DE6B18" w:rsidP="00DE6B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14:ligatures w14:val="standardContextual"/>
        </w:rPr>
      </w:pPr>
      <w:r w:rsidRPr="00CD11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Ky vendim hyn në fuqi menjëherë.</w:t>
      </w:r>
    </w:p>
    <w:p w14:paraId="51980834" w14:textId="77777777" w:rsidR="00DE6B18" w:rsidRPr="00CD11CF" w:rsidRDefault="00DE6B18" w:rsidP="00DE6B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14:ligatures w14:val="standardContextual"/>
        </w:rPr>
      </w:pPr>
      <w:r w:rsidRPr="00CD11CF">
        <w:rPr>
          <w:rFonts w:ascii="Garamond" w:eastAsia="MS Mincho" w:hAnsi="Garamond" w:cs="MS Mincho"/>
          <w:color w:val="000000"/>
          <w:sz w:val="24"/>
          <w:szCs w:val="24"/>
          <w14:ligatures w14:val="standardContextual"/>
        </w:rPr>
        <w:t>Ky vendim botohet në Fletoren Zyrtare.</w:t>
      </w:r>
    </w:p>
    <w:p w14:paraId="507F901A" w14:textId="77777777" w:rsidR="00DE6B18" w:rsidRPr="00CD11CF" w:rsidRDefault="00DE6B18" w:rsidP="00AC086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MS Mincho" w:hAnsi="Garamond" w:cs="MS Mincho"/>
          <w:color w:val="000000"/>
          <w:sz w:val="24"/>
          <w:szCs w:val="24"/>
          <w14:ligatures w14:val="standardContextual"/>
        </w:rPr>
      </w:pPr>
    </w:p>
    <w:p w14:paraId="3DC5B7C7" w14:textId="4D8FA136" w:rsidR="00DE6B18" w:rsidRPr="00CD11CF" w:rsidRDefault="00DE6B18" w:rsidP="00AC0864">
      <w:pPr>
        <w:tabs>
          <w:tab w:val="left" w:pos="77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MS Mincho" w:hAnsi="Garamond" w:cs="MS Mincho"/>
          <w:bCs/>
          <w:color w:val="000000"/>
          <w:sz w:val="24"/>
          <w:szCs w:val="24"/>
          <w14:ligatures w14:val="standardContextual"/>
        </w:rPr>
      </w:pPr>
      <w:r w:rsidRPr="00CD11CF">
        <w:rPr>
          <w:rFonts w:ascii="Garamond" w:eastAsia="MS Mincho" w:hAnsi="Garamond" w:cs="MS Mincho"/>
          <w:bCs/>
          <w:color w:val="000000"/>
          <w:sz w:val="24"/>
          <w:szCs w:val="24"/>
          <w14:ligatures w14:val="standardContextual"/>
        </w:rPr>
        <w:t>KRYETAR</w:t>
      </w:r>
    </w:p>
    <w:p w14:paraId="65282C60" w14:textId="2DD6D2AA" w:rsidR="00DE6B18" w:rsidRPr="00CD11CF" w:rsidRDefault="00DE6B18" w:rsidP="00AC0864">
      <w:pPr>
        <w:tabs>
          <w:tab w:val="left" w:pos="77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MS Mincho" w:hAnsi="Garamond" w:cs="MS Mincho"/>
          <w:b/>
          <w:bCs/>
          <w:color w:val="000000"/>
          <w:sz w:val="24"/>
          <w:szCs w:val="24"/>
          <w14:ligatures w14:val="standardContextual"/>
        </w:rPr>
      </w:pPr>
      <w:r w:rsidRPr="00CD11CF">
        <w:rPr>
          <w:rFonts w:ascii="Garamond" w:eastAsia="MS Mincho" w:hAnsi="Garamond" w:cs="MS Mincho"/>
          <w:b/>
          <w:bCs/>
          <w:color w:val="000000"/>
          <w:sz w:val="24"/>
          <w:szCs w:val="24"/>
          <w14:ligatures w14:val="standardContextual"/>
        </w:rPr>
        <w:t xml:space="preserve">Petrit </w:t>
      </w:r>
      <w:r w:rsidR="00AC0864" w:rsidRPr="00CD11CF">
        <w:rPr>
          <w:rFonts w:ascii="Garamond" w:eastAsia="MS Mincho" w:hAnsi="Garamond" w:cs="MS Mincho"/>
          <w:b/>
          <w:bCs/>
          <w:color w:val="000000"/>
          <w:sz w:val="24"/>
          <w:szCs w:val="24"/>
          <w14:ligatures w14:val="standardContextual"/>
        </w:rPr>
        <w:t>Ahmeti</w:t>
      </w:r>
    </w:p>
    <w:p w14:paraId="48E1D5E6" w14:textId="7E3A6169" w:rsidR="00DE6B18" w:rsidRPr="00CD11CF" w:rsidRDefault="00855CBC" w:rsidP="004F19FB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1FA6D653" wp14:editId="214445DF">
            <wp:extent cx="5430741" cy="1424172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aporti Vjetor 2024-A4_Page_001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633" b="72822"/>
                    <a:stretch/>
                  </pic:blipFill>
                  <pic:spPr bwMode="auto">
                    <a:xfrm>
                      <a:off x="0" y="0"/>
                      <a:ext cx="5450092" cy="14292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drawing>
          <wp:inline distT="0" distB="0" distL="0" distR="0" wp14:anchorId="2CE33099" wp14:editId="0CFB1C94">
            <wp:extent cx="5224978" cy="7218271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aporti Vjetor 2024-A4_Page_002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19" t="4317" b="6606"/>
                    <a:stretch/>
                  </pic:blipFill>
                  <pic:spPr bwMode="auto">
                    <a:xfrm>
                      <a:off x="0" y="0"/>
                      <a:ext cx="5226092" cy="7219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17F6AC1C" wp14:editId="3FB89C50">
            <wp:extent cx="5532120" cy="79819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aporti Vjetor 2024-A4_Page_003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73" t="5396" b="8275"/>
                    <a:stretch/>
                  </pic:blipFill>
                  <pic:spPr bwMode="auto">
                    <a:xfrm>
                      <a:off x="0" y="0"/>
                      <a:ext cx="5536698" cy="79885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695CCE6C" wp14:editId="27D07156">
            <wp:extent cx="6084329" cy="85344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aporti Vjetor 2024-A4_Page_004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76" t="4513" b="7581"/>
                    <a:stretch/>
                  </pic:blipFill>
                  <pic:spPr bwMode="auto">
                    <a:xfrm>
                      <a:off x="0" y="0"/>
                      <a:ext cx="6097136" cy="85523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0268054D" wp14:editId="68C5D49A">
            <wp:extent cx="6012728" cy="8486775"/>
            <wp:effectExtent l="0" t="0" r="762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Raporti Vjetor 2024-A4_Page_005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44" t="4611" b="6102"/>
                    <a:stretch/>
                  </pic:blipFill>
                  <pic:spPr bwMode="auto">
                    <a:xfrm>
                      <a:off x="0" y="0"/>
                      <a:ext cx="6020790" cy="84981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4CF7579E" wp14:editId="50F3ED48">
            <wp:extent cx="6198149" cy="873442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aporti Vjetor 2024-A4_Page_006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06" t="4414" b="6303"/>
                    <a:stretch/>
                  </pic:blipFill>
                  <pic:spPr bwMode="auto">
                    <a:xfrm>
                      <a:off x="0" y="0"/>
                      <a:ext cx="6207931" cy="87482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266C3D8E" wp14:editId="2CC344E1">
            <wp:extent cx="5518206" cy="7546201"/>
            <wp:effectExtent l="0" t="0" r="635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Raporti Vjetor 2024-A4_Page_007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95" t="5494" b="6792"/>
                    <a:stretch/>
                  </pic:blipFill>
                  <pic:spPr bwMode="auto">
                    <a:xfrm>
                      <a:off x="0" y="0"/>
                      <a:ext cx="5521734" cy="7551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drawing>
          <wp:inline distT="0" distB="0" distL="0" distR="0" wp14:anchorId="2BB96D51" wp14:editId="3F6A27B1">
            <wp:extent cx="6209030" cy="897985"/>
            <wp:effectExtent l="0" t="0" r="127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Raporti Vjetor 2024-A4_Page_008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30" t="5929" b="84891"/>
                    <a:stretch/>
                  </pic:blipFill>
                  <pic:spPr bwMode="auto">
                    <a:xfrm>
                      <a:off x="0" y="0"/>
                      <a:ext cx="6237967" cy="902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05EE7682" wp14:editId="60A1A243">
            <wp:extent cx="6384876" cy="795337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Raporti Vjetor 2024-A4_Page_009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49" t="5495" b="10427"/>
                    <a:stretch/>
                  </pic:blipFill>
                  <pic:spPr bwMode="auto">
                    <a:xfrm>
                      <a:off x="0" y="0"/>
                      <a:ext cx="6397457" cy="79690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64814869" wp14:editId="67FE55FD">
            <wp:extent cx="6113145" cy="8001000"/>
            <wp:effectExtent l="0" t="0" r="190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Raporti Vjetor 2024-A4_Page_010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96" b="7782"/>
                    <a:stretch/>
                  </pic:blipFill>
                  <pic:spPr bwMode="auto">
                    <a:xfrm>
                      <a:off x="0" y="0"/>
                      <a:ext cx="6117549" cy="80067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3DCF097E" wp14:editId="288CAAD1">
            <wp:extent cx="6186684" cy="8277225"/>
            <wp:effectExtent l="0" t="0" r="508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Raporti Vjetor 2024-A4_Page_011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86" b="8325"/>
                    <a:stretch/>
                  </pic:blipFill>
                  <pic:spPr bwMode="auto">
                    <a:xfrm>
                      <a:off x="0" y="0"/>
                      <a:ext cx="6196010" cy="82897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053EA0DA" wp14:editId="4979CA99">
            <wp:extent cx="5730240" cy="8743950"/>
            <wp:effectExtent l="0" t="0" r="381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Raporti Vjetor 2024-A4_Page_012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11" t="5985"/>
                    <a:stretch/>
                  </pic:blipFill>
                  <pic:spPr bwMode="auto">
                    <a:xfrm>
                      <a:off x="0" y="0"/>
                      <a:ext cx="5734594" cy="87505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07254F64" wp14:editId="5E891F89">
            <wp:extent cx="6101080" cy="424815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Raporti Vjetor 2024-A4_Page_013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90" b="53300"/>
                    <a:stretch/>
                  </pic:blipFill>
                  <pic:spPr bwMode="auto">
                    <a:xfrm>
                      <a:off x="0" y="0"/>
                      <a:ext cx="6107480" cy="42526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2C35E2CF" wp14:editId="00E29EB0">
            <wp:extent cx="6369225" cy="810577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Raporti Vjetor 2024-A4_Page_014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46" t="3630" b="9746"/>
                    <a:stretch/>
                  </pic:blipFill>
                  <pic:spPr bwMode="auto">
                    <a:xfrm>
                      <a:off x="0" y="0"/>
                      <a:ext cx="6380553" cy="81201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3015EF9D" wp14:editId="04E79A5B">
            <wp:extent cx="6189010" cy="8124825"/>
            <wp:effectExtent l="0" t="0" r="254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Raporti Vjetor 2024-A4_Page_015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36" t="4854" b="6803"/>
                    <a:stretch/>
                  </pic:blipFill>
                  <pic:spPr bwMode="auto">
                    <a:xfrm>
                      <a:off x="0" y="0"/>
                      <a:ext cx="6200280" cy="81396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77B8AA24" wp14:editId="2D357BED">
            <wp:extent cx="6267030" cy="8248650"/>
            <wp:effectExtent l="0" t="0" r="63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Raporti Vjetor 2024-A4_Page_016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926"/>
                    <a:stretch/>
                  </pic:blipFill>
                  <pic:spPr bwMode="auto">
                    <a:xfrm>
                      <a:off x="0" y="0"/>
                      <a:ext cx="6271676" cy="82547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7DBB9321" wp14:editId="076696EC">
            <wp:extent cx="6493719" cy="8277225"/>
            <wp:effectExtent l="0" t="0" r="254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Raporti Vjetor 2024-A4_Page_017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864"/>
                    <a:stretch/>
                  </pic:blipFill>
                  <pic:spPr bwMode="auto">
                    <a:xfrm>
                      <a:off x="0" y="0"/>
                      <a:ext cx="6497553" cy="82821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5BF783AC" wp14:editId="7A76D540">
            <wp:extent cx="6033135" cy="8362920"/>
            <wp:effectExtent l="0" t="0" r="5715" b="63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Raporti Vjetor 2024-A4_Page_018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88" b="5985"/>
                    <a:stretch/>
                  </pic:blipFill>
                  <pic:spPr bwMode="auto">
                    <a:xfrm>
                      <a:off x="0" y="0"/>
                      <a:ext cx="6035634" cy="83663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3A3E8E6E" wp14:editId="36AE91D5">
            <wp:extent cx="6144895" cy="8409839"/>
            <wp:effectExtent l="0" t="0" r="825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Raporti Vjetor 2024-A4_Page_019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85" b="8336"/>
                    <a:stretch/>
                  </pic:blipFill>
                  <pic:spPr bwMode="auto">
                    <a:xfrm>
                      <a:off x="0" y="0"/>
                      <a:ext cx="6150194" cy="84170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574B08A9" wp14:editId="41EF0B47">
            <wp:extent cx="6162520" cy="543877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Raporti Vjetor 2024-A4_Page_020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54" t="4466" b="35718"/>
                    <a:stretch/>
                  </pic:blipFill>
                  <pic:spPr bwMode="auto">
                    <a:xfrm>
                      <a:off x="0" y="0"/>
                      <a:ext cx="6169620" cy="54450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5DEE6213" wp14:editId="6D2745B1">
            <wp:extent cx="6210289" cy="8353425"/>
            <wp:effectExtent l="0" t="0" r="63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Raporti Vjetor 2024-A4_Page_021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84" t="4818" b="5280"/>
                    <a:stretch/>
                  </pic:blipFill>
                  <pic:spPr bwMode="auto">
                    <a:xfrm>
                      <a:off x="0" y="0"/>
                      <a:ext cx="6216477" cy="83617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5489107C" wp14:editId="49B86B50">
            <wp:extent cx="6186729" cy="8191500"/>
            <wp:effectExtent l="0" t="0" r="508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Raporti Vjetor 2024-A4_Page_022.jpg"/>
                    <pic:cNvPicPr/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86" t="5760" b="5265"/>
                    <a:stretch/>
                  </pic:blipFill>
                  <pic:spPr bwMode="auto">
                    <a:xfrm>
                      <a:off x="0" y="0"/>
                      <a:ext cx="6199721" cy="82087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45D5C52E" wp14:editId="32D962F6">
            <wp:extent cx="6285254" cy="8201025"/>
            <wp:effectExtent l="0" t="0" r="127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Raporti Vjetor 2024-A4_Page_023.jpg"/>
                    <pic:cNvPicPr/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86" t="5865" b="6630"/>
                    <a:stretch/>
                  </pic:blipFill>
                  <pic:spPr bwMode="auto">
                    <a:xfrm>
                      <a:off x="0" y="0"/>
                      <a:ext cx="6297521" cy="82170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2CC5EBDA" wp14:editId="5538059E">
            <wp:extent cx="6194620" cy="806767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Raporti Vjetor 2024-A4_Page_024.jp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89" t="6111" r="5274" b="9878"/>
                    <a:stretch/>
                  </pic:blipFill>
                  <pic:spPr bwMode="auto">
                    <a:xfrm>
                      <a:off x="0" y="0"/>
                      <a:ext cx="6201625" cy="80767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4958E182" wp14:editId="2DDB301C">
            <wp:extent cx="6366067" cy="838200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Raporti Vjetor 2024-A4_Page_025.jp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22" t="5288" b="5163"/>
                    <a:stretch/>
                  </pic:blipFill>
                  <pic:spPr bwMode="auto">
                    <a:xfrm>
                      <a:off x="0" y="0"/>
                      <a:ext cx="6372851" cy="83909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18C8EE64" wp14:editId="6103DDEB">
            <wp:extent cx="6293383" cy="788670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Raporti Vjetor 2024-A4_Page_026.jpg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88" t="5289" b="9628"/>
                    <a:stretch/>
                  </pic:blipFill>
                  <pic:spPr bwMode="auto">
                    <a:xfrm>
                      <a:off x="0" y="0"/>
                      <a:ext cx="6299078" cy="78938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6174DE6F" wp14:editId="71D5EA23">
            <wp:extent cx="6176214" cy="802957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Raporti Vjetor 2024-A4_Page_027.jpg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90" t="4348" b="6933"/>
                    <a:stretch/>
                  </pic:blipFill>
                  <pic:spPr bwMode="auto">
                    <a:xfrm>
                      <a:off x="0" y="0"/>
                      <a:ext cx="6178823" cy="80329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2FF55633" wp14:editId="6C852B2E">
            <wp:extent cx="6331541" cy="821055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Raporti Vjetor 2024-A4_Page_028.jpg"/>
                    <pic:cNvPicPr/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53" t="8109" b="4465"/>
                    <a:stretch/>
                  </pic:blipFill>
                  <pic:spPr bwMode="auto">
                    <a:xfrm>
                      <a:off x="0" y="0"/>
                      <a:ext cx="6338406" cy="82194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4822B96A" wp14:editId="5A286FAD">
            <wp:extent cx="6331022" cy="7972425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Raporti Vjetor 2024-A4_Page_029.jpg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21" t="5053" b="9746"/>
                    <a:stretch/>
                  </pic:blipFill>
                  <pic:spPr bwMode="auto">
                    <a:xfrm>
                      <a:off x="0" y="0"/>
                      <a:ext cx="6336218" cy="79789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3BCD40C8" wp14:editId="6C3C0C87">
            <wp:extent cx="6264347" cy="6924675"/>
            <wp:effectExtent l="0" t="0" r="3175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Raporti Vjetor 2024-A4_Page_030.jpg"/>
                    <pic:cNvPicPr/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86" t="5523" b="20218"/>
                    <a:stretch/>
                  </pic:blipFill>
                  <pic:spPr bwMode="auto">
                    <a:xfrm>
                      <a:off x="0" y="0"/>
                      <a:ext cx="6270680" cy="69316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718900B0" wp14:editId="250BB996">
            <wp:extent cx="6393533" cy="5962650"/>
            <wp:effectExtent l="0" t="0" r="762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Raporti Vjetor 2024-A4_Page_031.jpg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87" t="4229" b="32811"/>
                    <a:stretch/>
                  </pic:blipFill>
                  <pic:spPr bwMode="auto">
                    <a:xfrm>
                      <a:off x="0" y="0"/>
                      <a:ext cx="6397131" cy="59660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0DDDC783" wp14:editId="61379560">
            <wp:extent cx="6209366" cy="5391150"/>
            <wp:effectExtent l="0" t="0" r="127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Raporti Vjetor 2024-A4_Page_032.jpg"/>
                    <pic:cNvPicPr/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87" b="41386"/>
                    <a:stretch/>
                  </pic:blipFill>
                  <pic:spPr bwMode="auto">
                    <a:xfrm>
                      <a:off x="0" y="0"/>
                      <a:ext cx="6214205" cy="53953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2E8B26AF" wp14:editId="3F0127AD">
            <wp:extent cx="6169850" cy="7791450"/>
            <wp:effectExtent l="0" t="0" r="254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Raporti Vjetor 2024-A4_Page_033.jpg"/>
                    <pic:cNvPicPr/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86" b="15152"/>
                    <a:stretch/>
                  </pic:blipFill>
                  <pic:spPr bwMode="auto">
                    <a:xfrm>
                      <a:off x="0" y="0"/>
                      <a:ext cx="6175122" cy="77981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738F1B65" wp14:editId="71C3AB36">
            <wp:extent cx="6240222" cy="8048625"/>
            <wp:effectExtent l="0" t="0" r="8255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Raporti Vjetor 2024-A4_Page_034.jpg"/>
                    <pic:cNvPicPr/>
                  </pic:nvPicPr>
                  <pic:blipFill rotWithShape="1"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53" b="13071"/>
                    <a:stretch/>
                  </pic:blipFill>
                  <pic:spPr bwMode="auto">
                    <a:xfrm>
                      <a:off x="0" y="0"/>
                      <a:ext cx="6245848" cy="80558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36ECDEF9" wp14:editId="0FB57BC7">
            <wp:extent cx="6369989" cy="830580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Raporti Vjetor 2024-A4_Page_035.jpg"/>
                    <pic:cNvPicPr/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54" b="11633"/>
                    <a:stretch/>
                  </pic:blipFill>
                  <pic:spPr bwMode="auto">
                    <a:xfrm>
                      <a:off x="0" y="0"/>
                      <a:ext cx="6374415" cy="83115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115CF5B5" wp14:editId="63559611">
            <wp:extent cx="6242858" cy="8772525"/>
            <wp:effectExtent l="0" t="0" r="5715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Raporti Vjetor 2024-A4_Page_036.jpg"/>
                    <pic:cNvPicPr/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52" b="5751"/>
                    <a:stretch/>
                  </pic:blipFill>
                  <pic:spPr bwMode="auto">
                    <a:xfrm>
                      <a:off x="0" y="0"/>
                      <a:ext cx="6246109" cy="87770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6F6966EE" wp14:editId="6BA66192">
            <wp:extent cx="6353282" cy="8582025"/>
            <wp:effectExtent l="0" t="0" r="9525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Raporti Vjetor 2024-A4_Page_037.jpg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53" b="8924"/>
                    <a:stretch/>
                  </pic:blipFill>
                  <pic:spPr bwMode="auto">
                    <a:xfrm>
                      <a:off x="0" y="0"/>
                      <a:ext cx="6360552" cy="85918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3D9E1AD6" wp14:editId="1B453D44">
            <wp:extent cx="6037913" cy="7658100"/>
            <wp:effectExtent l="0" t="0" r="127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Raporti Vjetor 2024-A4_Page_038.jpg"/>
                    <pic:cNvPicPr/>
                  </pic:nvPicPr>
                  <pic:blipFill rotWithShape="1"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18" t="5594" b="7351"/>
                    <a:stretch/>
                  </pic:blipFill>
                  <pic:spPr bwMode="auto">
                    <a:xfrm>
                      <a:off x="0" y="0"/>
                      <a:ext cx="6047390" cy="76701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drawing>
          <wp:inline distT="0" distB="0" distL="0" distR="0" wp14:anchorId="493D6BF4" wp14:editId="2E2F9BB7">
            <wp:extent cx="5379085" cy="942975"/>
            <wp:effectExtent l="0" t="0" r="0" b="952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Raporti Vjetor 2024-A4_Page_039.jpg"/>
                    <pic:cNvPicPr/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49" t="6700" b="81666"/>
                    <a:stretch/>
                  </pic:blipFill>
                  <pic:spPr bwMode="auto">
                    <a:xfrm>
                      <a:off x="0" y="0"/>
                      <a:ext cx="5379085" cy="942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053AACE0" wp14:editId="793C65E2">
            <wp:extent cx="5853654" cy="7553325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Raporti Vjetor 2024-A4_Page_040.jpg"/>
                    <pic:cNvPicPr/>
                  </pic:nvPicPr>
                  <pic:blipFill rotWithShape="1"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83" b="14219"/>
                    <a:stretch/>
                  </pic:blipFill>
                  <pic:spPr bwMode="auto">
                    <a:xfrm>
                      <a:off x="0" y="0"/>
                      <a:ext cx="5863215" cy="75656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66A5EA17" wp14:editId="15B33C2C">
            <wp:extent cx="6077994" cy="7972425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Raporti Vjetor 2024-A4_Page_041.jpg"/>
                    <pic:cNvPicPr/>
                  </pic:nvPicPr>
                  <pic:blipFill rotWithShape="1"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84" b="12339"/>
                    <a:stretch/>
                  </pic:blipFill>
                  <pic:spPr bwMode="auto">
                    <a:xfrm>
                      <a:off x="0" y="0"/>
                      <a:ext cx="6085495" cy="79822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7A871768" wp14:editId="44C07106">
            <wp:extent cx="5973735" cy="8362950"/>
            <wp:effectExtent l="0" t="0" r="8255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Raporti Vjetor 2024-A4_Page_042.jpg"/>
                    <pic:cNvPicPr/>
                  </pic:nvPicPr>
                  <pic:blipFill rotWithShape="1"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52" b="6110"/>
                    <a:stretch/>
                  </pic:blipFill>
                  <pic:spPr bwMode="auto">
                    <a:xfrm>
                      <a:off x="0" y="0"/>
                      <a:ext cx="5979710" cy="8371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3DF961E0" wp14:editId="615CC7D1">
            <wp:extent cx="6231631" cy="611505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Raporti Vjetor 2024-A4_Page_043.jpg"/>
                    <pic:cNvPicPr/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53" b="33837"/>
                    <a:stretch/>
                  </pic:blipFill>
                  <pic:spPr bwMode="auto">
                    <a:xfrm>
                      <a:off x="0" y="0"/>
                      <a:ext cx="6235760" cy="61191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3383366E" wp14:editId="3A7BAA12">
            <wp:extent cx="6148439" cy="8334375"/>
            <wp:effectExtent l="0" t="0" r="508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Raporti Vjetor 2024-A4_Page_044.jpg"/>
                    <pic:cNvPicPr/>
                  </pic:nvPicPr>
                  <pic:blipFill rotWithShape="1"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86" b="8952"/>
                    <a:stretch/>
                  </pic:blipFill>
                  <pic:spPr bwMode="auto">
                    <a:xfrm>
                      <a:off x="0" y="0"/>
                      <a:ext cx="6155147" cy="83434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1F855DF4" wp14:editId="1BBF0EB8">
            <wp:extent cx="6192210" cy="7781925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Raporti Vjetor 2024-A4_Page_045.jpg"/>
                    <pic:cNvPicPr/>
                  </pic:nvPicPr>
                  <pic:blipFill rotWithShape="1"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18" b="15857"/>
                    <a:stretch/>
                  </pic:blipFill>
                  <pic:spPr bwMode="auto">
                    <a:xfrm>
                      <a:off x="0" y="0"/>
                      <a:ext cx="6196148" cy="77868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6C52E252" wp14:editId="29ADA3ED">
            <wp:extent cx="6350353" cy="7839075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Raporti Vjetor 2024-A4_Page_046.jpg"/>
                    <pic:cNvPicPr/>
                  </pic:nvPicPr>
                  <pic:blipFill rotWithShape="1"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19" b="16934"/>
                    <a:stretch/>
                  </pic:blipFill>
                  <pic:spPr bwMode="auto">
                    <a:xfrm>
                      <a:off x="0" y="0"/>
                      <a:ext cx="6354810" cy="78445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44F1FE91" wp14:editId="3582365E">
            <wp:extent cx="5451858" cy="8048625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Raporti Vjetor 2024-A4_Page_047.jpg"/>
                    <pic:cNvPicPr/>
                  </pic:nvPicPr>
                  <pic:blipFill rotWithShape="1"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23" b="11377"/>
                    <a:stretch/>
                  </pic:blipFill>
                  <pic:spPr bwMode="auto">
                    <a:xfrm>
                      <a:off x="0" y="0"/>
                      <a:ext cx="5459376" cy="80597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727B8484" wp14:editId="08E95975">
            <wp:extent cx="6102878" cy="845820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Raporti Vjetor 2024-A4_Page_048.jpg"/>
                    <pic:cNvPicPr/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52" b="7072"/>
                    <a:stretch/>
                  </pic:blipFill>
                  <pic:spPr bwMode="auto">
                    <a:xfrm>
                      <a:off x="0" y="0"/>
                      <a:ext cx="6106748" cy="84635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5A4BA53B" wp14:editId="73459471">
            <wp:extent cx="6071663" cy="8362950"/>
            <wp:effectExtent l="0" t="0" r="5715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Raporti Vjetor 2024-A4_Page_049.jpg"/>
                    <pic:cNvPicPr/>
                  </pic:nvPicPr>
                  <pic:blipFill rotWithShape="1"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21" b="6809"/>
                    <a:stretch/>
                  </pic:blipFill>
                  <pic:spPr bwMode="auto">
                    <a:xfrm>
                      <a:off x="0" y="0"/>
                      <a:ext cx="6074837" cy="83673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3B697790" wp14:editId="6A42EAF8">
            <wp:extent cx="6004244" cy="8334375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Raporti Vjetor 2024-A4_Page_050.jpg"/>
                    <pic:cNvPicPr/>
                  </pic:nvPicPr>
                  <pic:blipFill rotWithShape="1"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19" b="6573"/>
                    <a:stretch/>
                  </pic:blipFill>
                  <pic:spPr bwMode="auto">
                    <a:xfrm>
                      <a:off x="0" y="0"/>
                      <a:ext cx="6007709" cy="8339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6B559D09" wp14:editId="5266F6CF">
            <wp:extent cx="6075824" cy="8486775"/>
            <wp:effectExtent l="0" t="0" r="127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Raporti Vjetor 2024-A4_Page_051.jpg"/>
                    <pic:cNvPicPr/>
                  </pic:nvPicPr>
                  <pic:blipFill rotWithShape="1"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19" b="5985"/>
                    <a:stretch/>
                  </pic:blipFill>
                  <pic:spPr bwMode="auto">
                    <a:xfrm>
                      <a:off x="0" y="0"/>
                      <a:ext cx="6081061" cy="84940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5812096F" wp14:editId="1BC997C0">
            <wp:extent cx="6278411" cy="8305800"/>
            <wp:effectExtent l="0" t="0" r="8255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Raporti Vjetor 2024-A4_Page_052.jpg"/>
                    <pic:cNvPicPr/>
                  </pic:nvPicPr>
                  <pic:blipFill rotWithShape="1"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53" b="10803"/>
                    <a:stretch/>
                  </pic:blipFill>
                  <pic:spPr bwMode="auto">
                    <a:xfrm>
                      <a:off x="0" y="0"/>
                      <a:ext cx="6282257" cy="83108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03EFF546" wp14:editId="43C5241E">
            <wp:extent cx="6111047" cy="8410575"/>
            <wp:effectExtent l="0" t="0" r="4445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Raporti Vjetor 2024-A4_Page_053.jpg"/>
                    <pic:cNvPicPr/>
                  </pic:nvPicPr>
                  <pic:blipFill rotWithShape="1"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87" b="7043"/>
                    <a:stretch/>
                  </pic:blipFill>
                  <pic:spPr bwMode="auto">
                    <a:xfrm>
                      <a:off x="0" y="0"/>
                      <a:ext cx="6117375" cy="84192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7C103D04" wp14:editId="72907725">
            <wp:extent cx="6296490" cy="8296275"/>
            <wp:effectExtent l="0" t="0" r="9525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Raporti Vjetor 2024-A4_Page_054.jpg"/>
                    <pic:cNvPicPr/>
                  </pic:nvPicPr>
                  <pic:blipFill rotWithShape="1"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52" b="11626"/>
                    <a:stretch/>
                  </pic:blipFill>
                  <pic:spPr bwMode="auto">
                    <a:xfrm>
                      <a:off x="0" y="0"/>
                      <a:ext cx="6302425" cy="83040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69798285" wp14:editId="7902B573">
            <wp:extent cx="6293422" cy="7677150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Raporti Vjetor 2024-A4_Page_055.jpg"/>
                    <pic:cNvPicPr/>
                  </pic:nvPicPr>
                  <pic:blipFill rotWithShape="1"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18" b="18325"/>
                    <a:stretch/>
                  </pic:blipFill>
                  <pic:spPr bwMode="auto">
                    <a:xfrm>
                      <a:off x="0" y="0"/>
                      <a:ext cx="6296755" cy="76812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27FE90A5" wp14:editId="29EEF4EC">
            <wp:extent cx="6291838" cy="8382000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Raporti Vjetor 2024-A4_Page_056.jpg"/>
                    <pic:cNvPicPr/>
                  </pic:nvPicPr>
                  <pic:blipFill rotWithShape="1"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18" b="10803"/>
                    <a:stretch/>
                  </pic:blipFill>
                  <pic:spPr bwMode="auto">
                    <a:xfrm>
                      <a:off x="0" y="0"/>
                      <a:ext cx="6296283" cy="83879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36BAFBA3" wp14:editId="1076D6DB">
            <wp:extent cx="6055366" cy="8458200"/>
            <wp:effectExtent l="0" t="0" r="254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Raporti Vjetor 2024-A4_Page_057.jpg"/>
                    <pic:cNvPicPr/>
                  </pic:nvPicPr>
                  <pic:blipFill rotWithShape="1"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19" b="6030"/>
                    <a:stretch/>
                  </pic:blipFill>
                  <pic:spPr bwMode="auto">
                    <a:xfrm>
                      <a:off x="0" y="0"/>
                      <a:ext cx="6058441" cy="8462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0802B800" wp14:editId="12D5ABE8">
            <wp:extent cx="6070190" cy="8420100"/>
            <wp:effectExtent l="0" t="0" r="6985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Raporti Vjetor 2024-A4_Page_058.jpg"/>
                    <pic:cNvPicPr/>
                  </pic:nvPicPr>
                  <pic:blipFill rotWithShape="1"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54" b="5985"/>
                    <a:stretch/>
                  </pic:blipFill>
                  <pic:spPr bwMode="auto">
                    <a:xfrm>
                      <a:off x="0" y="0"/>
                      <a:ext cx="6076025" cy="84281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4C4B1153" wp14:editId="3577CF4F">
            <wp:extent cx="6251392" cy="7686675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Raporti Vjetor 2024-A4_Page_059.jpg"/>
                    <pic:cNvPicPr/>
                  </pic:nvPicPr>
                  <pic:blipFill rotWithShape="1"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86" b="17385"/>
                    <a:stretch/>
                  </pic:blipFill>
                  <pic:spPr bwMode="auto">
                    <a:xfrm>
                      <a:off x="0" y="0"/>
                      <a:ext cx="6254904" cy="76909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62E8499F" wp14:editId="536BFF4C">
            <wp:extent cx="6218739" cy="8543925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Raporti Vjetor 2024-A4_Page_060.jpg"/>
                    <pic:cNvPicPr/>
                  </pic:nvPicPr>
                  <pic:blipFill rotWithShape="1"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21" b="7043"/>
                    <a:stretch/>
                  </pic:blipFill>
                  <pic:spPr bwMode="auto">
                    <a:xfrm>
                      <a:off x="0" y="0"/>
                      <a:ext cx="6221928" cy="85483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793FB2BF" wp14:editId="1FA1CE18">
            <wp:extent cx="6028194" cy="7886700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Raporti Vjetor 2024-A4_Page_061.jpg"/>
                    <pic:cNvPicPr/>
                  </pic:nvPicPr>
                  <pic:blipFill rotWithShape="1"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86" b="12097"/>
                    <a:stretch/>
                  </pic:blipFill>
                  <pic:spPr bwMode="auto">
                    <a:xfrm>
                      <a:off x="0" y="0"/>
                      <a:ext cx="6032793" cy="78927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1AF59F06" wp14:editId="37E4ABB6">
            <wp:extent cx="5896963" cy="8124825"/>
            <wp:effectExtent l="0" t="0" r="889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Raporti Vjetor 2024-A4_Page_062.jpg"/>
                    <pic:cNvPicPr/>
                  </pic:nvPicPr>
                  <pic:blipFill rotWithShape="1"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88" b="6456"/>
                    <a:stretch/>
                  </pic:blipFill>
                  <pic:spPr bwMode="auto">
                    <a:xfrm>
                      <a:off x="0" y="0"/>
                      <a:ext cx="5900496" cy="81296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5E9DEE59" wp14:editId="2BF4C962">
            <wp:extent cx="5962650" cy="8347432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Raporti Vjetor 2024-A4_Page_063.jpg"/>
                    <pic:cNvPicPr/>
                  </pic:nvPicPr>
                  <pic:blipFill rotWithShape="1"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52" b="6103"/>
                    <a:stretch/>
                  </pic:blipFill>
                  <pic:spPr bwMode="auto">
                    <a:xfrm>
                      <a:off x="0" y="0"/>
                      <a:ext cx="5967428" cy="8354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20E19C43" wp14:editId="3DEBE57F">
            <wp:extent cx="6065753" cy="8353425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Raporti Vjetor 2024-A4_Page_064.jpg"/>
                    <pic:cNvPicPr/>
                  </pic:nvPicPr>
                  <pic:blipFill rotWithShape="1"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22" b="6346"/>
                    <a:stretch/>
                  </pic:blipFill>
                  <pic:spPr bwMode="auto">
                    <a:xfrm>
                      <a:off x="0" y="0"/>
                      <a:ext cx="6073014" cy="8363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572F9798" wp14:editId="25CA9598">
            <wp:extent cx="6137611" cy="8534400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Raporti Vjetor 2024-A4_Page_065.jpg"/>
                    <pic:cNvPicPr/>
                  </pic:nvPicPr>
                  <pic:blipFill rotWithShape="1"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86" b="6573"/>
                    <a:stretch/>
                  </pic:blipFill>
                  <pic:spPr bwMode="auto">
                    <a:xfrm>
                      <a:off x="0" y="0"/>
                      <a:ext cx="6141880" cy="85403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286BDDAB" wp14:editId="54EC6D87">
            <wp:extent cx="6308532" cy="8477250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Raporti Vjetor 2024-A4_Page_066.jpg"/>
                    <pic:cNvPicPr/>
                  </pic:nvPicPr>
                  <pic:blipFill rotWithShape="1"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54" b="8924"/>
                    <a:stretch/>
                  </pic:blipFill>
                  <pic:spPr bwMode="auto">
                    <a:xfrm>
                      <a:off x="0" y="0"/>
                      <a:ext cx="6313143" cy="84834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298B2EF7" wp14:editId="18A81070">
            <wp:extent cx="5929193" cy="8248650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Raporti Vjetor 2024-A4_Page_067.jpg"/>
                    <pic:cNvPicPr/>
                  </pic:nvPicPr>
                  <pic:blipFill rotWithShape="1"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52" b="6690"/>
                    <a:stretch/>
                  </pic:blipFill>
                  <pic:spPr bwMode="auto">
                    <a:xfrm>
                      <a:off x="0" y="0"/>
                      <a:ext cx="5933769" cy="82550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5758F801" wp14:editId="77044925">
            <wp:extent cx="5879791" cy="8353425"/>
            <wp:effectExtent l="0" t="0" r="6985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Raporti Vjetor 2024-A4_Page_068.jpg"/>
                    <pic:cNvPicPr/>
                  </pic:nvPicPr>
                  <pic:blipFill rotWithShape="1"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84" b="5046"/>
                    <a:stretch/>
                  </pic:blipFill>
                  <pic:spPr bwMode="auto">
                    <a:xfrm>
                      <a:off x="0" y="0"/>
                      <a:ext cx="5882517" cy="83572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51A86E29" wp14:editId="53A93C74">
            <wp:extent cx="6331162" cy="7067550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Raporti Vjetor 2024-A4_Page_069.jpg"/>
                    <pic:cNvPicPr/>
                  </pic:nvPicPr>
                  <pic:blipFill rotWithShape="1"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18" b="25258"/>
                    <a:stretch/>
                  </pic:blipFill>
                  <pic:spPr bwMode="auto">
                    <a:xfrm>
                      <a:off x="0" y="0"/>
                      <a:ext cx="6334781" cy="70715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2BC509B7" wp14:editId="040B185E">
            <wp:extent cx="6399763" cy="4362450"/>
            <wp:effectExtent l="0" t="0" r="127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Raporti Vjetor 2024-A4_Page_070.jpg"/>
                    <pic:cNvPicPr/>
                  </pic:nvPicPr>
                  <pic:blipFill rotWithShape="1"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50" b="54521"/>
                    <a:stretch/>
                  </pic:blipFill>
                  <pic:spPr bwMode="auto">
                    <a:xfrm>
                      <a:off x="0" y="0"/>
                      <a:ext cx="6403509" cy="43650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28A5B34D" wp14:editId="70A65934">
            <wp:extent cx="6034633" cy="8372475"/>
            <wp:effectExtent l="0" t="0" r="4445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Raporti Vjetor 2024-A4_Page_071.jpg"/>
                    <pic:cNvPicPr/>
                  </pic:nvPicPr>
                  <pic:blipFill rotWithShape="1"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53" b="6456"/>
                    <a:stretch/>
                  </pic:blipFill>
                  <pic:spPr bwMode="auto">
                    <a:xfrm>
                      <a:off x="0" y="0"/>
                      <a:ext cx="6038319" cy="83775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2D3AC285" wp14:editId="6A36FC95">
            <wp:extent cx="6034210" cy="8315325"/>
            <wp:effectExtent l="0" t="0" r="508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Raporti Vjetor 2024-A4_Page_072.jpg"/>
                    <pic:cNvPicPr/>
                  </pic:nvPicPr>
                  <pic:blipFill rotWithShape="1"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87" b="6940"/>
                    <a:stretch/>
                  </pic:blipFill>
                  <pic:spPr bwMode="auto">
                    <a:xfrm>
                      <a:off x="0" y="0"/>
                      <a:ext cx="6038133" cy="83207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47B589D2" wp14:editId="679A782B">
            <wp:extent cx="6266067" cy="7096125"/>
            <wp:effectExtent l="0" t="0" r="1905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Raporti Vjetor 2024-A4_Page_073.jpg"/>
                    <pic:cNvPicPr/>
                  </pic:nvPicPr>
                  <pic:blipFill rotWithShape="1"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21" b="23366"/>
                    <a:stretch/>
                  </pic:blipFill>
                  <pic:spPr bwMode="auto">
                    <a:xfrm>
                      <a:off x="0" y="0"/>
                      <a:ext cx="6269644" cy="7100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7C8E1777" wp14:editId="3A15ADFA">
            <wp:extent cx="6162069" cy="8715375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Raporti Vjetor 2024-A4_Page_074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4800" cy="8719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23D6497C" wp14:editId="02570835">
            <wp:extent cx="6301333" cy="7115175"/>
            <wp:effectExtent l="0" t="0" r="4445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Raporti Vjetor 2024-A4_Page_075.jpg"/>
                    <pic:cNvPicPr/>
                  </pic:nvPicPr>
                  <pic:blipFill rotWithShape="1"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29" b="23884"/>
                    <a:stretch/>
                  </pic:blipFill>
                  <pic:spPr bwMode="auto">
                    <a:xfrm>
                      <a:off x="0" y="0"/>
                      <a:ext cx="6312609" cy="71279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5FDF57E8" wp14:editId="49DBB64D">
            <wp:extent cx="5731510" cy="8105775"/>
            <wp:effectExtent l="0" t="0" r="2540" b="9525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Raporti Vjetor 2024-A4_Page_076.jpg"/>
                    <pic:cNvPicPr/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44E02F91" wp14:editId="392EDEC9">
            <wp:extent cx="6132819" cy="7019925"/>
            <wp:effectExtent l="0" t="0" r="1905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Raporti Vjetor 2024-A4_Page_077.jpg"/>
                    <pic:cNvPicPr/>
                  </pic:nvPicPr>
                  <pic:blipFill rotWithShape="1"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84" b="23508"/>
                    <a:stretch/>
                  </pic:blipFill>
                  <pic:spPr bwMode="auto">
                    <a:xfrm>
                      <a:off x="0" y="0"/>
                      <a:ext cx="6137510" cy="70252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5E395A2D" wp14:editId="24D01AE8">
            <wp:extent cx="5874194" cy="7153275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Raporti Vjetor 2024-A4_Page_078.jpg"/>
                    <pic:cNvPicPr/>
                  </pic:nvPicPr>
                  <pic:blipFill rotWithShape="1"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74" b="21615"/>
                    <a:stretch/>
                  </pic:blipFill>
                  <pic:spPr bwMode="auto">
                    <a:xfrm>
                      <a:off x="0" y="0"/>
                      <a:ext cx="5877869" cy="71577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2EBD94E4" wp14:editId="4A1966C8">
            <wp:extent cx="6025491" cy="8524875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Raporti Vjetor 2024-A4_Page_079.jpg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9435" cy="8530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4FC6D6A6" wp14:editId="28E1B791">
            <wp:extent cx="6301353" cy="6600825"/>
            <wp:effectExtent l="0" t="0" r="4445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Raporti Vjetor 2024-A4_Page_080.jpg"/>
                    <pic:cNvPicPr/>
                  </pic:nvPicPr>
                  <pic:blipFill rotWithShape="1"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53" b="29394"/>
                    <a:stretch/>
                  </pic:blipFill>
                  <pic:spPr bwMode="auto">
                    <a:xfrm>
                      <a:off x="0" y="0"/>
                      <a:ext cx="6303844" cy="66034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221E4C78" wp14:editId="5643EB20">
            <wp:extent cx="6028324" cy="8524875"/>
            <wp:effectExtent l="0" t="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Raporti Vjetor 2024-A4_Page_081.jp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1537" cy="8529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15189AB2" wp14:editId="055E5782">
            <wp:extent cx="6104846" cy="8639175"/>
            <wp:effectExtent l="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Raporti Vjetor 2024-A4_Page_082.jpg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8536" cy="8644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47F5170C" wp14:editId="709DD41A">
            <wp:extent cx="6141085" cy="7172325"/>
            <wp:effectExtent l="0" t="0" r="0" b="9525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Raporti Vjetor 2024-A4_Page_083.jpg"/>
                    <pic:cNvPicPr/>
                  </pic:nvPicPr>
                  <pic:blipFill rotWithShape="1"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436"/>
                    <a:stretch/>
                  </pic:blipFill>
                  <pic:spPr bwMode="auto">
                    <a:xfrm>
                      <a:off x="0" y="0"/>
                      <a:ext cx="6144869" cy="71767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352278BA" wp14:editId="68FB6FC1">
            <wp:extent cx="5998845" cy="6810375"/>
            <wp:effectExtent l="0" t="0" r="1905" b="9525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Raporti Vjetor 2024-A4_Page_084.jpg"/>
                    <pic:cNvPicPr/>
                  </pic:nvPicPr>
                  <pic:blipFill rotWithShape="1"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454"/>
                    <a:stretch/>
                  </pic:blipFill>
                  <pic:spPr bwMode="auto">
                    <a:xfrm>
                      <a:off x="0" y="0"/>
                      <a:ext cx="6002121" cy="68140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271E4B53" wp14:editId="58215F15">
            <wp:extent cx="6121662" cy="8658225"/>
            <wp:effectExtent l="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Raporti Vjetor 2024-A4_Page_085.jpg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6100" cy="8664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615A9B55" wp14:editId="5C39ED39">
            <wp:extent cx="6163035" cy="8715375"/>
            <wp:effectExtent l="0" t="0" r="9525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Raporti Vjetor 2024-A4_Page_086.jpg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5086" cy="8718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32454A88" wp14:editId="607270EE">
            <wp:extent cx="6223552" cy="8058150"/>
            <wp:effectExtent l="0" t="0" r="635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Raporti Vjetor 2024-A4_Page_087.jpg"/>
                    <pic:cNvPicPr/>
                  </pic:nvPicPr>
                  <pic:blipFill rotWithShape="1"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440"/>
                    <a:stretch/>
                  </pic:blipFill>
                  <pic:spPr bwMode="auto">
                    <a:xfrm>
                      <a:off x="0" y="0"/>
                      <a:ext cx="6227022" cy="80626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7C9C41AA" wp14:editId="430E4206">
            <wp:extent cx="6224006" cy="8305800"/>
            <wp:effectExtent l="0" t="0" r="5715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Raporti Vjetor 2024-A4_Page_088.jpg"/>
                    <pic:cNvPicPr/>
                  </pic:nvPicPr>
                  <pic:blipFill rotWithShape="1"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692"/>
                    <a:stretch/>
                  </pic:blipFill>
                  <pic:spPr bwMode="auto">
                    <a:xfrm>
                      <a:off x="0" y="0"/>
                      <a:ext cx="6228152" cy="83113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0DB91D7F" wp14:editId="26B950F5">
            <wp:extent cx="6069965" cy="5010150"/>
            <wp:effectExtent l="0" t="0" r="6985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Raporti Vjetor 2024-A4_Page_089.jpg"/>
                    <pic:cNvPicPr/>
                  </pic:nvPicPr>
                  <pic:blipFill rotWithShape="1"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8292"/>
                    <a:stretch/>
                  </pic:blipFill>
                  <pic:spPr bwMode="auto">
                    <a:xfrm>
                      <a:off x="0" y="0"/>
                      <a:ext cx="6075347" cy="50145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745DEA14" wp14:editId="4F035DDE">
            <wp:extent cx="6112174" cy="8105775"/>
            <wp:effectExtent l="0" t="0" r="3175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Raporti Vjetor 2024-A4_Page_090.jpg"/>
                    <pic:cNvPicPr/>
                  </pic:nvPicPr>
                  <pic:blipFill rotWithShape="1"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221"/>
                    <a:stretch/>
                  </pic:blipFill>
                  <pic:spPr bwMode="auto">
                    <a:xfrm>
                      <a:off x="0" y="0"/>
                      <a:ext cx="6113853" cy="81080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640D17BB" wp14:editId="7ECE37CD">
            <wp:extent cx="5731510" cy="8105140"/>
            <wp:effectExtent l="0" t="0" r="254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Raporti Vjetor 2024-A4_Page_091.jpg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45A58580" wp14:editId="4BB7E9CE">
            <wp:extent cx="5731510" cy="8105140"/>
            <wp:effectExtent l="0" t="0" r="254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Raporti Vjetor 2024-A4_Page_092.jpg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6EFFE3F7" wp14:editId="5A7A859A">
            <wp:extent cx="6145530" cy="8553450"/>
            <wp:effectExtent l="0" t="0" r="762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Raporti Vjetor 2024-A4_Page_093.jpg"/>
                    <pic:cNvPicPr/>
                  </pic:nvPicPr>
                  <pic:blipFill rotWithShape="1"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65"/>
                    <a:stretch/>
                  </pic:blipFill>
                  <pic:spPr bwMode="auto">
                    <a:xfrm>
                      <a:off x="0" y="0"/>
                      <a:ext cx="6149365" cy="85587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47CA90FD" wp14:editId="2B91641E">
            <wp:extent cx="6254140" cy="6838950"/>
            <wp:effectExtent l="0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Raporti Vjetor 2024-A4_Page_094.jpg"/>
                    <pic:cNvPicPr/>
                  </pic:nvPicPr>
                  <pic:blipFill rotWithShape="1"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673"/>
                    <a:stretch/>
                  </pic:blipFill>
                  <pic:spPr bwMode="auto">
                    <a:xfrm>
                      <a:off x="0" y="0"/>
                      <a:ext cx="6259483" cy="68447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4ADDCC48" wp14:editId="558BDB88">
            <wp:extent cx="5934026" cy="8391525"/>
            <wp:effectExtent l="0" t="0" r="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Raporti Vjetor 2024-A4_Page_095.jpg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6059" cy="839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6E8F6653" wp14:editId="68EFF179">
            <wp:extent cx="5981175" cy="8458200"/>
            <wp:effectExtent l="0" t="0" r="635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Raporti Vjetor 2024-A4_Page_096.jpg"/>
                    <pic:cNvPicPr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3967" cy="8462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34592052" wp14:editId="57D0474E">
            <wp:extent cx="6008117" cy="8496300"/>
            <wp:effectExtent l="0" t="0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Raporti Vjetor 2024-A4_Page_097.jpg"/>
                    <pic:cNvPicPr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1184" cy="8500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33B2EDFC" wp14:editId="310A7D8D">
            <wp:extent cx="6403480" cy="6172200"/>
            <wp:effectExtent l="0" t="0" r="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Raporti Vjetor 2024-A4_Page_098.jpg"/>
                    <pic:cNvPicPr/>
                  </pic:nvPicPr>
                  <pic:blipFill rotWithShape="1"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1839"/>
                    <a:stretch/>
                  </pic:blipFill>
                  <pic:spPr bwMode="auto">
                    <a:xfrm>
                      <a:off x="0" y="0"/>
                      <a:ext cx="6407713" cy="6176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295DADEF" wp14:editId="2591B218">
            <wp:extent cx="6176506" cy="8734425"/>
            <wp:effectExtent l="0" t="0" r="0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Raporti Vjetor 2024-A4_Page_099.jpg"/>
                    <pic:cNvPicPr/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0143" cy="8739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5B9FE80E" wp14:editId="7C20183D">
            <wp:extent cx="6109150" cy="8639175"/>
            <wp:effectExtent l="0" t="0" r="635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Raporti Vjetor 2024-A4_Page_100.jpg"/>
                    <pic:cNvPicPr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2076" cy="8643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06CF47A5" wp14:editId="42B3539C">
            <wp:extent cx="6055266" cy="8562975"/>
            <wp:effectExtent l="0" t="0" r="3175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Raporti Vjetor 2024-A4_Page_101.jpg"/>
                    <pic:cNvPicPr/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8477" cy="8567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6106F747" wp14:editId="4584169F">
            <wp:extent cx="6055266" cy="8562975"/>
            <wp:effectExtent l="0" t="0" r="3175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Raporti Vjetor 2024-A4_Page_102.jpg"/>
                    <pic:cNvPicPr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8293" cy="8567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6AC41DFC" wp14:editId="5639A953">
            <wp:extent cx="5973971" cy="8448675"/>
            <wp:effectExtent l="0" t="0" r="8255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Raporti Vjetor 2024-A4_Page_103.jpg"/>
                    <pic:cNvPicPr/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5456" cy="845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01AA9A1D" wp14:editId="766186BC">
            <wp:extent cx="6027851" cy="8524875"/>
            <wp:effectExtent l="0" t="0" r="0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Raporti Vjetor 2024-A4_Page_104.jpg"/>
                    <pic:cNvPicPr/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0405" cy="8528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4507ABDB" wp14:editId="6697C7CE">
            <wp:extent cx="6014852" cy="8505825"/>
            <wp:effectExtent l="0" t="0" r="5080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Raporti Vjetor 2024-A4_Page_105.jpg"/>
                    <pic:cNvPicPr/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7592" cy="85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4DFE198B" wp14:editId="24BED621">
            <wp:extent cx="6136092" cy="8677275"/>
            <wp:effectExtent l="0" t="0" r="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Raporti Vjetor 2024-A4_Page_106.jpg"/>
                    <pic:cNvPicPr/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0097" cy="8682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5D6D479B" wp14:editId="51E0CA6E">
            <wp:extent cx="6176506" cy="8734425"/>
            <wp:effectExtent l="0" t="0" r="0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Raporti Vjetor 2024-A4_Page_107.jpg"/>
                    <pic:cNvPicPr/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0302" cy="8739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28001579" wp14:editId="1DD45DF3">
            <wp:extent cx="6203448" cy="8772525"/>
            <wp:effectExtent l="0" t="0" r="6985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Raporti Vjetor 2024-A4_Page_108.jpg"/>
                    <pic:cNvPicPr/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7602" cy="8778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009D2CBC" wp14:editId="26B96100">
            <wp:extent cx="6183241" cy="8743950"/>
            <wp:effectExtent l="0" t="0" r="8255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Raporti Vjetor 2024-A4_Page_109.jpg"/>
                    <pic:cNvPicPr/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6954" cy="8749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308CA64E" wp14:editId="550E4845">
            <wp:extent cx="6129357" cy="8667750"/>
            <wp:effectExtent l="0" t="0" r="5080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Raporti Vjetor 2024-A4_Page_110.jpg"/>
                    <pic:cNvPicPr/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2032" cy="8671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51A20E0E" wp14:editId="5C2A995C">
            <wp:extent cx="6087990" cy="8610600"/>
            <wp:effectExtent l="0" t="0" r="8255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Raporti Vjetor 2024-A4_Page_111.jpg"/>
                    <pic:cNvPicPr/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1118" cy="8615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77428337" wp14:editId="589A0809">
            <wp:extent cx="6105802" cy="8639175"/>
            <wp:effectExtent l="0" t="0" r="9525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Raporti Vjetor 2024-A4_Page_112.jpg"/>
                    <pic:cNvPicPr/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7197" cy="8641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1F1A14FB" wp14:editId="7612EE8B">
            <wp:extent cx="6163035" cy="8715375"/>
            <wp:effectExtent l="0" t="0" r="9525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Raporti Vjetor 2024-A4_Page_113.jpg"/>
                    <pic:cNvPicPr/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6661" cy="8720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5F2CF58B" wp14:editId="4548D9E3">
            <wp:extent cx="6176506" cy="8734425"/>
            <wp:effectExtent l="0" t="0" r="0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Raporti Vjetor 2024-A4_Page_114.jpg"/>
                    <pic:cNvPicPr/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9569" cy="8738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40799F35" wp14:editId="08570CFC">
            <wp:extent cx="6068737" cy="8582025"/>
            <wp:effectExtent l="0" t="0" r="8255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Raporti Vjetor 2024-A4_Page_115.jpg"/>
                    <pic:cNvPicPr/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0813" cy="8584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43B1F1A7" wp14:editId="78229556">
            <wp:extent cx="6109150" cy="8639175"/>
            <wp:effectExtent l="0" t="0" r="6350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Raporti Vjetor 2024-A4_Page_116.jpg"/>
                    <pic:cNvPicPr/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1631" cy="8642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60C0B897" wp14:editId="1B09FC30">
            <wp:extent cx="6189977" cy="8753475"/>
            <wp:effectExtent l="0" t="0" r="1905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Raporti Vjetor 2024-A4_Page_117.jpg"/>
                    <pic:cNvPicPr/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4906" cy="8760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3B19E494" wp14:editId="7EA182E6">
            <wp:extent cx="6216919" cy="8791575"/>
            <wp:effectExtent l="0" t="0" r="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Raporti Vjetor 2024-A4_Page_118.jpg"/>
                    <pic:cNvPicPr/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9462" cy="8795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7A7EBB48" wp14:editId="73005D48">
            <wp:extent cx="6210184" cy="8782050"/>
            <wp:effectExtent l="0" t="0" r="635" b="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Raporti Vjetor 2024-A4_Page_119.jpg"/>
                    <pic:cNvPicPr/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5401" cy="8789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2B4481EA" wp14:editId="64B1273F">
            <wp:extent cx="6121662" cy="8658225"/>
            <wp:effectExtent l="0" t="0" r="0" b="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Raporti Vjetor 2024-A4_Page_120.jpg"/>
                    <pic:cNvPicPr/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5691" cy="8663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055C7E0D" wp14:editId="5E2DC4F5">
            <wp:extent cx="6189007" cy="8753475"/>
            <wp:effectExtent l="0" t="0" r="254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Raporti Vjetor 2024-A4_Page_121.jpg"/>
                    <pic:cNvPicPr/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925" cy="8757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3119C05E" wp14:editId="012CDF46">
            <wp:extent cx="6247660" cy="8839200"/>
            <wp:effectExtent l="0" t="0" r="1270" b="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Raporti Vjetor 2024-A4_Page_122.jpg"/>
                    <pic:cNvPicPr/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2212" cy="8845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087A28BE" wp14:editId="4A038188">
            <wp:extent cx="6156299" cy="8705850"/>
            <wp:effectExtent l="0" t="0" r="0" b="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Raporti Vjetor 2024-A4_Page_123.jpg"/>
                    <pic:cNvPicPr/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0658" cy="8712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18C7E26E" wp14:editId="1156CB95">
            <wp:extent cx="6095679" cy="8620125"/>
            <wp:effectExtent l="0" t="0" r="635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Raporti Vjetor 2024-A4_Page_124.jpg"/>
                    <pic:cNvPicPr/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9818" cy="8625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30809201" wp14:editId="14C33F07">
            <wp:extent cx="6284275" cy="8886825"/>
            <wp:effectExtent l="0" t="0" r="2540" b="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Raporti Vjetor 2024-A4_Page_125.jpg"/>
                    <pic:cNvPicPr/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7488" cy="8891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4AE6D57A" wp14:editId="78864F05">
            <wp:extent cx="6257332" cy="8848725"/>
            <wp:effectExtent l="0" t="0" r="0" b="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Raporti Vjetor 2024-A4_Page_126.jpg"/>
                    <pic:cNvPicPr/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1621" cy="8854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36BCA8EF" wp14:editId="0C231BBE">
            <wp:extent cx="6203448" cy="8772525"/>
            <wp:effectExtent l="0" t="0" r="6985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Raporti Vjetor 2024-A4_Page_127.jpg"/>
                    <pic:cNvPicPr/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6737" cy="8777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1535F4C1" wp14:editId="593676C7">
            <wp:extent cx="6264068" cy="8858250"/>
            <wp:effectExtent l="0" t="0" r="3810" b="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Raporti Vjetor 2024-A4_Page_128.jpg"/>
                    <pic:cNvPicPr/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5927" cy="8860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6634034B" wp14:editId="53ACBB51">
            <wp:extent cx="6142828" cy="8686800"/>
            <wp:effectExtent l="0" t="0" r="0" b="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Raporti Vjetor 2024-A4_Page_129.jpg"/>
                    <pic:cNvPicPr/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4764" cy="8689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74956E8F" wp14:editId="34328A86">
            <wp:extent cx="6087513" cy="8610600"/>
            <wp:effectExtent l="0" t="0" r="8890" b="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Raporti Vjetor 2024-A4_Page_130.jpg"/>
                    <pic:cNvPicPr/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2235" cy="861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4BC03C1D" wp14:editId="4068EDD9">
            <wp:extent cx="6109150" cy="8639175"/>
            <wp:effectExtent l="0" t="0" r="6350" b="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Raporti Vjetor 2024-A4_Page_131.jpg"/>
                    <pic:cNvPicPr/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2027" cy="8643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7EFEE124" wp14:editId="7702F002">
            <wp:extent cx="6263577" cy="8858250"/>
            <wp:effectExtent l="0" t="0" r="4445" b="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Raporti Vjetor 2024-A4_Page_132.jpg"/>
                    <pic:cNvPicPr/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7930" cy="8864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2E613FB3" wp14:editId="7CD7CFA5">
            <wp:extent cx="6028324" cy="8524875"/>
            <wp:effectExtent l="0" t="0" r="0" b="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Raporti Vjetor 2024-A4_Page_133.jpg"/>
                    <pic:cNvPicPr/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1673" cy="8529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245939AD" wp14:editId="5300D5B1">
            <wp:extent cx="6055266" cy="8562975"/>
            <wp:effectExtent l="0" t="0" r="3175" b="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Raporti Vjetor 2024-A4_Page_134.jpg"/>
                    <pic:cNvPicPr/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7420" cy="8566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06B35C80" wp14:editId="4C668A22">
            <wp:extent cx="6088944" cy="8610600"/>
            <wp:effectExtent l="0" t="0" r="7620" b="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Raporti Vjetor 2024-A4_Page_135.jpg"/>
                    <pic:cNvPicPr/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1379" cy="8614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14DBEF64" wp14:editId="3BF1D0DA">
            <wp:extent cx="6230390" cy="8810625"/>
            <wp:effectExtent l="0" t="0" r="0" b="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Raporti Vjetor 2024-A4_Page_136.jpg"/>
                    <pic:cNvPicPr/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3907" cy="8815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5FE965AC" wp14:editId="5678B7B1">
            <wp:extent cx="5967704" cy="8439150"/>
            <wp:effectExtent l="0" t="0" r="0" b="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Raporti Vjetor 2024-A4_Page_137.jpg"/>
                    <pic:cNvPicPr/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9488" cy="8441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06D34C3E" wp14:editId="10D67415">
            <wp:extent cx="6041321" cy="8543925"/>
            <wp:effectExtent l="0" t="0" r="0" b="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Raporti Vjetor 2024-A4_Page_138.jpg"/>
                    <pic:cNvPicPr/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4175" cy="8547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2065E0D7" wp14:editId="07297C8F">
            <wp:extent cx="6058679" cy="8572500"/>
            <wp:effectExtent l="0" t="0" r="0" b="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Raporti Vjetor 2024-A4_Page_139.jpg"/>
                    <pic:cNvPicPr/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2086" cy="8577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5B551A30" wp14:editId="33C4416A">
            <wp:extent cx="6138500" cy="8686800"/>
            <wp:effectExtent l="0" t="0" r="0" b="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Raporti Vjetor 2024-A4_Page_140.jpg"/>
                    <pic:cNvPicPr/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1813" cy="8691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667FFE78" wp14:editId="7708F890">
            <wp:extent cx="6043215" cy="8543925"/>
            <wp:effectExtent l="0" t="0" r="0" b="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Raporti Vjetor 2024-A4_Page_141.jpg"/>
                    <pic:cNvPicPr/>
                  </pic:nvPicPr>
                  <pic:blipFill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6783" cy="854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5D337634" wp14:editId="52BD22BA">
            <wp:extent cx="6139942" cy="8686800"/>
            <wp:effectExtent l="0" t="0" r="0" b="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Raporti Vjetor 2024-A4_Page_142.jpg"/>
                    <pic:cNvPicPr/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2290" cy="8690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6E137884" wp14:editId="36462EA1">
            <wp:extent cx="6176506" cy="8734425"/>
            <wp:effectExtent l="0" t="0" r="0" b="0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Raporti Vjetor 2024-A4_Page_143.jpg"/>
                    <pic:cNvPicPr/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0109" cy="8739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1D90FE5B" wp14:editId="69127D1E">
            <wp:extent cx="6217406" cy="8791575"/>
            <wp:effectExtent l="0" t="0" r="0" b="0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Raporti Vjetor 2024-A4_Page_144.jpg"/>
                    <pic:cNvPicPr/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1439" cy="8797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0638EE51" wp14:editId="77B314E4">
            <wp:extent cx="6095679" cy="8620125"/>
            <wp:effectExtent l="0" t="0" r="635" b="0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Raporti Vjetor 2024-A4_Page_145.jpg"/>
                    <pic:cNvPicPr/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8659" cy="8624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3EFAAC7D" wp14:editId="126043B2">
            <wp:extent cx="6088944" cy="8610600"/>
            <wp:effectExtent l="0" t="0" r="7620" b="0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Raporti Vjetor 2024-A4_Page_146.jpg"/>
                    <pic:cNvPicPr/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1818" cy="861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25CFCB54" wp14:editId="31074792">
            <wp:extent cx="6230390" cy="8810625"/>
            <wp:effectExtent l="0" t="0" r="0" b="0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Raporti Vjetor 2024-A4_Page_147.jpg"/>
                    <pic:cNvPicPr/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3973" cy="8815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4B16E111" wp14:editId="6FA28214">
            <wp:extent cx="6136573" cy="8677275"/>
            <wp:effectExtent l="0" t="0" r="0" b="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Raporti Vjetor 2024-A4_Page_148.jpg"/>
                    <pic:cNvPicPr/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0158" cy="8682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456A43B6" wp14:editId="2C8B5FBA">
            <wp:extent cx="6122621" cy="8658225"/>
            <wp:effectExtent l="0" t="0" r="0" b="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Raporti Vjetor 2024-A4_Page_149.jpg"/>
                    <pic:cNvPicPr/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6166" cy="8663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658A727C" wp14:editId="6ECD841A">
            <wp:extent cx="6142828" cy="8686800"/>
            <wp:effectExtent l="0" t="0" r="0" b="0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Raporti Vjetor 2024-A4_Page_150.jpg"/>
                    <pic:cNvPicPr/>
                  </pic:nvPicPr>
                  <pic:blipFill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5871" cy="8691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59B43053" wp14:editId="4EF5BD2F">
            <wp:extent cx="6176506" cy="8734425"/>
            <wp:effectExtent l="0" t="0" r="0" b="0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Raporti Vjetor 2024-A4_Page_151.jpg"/>
                    <pic:cNvPicPr/>
                  </pic:nvPicPr>
                  <pic:blipFill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9325" cy="8738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47E3A945" wp14:editId="6F41ABED">
            <wp:extent cx="6344895" cy="8972550"/>
            <wp:effectExtent l="0" t="0" r="0" b="0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Raporti Vjetor 2024-A4_Page_152.jpg"/>
                    <pic:cNvPicPr/>
                  </pic:nvPicPr>
                  <pic:blipFill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7818" cy="8976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3F6E62BA" wp14:editId="6B02E669">
            <wp:extent cx="6237126" cy="8820150"/>
            <wp:effectExtent l="0" t="0" r="0" b="0"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Raporti Vjetor 2024-A4_Page_153.jpg"/>
                    <pic:cNvPicPr/>
                  </pic:nvPicPr>
                  <pic:blipFill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4075" cy="8829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397AA002" wp14:editId="020ADF01">
            <wp:extent cx="6250597" cy="8839200"/>
            <wp:effectExtent l="0" t="0" r="0" b="0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Raporti Vjetor 2024-A4_Page_154.jpg"/>
                    <pic:cNvPicPr/>
                  </pic:nvPicPr>
                  <pic:blipFill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4835" cy="8845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4D770D52" wp14:editId="3BDD95F9">
            <wp:extent cx="6258313" cy="8848725"/>
            <wp:effectExtent l="0" t="0" r="9525" b="0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Raporti Vjetor 2024-A4_Page_155.jpg"/>
                    <pic:cNvPicPr/>
                  </pic:nvPicPr>
                  <pic:blipFill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0922" cy="8852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51946340" wp14:editId="723182BA">
            <wp:extent cx="6348149" cy="8982075"/>
            <wp:effectExtent l="0" t="0" r="0" b="0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Raporti Vjetor 2024-A4_Page_156.jpg"/>
                    <pic:cNvPicPr/>
                  </pic:nvPicPr>
                  <pic:blipFill>
                    <a:blip r:embed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8143" cy="8996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5691069A" wp14:editId="31D85814">
            <wp:extent cx="6284275" cy="8886825"/>
            <wp:effectExtent l="0" t="0" r="2540" b="0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Raporti Vjetor 2024-A4_Page_157.jpg"/>
                    <pic:cNvPicPr/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7807" cy="8891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57614501" wp14:editId="6E6D9723">
            <wp:extent cx="6297746" cy="8905875"/>
            <wp:effectExtent l="0" t="0" r="8255" b="0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Raporti Vjetor 2024-A4_Page_158.jpg"/>
                    <pic:cNvPicPr/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2050" cy="8911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23ABE139" wp14:editId="300B2C5E">
            <wp:extent cx="6304481" cy="8915400"/>
            <wp:effectExtent l="0" t="0" r="1270" b="0"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Raporti Vjetor 2024-A4_Page_159.jpg"/>
                    <pic:cNvPicPr/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8731" cy="8921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67648352" wp14:editId="1675C832">
            <wp:extent cx="6311217" cy="8924925"/>
            <wp:effectExtent l="0" t="0" r="0" b="0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Raporti Vjetor 2024-A4_Page_160.jpg"/>
                    <pic:cNvPicPr/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14413" cy="8929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6808B6E6" wp14:editId="4A991452">
            <wp:extent cx="6270804" cy="8867775"/>
            <wp:effectExtent l="0" t="0" r="0" b="0"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Raporti Vjetor 2024-A4_Page_161.jpg"/>
                    <pic:cNvPicPr/>
                  </pic:nvPicPr>
                  <pic:blipFill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3234" cy="8871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4BFE862E" wp14:editId="78C0EB90">
            <wp:extent cx="6331424" cy="8953500"/>
            <wp:effectExtent l="0" t="0" r="0" b="0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Raporti Vjetor 2024-A4_Page_162.jpg"/>
                    <pic:cNvPicPr/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5515" cy="8959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3D71B59C" wp14:editId="558B5548">
            <wp:extent cx="6311217" cy="8924925"/>
            <wp:effectExtent l="0" t="0" r="0" b="0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Raporti Vjetor 2024-A4_Page_163.jpg"/>
                    <pic:cNvPicPr/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17981" cy="8934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64EDAB28" wp14:editId="7AC6B86F">
            <wp:extent cx="6243861" cy="8829675"/>
            <wp:effectExtent l="0" t="0" r="5080" b="0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Raporti Vjetor 2024-A4_Page_164.jpg"/>
                    <pic:cNvPicPr/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7586" cy="8834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1EC7C79F" wp14:editId="4CFBA0A5">
            <wp:extent cx="6270804" cy="8867775"/>
            <wp:effectExtent l="0" t="0" r="0" b="0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Raporti Vjetor 2024-A4_Page_165.jpg"/>
                    <pic:cNvPicPr/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4555" cy="887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299A8970" wp14:editId="3F80836D">
            <wp:extent cx="6216919" cy="8791575"/>
            <wp:effectExtent l="0" t="0" r="0" b="0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Raporti Vjetor 2024-A4_Page_166.jpg"/>
                    <pic:cNvPicPr/>
                  </pic:nvPicPr>
                  <pic:blipFill>
                    <a:blip r:embed="rId1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9663" cy="8795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3D94741A" wp14:editId="7B8621B9">
            <wp:extent cx="6431228" cy="5953125"/>
            <wp:effectExtent l="0" t="0" r="8255" b="0"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Raporti Vjetor 2024-A4_Page_167.jpg"/>
                    <pic:cNvPicPr/>
                  </pic:nvPicPr>
                  <pic:blipFill rotWithShape="1"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4542"/>
                    <a:stretch/>
                  </pic:blipFill>
                  <pic:spPr bwMode="auto">
                    <a:xfrm>
                      <a:off x="0" y="0"/>
                      <a:ext cx="6435947" cy="59574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0DFA5150" wp14:editId="5DB40A26">
            <wp:extent cx="6277539" cy="8877300"/>
            <wp:effectExtent l="0" t="0" r="9525" b="0"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Raporti Vjetor 2024-A4_Page_168.jpg"/>
                    <pic:cNvPicPr/>
                  </pic:nvPicPr>
                  <pic:blipFill>
                    <a:blip r:embed="rId1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0851" cy="8881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46142739" wp14:editId="3B51F7C3">
            <wp:extent cx="6250597" cy="8839200"/>
            <wp:effectExtent l="0" t="0" r="0" b="0"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Raporti Vjetor 2024-A4_Page_169.jpg"/>
                    <pic:cNvPicPr/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3161" cy="8842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5759EBC0" wp14:editId="57C57737">
            <wp:extent cx="6183241" cy="8743950"/>
            <wp:effectExtent l="0" t="0" r="8255" b="0"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Raporti Vjetor 2024-A4_Page_170.jpg"/>
                    <pic:cNvPicPr/>
                  </pic:nvPicPr>
                  <pic:blipFill>
                    <a:blip r:embed="rId1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6545" cy="8748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7A985526" wp14:editId="46804637">
            <wp:extent cx="6210184" cy="8782050"/>
            <wp:effectExtent l="0" t="0" r="635" b="0"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Raporti Vjetor 2024-A4_Page_171.jpg"/>
                    <pic:cNvPicPr/>
                  </pic:nvPicPr>
                  <pic:blipFill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3263" cy="8786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7BB6ABC0" wp14:editId="409E26A4">
            <wp:extent cx="6237126" cy="8820150"/>
            <wp:effectExtent l="0" t="0" r="0" b="0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Raporti Vjetor 2024-A4_Page_172.jpg"/>
                    <pic:cNvPicPr/>
                  </pic:nvPicPr>
                  <pic:blipFill>
                    <a:blip r:embed="rId1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2394" cy="882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73BB3178" wp14:editId="4677D530">
            <wp:extent cx="5981175" cy="8458200"/>
            <wp:effectExtent l="0" t="0" r="635" b="0"/>
            <wp:docPr id="173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Raporti Vjetor 2024-A4_Page_173.jpg"/>
                    <pic:cNvPicPr/>
                  </pic:nvPicPr>
                  <pic:blipFill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2809" cy="8460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086A17E1" wp14:editId="1DDF85F4">
            <wp:extent cx="6256842" cy="8848725"/>
            <wp:effectExtent l="0" t="0" r="0" b="0"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Raporti Vjetor 2024-A4_Page_175.jpg"/>
                    <pic:cNvPicPr/>
                  </pic:nvPicPr>
                  <pic:blipFill>
                    <a:blip r:embed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1154" cy="8854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22212BFB" wp14:editId="2509C8BA">
            <wp:extent cx="6183241" cy="8743950"/>
            <wp:effectExtent l="0" t="0" r="8255" b="0"/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Raporti Vjetor 2024-A4_Page_176.jpg"/>
                    <pic:cNvPicPr/>
                  </pic:nvPicPr>
                  <pic:blipFill>
                    <a:blip r:embed="rId1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5560" cy="8747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32861749" wp14:editId="58D760EC">
            <wp:extent cx="6014852" cy="8505825"/>
            <wp:effectExtent l="0" t="0" r="5080" b="0"/>
            <wp:docPr id="1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Raporti Vjetor 2024-A4_Page_177.jpg"/>
                    <pic:cNvPicPr/>
                  </pic:nvPicPr>
                  <pic:blipFill>
                    <a:blip r:embed="rId1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7763" cy="8509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348B1085" wp14:editId="6D980E09">
            <wp:extent cx="6115886" cy="8648700"/>
            <wp:effectExtent l="0" t="0" r="0" b="0"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Raporti Vjetor 2024-A4_Page_178.jpg"/>
                    <pic:cNvPicPr/>
                  </pic:nvPicPr>
                  <pic:blipFill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9454" cy="8653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79491354" wp14:editId="2C9E07C6">
            <wp:extent cx="6062001" cy="8572500"/>
            <wp:effectExtent l="0" t="0" r="0" b="0"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Raporti Vjetor 2024-A4_Page_179.jpg"/>
                    <pic:cNvPicPr/>
                  </pic:nvPicPr>
                  <pic:blipFill>
                    <a:blip r:embed="rId1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5097" cy="8576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5E04F89B" wp14:editId="529AA244">
            <wp:extent cx="6237126" cy="8820150"/>
            <wp:effectExtent l="0" t="0" r="0" b="0"/>
            <wp:docPr id="180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Raporti Vjetor 2024-A4_Page_180.jpg"/>
                    <pic:cNvPicPr/>
                  </pic:nvPicPr>
                  <pic:blipFill>
                    <a:blip r:embed="rId1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9408" cy="8823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76CA46FF" wp14:editId="3219BCA7">
            <wp:extent cx="6203448" cy="8772525"/>
            <wp:effectExtent l="0" t="0" r="6985" b="0"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Raporti Vjetor 2024-A4_Page_181.jpg"/>
                    <pic:cNvPicPr/>
                  </pic:nvPicPr>
                  <pic:blipFill>
                    <a:blip r:embed="rId1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6313" cy="8776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351AD2C5" wp14:editId="7FA3141C">
            <wp:extent cx="6082208" cy="8601075"/>
            <wp:effectExtent l="0" t="0" r="0" b="0"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Raporti Vjetor 2024-A4_Page_182.jpg"/>
                    <pic:cNvPicPr/>
                  </pic:nvPicPr>
                  <pic:blipFill>
                    <a:blip r:embed="rId1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5919" cy="8606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07A9B250" wp14:editId="22C651E8">
            <wp:extent cx="6149564" cy="8696325"/>
            <wp:effectExtent l="0" t="0" r="3810" b="0"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Raporti Vjetor 2024-A4_Page_183.jpg"/>
                    <pic:cNvPicPr/>
                  </pic:nvPicPr>
                  <pic:blipFill>
                    <a:blip r:embed="rId1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3163" cy="8701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5C175FFA" wp14:editId="186B7738">
            <wp:extent cx="6108672" cy="8639175"/>
            <wp:effectExtent l="0" t="0" r="6985" b="0"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Raporti Vjetor 2024-A4_Page_184.jpg"/>
                    <pic:cNvPicPr/>
                  </pic:nvPicPr>
                  <pic:blipFill>
                    <a:blip r:embed="rId1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1259" cy="8642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4A07AA45" wp14:editId="35CCBD97">
            <wp:extent cx="6153407" cy="8705850"/>
            <wp:effectExtent l="0" t="0" r="0" b="0"/>
            <wp:docPr id="185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Raporti Vjetor 2024-A4_Page_185.jpg"/>
                    <pic:cNvPicPr/>
                  </pic:nvPicPr>
                  <pic:blipFill>
                    <a:blip r:embed="rId1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7088" cy="8711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1A773B83" wp14:editId="7AC6B721">
            <wp:extent cx="6210184" cy="8782050"/>
            <wp:effectExtent l="0" t="0" r="635" b="0"/>
            <wp:docPr id="186" name="Picture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Raporti Vjetor 2024-A4_Page_186.jpg"/>
                    <pic:cNvPicPr/>
                  </pic:nvPicPr>
                  <pic:blipFill>
                    <a:blip r:embed="rId1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3073" cy="8786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4228C69A" wp14:editId="2D5E0FB0">
            <wp:extent cx="6284275" cy="8886825"/>
            <wp:effectExtent l="0" t="0" r="2540" b="0"/>
            <wp:docPr id="187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Raporti Vjetor 2024-A4_Page_187.jpg"/>
                    <pic:cNvPicPr/>
                  </pic:nvPicPr>
                  <pic:blipFill>
                    <a:blip r:embed="rId1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7758" cy="8891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5780F5F2" wp14:editId="113464CC">
            <wp:extent cx="6109150" cy="8639175"/>
            <wp:effectExtent l="0" t="0" r="6350" b="0"/>
            <wp:docPr id="188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Raporti Vjetor 2024-A4_Page_188.jpg"/>
                    <pic:cNvPicPr/>
                  </pic:nvPicPr>
                  <pic:blipFill>
                    <a:blip r:embed="rId1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4775" cy="864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2871AAB3" wp14:editId="4638D618">
            <wp:extent cx="6035059" cy="8534400"/>
            <wp:effectExtent l="0" t="0" r="3810" b="0"/>
            <wp:docPr id="189" name="Pictur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Raporti Vjetor 2024-A4_Page_189.jpg"/>
                    <pic:cNvPicPr/>
                  </pic:nvPicPr>
                  <pic:blipFill>
                    <a:blip r:embed="rId1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7425" cy="8537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4A11A46D" wp14:editId="297F7040">
            <wp:extent cx="5731510" cy="8105140"/>
            <wp:effectExtent l="0" t="0" r="2540" b="0"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Raporti Vjetor 2024-A4_Page_190.jpg"/>
                    <pic:cNvPicPr/>
                  </pic:nvPicPr>
                  <pic:blipFill>
                    <a:blip r:embed="rId1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0CFB1506" wp14:editId="7C839D29">
            <wp:extent cx="5731510" cy="8105140"/>
            <wp:effectExtent l="0" t="0" r="2540" b="0"/>
            <wp:docPr id="191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Raporti Vjetor 2024-A4_Page_191.jpg"/>
                    <pic:cNvPicPr/>
                  </pic:nvPicPr>
                  <pic:blipFill>
                    <a:blip r:embed="rId1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700CB7BE" wp14:editId="378DF369">
            <wp:extent cx="6142828" cy="8686800"/>
            <wp:effectExtent l="0" t="0" r="0" b="0"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Raporti Vjetor 2024-A4_Page_192.jpg"/>
                    <pic:cNvPicPr/>
                  </pic:nvPicPr>
                  <pic:blipFill>
                    <a:blip r:embed="rId1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5242" cy="8690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7BD3F3F2" wp14:editId="0282E708">
            <wp:extent cx="6183241" cy="8743950"/>
            <wp:effectExtent l="0" t="0" r="8255" b="0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Raporti Vjetor 2024-A4_Page_193.jpg"/>
                    <pic:cNvPicPr/>
                  </pic:nvPicPr>
                  <pic:blipFill>
                    <a:blip r:embed="rId1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4651" cy="8745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003A5B45" wp14:editId="0FD87385">
            <wp:extent cx="6095679" cy="8620125"/>
            <wp:effectExtent l="0" t="0" r="635" b="0"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Raporti Vjetor 2024-A4_Page_194.jpg"/>
                    <pic:cNvPicPr/>
                  </pic:nvPicPr>
                  <pic:blipFill>
                    <a:blip r:embed="rId2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8671" cy="8624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1DF4F938" wp14:editId="24427084">
            <wp:extent cx="6277539" cy="8877300"/>
            <wp:effectExtent l="0" t="0" r="9525" b="0"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Raporti Vjetor 2024-A4_Page_195.jpg"/>
                    <pic:cNvPicPr/>
                  </pic:nvPicPr>
                  <pic:blipFill>
                    <a:blip r:embed="rId2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1693" cy="888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77773DC8" wp14:editId="3A0B4D50">
            <wp:extent cx="6196712" cy="8763000"/>
            <wp:effectExtent l="0" t="0" r="0" b="0"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Raporti Vjetor 2024-A4_Page_196.jpg"/>
                    <pic:cNvPicPr/>
                  </pic:nvPicPr>
                  <pic:blipFill>
                    <a:blip r:embed="rId2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0140" cy="8767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4FC86782" wp14:editId="626591F3">
            <wp:extent cx="6115886" cy="8648700"/>
            <wp:effectExtent l="0" t="0" r="0" b="0"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Raporti Vjetor 2024-A4_Page_197.jpg"/>
                    <pic:cNvPicPr/>
                  </pic:nvPicPr>
                  <pic:blipFill>
                    <a:blip r:embed="rId2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7522" cy="8651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55E3AF59" wp14:editId="5C55E79D">
            <wp:extent cx="6156299" cy="8705850"/>
            <wp:effectExtent l="0" t="0" r="0" b="0"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Raporti Vjetor 2024-A4_Page_198.jpg"/>
                    <pic:cNvPicPr/>
                  </pic:nvPicPr>
                  <pic:blipFill>
                    <a:blip r:embed="rId2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8877" cy="8709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59561201" wp14:editId="6A35D5F7">
            <wp:extent cx="6122621" cy="8658225"/>
            <wp:effectExtent l="0" t="0" r="0" b="0"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Raporti Vjetor 2024-A4_Page_199.jpg"/>
                    <pic:cNvPicPr/>
                  </pic:nvPicPr>
                  <pic:blipFill>
                    <a:blip r:embed="rId2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7982" cy="866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3CBF5C57" wp14:editId="2F2BC3BE">
            <wp:extent cx="6086475" cy="8607109"/>
            <wp:effectExtent l="0" t="0" r="0" b="3810"/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Raporti Vjetor 2024-A4_Page_200.jpg"/>
                    <pic:cNvPicPr/>
                  </pic:nvPicPr>
                  <pic:blipFill>
                    <a:blip r:embed="rId2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9581" cy="8611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0BFF975C" wp14:editId="201BA72B">
            <wp:extent cx="6162675" cy="8717597"/>
            <wp:effectExtent l="0" t="0" r="0" b="7620"/>
            <wp:docPr id="201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Raporti Vjetor 2024-A4_Page_201.jpg"/>
                    <pic:cNvPicPr/>
                  </pic:nvPicPr>
                  <pic:blipFill>
                    <a:blip r:embed="rId2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6259" cy="8722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5237F940" wp14:editId="629F3DAB">
            <wp:extent cx="6182273" cy="8743950"/>
            <wp:effectExtent l="0" t="0" r="9525" b="0"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Raporti Vjetor 2024-A4_Page_202.jpg"/>
                    <pic:cNvPicPr/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7699" cy="875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65D7A8E1" wp14:editId="5D540CF1">
            <wp:extent cx="6196712" cy="8763000"/>
            <wp:effectExtent l="0" t="0" r="0" b="0"/>
            <wp:docPr id="203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Raporti Vjetor 2024-A4_Page_203.jpg"/>
                    <pic:cNvPicPr/>
                  </pic:nvPicPr>
                  <pic:blipFill>
                    <a:blip r:embed="rId2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2438" cy="8771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3F517F9E" wp14:editId="1A5AA27E">
            <wp:extent cx="6156299" cy="8705850"/>
            <wp:effectExtent l="0" t="0" r="0" b="0"/>
            <wp:docPr id="204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Raporti Vjetor 2024-A4_Page_204.jpg"/>
                    <pic:cNvPicPr/>
                  </pic:nvPicPr>
                  <pic:blipFill>
                    <a:blip r:embed="rId2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0712" cy="8712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127A7C46" wp14:editId="35554841">
            <wp:extent cx="6327953" cy="8953500"/>
            <wp:effectExtent l="0" t="0" r="0" b="0"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Raporti Vjetor 2024-A4_Page_205.jpg"/>
                    <pic:cNvPicPr/>
                  </pic:nvPicPr>
                  <pic:blipFill>
                    <a:blip r:embed="rId2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2653" cy="896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27E1B88F" wp14:editId="1E838D59">
            <wp:extent cx="6304481" cy="8915400"/>
            <wp:effectExtent l="0" t="0" r="1270" b="0"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Raporti Vjetor 2024-A4_Page_206.jpg"/>
                    <pic:cNvPicPr/>
                  </pic:nvPicPr>
                  <pic:blipFill>
                    <a:blip r:embed="rId2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9218" cy="8922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4B705685" wp14:editId="5C735B20">
            <wp:extent cx="6210184" cy="8782050"/>
            <wp:effectExtent l="0" t="0" r="635" b="0"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Raporti Vjetor 2024-A4_Page_207.jpg"/>
                    <pic:cNvPicPr/>
                  </pic:nvPicPr>
                  <pic:blipFill>
                    <a:blip r:embed="rId2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2957" cy="8785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29E00F7A" wp14:editId="53310E8A">
            <wp:extent cx="6283290" cy="8886825"/>
            <wp:effectExtent l="0" t="0" r="3810" b="0"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Raporti Vjetor 2024-A4_Page_208.jpg"/>
                    <pic:cNvPicPr/>
                  </pic:nvPicPr>
                  <pic:blipFill>
                    <a:blip r:embed="rId2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1292" cy="8898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376FFBF2" wp14:editId="3AAEF143">
            <wp:extent cx="6338159" cy="8963025"/>
            <wp:effectExtent l="0" t="0" r="5715" b="0"/>
            <wp:docPr id="209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Raporti Vjetor 2024-A4_Page_209.jpg"/>
                    <pic:cNvPicPr/>
                  </pic:nvPicPr>
                  <pic:blipFill>
                    <a:blip r:embed="rId2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4501" cy="8971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2DC6C8CF" wp14:editId="6D5673EF">
            <wp:extent cx="6257332" cy="8848725"/>
            <wp:effectExtent l="0" t="0" r="0" b="0"/>
            <wp:docPr id="210" name="Pictur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Raporti Vjetor 2024-A4_Page_210.jpg"/>
                    <pic:cNvPicPr/>
                  </pic:nvPicPr>
                  <pic:blipFill>
                    <a:blip r:embed="rId2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1485" cy="8854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1D3FD1B4" wp14:editId="3BBA0361">
            <wp:extent cx="6189977" cy="8753475"/>
            <wp:effectExtent l="0" t="0" r="1905" b="0"/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Raporti Vjetor 2024-A4_Page_211.jpg"/>
                    <pic:cNvPicPr/>
                  </pic:nvPicPr>
                  <pic:blipFill>
                    <a:blip r:embed="rId2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3887" cy="8759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6A2FC911" wp14:editId="195E8C03">
            <wp:extent cx="6257823" cy="8848725"/>
            <wp:effectExtent l="0" t="0" r="0" b="0"/>
            <wp:docPr id="212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Raporti Vjetor 2024-A4_Page_212.jpg"/>
                    <pic:cNvPicPr/>
                  </pic:nvPicPr>
                  <pic:blipFill>
                    <a:blip r:embed="rId2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1139" cy="8853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212BB45A" wp14:editId="2553E6E8">
            <wp:extent cx="6162069" cy="8715375"/>
            <wp:effectExtent l="0" t="0" r="0" b="0"/>
            <wp:docPr id="213" name="Picture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Raporti Vjetor 2024-A4_Page_213.jpg"/>
                    <pic:cNvPicPr/>
                  </pic:nvPicPr>
                  <pic:blipFill>
                    <a:blip r:embed="rId2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4759" cy="871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26BA5D07" wp14:editId="21FEDD19">
            <wp:extent cx="6200775" cy="8771493"/>
            <wp:effectExtent l="0" t="0" r="0" b="0"/>
            <wp:docPr id="2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Raporti Vjetor 2024-A4_Page_214.jpg"/>
                    <pic:cNvPicPr/>
                  </pic:nvPicPr>
                  <pic:blipFill>
                    <a:blip r:embed="rId2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4256" cy="8776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6ABA839E" wp14:editId="16393ED9">
            <wp:extent cx="6162069" cy="8715375"/>
            <wp:effectExtent l="0" t="0" r="0" b="0"/>
            <wp:docPr id="215" name="Pictur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Raporti Vjetor 2024-A4_Page_215.jpg"/>
                    <pic:cNvPicPr/>
                  </pic:nvPicPr>
                  <pic:blipFill>
                    <a:blip r:embed="rId2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5371" cy="8720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43F2E2CD" wp14:editId="2EE12BA3">
            <wp:extent cx="6182273" cy="8743950"/>
            <wp:effectExtent l="0" t="0" r="9525" b="0"/>
            <wp:docPr id="216" name="Pictur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Raporti Vjetor 2024-A4_Page_216.jpg"/>
                    <pic:cNvPicPr/>
                  </pic:nvPicPr>
                  <pic:blipFill>
                    <a:blip r:embed="rId2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5763" cy="8748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649775B5" wp14:editId="76134C63">
            <wp:extent cx="6182273" cy="8743950"/>
            <wp:effectExtent l="0" t="0" r="9525" b="0"/>
            <wp:docPr id="217" name="Picture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Raporti Vjetor 2024-A4_Page_217.jpg"/>
                    <pic:cNvPicPr/>
                  </pic:nvPicPr>
                  <pic:blipFill>
                    <a:blip r:embed="rId2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6063" cy="8749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5BCB0755" wp14:editId="3FC9E49D">
            <wp:extent cx="6338159" cy="8963025"/>
            <wp:effectExtent l="0" t="0" r="5715" b="0"/>
            <wp:docPr id="218" name="Picture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Raporti Vjetor 2024-A4_Page_218.jpg"/>
                    <pic:cNvPicPr/>
                  </pic:nvPicPr>
                  <pic:blipFill>
                    <a:blip r:embed="rId2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0874" cy="8966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4AD7CB11" wp14:editId="5D818A48">
            <wp:extent cx="6196712" cy="8763000"/>
            <wp:effectExtent l="0" t="0" r="0" b="0"/>
            <wp:docPr id="219" name="Picture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Raporti Vjetor 2024-A4_Page_219.jpg"/>
                    <pic:cNvPicPr/>
                  </pic:nvPicPr>
                  <pic:blipFill>
                    <a:blip r:embed="rId2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0227" cy="8767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3D081CA4" wp14:editId="2F055C3D">
            <wp:extent cx="6243861" cy="8829675"/>
            <wp:effectExtent l="0" t="0" r="5080" b="0"/>
            <wp:docPr id="22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Raporti Vjetor 2024-A4_Page_220.jpg"/>
                    <pic:cNvPicPr/>
                  </pic:nvPicPr>
                  <pic:blipFill>
                    <a:blip r:embed="rId2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8955" cy="8836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7F3D9E09" wp14:editId="117EECA3">
            <wp:extent cx="6163035" cy="8715375"/>
            <wp:effectExtent l="0" t="0" r="9525" b="0"/>
            <wp:docPr id="221" name="Picture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Raporti Vjetor 2024-A4_Page_221.jpg"/>
                    <pic:cNvPicPr/>
                  </pic:nvPicPr>
                  <pic:blipFill>
                    <a:blip r:embed="rId2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6966" cy="8720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5AED63DF" wp14:editId="00F2D47D">
            <wp:extent cx="6183241" cy="8743950"/>
            <wp:effectExtent l="0" t="0" r="8255" b="0"/>
            <wp:docPr id="222" name="Picture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Raporti Vjetor 2024-A4_Page_222.jpg"/>
                    <pic:cNvPicPr/>
                  </pic:nvPicPr>
                  <pic:blipFill>
                    <a:blip r:embed="rId2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5467" cy="8747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39A6ACB7" wp14:editId="22054E6C">
            <wp:extent cx="6176506" cy="8734425"/>
            <wp:effectExtent l="0" t="0" r="0" b="0"/>
            <wp:docPr id="223" name="Pictur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Raporti Vjetor 2024-A4_Page_223.jpg"/>
                    <pic:cNvPicPr/>
                  </pic:nvPicPr>
                  <pic:blipFill>
                    <a:blip r:embed="rId2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0995" cy="8740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64E0B291" wp14:editId="42A30DDA">
            <wp:extent cx="6223655" cy="8801100"/>
            <wp:effectExtent l="0" t="0" r="5715" b="0"/>
            <wp:docPr id="224" name="Pictur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Raporti Vjetor 2024-A4_Page_224.jpg"/>
                    <pic:cNvPicPr/>
                  </pic:nvPicPr>
                  <pic:blipFill>
                    <a:blip r:embed="rId2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6738" cy="8805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3740F00B" wp14:editId="50028031">
            <wp:extent cx="6277539" cy="8877300"/>
            <wp:effectExtent l="0" t="0" r="9525" b="0"/>
            <wp:docPr id="225" name="Picture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Raporti Vjetor 2024-A4_Page_225.jpg"/>
                    <pic:cNvPicPr/>
                  </pic:nvPicPr>
                  <pic:blipFill>
                    <a:blip r:embed="rId2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0898" cy="8882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3DCFDCB8" wp14:editId="50E2E933">
            <wp:extent cx="6257332" cy="8848725"/>
            <wp:effectExtent l="0" t="0" r="0" b="0"/>
            <wp:docPr id="226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Raporti Vjetor 2024-A4_Page_226.jpg"/>
                    <pic:cNvPicPr/>
                  </pic:nvPicPr>
                  <pic:blipFill>
                    <a:blip r:embed="rId2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0754" cy="8853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2E9A2976" wp14:editId="4FC8B1C6">
            <wp:extent cx="6250597" cy="8839200"/>
            <wp:effectExtent l="0" t="0" r="0" b="0"/>
            <wp:docPr id="227" name="Picture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Raporti Vjetor 2024-A4_Page_227.jpg"/>
                    <pic:cNvPicPr/>
                  </pic:nvPicPr>
                  <pic:blipFill>
                    <a:blip r:embed="rId2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3794" cy="8843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5C78E4F0" wp14:editId="440588C0">
            <wp:extent cx="6125038" cy="8667750"/>
            <wp:effectExtent l="0" t="0" r="9525" b="0"/>
            <wp:docPr id="228" name="Picture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Raporti Vjetor 2024-A4_Page_228.jpg"/>
                    <pic:cNvPicPr/>
                  </pic:nvPicPr>
                  <pic:blipFill>
                    <a:blip r:embed="rId2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8160" cy="8672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00FE1280" wp14:editId="630EB544">
            <wp:extent cx="5933440" cy="7762875"/>
            <wp:effectExtent l="0" t="0" r="0" b="9525"/>
            <wp:docPr id="229" name="Picture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" name="Raporti Vjetor 2024-A4_Page_229.jpg"/>
                    <pic:cNvPicPr/>
                  </pic:nvPicPr>
                  <pic:blipFill rotWithShape="1">
                    <a:blip r:embed="rId2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48" t="5424" b="6174"/>
                    <a:stretch/>
                  </pic:blipFill>
                  <pic:spPr bwMode="auto">
                    <a:xfrm>
                      <a:off x="0" y="0"/>
                      <a:ext cx="5938677" cy="77697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drawing>
          <wp:inline distT="0" distB="0" distL="0" distR="0" wp14:anchorId="4EA1BD40" wp14:editId="525B187F">
            <wp:extent cx="943945" cy="5769015"/>
            <wp:effectExtent l="6667" t="0" r="0" b="0"/>
            <wp:docPr id="230" name="Picture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Raporti Vjetor 2024-A4_Page_230.jpg"/>
                    <pic:cNvPicPr/>
                  </pic:nvPicPr>
                  <pic:blipFill rotWithShape="1">
                    <a:blip r:embed="rId2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376" t="17259" r="43333" b="16652"/>
                    <a:stretch/>
                  </pic:blipFill>
                  <pic:spPr bwMode="auto">
                    <a:xfrm rot="5400000">
                      <a:off x="0" y="0"/>
                      <a:ext cx="956315" cy="58446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42786357" wp14:editId="1B9ED16B">
            <wp:extent cx="6183241" cy="8743950"/>
            <wp:effectExtent l="0" t="0" r="8255" b="0"/>
            <wp:docPr id="231" name="Picture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Raporti Vjetor 2024-A4_Page_231.jpg"/>
                    <pic:cNvPicPr/>
                  </pic:nvPicPr>
                  <pic:blipFill>
                    <a:blip r:embed="rId2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5903" cy="874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383A6442" wp14:editId="4E64B4E5">
            <wp:extent cx="5731766" cy="5317387"/>
            <wp:effectExtent l="0" t="2223" r="318" b="317"/>
            <wp:docPr id="232" name="Pictur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Raporti Vjetor 2024-A4_Page_232.jpg"/>
                    <pic:cNvPicPr/>
                  </pic:nvPicPr>
                  <pic:blipFill rotWithShape="1">
                    <a:blip r:embed="rId2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000" t="24326" b="23848"/>
                    <a:stretch/>
                  </pic:blipFill>
                  <pic:spPr bwMode="auto">
                    <a:xfrm rot="5400000">
                      <a:off x="0" y="0"/>
                      <a:ext cx="5742281" cy="53271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14678B4F" wp14:editId="138ABADF">
            <wp:extent cx="6111890" cy="7620000"/>
            <wp:effectExtent l="0" t="0" r="3175" b="0"/>
            <wp:docPr id="233" name="Picture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Raporti Vjetor 2024-A4_Page_233.jpg"/>
                    <pic:cNvPicPr/>
                  </pic:nvPicPr>
                  <pic:blipFill rotWithShape="1">
                    <a:blip r:embed="rId2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89" t="11986" r="9701" b="14219"/>
                    <a:stretch/>
                  </pic:blipFill>
                  <pic:spPr bwMode="auto">
                    <a:xfrm>
                      <a:off x="0" y="0"/>
                      <a:ext cx="6124571" cy="7635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76BF9ACC" wp14:editId="483C8CFB">
            <wp:extent cx="6258345" cy="8029575"/>
            <wp:effectExtent l="0" t="0" r="9525" b="0"/>
            <wp:docPr id="234" name="Picture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Raporti Vjetor 2024-A4_Page_234.jpg"/>
                    <pic:cNvPicPr/>
                  </pic:nvPicPr>
                  <pic:blipFill rotWithShape="1">
                    <a:blip r:embed="rId2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75" t="13275" r="12253" b="14820"/>
                    <a:stretch/>
                  </pic:blipFill>
                  <pic:spPr bwMode="auto">
                    <a:xfrm>
                      <a:off x="0" y="0"/>
                      <a:ext cx="6269740" cy="80441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456E4556" wp14:editId="158770B4">
            <wp:extent cx="6272850" cy="8277225"/>
            <wp:effectExtent l="0" t="0" r="0" b="0"/>
            <wp:docPr id="235" name="Picture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" name="Raporti Vjetor 2024-A4_Page_235.jpg"/>
                    <pic:cNvPicPr/>
                  </pic:nvPicPr>
                  <pic:blipFill rotWithShape="1">
                    <a:blip r:embed="rId2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34" t="8931" r="332" b="8931"/>
                    <a:stretch/>
                  </pic:blipFill>
                  <pic:spPr bwMode="auto">
                    <a:xfrm>
                      <a:off x="0" y="0"/>
                      <a:ext cx="6279249" cy="82856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61CF7CF4" wp14:editId="5A442DD5">
            <wp:extent cx="6438157" cy="6591300"/>
            <wp:effectExtent l="0" t="0" r="1270" b="0"/>
            <wp:docPr id="236" name="Picture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Raporti Vjetor 2024-A4_Page_236.jpg"/>
                    <pic:cNvPicPr/>
                  </pic:nvPicPr>
                  <pic:blipFill rotWithShape="1">
                    <a:blip r:embed="rId2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80" t="15977" r="332" b="16941"/>
                    <a:stretch/>
                  </pic:blipFill>
                  <pic:spPr bwMode="auto">
                    <a:xfrm>
                      <a:off x="0" y="0"/>
                      <a:ext cx="6441914" cy="65951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0C5F3074" wp14:editId="233BA6CB">
            <wp:extent cx="6339155" cy="7258050"/>
            <wp:effectExtent l="0" t="0" r="5080" b="0"/>
            <wp:docPr id="237" name="Picture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" name="Raporti Vjetor 2024-A4_Page_237.jpg"/>
                    <pic:cNvPicPr/>
                  </pic:nvPicPr>
                  <pic:blipFill rotWithShape="1">
                    <a:blip r:embed="rId2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77" t="11862" b="13684"/>
                    <a:stretch/>
                  </pic:blipFill>
                  <pic:spPr bwMode="auto">
                    <a:xfrm>
                      <a:off x="0" y="0"/>
                      <a:ext cx="6345029" cy="7264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12EFB454" wp14:editId="39D8532F">
            <wp:extent cx="5734547" cy="8410575"/>
            <wp:effectExtent l="0" t="0" r="0" b="0"/>
            <wp:docPr id="238" name="Picture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Raporti Vjetor 2024-A4_Page_238.jpg"/>
                    <pic:cNvPicPr/>
                  </pic:nvPicPr>
                  <pic:blipFill rotWithShape="1">
                    <a:blip r:embed="rId2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05" b="6521"/>
                    <a:stretch/>
                  </pic:blipFill>
                  <pic:spPr bwMode="auto">
                    <a:xfrm>
                      <a:off x="0" y="0"/>
                      <a:ext cx="5737927" cy="84155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6415C437" wp14:editId="12DAB85B">
            <wp:extent cx="5958751" cy="8724900"/>
            <wp:effectExtent l="0" t="0" r="4445" b="0"/>
            <wp:docPr id="239" name="Picture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" name="Raporti Vjetor 2024-A4_Page_239.jpg"/>
                    <pic:cNvPicPr/>
                  </pic:nvPicPr>
                  <pic:blipFill rotWithShape="1">
                    <a:blip r:embed="rId2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74" b="5817"/>
                    <a:stretch/>
                  </pic:blipFill>
                  <pic:spPr bwMode="auto">
                    <a:xfrm>
                      <a:off x="0" y="0"/>
                      <a:ext cx="5965130" cy="87342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7588A23D" wp14:editId="3F9A85C3">
            <wp:extent cx="6297381" cy="8515350"/>
            <wp:effectExtent l="0" t="0" r="8255" b="0"/>
            <wp:docPr id="240" name="Picture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Raporti Vjetor 2024-A4_Page_240.jpg"/>
                    <pic:cNvPicPr/>
                  </pic:nvPicPr>
                  <pic:blipFill rotWithShape="1">
                    <a:blip r:embed="rId2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08" t="5754" b="7108"/>
                    <a:stretch/>
                  </pic:blipFill>
                  <pic:spPr bwMode="auto">
                    <a:xfrm>
                      <a:off x="0" y="0"/>
                      <a:ext cx="6304206" cy="85245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3AB04123" wp14:editId="5ED8DAE3">
            <wp:extent cx="6166303" cy="8639175"/>
            <wp:effectExtent l="0" t="0" r="6350" b="0"/>
            <wp:docPr id="241" name="Picture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" name="Raporti Vjetor 2024-A4_Page_241.jpg"/>
                    <pic:cNvPicPr/>
                  </pic:nvPicPr>
                  <pic:blipFill rotWithShape="1">
                    <a:blip r:embed="rId2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78" b="8400"/>
                    <a:stretch/>
                  </pic:blipFill>
                  <pic:spPr bwMode="auto">
                    <a:xfrm>
                      <a:off x="0" y="0"/>
                      <a:ext cx="6170765" cy="86454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66642036" wp14:editId="521B2A13">
            <wp:extent cx="5959607" cy="8420100"/>
            <wp:effectExtent l="0" t="0" r="3175" b="0"/>
            <wp:docPr id="242" name="Picture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Raporti Vjetor 2024-A4_Page_242.jpg"/>
                    <pic:cNvPicPr/>
                  </pic:nvPicPr>
                  <pic:blipFill rotWithShape="1">
                    <a:blip r:embed="rId2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13" b="7461"/>
                    <a:stretch/>
                  </pic:blipFill>
                  <pic:spPr bwMode="auto">
                    <a:xfrm>
                      <a:off x="0" y="0"/>
                      <a:ext cx="5969332" cy="8433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036DF9ED" wp14:editId="3FE8326E">
            <wp:extent cx="6571637" cy="6562725"/>
            <wp:effectExtent l="0" t="0" r="635" b="0"/>
            <wp:docPr id="243" name="Picture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" name="Raporti Vjetor 2024-A4_Page_243.jpg"/>
                    <pic:cNvPicPr/>
                  </pic:nvPicPr>
                  <pic:blipFill rotWithShape="1">
                    <a:blip r:embed="rId2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37" t="17028" b="19557"/>
                    <a:stretch/>
                  </pic:blipFill>
                  <pic:spPr bwMode="auto">
                    <a:xfrm>
                      <a:off x="0" y="0"/>
                      <a:ext cx="6576035" cy="65671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032D521D" wp14:editId="52799604">
            <wp:extent cx="6367631" cy="8315325"/>
            <wp:effectExtent l="0" t="0" r="0" b="0"/>
            <wp:docPr id="244" name="Picture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Raporti Vjetor 2024-A4_Page_244.jpg"/>
                    <pic:cNvPicPr/>
                  </pic:nvPicPr>
                  <pic:blipFill rotWithShape="1">
                    <a:blip r:embed="rId2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18" t="6224" b="6404"/>
                    <a:stretch/>
                  </pic:blipFill>
                  <pic:spPr bwMode="auto">
                    <a:xfrm>
                      <a:off x="0" y="0"/>
                      <a:ext cx="6372869" cy="83221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5954B83D" wp14:editId="2E67C819">
            <wp:extent cx="6188750" cy="8477250"/>
            <wp:effectExtent l="0" t="0" r="2540" b="0"/>
            <wp:docPr id="245" name="Picture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" name="Raporti Vjetor 2024-A4_Page_245.jpg"/>
                    <pic:cNvPicPr/>
                  </pic:nvPicPr>
                  <pic:blipFill rotWithShape="1">
                    <a:blip r:embed="rId2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54" b="7226"/>
                    <a:stretch/>
                  </pic:blipFill>
                  <pic:spPr bwMode="auto">
                    <a:xfrm>
                      <a:off x="0" y="0"/>
                      <a:ext cx="6191589" cy="84811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33E6EA24" wp14:editId="2461E2ED">
            <wp:extent cx="6114665" cy="8639175"/>
            <wp:effectExtent l="0" t="0" r="635" b="0"/>
            <wp:docPr id="246" name="Picture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Raporti Vjetor 2024-A4_Page_246.jpg"/>
                    <pic:cNvPicPr/>
                  </pic:nvPicPr>
                  <pic:blipFill rotWithShape="1">
                    <a:blip r:embed="rId2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13" b="7461"/>
                    <a:stretch/>
                  </pic:blipFill>
                  <pic:spPr bwMode="auto">
                    <a:xfrm>
                      <a:off x="0" y="0"/>
                      <a:ext cx="6119112" cy="86454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74029BAA" wp14:editId="07DE94AA">
            <wp:extent cx="6123943" cy="7915275"/>
            <wp:effectExtent l="0" t="0" r="0" b="0"/>
            <wp:docPr id="247" name="Picture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" name="Raporti Vjetor 2024-A4_Page_247.jpg"/>
                    <pic:cNvPicPr/>
                  </pic:nvPicPr>
                  <pic:blipFill rotWithShape="1">
                    <a:blip r:embed="rId2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11" t="7163" b="8635"/>
                    <a:stretch/>
                  </pic:blipFill>
                  <pic:spPr bwMode="auto">
                    <a:xfrm>
                      <a:off x="0" y="0"/>
                      <a:ext cx="6127764" cy="79202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76291521" wp14:editId="09308D29">
            <wp:extent cx="7294974" cy="6218036"/>
            <wp:effectExtent l="5080" t="0" r="6350" b="6350"/>
            <wp:docPr id="248" name="Pictur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Raporti Vjetor 2024-A4_Page_248.jpg"/>
                    <pic:cNvPicPr/>
                  </pic:nvPicPr>
                  <pic:blipFill rotWithShape="1">
                    <a:blip r:embed="rId2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418" t="30416" b="26468"/>
                    <a:stretch/>
                  </pic:blipFill>
                  <pic:spPr bwMode="auto">
                    <a:xfrm rot="5400000">
                      <a:off x="0" y="0"/>
                      <a:ext cx="7310606" cy="6231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2324EC6E" wp14:editId="0FB7ECEB">
            <wp:extent cx="6133465" cy="6343650"/>
            <wp:effectExtent l="0" t="0" r="635" b="0"/>
            <wp:docPr id="249" name="Picture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" name="Raporti Vjetor 2024-A4_Page_249.jpg"/>
                    <pic:cNvPicPr/>
                  </pic:nvPicPr>
                  <pic:blipFill rotWithShape="1">
                    <a:blip r:embed="rId2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13" t="22078" r="12509" b="24958"/>
                    <a:stretch/>
                  </pic:blipFill>
                  <pic:spPr bwMode="auto">
                    <a:xfrm>
                      <a:off x="0" y="0"/>
                      <a:ext cx="6149116" cy="63598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265858E4" wp14:editId="64F15A1A">
            <wp:extent cx="5849458" cy="7753350"/>
            <wp:effectExtent l="0" t="0" r="0" b="0"/>
            <wp:docPr id="250" name="Picture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Raporti Vjetor 2024-A4_Page_250.jpg"/>
                    <pic:cNvPicPr/>
                  </pic:nvPicPr>
                  <pic:blipFill rotWithShape="1">
                    <a:blip r:embed="rId2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07" t="12096" r="13584" b="15212"/>
                    <a:stretch/>
                  </pic:blipFill>
                  <pic:spPr bwMode="auto">
                    <a:xfrm>
                      <a:off x="0" y="0"/>
                      <a:ext cx="5856539" cy="77627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4CE73662" wp14:editId="3B43B892">
            <wp:extent cx="5717868" cy="7820025"/>
            <wp:effectExtent l="0" t="0" r="0" b="0"/>
            <wp:docPr id="251" name="Picture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Raporti Vjetor 2024-A4_Page_251.jpg"/>
                    <pic:cNvPicPr/>
                  </pic:nvPicPr>
                  <pic:blipFill rotWithShape="1">
                    <a:blip r:embed="rId2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70" t="11978" r="10425" b="11571"/>
                    <a:stretch/>
                  </pic:blipFill>
                  <pic:spPr bwMode="auto">
                    <a:xfrm>
                      <a:off x="0" y="0"/>
                      <a:ext cx="5728345" cy="78343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203FB9AC" wp14:editId="37E9F3F4">
            <wp:extent cx="6409057" cy="6084714"/>
            <wp:effectExtent l="0" t="9207" r="1587" b="1588"/>
            <wp:docPr id="252" name="Picture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Raporti Vjetor 2024-A4_Page_252.jpg"/>
                    <pic:cNvPicPr/>
                  </pic:nvPicPr>
                  <pic:blipFill rotWithShape="1">
                    <a:blip r:embed="rId2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79" t="23017" b="22493"/>
                    <a:stretch/>
                  </pic:blipFill>
                  <pic:spPr bwMode="auto">
                    <a:xfrm rot="5400000">
                      <a:off x="0" y="0"/>
                      <a:ext cx="6416016" cy="60913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39F62F31" wp14:editId="23760526">
            <wp:extent cx="6057900" cy="6224749"/>
            <wp:effectExtent l="0" t="0" r="0" b="5080"/>
            <wp:docPr id="253" name="Picture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" name="Raporti Vjetor 2024-A4_Page_253.jpg"/>
                    <pic:cNvPicPr/>
                  </pic:nvPicPr>
                  <pic:blipFill rotWithShape="1">
                    <a:blip r:embed="rId2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01" t="22313" r="10259" b="20731"/>
                    <a:stretch/>
                  </pic:blipFill>
                  <pic:spPr bwMode="auto">
                    <a:xfrm>
                      <a:off x="0" y="0"/>
                      <a:ext cx="6069908" cy="62370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66EE4A5C" wp14:editId="40B76DB7">
            <wp:extent cx="2238375" cy="7320091"/>
            <wp:effectExtent l="0" t="0" r="0" b="0"/>
            <wp:docPr id="254" name="Picture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Raporti Vjetor 2024-A4_Page_254.jpg"/>
                    <pic:cNvPicPr/>
                  </pic:nvPicPr>
                  <pic:blipFill rotWithShape="1">
                    <a:blip r:embed="rId2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08" t="14328" r="37348" b="14625"/>
                    <a:stretch/>
                  </pic:blipFill>
                  <pic:spPr bwMode="auto">
                    <a:xfrm>
                      <a:off x="0" y="0"/>
                      <a:ext cx="2241490" cy="73302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46F5801F" wp14:editId="6798D066">
            <wp:extent cx="5782098" cy="7867650"/>
            <wp:effectExtent l="0" t="0" r="9525" b="0"/>
            <wp:docPr id="255" name="Picture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" name="Raporti Vjetor 2024-A4_Page_255.jpg"/>
                    <pic:cNvPicPr/>
                  </pic:nvPicPr>
                  <pic:blipFill rotWithShape="1">
                    <a:blip r:embed="rId2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92" t="11276" r="8763" b="14728"/>
                    <a:stretch/>
                  </pic:blipFill>
                  <pic:spPr bwMode="auto">
                    <a:xfrm>
                      <a:off x="0" y="0"/>
                      <a:ext cx="5795030" cy="78852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1DC91261" wp14:editId="6A179E49">
            <wp:extent cx="7761631" cy="6144012"/>
            <wp:effectExtent l="8890" t="0" r="635" b="635"/>
            <wp:docPr id="256" name="Picture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" name="Raporti Vjetor 2024-A4_Page_256.jpg"/>
                    <pic:cNvPicPr/>
                  </pic:nvPicPr>
                  <pic:blipFill rotWithShape="1">
                    <a:blip r:embed="rId2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609" b="21432"/>
                    <a:stretch/>
                  </pic:blipFill>
                  <pic:spPr bwMode="auto">
                    <a:xfrm rot="5400000">
                      <a:off x="0" y="0"/>
                      <a:ext cx="7790280" cy="61666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33A9A133" wp14:editId="4DE3C1E9">
            <wp:extent cx="6084683" cy="8505825"/>
            <wp:effectExtent l="0" t="0" r="0" b="0"/>
            <wp:docPr id="257" name="Picture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" name="Raporti Vjetor 2024-A4_Page_257.jpg"/>
                    <pic:cNvPicPr/>
                  </pic:nvPicPr>
                  <pic:blipFill rotWithShape="1">
                    <a:blip r:embed="rId2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02" t="11514" r="10855" b="11060"/>
                    <a:stretch/>
                  </pic:blipFill>
                  <pic:spPr bwMode="auto">
                    <a:xfrm>
                      <a:off x="0" y="0"/>
                      <a:ext cx="6096007" cy="8521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78162824" wp14:editId="7F5D30C4">
            <wp:extent cx="6119125" cy="8696325"/>
            <wp:effectExtent l="0" t="0" r="0" b="0"/>
            <wp:docPr id="258" name="Picture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" name="Raporti Vjetor 2024-A4_Page_258.jpg"/>
                    <pic:cNvPicPr/>
                  </pic:nvPicPr>
                  <pic:blipFill rotWithShape="1">
                    <a:blip r:embed="rId2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29" t="13159" r="13084" b="12705"/>
                    <a:stretch/>
                  </pic:blipFill>
                  <pic:spPr bwMode="auto">
                    <a:xfrm>
                      <a:off x="0" y="0"/>
                      <a:ext cx="6129592" cy="8711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03E2A770" wp14:editId="19401D94">
            <wp:extent cx="6084699" cy="6562725"/>
            <wp:effectExtent l="0" t="0" r="0" b="0"/>
            <wp:docPr id="259" name="Picture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Raporti Vjetor 2024-A4_Page_259.jpg"/>
                    <pic:cNvPicPr/>
                  </pic:nvPicPr>
                  <pic:blipFill rotWithShape="1">
                    <a:blip r:embed="rId2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75" t="13866" b="16334"/>
                    <a:stretch/>
                  </pic:blipFill>
                  <pic:spPr bwMode="auto">
                    <a:xfrm>
                      <a:off x="0" y="0"/>
                      <a:ext cx="6091966" cy="65705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618A8453" wp14:editId="130B6BB9">
            <wp:extent cx="6308132" cy="6107044"/>
            <wp:effectExtent l="5397" t="0" r="2858" b="2857"/>
            <wp:docPr id="260" name="Picture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" name="Raporti Vjetor 2024-A4_Page_260.jpg"/>
                    <pic:cNvPicPr/>
                  </pic:nvPicPr>
                  <pic:blipFill rotWithShape="1">
                    <a:blip r:embed="rId2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51" t="23503" r="13606" b="26100"/>
                    <a:stretch/>
                  </pic:blipFill>
                  <pic:spPr bwMode="auto">
                    <a:xfrm rot="5400000">
                      <a:off x="0" y="0"/>
                      <a:ext cx="6325764" cy="61241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3B7EE59D" wp14:editId="7C3E961A">
            <wp:extent cx="5837901" cy="7800975"/>
            <wp:effectExtent l="0" t="0" r="0" b="0"/>
            <wp:docPr id="261" name="Picture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" name="Raporti Vjetor 2024-A4_Page_261.jpg"/>
                    <pic:cNvPicPr/>
                  </pic:nvPicPr>
                  <pic:blipFill rotWithShape="1">
                    <a:blip r:embed="rId2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09" t="13396" r="16076" b="15159"/>
                    <a:stretch/>
                  </pic:blipFill>
                  <pic:spPr bwMode="auto">
                    <a:xfrm>
                      <a:off x="0" y="0"/>
                      <a:ext cx="5851353" cy="7818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1D87C032" wp14:editId="068ECE9A">
            <wp:extent cx="6910266" cy="6153150"/>
            <wp:effectExtent l="0" t="2540" r="2540" b="2540"/>
            <wp:docPr id="262" name="Picture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Raporti Vjetor 2024-A4_Page_262.jpg"/>
                    <pic:cNvPicPr/>
                  </pic:nvPicPr>
                  <pic:blipFill rotWithShape="1">
                    <a:blip r:embed="rId2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33" t="23855" r="13084" b="25499"/>
                    <a:stretch/>
                  </pic:blipFill>
                  <pic:spPr bwMode="auto">
                    <a:xfrm rot="5400000">
                      <a:off x="0" y="0"/>
                      <a:ext cx="6923568" cy="61649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616AE9DA" wp14:editId="7FF5FC99">
            <wp:extent cx="5808381" cy="8753475"/>
            <wp:effectExtent l="0" t="0" r="1905" b="0"/>
            <wp:docPr id="263" name="Picture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" name="Raporti Vjetor 2024-A4_Page_263.jpg"/>
                    <pic:cNvPicPr/>
                  </pic:nvPicPr>
                  <pic:blipFill rotWithShape="1">
                    <a:blip r:embed="rId2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60" t="12103" r="15244" b="12456"/>
                    <a:stretch/>
                  </pic:blipFill>
                  <pic:spPr bwMode="auto">
                    <a:xfrm>
                      <a:off x="0" y="0"/>
                      <a:ext cx="5815714" cy="87645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4BC2216F" wp14:editId="44D02FBF">
            <wp:extent cx="5563319" cy="8305800"/>
            <wp:effectExtent l="0" t="0" r="0" b="0"/>
            <wp:docPr id="264" name="Picture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Raporti Vjetor 2024-A4_Page_264.jpg"/>
                    <pic:cNvPicPr/>
                  </pic:nvPicPr>
                  <pic:blipFill rotWithShape="1">
                    <a:blip r:embed="rId2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60" t="12220" r="15244" b="13044"/>
                    <a:stretch/>
                  </pic:blipFill>
                  <pic:spPr bwMode="auto">
                    <a:xfrm>
                      <a:off x="0" y="0"/>
                      <a:ext cx="5570387" cy="83163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66AB7882" wp14:editId="1F8EFD98">
            <wp:extent cx="5487025" cy="6009005"/>
            <wp:effectExtent l="5397" t="0" r="5398" b="5397"/>
            <wp:docPr id="265" name="Picture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" name="Raporti Vjetor 2024-A4_Page_265.jpg"/>
                    <pic:cNvPicPr/>
                  </pic:nvPicPr>
                  <pic:blipFill rotWithShape="1">
                    <a:blip r:embed="rId2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03" t="25147" r="19400" b="23384"/>
                    <a:stretch/>
                  </pic:blipFill>
                  <pic:spPr bwMode="auto">
                    <a:xfrm rot="5400000">
                      <a:off x="0" y="0"/>
                      <a:ext cx="5510933" cy="60351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0309D248" wp14:editId="034B080A">
            <wp:extent cx="6172011" cy="7248525"/>
            <wp:effectExtent l="0" t="0" r="635" b="0"/>
            <wp:docPr id="266" name="Picture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" name="Raporti Vjetor 2024-A4_Page_266.jpg"/>
                    <pic:cNvPicPr/>
                  </pic:nvPicPr>
                  <pic:blipFill rotWithShape="1">
                    <a:blip r:embed="rId2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23" t="20211" r="13916" b="20446"/>
                    <a:stretch/>
                  </pic:blipFill>
                  <pic:spPr bwMode="auto">
                    <a:xfrm>
                      <a:off x="0" y="0"/>
                      <a:ext cx="6181711" cy="72599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7CC44B65" wp14:editId="228B19BD">
            <wp:extent cx="6043613" cy="6715125"/>
            <wp:effectExtent l="0" t="0" r="0" b="0"/>
            <wp:docPr id="267" name="Picture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" name="Raporti Vjetor 2024-A4_Page_267.jpg"/>
                    <pic:cNvPicPr/>
                  </pic:nvPicPr>
                  <pic:blipFill rotWithShape="1">
                    <a:blip r:embed="rId2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60" t="21739" r="16243" b="23032"/>
                    <a:stretch/>
                  </pic:blipFill>
                  <pic:spPr bwMode="auto">
                    <a:xfrm>
                      <a:off x="0" y="0"/>
                      <a:ext cx="6047492" cy="67194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25514988" wp14:editId="69F2727B">
            <wp:extent cx="5838825" cy="8738009"/>
            <wp:effectExtent l="0" t="0" r="0" b="6350"/>
            <wp:docPr id="268" name="Picture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Raporti Vjetor 2024-A4_Page_268.jpg"/>
                    <pic:cNvPicPr/>
                  </pic:nvPicPr>
                  <pic:blipFill rotWithShape="1">
                    <a:blip r:embed="rId2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64" t="11163" r="15578" b="12691"/>
                    <a:stretch/>
                  </pic:blipFill>
                  <pic:spPr bwMode="auto">
                    <a:xfrm>
                      <a:off x="0" y="0"/>
                      <a:ext cx="5857031" cy="87652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5AC2BBA2" wp14:editId="24AE8615">
            <wp:extent cx="3735063" cy="5617210"/>
            <wp:effectExtent l="0" t="7937" r="0" b="0"/>
            <wp:docPr id="269" name="Picture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" name="Raporti Vjetor 2024-A4_Page_269.jpg"/>
                    <pic:cNvPicPr/>
                  </pic:nvPicPr>
                  <pic:blipFill rotWithShape="1">
                    <a:blip r:embed="rId2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575" t="27379" r="30534" b="23854"/>
                    <a:stretch/>
                  </pic:blipFill>
                  <pic:spPr bwMode="auto">
                    <a:xfrm rot="5400000">
                      <a:off x="0" y="0"/>
                      <a:ext cx="3756819" cy="56499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2BF3FA71" wp14:editId="1A6878DC">
            <wp:extent cx="5932862" cy="7962900"/>
            <wp:effectExtent l="0" t="0" r="0" b="0"/>
            <wp:docPr id="270" name="Picture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" name="Raporti Vjetor 2024-A4_Page_270.jpg"/>
                    <pic:cNvPicPr/>
                  </pic:nvPicPr>
                  <pic:blipFill rotWithShape="1">
                    <a:blip r:embed="rId2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55" t="17391" r="15577" b="17156"/>
                    <a:stretch/>
                  </pic:blipFill>
                  <pic:spPr bwMode="auto">
                    <a:xfrm>
                      <a:off x="0" y="0"/>
                      <a:ext cx="5951709" cy="79881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5D3D393F" wp14:editId="0C607930">
            <wp:extent cx="6093705" cy="6743700"/>
            <wp:effectExtent l="0" t="0" r="2540" b="0"/>
            <wp:docPr id="271" name="Picture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" name="Raporti Vjetor 2024-A4_Page_271.jpg"/>
                    <pic:cNvPicPr/>
                  </pic:nvPicPr>
                  <pic:blipFill rotWithShape="1">
                    <a:blip r:embed="rId2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01" t="20212" r="13915" b="21269"/>
                    <a:stretch/>
                  </pic:blipFill>
                  <pic:spPr bwMode="auto">
                    <a:xfrm>
                      <a:off x="0" y="0"/>
                      <a:ext cx="6103521" cy="67545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52CEFBAB" wp14:editId="478B10AB">
            <wp:extent cx="5728673" cy="5825448"/>
            <wp:effectExtent l="8890" t="0" r="0" b="0"/>
            <wp:docPr id="272" name="Picture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Raporti Vjetor 2024-A4_Page_272.jpg"/>
                    <pic:cNvPicPr/>
                  </pic:nvPicPr>
                  <pic:blipFill rotWithShape="1">
                    <a:blip r:embed="rId2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15" t="26792" r="17239" b="23737"/>
                    <a:stretch/>
                  </pic:blipFill>
                  <pic:spPr bwMode="auto">
                    <a:xfrm rot="5400000">
                      <a:off x="0" y="0"/>
                      <a:ext cx="5747094" cy="5844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775391B8" wp14:editId="2A67CAA0">
            <wp:extent cx="4253759" cy="6213823"/>
            <wp:effectExtent l="0" t="8573" r="5398" b="5397"/>
            <wp:docPr id="273" name="Picture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" name="Raporti Vjetor 2024-A4_Page_273.jpg"/>
                    <pic:cNvPicPr/>
                  </pic:nvPicPr>
                  <pic:blipFill rotWithShape="1">
                    <a:blip r:embed="rId2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764" t="23502" r="25382" b="23972"/>
                    <a:stretch/>
                  </pic:blipFill>
                  <pic:spPr bwMode="auto">
                    <a:xfrm rot="5400000">
                      <a:off x="0" y="0"/>
                      <a:ext cx="4270237" cy="62378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032AF1A2" wp14:editId="0114001D">
            <wp:extent cx="6262485" cy="6981825"/>
            <wp:effectExtent l="0" t="0" r="5080" b="0"/>
            <wp:docPr id="274" name="Picture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Raporti Vjetor 2024-A4_Page_274.jpg"/>
                    <pic:cNvPicPr/>
                  </pic:nvPicPr>
                  <pic:blipFill rotWithShape="1">
                    <a:blip r:embed="rId2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33" t="19742" r="14081" b="22092"/>
                    <a:stretch/>
                  </pic:blipFill>
                  <pic:spPr bwMode="auto">
                    <a:xfrm>
                      <a:off x="0" y="0"/>
                      <a:ext cx="6276932" cy="69979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5D907923" wp14:editId="7E9080AA">
            <wp:extent cx="5884423" cy="8134350"/>
            <wp:effectExtent l="0" t="0" r="2540" b="0"/>
            <wp:docPr id="275" name="Picture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" name="Raporti Vjetor 2024-A4_Page_275.jpg"/>
                    <pic:cNvPicPr/>
                  </pic:nvPicPr>
                  <pic:blipFill rotWithShape="1">
                    <a:blip r:embed="rId2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58" t="13982" r="12087" b="14219"/>
                    <a:stretch/>
                  </pic:blipFill>
                  <pic:spPr bwMode="auto">
                    <a:xfrm>
                      <a:off x="0" y="0"/>
                      <a:ext cx="5900154" cy="81560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7DAF3F20" wp14:editId="48028275">
            <wp:extent cx="3647317" cy="6091555"/>
            <wp:effectExtent l="0" t="3175" r="7620" b="7620"/>
            <wp:docPr id="276" name="Picture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" name="Raporti Vjetor 2024-A4_Page_276.jpg"/>
                    <pic:cNvPicPr/>
                  </pic:nvPicPr>
                  <pic:blipFill rotWithShape="1">
                    <a:blip r:embed="rId2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750" t="23972" r="31365" b="23502"/>
                    <a:stretch/>
                  </pic:blipFill>
                  <pic:spPr bwMode="auto">
                    <a:xfrm rot="5400000">
                      <a:off x="0" y="0"/>
                      <a:ext cx="3666334" cy="61233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6B14F709" wp14:editId="3C0A09FF">
            <wp:extent cx="6135010" cy="6572250"/>
            <wp:effectExtent l="0" t="0" r="0" b="0"/>
            <wp:docPr id="277" name="Picture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Raporti Vjetor 2024-A4_Page_277.jpg"/>
                    <pic:cNvPicPr/>
                  </pic:nvPicPr>
                  <pic:blipFill rotWithShape="1">
                    <a:blip r:embed="rId2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93" t="22209" r="11589" b="21269"/>
                    <a:stretch/>
                  </pic:blipFill>
                  <pic:spPr bwMode="auto">
                    <a:xfrm>
                      <a:off x="0" y="0"/>
                      <a:ext cx="6141693" cy="65794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64725033" wp14:editId="4CDE201A">
            <wp:extent cx="5697164" cy="6241361"/>
            <wp:effectExtent l="0" t="5397" r="0" b="0"/>
            <wp:docPr id="278" name="Picture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" name="Raporti Vjetor 2024-A4_Page_278.jpg"/>
                    <pic:cNvPicPr/>
                  </pic:nvPicPr>
                  <pic:blipFill rotWithShape="1">
                    <a:blip r:embed="rId2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47" t="24617" r="17826" b="24971"/>
                    <a:stretch/>
                  </pic:blipFill>
                  <pic:spPr bwMode="auto">
                    <a:xfrm rot="5400000">
                      <a:off x="0" y="0"/>
                      <a:ext cx="5715090" cy="62609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16972F00" wp14:editId="5C8DE117">
            <wp:extent cx="5400291" cy="6320155"/>
            <wp:effectExtent l="0" t="2858" r="7303" b="7302"/>
            <wp:docPr id="279" name="Picture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" name="Raporti Vjetor 2024-A4_Page_279.jpg"/>
                    <pic:cNvPicPr/>
                  </pic:nvPicPr>
                  <pic:blipFill rotWithShape="1">
                    <a:blip r:embed="rId2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03" t="22092" r="18735" b="24677"/>
                    <a:stretch/>
                  </pic:blipFill>
                  <pic:spPr bwMode="auto">
                    <a:xfrm rot="5400000">
                      <a:off x="0" y="0"/>
                      <a:ext cx="5413927" cy="63361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545D3F14" wp14:editId="01C70CF1">
            <wp:extent cx="5220085" cy="5928230"/>
            <wp:effectExtent l="7937" t="0" r="7938" b="7937"/>
            <wp:docPr id="280" name="Picture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Raporti Vjetor 2024-A4_Page_280.jpg"/>
                    <pic:cNvPicPr/>
                  </pic:nvPicPr>
                  <pic:blipFill rotWithShape="1">
                    <a:blip r:embed="rId2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42" t="25852" r="22224" b="24677"/>
                    <a:stretch/>
                  </pic:blipFill>
                  <pic:spPr bwMode="auto">
                    <a:xfrm rot="5400000">
                      <a:off x="0" y="0"/>
                      <a:ext cx="5240532" cy="59514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5644740E" wp14:editId="000A9619">
            <wp:extent cx="5991225" cy="6048014"/>
            <wp:effectExtent l="0" t="9207" r="317" b="318"/>
            <wp:docPr id="281" name="Picture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" name="Raporti Vjetor 2024-A4_Page_281.jpg"/>
                    <pic:cNvPicPr/>
                  </pic:nvPicPr>
                  <pic:blipFill rotWithShape="1">
                    <a:blip r:embed="rId2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23" t="24913" r="14746" b="25029"/>
                    <a:stretch/>
                  </pic:blipFill>
                  <pic:spPr bwMode="auto">
                    <a:xfrm rot="5400000">
                      <a:off x="0" y="0"/>
                      <a:ext cx="6003414" cy="60603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298493D8" wp14:editId="506BE092">
            <wp:extent cx="6000752" cy="6100765"/>
            <wp:effectExtent l="7302" t="0" r="7303" b="7302"/>
            <wp:docPr id="282" name="Picture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Raporti Vjetor 2024-A4_Page_282.jpg"/>
                    <pic:cNvPicPr/>
                  </pic:nvPicPr>
                  <pic:blipFill rotWithShape="1">
                    <a:blip r:embed="rId2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57" t="24559" r="15245" b="25265"/>
                    <a:stretch/>
                  </pic:blipFill>
                  <pic:spPr bwMode="auto">
                    <a:xfrm rot="5400000">
                      <a:off x="0" y="0"/>
                      <a:ext cx="6015782" cy="61160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drawing>
          <wp:inline distT="0" distB="0" distL="0" distR="0" wp14:anchorId="28862F1E" wp14:editId="07F571A4">
            <wp:extent cx="2258351" cy="6206543"/>
            <wp:effectExtent l="6985" t="0" r="0" b="0"/>
            <wp:docPr id="283" name="Picture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" name="Raporti Vjetor 2024-A4_Page_283.jpg"/>
                    <pic:cNvPicPr/>
                  </pic:nvPicPr>
                  <pic:blipFill rotWithShape="1">
                    <a:blip r:embed="rId2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325" t="24089" r="35853" b="24089"/>
                    <a:stretch/>
                  </pic:blipFill>
                  <pic:spPr bwMode="auto">
                    <a:xfrm rot="5400000">
                      <a:off x="0" y="0"/>
                      <a:ext cx="2267693" cy="62322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11CF"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70B97B4D" wp14:editId="7CDBCB1E">
            <wp:extent cx="6628554" cy="6168817"/>
            <wp:effectExtent l="1270" t="0" r="2540" b="2540"/>
            <wp:docPr id="284" name="Picture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Raporti Vjetor 2024-A4_Page_284.jpg"/>
                    <pic:cNvPicPr/>
                  </pic:nvPicPr>
                  <pic:blipFill rotWithShape="1">
                    <a:blip r:embed="rId2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92" t="25852" r="16075" b="25499"/>
                    <a:stretch/>
                  </pic:blipFill>
                  <pic:spPr bwMode="auto">
                    <a:xfrm rot="5400000">
                      <a:off x="0" y="0"/>
                      <a:ext cx="6647598" cy="6186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E6B18" w:rsidRPr="00CD11CF" w:rsidSect="004F19FB">
      <w:pgSz w:w="11906" w:h="16838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B25EA"/>
    <w:multiLevelType w:val="hybridMultilevel"/>
    <w:tmpl w:val="66A2AD02"/>
    <w:lvl w:ilvl="0" w:tplc="B8ECC4C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739DC"/>
    <w:multiLevelType w:val="hybridMultilevel"/>
    <w:tmpl w:val="E0C0A29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F316F7"/>
    <w:multiLevelType w:val="hybridMultilevel"/>
    <w:tmpl w:val="FB3E2576"/>
    <w:lvl w:ilvl="0" w:tplc="D2EC242C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B455597"/>
    <w:multiLevelType w:val="hybridMultilevel"/>
    <w:tmpl w:val="488CA1BE"/>
    <w:lvl w:ilvl="0" w:tplc="08090017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30" w:hanging="360"/>
      </w:pPr>
    </w:lvl>
    <w:lvl w:ilvl="2" w:tplc="0809001B" w:tentative="1">
      <w:start w:val="1"/>
      <w:numFmt w:val="lowerRoman"/>
      <w:lvlText w:val="%3."/>
      <w:lvlJc w:val="right"/>
      <w:pPr>
        <w:ind w:left="2250" w:hanging="180"/>
      </w:pPr>
    </w:lvl>
    <w:lvl w:ilvl="3" w:tplc="0809000F" w:tentative="1">
      <w:start w:val="1"/>
      <w:numFmt w:val="decimal"/>
      <w:lvlText w:val="%4."/>
      <w:lvlJc w:val="left"/>
      <w:pPr>
        <w:ind w:left="2970" w:hanging="360"/>
      </w:pPr>
    </w:lvl>
    <w:lvl w:ilvl="4" w:tplc="08090019" w:tentative="1">
      <w:start w:val="1"/>
      <w:numFmt w:val="lowerLetter"/>
      <w:lvlText w:val="%5."/>
      <w:lvlJc w:val="left"/>
      <w:pPr>
        <w:ind w:left="3690" w:hanging="360"/>
      </w:pPr>
    </w:lvl>
    <w:lvl w:ilvl="5" w:tplc="0809001B" w:tentative="1">
      <w:start w:val="1"/>
      <w:numFmt w:val="lowerRoman"/>
      <w:lvlText w:val="%6."/>
      <w:lvlJc w:val="right"/>
      <w:pPr>
        <w:ind w:left="4410" w:hanging="180"/>
      </w:pPr>
    </w:lvl>
    <w:lvl w:ilvl="6" w:tplc="0809000F" w:tentative="1">
      <w:start w:val="1"/>
      <w:numFmt w:val="decimal"/>
      <w:lvlText w:val="%7."/>
      <w:lvlJc w:val="left"/>
      <w:pPr>
        <w:ind w:left="5130" w:hanging="360"/>
      </w:pPr>
    </w:lvl>
    <w:lvl w:ilvl="7" w:tplc="08090019" w:tentative="1">
      <w:start w:val="1"/>
      <w:numFmt w:val="lowerLetter"/>
      <w:lvlText w:val="%8."/>
      <w:lvlJc w:val="left"/>
      <w:pPr>
        <w:ind w:left="5850" w:hanging="360"/>
      </w:pPr>
    </w:lvl>
    <w:lvl w:ilvl="8" w:tplc="08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1FDC01C5"/>
    <w:multiLevelType w:val="hybridMultilevel"/>
    <w:tmpl w:val="0456CA9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2D7B59"/>
    <w:multiLevelType w:val="hybridMultilevel"/>
    <w:tmpl w:val="335A6454"/>
    <w:lvl w:ilvl="0" w:tplc="A1A82F64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B95D24"/>
    <w:multiLevelType w:val="hybridMultilevel"/>
    <w:tmpl w:val="E8328868"/>
    <w:lvl w:ilvl="0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2A1F1D78"/>
    <w:multiLevelType w:val="hybridMultilevel"/>
    <w:tmpl w:val="1812AE38"/>
    <w:lvl w:ilvl="0" w:tplc="0664732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636B7E"/>
    <w:multiLevelType w:val="hybridMultilevel"/>
    <w:tmpl w:val="3B488A9C"/>
    <w:lvl w:ilvl="0" w:tplc="CAFCCE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B62795"/>
    <w:multiLevelType w:val="hybridMultilevel"/>
    <w:tmpl w:val="95AC5A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153DFE"/>
    <w:multiLevelType w:val="hybridMultilevel"/>
    <w:tmpl w:val="621AF8F6"/>
    <w:lvl w:ilvl="0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3B974266"/>
    <w:multiLevelType w:val="hybridMultilevel"/>
    <w:tmpl w:val="0FD26B16"/>
    <w:lvl w:ilvl="0" w:tplc="F54AC0C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8A53062"/>
    <w:multiLevelType w:val="hybridMultilevel"/>
    <w:tmpl w:val="32D43508"/>
    <w:lvl w:ilvl="0" w:tplc="FF748B6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AB8365B"/>
    <w:multiLevelType w:val="hybridMultilevel"/>
    <w:tmpl w:val="7658862C"/>
    <w:lvl w:ilvl="0" w:tplc="549EC3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997DE5"/>
    <w:multiLevelType w:val="hybridMultilevel"/>
    <w:tmpl w:val="1F5690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E83C6A"/>
    <w:multiLevelType w:val="hybridMultilevel"/>
    <w:tmpl w:val="E60A8DD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E821FF"/>
    <w:multiLevelType w:val="hybridMultilevel"/>
    <w:tmpl w:val="B362619C"/>
    <w:lvl w:ilvl="0" w:tplc="2FBC8898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9E5DF6"/>
    <w:multiLevelType w:val="hybridMultilevel"/>
    <w:tmpl w:val="70665860"/>
    <w:lvl w:ilvl="0" w:tplc="F8E28AA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5A827E4F"/>
    <w:multiLevelType w:val="hybridMultilevel"/>
    <w:tmpl w:val="086C6B7E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3F75E2"/>
    <w:multiLevelType w:val="hybridMultilevel"/>
    <w:tmpl w:val="5B24026A"/>
    <w:lvl w:ilvl="0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6DFA4F0B"/>
    <w:multiLevelType w:val="hybridMultilevel"/>
    <w:tmpl w:val="975E55A8"/>
    <w:lvl w:ilvl="0" w:tplc="041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70D5716B"/>
    <w:multiLevelType w:val="hybridMultilevel"/>
    <w:tmpl w:val="E60A8DD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EC3ACF"/>
    <w:multiLevelType w:val="hybridMultilevel"/>
    <w:tmpl w:val="81D8C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0"/>
  </w:num>
  <w:num w:numId="3">
    <w:abstractNumId w:val="11"/>
  </w:num>
  <w:num w:numId="4">
    <w:abstractNumId w:val="12"/>
  </w:num>
  <w:num w:numId="5">
    <w:abstractNumId w:val="14"/>
  </w:num>
  <w:num w:numId="6">
    <w:abstractNumId w:val="2"/>
  </w:num>
  <w:num w:numId="7">
    <w:abstractNumId w:val="22"/>
  </w:num>
  <w:num w:numId="8">
    <w:abstractNumId w:val="9"/>
  </w:num>
  <w:num w:numId="9">
    <w:abstractNumId w:val="21"/>
  </w:num>
  <w:num w:numId="10">
    <w:abstractNumId w:val="1"/>
  </w:num>
  <w:num w:numId="11">
    <w:abstractNumId w:val="4"/>
  </w:num>
  <w:num w:numId="12">
    <w:abstractNumId w:val="7"/>
  </w:num>
  <w:num w:numId="13">
    <w:abstractNumId w:val="20"/>
  </w:num>
  <w:num w:numId="1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10"/>
  </w:num>
  <w:num w:numId="17">
    <w:abstractNumId w:val="6"/>
  </w:num>
  <w:num w:numId="18">
    <w:abstractNumId w:val="19"/>
  </w:num>
  <w:num w:numId="19">
    <w:abstractNumId w:val="16"/>
  </w:num>
  <w:num w:numId="20">
    <w:abstractNumId w:val="17"/>
  </w:num>
  <w:num w:numId="21">
    <w:abstractNumId w:val="8"/>
  </w:num>
  <w:num w:numId="22">
    <w:abstractNumId w:val="3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12C8"/>
    <w:rsid w:val="0000392D"/>
    <w:rsid w:val="00034833"/>
    <w:rsid w:val="0003598A"/>
    <w:rsid w:val="00060AFB"/>
    <w:rsid w:val="000906F2"/>
    <w:rsid w:val="000972DC"/>
    <w:rsid w:val="000A2053"/>
    <w:rsid w:val="000B1B43"/>
    <w:rsid w:val="000E32B0"/>
    <w:rsid w:val="000E36FB"/>
    <w:rsid w:val="0013134D"/>
    <w:rsid w:val="0013595B"/>
    <w:rsid w:val="001526B2"/>
    <w:rsid w:val="001974D6"/>
    <w:rsid w:val="001A70D2"/>
    <w:rsid w:val="001C16A8"/>
    <w:rsid w:val="0022307D"/>
    <w:rsid w:val="0023039D"/>
    <w:rsid w:val="002409E4"/>
    <w:rsid w:val="00243E85"/>
    <w:rsid w:val="00257F46"/>
    <w:rsid w:val="00275C36"/>
    <w:rsid w:val="00280F4B"/>
    <w:rsid w:val="00283DE3"/>
    <w:rsid w:val="00293845"/>
    <w:rsid w:val="002A12C8"/>
    <w:rsid w:val="002B49AA"/>
    <w:rsid w:val="00304F45"/>
    <w:rsid w:val="00305918"/>
    <w:rsid w:val="0030591B"/>
    <w:rsid w:val="00306F70"/>
    <w:rsid w:val="003157F7"/>
    <w:rsid w:val="003318B2"/>
    <w:rsid w:val="00345DCA"/>
    <w:rsid w:val="003677AA"/>
    <w:rsid w:val="003A2691"/>
    <w:rsid w:val="003B47AE"/>
    <w:rsid w:val="003B4EFD"/>
    <w:rsid w:val="003F1594"/>
    <w:rsid w:val="00405045"/>
    <w:rsid w:val="0045145F"/>
    <w:rsid w:val="00470270"/>
    <w:rsid w:val="004756A6"/>
    <w:rsid w:val="00492F7F"/>
    <w:rsid w:val="004D50C2"/>
    <w:rsid w:val="004F0151"/>
    <w:rsid w:val="004F19FB"/>
    <w:rsid w:val="005072B4"/>
    <w:rsid w:val="005127A4"/>
    <w:rsid w:val="00534807"/>
    <w:rsid w:val="00574CC6"/>
    <w:rsid w:val="00593332"/>
    <w:rsid w:val="005A5732"/>
    <w:rsid w:val="005B11AC"/>
    <w:rsid w:val="005C00AD"/>
    <w:rsid w:val="005D3D14"/>
    <w:rsid w:val="005D5C58"/>
    <w:rsid w:val="005E38D6"/>
    <w:rsid w:val="00621ACB"/>
    <w:rsid w:val="0062203E"/>
    <w:rsid w:val="00656016"/>
    <w:rsid w:val="00666DA3"/>
    <w:rsid w:val="00676FE6"/>
    <w:rsid w:val="006961B5"/>
    <w:rsid w:val="006A0613"/>
    <w:rsid w:val="006B7A33"/>
    <w:rsid w:val="006C4A54"/>
    <w:rsid w:val="006E168D"/>
    <w:rsid w:val="006F302E"/>
    <w:rsid w:val="00722981"/>
    <w:rsid w:val="00727D8C"/>
    <w:rsid w:val="007326CA"/>
    <w:rsid w:val="00737675"/>
    <w:rsid w:val="007437CF"/>
    <w:rsid w:val="0074535D"/>
    <w:rsid w:val="00746920"/>
    <w:rsid w:val="00754BEF"/>
    <w:rsid w:val="00764D72"/>
    <w:rsid w:val="007B471C"/>
    <w:rsid w:val="007E58B9"/>
    <w:rsid w:val="007F4755"/>
    <w:rsid w:val="00810A4D"/>
    <w:rsid w:val="00811787"/>
    <w:rsid w:val="00822584"/>
    <w:rsid w:val="008419F5"/>
    <w:rsid w:val="00855CBC"/>
    <w:rsid w:val="0086099C"/>
    <w:rsid w:val="0086635B"/>
    <w:rsid w:val="0087167C"/>
    <w:rsid w:val="00897885"/>
    <w:rsid w:val="008A796A"/>
    <w:rsid w:val="008C2502"/>
    <w:rsid w:val="008C74BD"/>
    <w:rsid w:val="008D483D"/>
    <w:rsid w:val="00925FB2"/>
    <w:rsid w:val="009603A1"/>
    <w:rsid w:val="00976709"/>
    <w:rsid w:val="00981F18"/>
    <w:rsid w:val="0099212E"/>
    <w:rsid w:val="009A4BC9"/>
    <w:rsid w:val="009B57F2"/>
    <w:rsid w:val="009B6897"/>
    <w:rsid w:val="009D076E"/>
    <w:rsid w:val="009F5B83"/>
    <w:rsid w:val="00A274E5"/>
    <w:rsid w:val="00A437AC"/>
    <w:rsid w:val="00A56C49"/>
    <w:rsid w:val="00A67563"/>
    <w:rsid w:val="00AB1A35"/>
    <w:rsid w:val="00AB2BBE"/>
    <w:rsid w:val="00AC0864"/>
    <w:rsid w:val="00AC3B96"/>
    <w:rsid w:val="00AC43A2"/>
    <w:rsid w:val="00AD5CBE"/>
    <w:rsid w:val="00AE5EFD"/>
    <w:rsid w:val="00B21BC7"/>
    <w:rsid w:val="00B22691"/>
    <w:rsid w:val="00B43A19"/>
    <w:rsid w:val="00B61D0C"/>
    <w:rsid w:val="00BC173D"/>
    <w:rsid w:val="00BD2106"/>
    <w:rsid w:val="00BE7DC4"/>
    <w:rsid w:val="00BF289F"/>
    <w:rsid w:val="00BF3976"/>
    <w:rsid w:val="00C011AC"/>
    <w:rsid w:val="00C03626"/>
    <w:rsid w:val="00C15922"/>
    <w:rsid w:val="00C341C2"/>
    <w:rsid w:val="00C53A5E"/>
    <w:rsid w:val="00C727B1"/>
    <w:rsid w:val="00C83474"/>
    <w:rsid w:val="00C95172"/>
    <w:rsid w:val="00CB6769"/>
    <w:rsid w:val="00CD0423"/>
    <w:rsid w:val="00CD11CF"/>
    <w:rsid w:val="00CF4775"/>
    <w:rsid w:val="00D03BEA"/>
    <w:rsid w:val="00D042D4"/>
    <w:rsid w:val="00D060DB"/>
    <w:rsid w:val="00D15F28"/>
    <w:rsid w:val="00D15FC7"/>
    <w:rsid w:val="00D42E2C"/>
    <w:rsid w:val="00D637D0"/>
    <w:rsid w:val="00D875E6"/>
    <w:rsid w:val="00D92322"/>
    <w:rsid w:val="00DB1128"/>
    <w:rsid w:val="00DC5483"/>
    <w:rsid w:val="00DE6B18"/>
    <w:rsid w:val="00E011FF"/>
    <w:rsid w:val="00E26C1C"/>
    <w:rsid w:val="00E54E02"/>
    <w:rsid w:val="00E5627A"/>
    <w:rsid w:val="00E56B66"/>
    <w:rsid w:val="00E6111D"/>
    <w:rsid w:val="00E822F9"/>
    <w:rsid w:val="00E841AC"/>
    <w:rsid w:val="00E9152A"/>
    <w:rsid w:val="00EE6176"/>
    <w:rsid w:val="00EF0C2D"/>
    <w:rsid w:val="00EF3C77"/>
    <w:rsid w:val="00F04976"/>
    <w:rsid w:val="00F16486"/>
    <w:rsid w:val="00F43214"/>
    <w:rsid w:val="00F557C3"/>
    <w:rsid w:val="00F84890"/>
    <w:rsid w:val="00FB65A1"/>
    <w:rsid w:val="00FC60A0"/>
    <w:rsid w:val="00FD2906"/>
    <w:rsid w:val="00FD4279"/>
    <w:rsid w:val="00FE3CDB"/>
    <w:rsid w:val="00FF0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C99F98"/>
  <w15:chartTrackingRefBased/>
  <w15:docId w15:val="{A46A4B1E-C52D-47E0-98F6-AE2A4F7B4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A12C8"/>
    <w:pPr>
      <w:spacing w:after="200" w:line="276" w:lineRule="auto"/>
    </w:pPr>
    <w:rPr>
      <w:kern w:val="0"/>
      <w:sz w:val="22"/>
      <w:szCs w:val="22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12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12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12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12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12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12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12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12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12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12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12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12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12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12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12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12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12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12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2A12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2A12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12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12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12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12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99"/>
    <w:qFormat/>
    <w:rsid w:val="002A12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12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2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2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12C8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2A12C8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kern w:val="0"/>
      <w14:ligatures w14:val="none"/>
    </w:rPr>
  </w:style>
  <w:style w:type="paragraph" w:customStyle="1" w:styleId="Titulli">
    <w:name w:val="Titulli"/>
    <w:next w:val="Normal"/>
    <w:link w:val="TitulliChar"/>
    <w:uiPriority w:val="99"/>
    <w:rsid w:val="002A12C8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kern w:val="0"/>
      <w:sz w:val="22"/>
      <w:szCs w:val="22"/>
      <w:lang w:val="en-GB"/>
      <w14:ligatures w14:val="none"/>
    </w:rPr>
  </w:style>
  <w:style w:type="character" w:customStyle="1" w:styleId="TitulliChar">
    <w:name w:val="Titulli Char"/>
    <w:link w:val="Titulli"/>
    <w:uiPriority w:val="99"/>
    <w:locked/>
    <w:rsid w:val="002A12C8"/>
    <w:rPr>
      <w:rFonts w:ascii="CG Times" w:eastAsia="Times New Roman" w:hAnsi="CG Times" w:cs="Times New Roman"/>
      <w:b/>
      <w:caps/>
      <w:kern w:val="0"/>
      <w:sz w:val="22"/>
      <w:szCs w:val="22"/>
      <w:lang w:val="en-GB"/>
      <w14:ligatures w14:val="none"/>
    </w:rPr>
  </w:style>
  <w:style w:type="paragraph" w:styleId="NoSpacing">
    <w:name w:val="No Spacing"/>
    <w:uiPriority w:val="1"/>
    <w:qFormat/>
    <w:rsid w:val="002A12C8"/>
    <w:pPr>
      <w:spacing w:after="0" w:line="240" w:lineRule="auto"/>
    </w:pPr>
    <w:rPr>
      <w:rFonts w:ascii="Cambria" w:eastAsia="Cambria" w:hAnsi="Cambria" w:cs="Times New Roman"/>
      <w:kern w:val="0"/>
      <w:sz w:val="22"/>
      <w:szCs w:val="22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12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12C8"/>
    <w:rPr>
      <w:rFonts w:ascii="Tahoma" w:hAnsi="Tahoma" w:cs="Tahoma"/>
      <w:kern w:val="0"/>
      <w:sz w:val="16"/>
      <w:szCs w:val="16"/>
      <w:lang w:val="sq-AL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A12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12C8"/>
    <w:rPr>
      <w:kern w:val="0"/>
      <w:sz w:val="22"/>
      <w:szCs w:val="22"/>
      <w:lang w:val="sq-A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A12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12C8"/>
    <w:rPr>
      <w:kern w:val="0"/>
      <w:sz w:val="22"/>
      <w:szCs w:val="22"/>
      <w:lang w:val="sq-AL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2A12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A12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A12C8"/>
    <w:rPr>
      <w:kern w:val="0"/>
      <w:sz w:val="20"/>
      <w:szCs w:val="20"/>
      <w:lang w:val="sq-AL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12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12C8"/>
    <w:rPr>
      <w:b/>
      <w:bCs/>
      <w:kern w:val="0"/>
      <w:sz w:val="20"/>
      <w:szCs w:val="20"/>
      <w:lang w:val="sq-AL"/>
      <w14:ligatures w14:val="none"/>
    </w:rPr>
  </w:style>
  <w:style w:type="paragraph" w:styleId="BodyText">
    <w:name w:val="Body Text"/>
    <w:basedOn w:val="Normal"/>
    <w:link w:val="BodyTextChar"/>
    <w:uiPriority w:val="99"/>
    <w:unhideWhenUsed/>
    <w:rsid w:val="002A12C8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rsid w:val="002A12C8"/>
    <w:rPr>
      <w:kern w:val="0"/>
      <w:sz w:val="22"/>
      <w:szCs w:val="22"/>
      <w:lang w:val="en-GB"/>
      <w14:ligatures w14:val="none"/>
    </w:rPr>
  </w:style>
  <w:style w:type="character" w:customStyle="1" w:styleId="ParagrafiChar">
    <w:name w:val="Paragrafi Char"/>
    <w:basedOn w:val="DefaultParagraphFont"/>
    <w:link w:val="Paragrafi"/>
    <w:locked/>
    <w:rsid w:val="002A12C8"/>
    <w:rPr>
      <w:rFonts w:ascii="Garamond" w:eastAsia="MS Mincho" w:hAnsi="Garamond" w:cs="CG Times"/>
    </w:rPr>
  </w:style>
  <w:style w:type="paragraph" w:customStyle="1" w:styleId="Paragrafi">
    <w:name w:val="Paragrafi"/>
    <w:link w:val="ParagrafiChar"/>
    <w:qFormat/>
    <w:rsid w:val="002A12C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</w:rPr>
  </w:style>
  <w:style w:type="paragraph" w:customStyle="1" w:styleId="bodycondcentred">
    <w:name w:val="body cond centred"/>
    <w:basedOn w:val="Normal"/>
    <w:uiPriority w:val="99"/>
    <w:rsid w:val="00DE6B18"/>
    <w:pPr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 w:cs="Times New Roman"/>
      <w:color w:val="00000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0.jpg"/><Relationship Id="rId21" Type="http://schemas.openxmlformats.org/officeDocument/2006/relationships/image" Target="media/image14.jpg"/><Relationship Id="rId63" Type="http://schemas.openxmlformats.org/officeDocument/2006/relationships/image" Target="media/image56.jpg"/><Relationship Id="rId159" Type="http://schemas.openxmlformats.org/officeDocument/2006/relationships/image" Target="media/image152.jpg"/><Relationship Id="rId170" Type="http://schemas.openxmlformats.org/officeDocument/2006/relationships/image" Target="media/image163.jpg"/><Relationship Id="rId226" Type="http://schemas.openxmlformats.org/officeDocument/2006/relationships/image" Target="media/image219.jpg"/><Relationship Id="rId268" Type="http://schemas.openxmlformats.org/officeDocument/2006/relationships/image" Target="media/image261.jpg"/><Relationship Id="rId32" Type="http://schemas.openxmlformats.org/officeDocument/2006/relationships/image" Target="media/image25.jpg"/><Relationship Id="rId74" Type="http://schemas.openxmlformats.org/officeDocument/2006/relationships/image" Target="media/image67.jpg"/><Relationship Id="rId128" Type="http://schemas.openxmlformats.org/officeDocument/2006/relationships/image" Target="media/image121.jpg"/><Relationship Id="rId5" Type="http://schemas.openxmlformats.org/officeDocument/2006/relationships/styles" Target="styles.xml"/><Relationship Id="rId181" Type="http://schemas.openxmlformats.org/officeDocument/2006/relationships/image" Target="media/image174.jpg"/><Relationship Id="rId237" Type="http://schemas.openxmlformats.org/officeDocument/2006/relationships/image" Target="media/image230.jpg"/><Relationship Id="rId279" Type="http://schemas.openxmlformats.org/officeDocument/2006/relationships/image" Target="media/image272.jpg"/><Relationship Id="rId43" Type="http://schemas.openxmlformats.org/officeDocument/2006/relationships/image" Target="media/image36.jpg"/><Relationship Id="rId139" Type="http://schemas.openxmlformats.org/officeDocument/2006/relationships/image" Target="media/image132.jpg"/><Relationship Id="rId290" Type="http://schemas.openxmlformats.org/officeDocument/2006/relationships/image" Target="media/image283.jpg"/><Relationship Id="rId85" Type="http://schemas.openxmlformats.org/officeDocument/2006/relationships/image" Target="media/image78.jpg"/><Relationship Id="rId150" Type="http://schemas.openxmlformats.org/officeDocument/2006/relationships/image" Target="media/image143.jpg"/><Relationship Id="rId192" Type="http://schemas.openxmlformats.org/officeDocument/2006/relationships/image" Target="media/image185.jpg"/><Relationship Id="rId206" Type="http://schemas.openxmlformats.org/officeDocument/2006/relationships/image" Target="media/image199.jpg"/><Relationship Id="rId248" Type="http://schemas.openxmlformats.org/officeDocument/2006/relationships/image" Target="media/image241.jpg"/><Relationship Id="rId269" Type="http://schemas.openxmlformats.org/officeDocument/2006/relationships/image" Target="media/image262.jpg"/><Relationship Id="rId12" Type="http://schemas.openxmlformats.org/officeDocument/2006/relationships/image" Target="media/image5.jpg"/><Relationship Id="rId33" Type="http://schemas.openxmlformats.org/officeDocument/2006/relationships/image" Target="media/image26.jpg"/><Relationship Id="rId108" Type="http://schemas.openxmlformats.org/officeDocument/2006/relationships/image" Target="media/image101.jpg"/><Relationship Id="rId129" Type="http://schemas.openxmlformats.org/officeDocument/2006/relationships/image" Target="media/image122.jpg"/><Relationship Id="rId280" Type="http://schemas.openxmlformats.org/officeDocument/2006/relationships/image" Target="media/image273.jpg"/><Relationship Id="rId54" Type="http://schemas.openxmlformats.org/officeDocument/2006/relationships/image" Target="media/image47.jpg"/><Relationship Id="rId75" Type="http://schemas.openxmlformats.org/officeDocument/2006/relationships/image" Target="media/image68.jpg"/><Relationship Id="rId96" Type="http://schemas.openxmlformats.org/officeDocument/2006/relationships/image" Target="media/image89.jpg"/><Relationship Id="rId140" Type="http://schemas.openxmlformats.org/officeDocument/2006/relationships/image" Target="media/image133.jpg"/><Relationship Id="rId161" Type="http://schemas.openxmlformats.org/officeDocument/2006/relationships/image" Target="media/image154.jpg"/><Relationship Id="rId182" Type="http://schemas.openxmlformats.org/officeDocument/2006/relationships/image" Target="media/image175.jpg"/><Relationship Id="rId217" Type="http://schemas.openxmlformats.org/officeDocument/2006/relationships/image" Target="media/image210.jpg"/><Relationship Id="rId6" Type="http://schemas.openxmlformats.org/officeDocument/2006/relationships/settings" Target="settings.xml"/><Relationship Id="rId238" Type="http://schemas.openxmlformats.org/officeDocument/2006/relationships/image" Target="media/image231.jpg"/><Relationship Id="rId259" Type="http://schemas.openxmlformats.org/officeDocument/2006/relationships/image" Target="media/image252.jpg"/><Relationship Id="rId23" Type="http://schemas.openxmlformats.org/officeDocument/2006/relationships/image" Target="media/image16.jpg"/><Relationship Id="rId119" Type="http://schemas.openxmlformats.org/officeDocument/2006/relationships/image" Target="media/image112.jpg"/><Relationship Id="rId270" Type="http://schemas.openxmlformats.org/officeDocument/2006/relationships/image" Target="media/image263.jpg"/><Relationship Id="rId291" Type="http://schemas.openxmlformats.org/officeDocument/2006/relationships/fontTable" Target="fontTable.xml"/><Relationship Id="rId44" Type="http://schemas.openxmlformats.org/officeDocument/2006/relationships/image" Target="media/image37.jpg"/><Relationship Id="rId65" Type="http://schemas.openxmlformats.org/officeDocument/2006/relationships/image" Target="media/image58.jpg"/><Relationship Id="rId86" Type="http://schemas.openxmlformats.org/officeDocument/2006/relationships/image" Target="media/image79.jpg"/><Relationship Id="rId130" Type="http://schemas.openxmlformats.org/officeDocument/2006/relationships/image" Target="media/image123.jpg"/><Relationship Id="rId151" Type="http://schemas.openxmlformats.org/officeDocument/2006/relationships/image" Target="media/image144.jpg"/><Relationship Id="rId172" Type="http://schemas.openxmlformats.org/officeDocument/2006/relationships/image" Target="media/image165.jpg"/><Relationship Id="rId193" Type="http://schemas.openxmlformats.org/officeDocument/2006/relationships/image" Target="media/image186.jpg"/><Relationship Id="rId207" Type="http://schemas.openxmlformats.org/officeDocument/2006/relationships/image" Target="media/image200.jpg"/><Relationship Id="rId228" Type="http://schemas.openxmlformats.org/officeDocument/2006/relationships/image" Target="media/image221.jpg"/><Relationship Id="rId249" Type="http://schemas.openxmlformats.org/officeDocument/2006/relationships/image" Target="media/image242.jpg"/><Relationship Id="rId13" Type="http://schemas.openxmlformats.org/officeDocument/2006/relationships/image" Target="media/image6.jpg"/><Relationship Id="rId109" Type="http://schemas.openxmlformats.org/officeDocument/2006/relationships/image" Target="media/image102.jpg"/><Relationship Id="rId260" Type="http://schemas.openxmlformats.org/officeDocument/2006/relationships/image" Target="media/image253.jpg"/><Relationship Id="rId281" Type="http://schemas.openxmlformats.org/officeDocument/2006/relationships/image" Target="media/image274.jpg"/><Relationship Id="rId34" Type="http://schemas.openxmlformats.org/officeDocument/2006/relationships/image" Target="media/image27.jpg"/><Relationship Id="rId55" Type="http://schemas.openxmlformats.org/officeDocument/2006/relationships/image" Target="media/image48.jpg"/><Relationship Id="rId76" Type="http://schemas.openxmlformats.org/officeDocument/2006/relationships/image" Target="media/image69.jpg"/><Relationship Id="rId97" Type="http://schemas.openxmlformats.org/officeDocument/2006/relationships/image" Target="media/image90.jpg"/><Relationship Id="rId120" Type="http://schemas.openxmlformats.org/officeDocument/2006/relationships/image" Target="media/image113.jpg"/><Relationship Id="rId141" Type="http://schemas.openxmlformats.org/officeDocument/2006/relationships/image" Target="media/image134.jpg"/><Relationship Id="rId7" Type="http://schemas.openxmlformats.org/officeDocument/2006/relationships/webSettings" Target="webSettings.xml"/><Relationship Id="rId162" Type="http://schemas.openxmlformats.org/officeDocument/2006/relationships/image" Target="media/image155.jpg"/><Relationship Id="rId183" Type="http://schemas.openxmlformats.org/officeDocument/2006/relationships/image" Target="media/image176.jpg"/><Relationship Id="rId218" Type="http://schemas.openxmlformats.org/officeDocument/2006/relationships/image" Target="media/image211.jpg"/><Relationship Id="rId239" Type="http://schemas.openxmlformats.org/officeDocument/2006/relationships/image" Target="media/image232.jpg"/><Relationship Id="rId250" Type="http://schemas.openxmlformats.org/officeDocument/2006/relationships/image" Target="media/image243.jpg"/><Relationship Id="rId271" Type="http://schemas.openxmlformats.org/officeDocument/2006/relationships/image" Target="media/image264.jpg"/><Relationship Id="rId292" Type="http://schemas.openxmlformats.org/officeDocument/2006/relationships/theme" Target="theme/theme1.xml"/><Relationship Id="rId24" Type="http://schemas.openxmlformats.org/officeDocument/2006/relationships/image" Target="media/image17.jpg"/><Relationship Id="rId45" Type="http://schemas.openxmlformats.org/officeDocument/2006/relationships/image" Target="media/image38.jpg"/><Relationship Id="rId66" Type="http://schemas.openxmlformats.org/officeDocument/2006/relationships/image" Target="media/image59.jpg"/><Relationship Id="rId87" Type="http://schemas.openxmlformats.org/officeDocument/2006/relationships/image" Target="media/image80.jpg"/><Relationship Id="rId110" Type="http://schemas.openxmlformats.org/officeDocument/2006/relationships/image" Target="media/image103.jpg"/><Relationship Id="rId131" Type="http://schemas.openxmlformats.org/officeDocument/2006/relationships/image" Target="media/image124.jpg"/><Relationship Id="rId152" Type="http://schemas.openxmlformats.org/officeDocument/2006/relationships/image" Target="media/image145.jpg"/><Relationship Id="rId173" Type="http://schemas.openxmlformats.org/officeDocument/2006/relationships/image" Target="media/image166.jpg"/><Relationship Id="rId194" Type="http://schemas.openxmlformats.org/officeDocument/2006/relationships/image" Target="media/image187.jpg"/><Relationship Id="rId208" Type="http://schemas.openxmlformats.org/officeDocument/2006/relationships/image" Target="media/image201.jpg"/><Relationship Id="rId229" Type="http://schemas.openxmlformats.org/officeDocument/2006/relationships/image" Target="media/image222.jpg"/><Relationship Id="rId240" Type="http://schemas.openxmlformats.org/officeDocument/2006/relationships/image" Target="media/image233.jpg"/><Relationship Id="rId261" Type="http://schemas.openxmlformats.org/officeDocument/2006/relationships/image" Target="media/image254.jpg"/><Relationship Id="rId14" Type="http://schemas.openxmlformats.org/officeDocument/2006/relationships/image" Target="media/image7.jpg"/><Relationship Id="rId35" Type="http://schemas.openxmlformats.org/officeDocument/2006/relationships/image" Target="media/image28.jpg"/><Relationship Id="rId56" Type="http://schemas.openxmlformats.org/officeDocument/2006/relationships/image" Target="media/image49.jpg"/><Relationship Id="rId77" Type="http://schemas.openxmlformats.org/officeDocument/2006/relationships/image" Target="media/image70.jpg"/><Relationship Id="rId100" Type="http://schemas.openxmlformats.org/officeDocument/2006/relationships/image" Target="media/image93.jpg"/><Relationship Id="rId282" Type="http://schemas.openxmlformats.org/officeDocument/2006/relationships/image" Target="media/image275.jpg"/><Relationship Id="rId8" Type="http://schemas.openxmlformats.org/officeDocument/2006/relationships/image" Target="media/image1.jpeg"/><Relationship Id="rId98" Type="http://schemas.openxmlformats.org/officeDocument/2006/relationships/image" Target="media/image91.jpg"/><Relationship Id="rId121" Type="http://schemas.openxmlformats.org/officeDocument/2006/relationships/image" Target="media/image114.jpg"/><Relationship Id="rId142" Type="http://schemas.openxmlformats.org/officeDocument/2006/relationships/image" Target="media/image135.jpg"/><Relationship Id="rId163" Type="http://schemas.openxmlformats.org/officeDocument/2006/relationships/image" Target="media/image156.jpg"/><Relationship Id="rId184" Type="http://schemas.openxmlformats.org/officeDocument/2006/relationships/image" Target="media/image177.jpg"/><Relationship Id="rId219" Type="http://schemas.openxmlformats.org/officeDocument/2006/relationships/image" Target="media/image212.jpg"/><Relationship Id="rId230" Type="http://schemas.openxmlformats.org/officeDocument/2006/relationships/image" Target="media/image223.jpg"/><Relationship Id="rId251" Type="http://schemas.openxmlformats.org/officeDocument/2006/relationships/image" Target="media/image244.jpg"/><Relationship Id="rId25" Type="http://schemas.openxmlformats.org/officeDocument/2006/relationships/image" Target="media/image18.jpg"/><Relationship Id="rId46" Type="http://schemas.openxmlformats.org/officeDocument/2006/relationships/image" Target="media/image39.jpg"/><Relationship Id="rId67" Type="http://schemas.openxmlformats.org/officeDocument/2006/relationships/image" Target="media/image60.jpg"/><Relationship Id="rId272" Type="http://schemas.openxmlformats.org/officeDocument/2006/relationships/image" Target="media/image265.jpg"/><Relationship Id="rId88" Type="http://schemas.openxmlformats.org/officeDocument/2006/relationships/image" Target="media/image81.jpg"/><Relationship Id="rId111" Type="http://schemas.openxmlformats.org/officeDocument/2006/relationships/image" Target="media/image104.jpg"/><Relationship Id="rId132" Type="http://schemas.openxmlformats.org/officeDocument/2006/relationships/image" Target="media/image125.jpg"/><Relationship Id="rId153" Type="http://schemas.openxmlformats.org/officeDocument/2006/relationships/image" Target="media/image146.jpg"/><Relationship Id="rId174" Type="http://schemas.openxmlformats.org/officeDocument/2006/relationships/image" Target="media/image167.jpg"/><Relationship Id="rId195" Type="http://schemas.openxmlformats.org/officeDocument/2006/relationships/image" Target="media/image188.jpg"/><Relationship Id="rId209" Type="http://schemas.openxmlformats.org/officeDocument/2006/relationships/image" Target="media/image202.jpg"/><Relationship Id="rId220" Type="http://schemas.openxmlformats.org/officeDocument/2006/relationships/image" Target="media/image213.jpg"/><Relationship Id="rId241" Type="http://schemas.openxmlformats.org/officeDocument/2006/relationships/image" Target="media/image234.jpg"/><Relationship Id="rId15" Type="http://schemas.openxmlformats.org/officeDocument/2006/relationships/image" Target="media/image8.jpeg"/><Relationship Id="rId36" Type="http://schemas.openxmlformats.org/officeDocument/2006/relationships/image" Target="media/image29.jpg"/><Relationship Id="rId57" Type="http://schemas.openxmlformats.org/officeDocument/2006/relationships/image" Target="media/image50.jpg"/><Relationship Id="rId262" Type="http://schemas.openxmlformats.org/officeDocument/2006/relationships/image" Target="media/image255.jpg"/><Relationship Id="rId283" Type="http://schemas.openxmlformats.org/officeDocument/2006/relationships/image" Target="media/image276.jpg"/><Relationship Id="rId78" Type="http://schemas.openxmlformats.org/officeDocument/2006/relationships/image" Target="media/image71.jpg"/><Relationship Id="rId99" Type="http://schemas.openxmlformats.org/officeDocument/2006/relationships/image" Target="media/image92.jpg"/><Relationship Id="rId101" Type="http://schemas.openxmlformats.org/officeDocument/2006/relationships/image" Target="media/image94.jpg"/><Relationship Id="rId122" Type="http://schemas.openxmlformats.org/officeDocument/2006/relationships/image" Target="media/image115.jpg"/><Relationship Id="rId143" Type="http://schemas.openxmlformats.org/officeDocument/2006/relationships/image" Target="media/image136.jpg"/><Relationship Id="rId164" Type="http://schemas.openxmlformats.org/officeDocument/2006/relationships/image" Target="media/image157.jpg"/><Relationship Id="rId185" Type="http://schemas.openxmlformats.org/officeDocument/2006/relationships/image" Target="media/image178.jpg"/><Relationship Id="rId9" Type="http://schemas.openxmlformats.org/officeDocument/2006/relationships/image" Target="media/image2.jpg"/><Relationship Id="rId210" Type="http://schemas.openxmlformats.org/officeDocument/2006/relationships/image" Target="media/image203.jpg"/><Relationship Id="rId26" Type="http://schemas.openxmlformats.org/officeDocument/2006/relationships/image" Target="media/image19.jpg"/><Relationship Id="rId231" Type="http://schemas.openxmlformats.org/officeDocument/2006/relationships/image" Target="media/image224.jpg"/><Relationship Id="rId252" Type="http://schemas.openxmlformats.org/officeDocument/2006/relationships/image" Target="media/image245.jpg"/><Relationship Id="rId273" Type="http://schemas.openxmlformats.org/officeDocument/2006/relationships/image" Target="media/image266.jpg"/><Relationship Id="rId47" Type="http://schemas.openxmlformats.org/officeDocument/2006/relationships/image" Target="media/image40.jpg"/><Relationship Id="rId68" Type="http://schemas.openxmlformats.org/officeDocument/2006/relationships/image" Target="media/image61.jpg"/><Relationship Id="rId89" Type="http://schemas.openxmlformats.org/officeDocument/2006/relationships/image" Target="media/image82.jpg"/><Relationship Id="rId112" Type="http://schemas.openxmlformats.org/officeDocument/2006/relationships/image" Target="media/image105.jpg"/><Relationship Id="rId133" Type="http://schemas.openxmlformats.org/officeDocument/2006/relationships/image" Target="media/image126.jpg"/><Relationship Id="rId154" Type="http://schemas.openxmlformats.org/officeDocument/2006/relationships/image" Target="media/image147.jpg"/><Relationship Id="rId175" Type="http://schemas.openxmlformats.org/officeDocument/2006/relationships/image" Target="media/image168.jpg"/><Relationship Id="rId196" Type="http://schemas.openxmlformats.org/officeDocument/2006/relationships/image" Target="media/image189.jpg"/><Relationship Id="rId200" Type="http://schemas.openxmlformats.org/officeDocument/2006/relationships/image" Target="media/image193.jpg"/><Relationship Id="rId16" Type="http://schemas.openxmlformats.org/officeDocument/2006/relationships/image" Target="media/image9.jpg"/><Relationship Id="rId221" Type="http://schemas.openxmlformats.org/officeDocument/2006/relationships/image" Target="media/image214.jpg"/><Relationship Id="rId242" Type="http://schemas.openxmlformats.org/officeDocument/2006/relationships/image" Target="media/image235.jpg"/><Relationship Id="rId263" Type="http://schemas.openxmlformats.org/officeDocument/2006/relationships/image" Target="media/image256.jpg"/><Relationship Id="rId284" Type="http://schemas.openxmlformats.org/officeDocument/2006/relationships/image" Target="media/image277.jpg"/><Relationship Id="rId37" Type="http://schemas.openxmlformats.org/officeDocument/2006/relationships/image" Target="media/image30.jpg"/><Relationship Id="rId58" Type="http://schemas.openxmlformats.org/officeDocument/2006/relationships/image" Target="media/image51.jpg"/><Relationship Id="rId79" Type="http://schemas.openxmlformats.org/officeDocument/2006/relationships/image" Target="media/image72.jpg"/><Relationship Id="rId102" Type="http://schemas.openxmlformats.org/officeDocument/2006/relationships/image" Target="media/image95.jpg"/><Relationship Id="rId123" Type="http://schemas.openxmlformats.org/officeDocument/2006/relationships/image" Target="media/image116.jpg"/><Relationship Id="rId144" Type="http://schemas.openxmlformats.org/officeDocument/2006/relationships/image" Target="media/image137.jpg"/><Relationship Id="rId90" Type="http://schemas.openxmlformats.org/officeDocument/2006/relationships/image" Target="media/image83.jpg"/><Relationship Id="rId165" Type="http://schemas.openxmlformats.org/officeDocument/2006/relationships/image" Target="media/image158.jpg"/><Relationship Id="rId186" Type="http://schemas.openxmlformats.org/officeDocument/2006/relationships/image" Target="media/image179.jpg"/><Relationship Id="rId211" Type="http://schemas.openxmlformats.org/officeDocument/2006/relationships/image" Target="media/image204.jpg"/><Relationship Id="rId232" Type="http://schemas.openxmlformats.org/officeDocument/2006/relationships/image" Target="media/image225.jpg"/><Relationship Id="rId253" Type="http://schemas.openxmlformats.org/officeDocument/2006/relationships/image" Target="media/image246.jpg"/><Relationship Id="rId274" Type="http://schemas.openxmlformats.org/officeDocument/2006/relationships/image" Target="media/image267.jpg"/><Relationship Id="rId27" Type="http://schemas.openxmlformats.org/officeDocument/2006/relationships/image" Target="media/image20.jpg"/><Relationship Id="rId48" Type="http://schemas.openxmlformats.org/officeDocument/2006/relationships/image" Target="media/image41.jpg"/><Relationship Id="rId69" Type="http://schemas.openxmlformats.org/officeDocument/2006/relationships/image" Target="media/image62.jpg"/><Relationship Id="rId113" Type="http://schemas.openxmlformats.org/officeDocument/2006/relationships/image" Target="media/image106.jpg"/><Relationship Id="rId134" Type="http://schemas.openxmlformats.org/officeDocument/2006/relationships/image" Target="media/image127.jpg"/><Relationship Id="rId80" Type="http://schemas.openxmlformats.org/officeDocument/2006/relationships/image" Target="media/image73.jpg"/><Relationship Id="rId155" Type="http://schemas.openxmlformats.org/officeDocument/2006/relationships/image" Target="media/image148.jpg"/><Relationship Id="rId176" Type="http://schemas.openxmlformats.org/officeDocument/2006/relationships/image" Target="media/image169.jpg"/><Relationship Id="rId197" Type="http://schemas.openxmlformats.org/officeDocument/2006/relationships/image" Target="media/image190.jpg"/><Relationship Id="rId201" Type="http://schemas.openxmlformats.org/officeDocument/2006/relationships/image" Target="media/image194.jpg"/><Relationship Id="rId222" Type="http://schemas.openxmlformats.org/officeDocument/2006/relationships/image" Target="media/image215.jpg"/><Relationship Id="rId243" Type="http://schemas.openxmlformats.org/officeDocument/2006/relationships/image" Target="media/image236.jpg"/><Relationship Id="rId264" Type="http://schemas.openxmlformats.org/officeDocument/2006/relationships/image" Target="media/image257.jpg"/><Relationship Id="rId285" Type="http://schemas.openxmlformats.org/officeDocument/2006/relationships/image" Target="media/image278.jpg"/><Relationship Id="rId17" Type="http://schemas.openxmlformats.org/officeDocument/2006/relationships/image" Target="media/image10.jpg"/><Relationship Id="rId38" Type="http://schemas.openxmlformats.org/officeDocument/2006/relationships/image" Target="media/image31.jpg"/><Relationship Id="rId59" Type="http://schemas.openxmlformats.org/officeDocument/2006/relationships/image" Target="media/image52.jpg"/><Relationship Id="rId103" Type="http://schemas.openxmlformats.org/officeDocument/2006/relationships/image" Target="media/image96.jpg"/><Relationship Id="rId124" Type="http://schemas.openxmlformats.org/officeDocument/2006/relationships/image" Target="media/image117.jpg"/><Relationship Id="rId70" Type="http://schemas.openxmlformats.org/officeDocument/2006/relationships/image" Target="media/image63.jpg"/><Relationship Id="rId91" Type="http://schemas.openxmlformats.org/officeDocument/2006/relationships/image" Target="media/image84.jpg"/><Relationship Id="rId145" Type="http://schemas.openxmlformats.org/officeDocument/2006/relationships/image" Target="media/image138.jpg"/><Relationship Id="rId166" Type="http://schemas.openxmlformats.org/officeDocument/2006/relationships/image" Target="media/image159.jpg"/><Relationship Id="rId187" Type="http://schemas.openxmlformats.org/officeDocument/2006/relationships/image" Target="media/image180.jpg"/><Relationship Id="rId1" Type="http://schemas.openxmlformats.org/officeDocument/2006/relationships/customXml" Target="../customXml/item1.xml"/><Relationship Id="rId212" Type="http://schemas.openxmlformats.org/officeDocument/2006/relationships/image" Target="media/image205.jpg"/><Relationship Id="rId233" Type="http://schemas.openxmlformats.org/officeDocument/2006/relationships/image" Target="media/image226.jpg"/><Relationship Id="rId254" Type="http://schemas.openxmlformats.org/officeDocument/2006/relationships/image" Target="media/image247.jpg"/><Relationship Id="rId28" Type="http://schemas.openxmlformats.org/officeDocument/2006/relationships/image" Target="media/image21.jpg"/><Relationship Id="rId49" Type="http://schemas.openxmlformats.org/officeDocument/2006/relationships/image" Target="media/image42.jpg"/><Relationship Id="rId114" Type="http://schemas.openxmlformats.org/officeDocument/2006/relationships/image" Target="media/image107.jpg"/><Relationship Id="rId275" Type="http://schemas.openxmlformats.org/officeDocument/2006/relationships/image" Target="media/image268.jpg"/><Relationship Id="rId60" Type="http://schemas.openxmlformats.org/officeDocument/2006/relationships/image" Target="media/image53.jpg"/><Relationship Id="rId81" Type="http://schemas.openxmlformats.org/officeDocument/2006/relationships/image" Target="media/image74.jpg"/><Relationship Id="rId135" Type="http://schemas.openxmlformats.org/officeDocument/2006/relationships/image" Target="media/image128.jpg"/><Relationship Id="rId156" Type="http://schemas.openxmlformats.org/officeDocument/2006/relationships/image" Target="media/image149.jpg"/><Relationship Id="rId177" Type="http://schemas.openxmlformats.org/officeDocument/2006/relationships/image" Target="media/image170.jpg"/><Relationship Id="rId198" Type="http://schemas.openxmlformats.org/officeDocument/2006/relationships/image" Target="media/image191.jpg"/><Relationship Id="rId202" Type="http://schemas.openxmlformats.org/officeDocument/2006/relationships/image" Target="media/image195.jpg"/><Relationship Id="rId223" Type="http://schemas.openxmlformats.org/officeDocument/2006/relationships/image" Target="media/image216.jpg"/><Relationship Id="rId244" Type="http://schemas.openxmlformats.org/officeDocument/2006/relationships/image" Target="media/image237.jpg"/><Relationship Id="rId18" Type="http://schemas.openxmlformats.org/officeDocument/2006/relationships/image" Target="media/image11.jpg"/><Relationship Id="rId39" Type="http://schemas.openxmlformats.org/officeDocument/2006/relationships/image" Target="media/image32.jpg"/><Relationship Id="rId265" Type="http://schemas.openxmlformats.org/officeDocument/2006/relationships/image" Target="media/image258.jpg"/><Relationship Id="rId286" Type="http://schemas.openxmlformats.org/officeDocument/2006/relationships/image" Target="media/image279.jpg"/><Relationship Id="rId50" Type="http://schemas.openxmlformats.org/officeDocument/2006/relationships/image" Target="media/image43.jpg"/><Relationship Id="rId104" Type="http://schemas.openxmlformats.org/officeDocument/2006/relationships/image" Target="media/image97.jpg"/><Relationship Id="rId125" Type="http://schemas.openxmlformats.org/officeDocument/2006/relationships/image" Target="media/image118.jpg"/><Relationship Id="rId146" Type="http://schemas.openxmlformats.org/officeDocument/2006/relationships/image" Target="media/image139.jpg"/><Relationship Id="rId167" Type="http://schemas.openxmlformats.org/officeDocument/2006/relationships/image" Target="media/image160.jpg"/><Relationship Id="rId188" Type="http://schemas.openxmlformats.org/officeDocument/2006/relationships/image" Target="media/image181.jpg"/><Relationship Id="rId71" Type="http://schemas.openxmlformats.org/officeDocument/2006/relationships/image" Target="media/image64.jpg"/><Relationship Id="rId92" Type="http://schemas.openxmlformats.org/officeDocument/2006/relationships/image" Target="media/image85.jpg"/><Relationship Id="rId213" Type="http://schemas.openxmlformats.org/officeDocument/2006/relationships/image" Target="media/image206.jpg"/><Relationship Id="rId234" Type="http://schemas.openxmlformats.org/officeDocument/2006/relationships/image" Target="media/image227.jpg"/><Relationship Id="rId2" Type="http://schemas.openxmlformats.org/officeDocument/2006/relationships/customXml" Target="../customXml/item2.xml"/><Relationship Id="rId29" Type="http://schemas.openxmlformats.org/officeDocument/2006/relationships/image" Target="media/image22.jpg"/><Relationship Id="rId255" Type="http://schemas.openxmlformats.org/officeDocument/2006/relationships/image" Target="media/image248.jpg"/><Relationship Id="rId276" Type="http://schemas.openxmlformats.org/officeDocument/2006/relationships/image" Target="media/image269.jpg"/><Relationship Id="rId40" Type="http://schemas.openxmlformats.org/officeDocument/2006/relationships/image" Target="media/image33.jpg"/><Relationship Id="rId115" Type="http://schemas.openxmlformats.org/officeDocument/2006/relationships/image" Target="media/image108.jpg"/><Relationship Id="rId136" Type="http://schemas.openxmlformats.org/officeDocument/2006/relationships/image" Target="media/image129.jpg"/><Relationship Id="rId157" Type="http://schemas.openxmlformats.org/officeDocument/2006/relationships/image" Target="media/image150.jpg"/><Relationship Id="rId178" Type="http://schemas.openxmlformats.org/officeDocument/2006/relationships/image" Target="media/image171.jpg"/><Relationship Id="rId61" Type="http://schemas.openxmlformats.org/officeDocument/2006/relationships/image" Target="media/image54.jpg"/><Relationship Id="rId82" Type="http://schemas.openxmlformats.org/officeDocument/2006/relationships/image" Target="media/image75.jpg"/><Relationship Id="rId199" Type="http://schemas.openxmlformats.org/officeDocument/2006/relationships/image" Target="media/image192.jpg"/><Relationship Id="rId203" Type="http://schemas.openxmlformats.org/officeDocument/2006/relationships/image" Target="media/image196.jpg"/><Relationship Id="rId19" Type="http://schemas.openxmlformats.org/officeDocument/2006/relationships/image" Target="media/image12.jpg"/><Relationship Id="rId224" Type="http://schemas.openxmlformats.org/officeDocument/2006/relationships/image" Target="media/image217.jpg"/><Relationship Id="rId245" Type="http://schemas.openxmlformats.org/officeDocument/2006/relationships/image" Target="media/image238.jpg"/><Relationship Id="rId266" Type="http://schemas.openxmlformats.org/officeDocument/2006/relationships/image" Target="media/image259.jpg"/><Relationship Id="rId287" Type="http://schemas.openxmlformats.org/officeDocument/2006/relationships/image" Target="media/image280.jpg"/><Relationship Id="rId30" Type="http://schemas.openxmlformats.org/officeDocument/2006/relationships/image" Target="media/image23.jpg"/><Relationship Id="rId105" Type="http://schemas.openxmlformats.org/officeDocument/2006/relationships/image" Target="media/image98.jpg"/><Relationship Id="rId126" Type="http://schemas.openxmlformats.org/officeDocument/2006/relationships/image" Target="media/image119.jpg"/><Relationship Id="rId147" Type="http://schemas.openxmlformats.org/officeDocument/2006/relationships/image" Target="media/image140.jpg"/><Relationship Id="rId168" Type="http://schemas.openxmlformats.org/officeDocument/2006/relationships/image" Target="media/image161.jpg"/><Relationship Id="rId51" Type="http://schemas.openxmlformats.org/officeDocument/2006/relationships/image" Target="media/image44.jpg"/><Relationship Id="rId72" Type="http://schemas.openxmlformats.org/officeDocument/2006/relationships/image" Target="media/image65.jpg"/><Relationship Id="rId93" Type="http://schemas.openxmlformats.org/officeDocument/2006/relationships/image" Target="media/image86.jpg"/><Relationship Id="rId189" Type="http://schemas.openxmlformats.org/officeDocument/2006/relationships/image" Target="media/image182.jpg"/><Relationship Id="rId3" Type="http://schemas.openxmlformats.org/officeDocument/2006/relationships/customXml" Target="../customXml/item3.xml"/><Relationship Id="rId214" Type="http://schemas.openxmlformats.org/officeDocument/2006/relationships/image" Target="media/image207.jpg"/><Relationship Id="rId235" Type="http://schemas.openxmlformats.org/officeDocument/2006/relationships/image" Target="media/image228.jpg"/><Relationship Id="rId256" Type="http://schemas.openxmlformats.org/officeDocument/2006/relationships/image" Target="media/image249.jpg"/><Relationship Id="rId277" Type="http://schemas.openxmlformats.org/officeDocument/2006/relationships/image" Target="media/image270.jpg"/><Relationship Id="rId116" Type="http://schemas.openxmlformats.org/officeDocument/2006/relationships/image" Target="media/image109.jpg"/><Relationship Id="rId137" Type="http://schemas.openxmlformats.org/officeDocument/2006/relationships/image" Target="media/image130.jpg"/><Relationship Id="rId158" Type="http://schemas.openxmlformats.org/officeDocument/2006/relationships/image" Target="media/image151.jpg"/><Relationship Id="rId20" Type="http://schemas.openxmlformats.org/officeDocument/2006/relationships/image" Target="media/image13.jpg"/><Relationship Id="rId41" Type="http://schemas.openxmlformats.org/officeDocument/2006/relationships/image" Target="media/image34.jpg"/><Relationship Id="rId62" Type="http://schemas.openxmlformats.org/officeDocument/2006/relationships/image" Target="media/image55.jpg"/><Relationship Id="rId83" Type="http://schemas.openxmlformats.org/officeDocument/2006/relationships/image" Target="media/image76.jpg"/><Relationship Id="rId179" Type="http://schemas.openxmlformats.org/officeDocument/2006/relationships/image" Target="media/image172.jpg"/><Relationship Id="rId190" Type="http://schemas.openxmlformats.org/officeDocument/2006/relationships/image" Target="media/image183.jpg"/><Relationship Id="rId204" Type="http://schemas.openxmlformats.org/officeDocument/2006/relationships/image" Target="media/image197.jpg"/><Relationship Id="rId225" Type="http://schemas.openxmlformats.org/officeDocument/2006/relationships/image" Target="media/image218.jpg"/><Relationship Id="rId246" Type="http://schemas.openxmlformats.org/officeDocument/2006/relationships/image" Target="media/image239.jpg"/><Relationship Id="rId267" Type="http://schemas.openxmlformats.org/officeDocument/2006/relationships/image" Target="media/image260.jpg"/><Relationship Id="rId288" Type="http://schemas.openxmlformats.org/officeDocument/2006/relationships/image" Target="media/image281.jpg"/><Relationship Id="rId106" Type="http://schemas.openxmlformats.org/officeDocument/2006/relationships/image" Target="media/image99.jpg"/><Relationship Id="rId127" Type="http://schemas.openxmlformats.org/officeDocument/2006/relationships/image" Target="media/image120.jpg"/><Relationship Id="rId10" Type="http://schemas.openxmlformats.org/officeDocument/2006/relationships/image" Target="media/image3.jpg"/><Relationship Id="rId31" Type="http://schemas.openxmlformats.org/officeDocument/2006/relationships/image" Target="media/image24.jpg"/><Relationship Id="rId52" Type="http://schemas.openxmlformats.org/officeDocument/2006/relationships/image" Target="media/image45.jpg"/><Relationship Id="rId73" Type="http://schemas.openxmlformats.org/officeDocument/2006/relationships/image" Target="media/image66.jpg"/><Relationship Id="rId94" Type="http://schemas.openxmlformats.org/officeDocument/2006/relationships/image" Target="media/image87.jpg"/><Relationship Id="rId148" Type="http://schemas.openxmlformats.org/officeDocument/2006/relationships/image" Target="media/image141.jpg"/><Relationship Id="rId169" Type="http://schemas.openxmlformats.org/officeDocument/2006/relationships/image" Target="media/image162.jpg"/><Relationship Id="rId4" Type="http://schemas.openxmlformats.org/officeDocument/2006/relationships/numbering" Target="numbering.xml"/><Relationship Id="rId180" Type="http://schemas.openxmlformats.org/officeDocument/2006/relationships/image" Target="media/image173.jpg"/><Relationship Id="rId215" Type="http://schemas.openxmlformats.org/officeDocument/2006/relationships/image" Target="media/image208.jpg"/><Relationship Id="rId236" Type="http://schemas.openxmlformats.org/officeDocument/2006/relationships/image" Target="media/image229.jpg"/><Relationship Id="rId257" Type="http://schemas.openxmlformats.org/officeDocument/2006/relationships/image" Target="media/image250.jpg"/><Relationship Id="rId278" Type="http://schemas.openxmlformats.org/officeDocument/2006/relationships/image" Target="media/image271.jpg"/><Relationship Id="rId42" Type="http://schemas.openxmlformats.org/officeDocument/2006/relationships/image" Target="media/image35.jpg"/><Relationship Id="rId84" Type="http://schemas.openxmlformats.org/officeDocument/2006/relationships/image" Target="media/image77.jpg"/><Relationship Id="rId138" Type="http://schemas.openxmlformats.org/officeDocument/2006/relationships/image" Target="media/image131.jpg"/><Relationship Id="rId191" Type="http://schemas.openxmlformats.org/officeDocument/2006/relationships/image" Target="media/image184.jpg"/><Relationship Id="rId205" Type="http://schemas.openxmlformats.org/officeDocument/2006/relationships/image" Target="media/image198.jpg"/><Relationship Id="rId247" Type="http://schemas.openxmlformats.org/officeDocument/2006/relationships/image" Target="media/image240.jpg"/><Relationship Id="rId107" Type="http://schemas.openxmlformats.org/officeDocument/2006/relationships/image" Target="media/image100.jpg"/><Relationship Id="rId289" Type="http://schemas.openxmlformats.org/officeDocument/2006/relationships/image" Target="media/image282.jpg"/><Relationship Id="rId11" Type="http://schemas.openxmlformats.org/officeDocument/2006/relationships/image" Target="media/image4.jpg"/><Relationship Id="rId53" Type="http://schemas.openxmlformats.org/officeDocument/2006/relationships/image" Target="media/image46.jpg"/><Relationship Id="rId149" Type="http://schemas.openxmlformats.org/officeDocument/2006/relationships/image" Target="media/image142.jpg"/><Relationship Id="rId95" Type="http://schemas.openxmlformats.org/officeDocument/2006/relationships/image" Target="media/image88.jpg"/><Relationship Id="rId160" Type="http://schemas.openxmlformats.org/officeDocument/2006/relationships/image" Target="media/image153.jpg"/><Relationship Id="rId216" Type="http://schemas.openxmlformats.org/officeDocument/2006/relationships/image" Target="media/image209.jpg"/><Relationship Id="rId258" Type="http://schemas.openxmlformats.org/officeDocument/2006/relationships/image" Target="media/image251.jpg"/><Relationship Id="rId22" Type="http://schemas.openxmlformats.org/officeDocument/2006/relationships/image" Target="media/image15.jpg"/><Relationship Id="rId64" Type="http://schemas.openxmlformats.org/officeDocument/2006/relationships/image" Target="media/image57.jpg"/><Relationship Id="rId118" Type="http://schemas.openxmlformats.org/officeDocument/2006/relationships/image" Target="media/image111.jpg"/><Relationship Id="rId171" Type="http://schemas.openxmlformats.org/officeDocument/2006/relationships/image" Target="media/image164.jpg"/><Relationship Id="rId227" Type="http://schemas.openxmlformats.org/officeDocument/2006/relationships/image" Target="media/image22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6B4FE62BF24F229A95EA9031D2CB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</Nr_x002e__x0020_akti>
    <Data_x0020_e_x0020_Krijimit xmlns="0e656187-b300-4fb0-8bf4-3a50f872073c">2025-11-17T11:38:39Z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2025-11-14T00:00:00Z</Date_x0020_protokolli>
    <Titulli xmlns="0e656187-b300-4fb0-8bf4-3a50f872073c">Mbi miratimin e raportit vjetor të ERE-s, “Gjendja e sektorit të energjisë dhe veprimtaria e ERE-s gjatë vitit 2024”</Titulli>
    <Modifikuesi xmlns="0e656187-b300-4fb0-8bf4-3a50f872073c">Etlevahaxhia</Modifikuesi>
    <Nr_x002e__x0020_prot_x0020_QBZ xmlns="0e656187-b300-4fb0-8bf4-3a50f872073c">1926/1</Nr_x002e__x0020_prot_x0020_QBZ>
    <Data_x0020_e_x0020_Modifikimit xmlns="0e656187-b300-4fb0-8bf4-3a50f872073c">2025-11-18T09:57:45Z</Data_x0020_e_x0020_Modifikimit>
    <Dekretuar xmlns="0e656187-b300-4fb0-8bf4-3a50f872073c">false</Dekretuar>
    <Data xmlns="0e656187-b300-4fb0-8bf4-3a50f872073c">2025-03-27T00:00:00Z</Data>
    <Nr_x002e__x0020_protokolli_x0020_i_x0020_aktit xmlns="0e656187-b300-4fb0-8bf4-3a50f872073c">2864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C9461E8D-4370-4420-B9A9-63DF363DEA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B595D61-1DD4-48E7-9BDA-CF82ADC5D1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322426-4F7E-4717-8049-CF19D87A63C1}">
  <ds:schemaRefs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www.w3.org/XML/1998/namespace"/>
    <ds:schemaRef ds:uri="http://purl.org/dc/terms/"/>
    <ds:schemaRef ds:uri="http://purl.org/dc/elements/1.1/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279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raportit vjetor të ERE-s, “Gjendja e sektorit të energjisë dhe veprimtaria e ERE-s gjatë vitit 2024”</vt:lpstr>
    </vt:vector>
  </TitlesOfParts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raportit vjetor të ERE-s, “Gjendja e sektorit të energjisë dhe veprimtaria e ERE-s gjatë vitit 2024”</dc:title>
  <dc:creator>Ermi Goro</dc:creator>
  <cp:lastModifiedBy>Ermira Bukaci</cp:lastModifiedBy>
  <cp:revision>24</cp:revision>
  <cp:lastPrinted>2025-11-11T19:02:00Z</cp:lastPrinted>
  <dcterms:created xsi:type="dcterms:W3CDTF">2025-11-17T10:46:00Z</dcterms:created>
  <dcterms:modified xsi:type="dcterms:W3CDTF">2025-11-18T09:12:00Z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ac93a48e-9179-4f06-9b69-ce2a42998e9b</vt:lpwstr>
  </property>
</Properties>
</file>