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2A" w:rsidRDefault="008F0C2A" w:rsidP="008F0C2A">
      <w:pPr>
        <w:pStyle w:val="Titulli0"/>
      </w:pPr>
      <w:bookmarkStart w:id="0" w:name="_GoBack"/>
      <w:bookmarkEnd w:id="0"/>
      <w:r w:rsidRPr="006F3664">
        <w:t>VENDIM</w:t>
      </w:r>
    </w:p>
    <w:p w:rsidR="008F0C2A" w:rsidRDefault="008F0C2A" w:rsidP="008F0C2A">
      <w:pPr>
        <w:pStyle w:val="NumriData"/>
      </w:pPr>
      <w:r>
        <w:t>Nr.352, datë 6.3.2009</w:t>
      </w:r>
      <w:r w:rsidRPr="006F3664">
        <w:t xml:space="preserve"> </w:t>
      </w:r>
      <w:r>
        <w:t xml:space="preserve"> </w:t>
      </w:r>
    </w:p>
    <w:p w:rsidR="008F0C2A" w:rsidRDefault="008F0C2A" w:rsidP="008F0C2A">
      <w:pPr>
        <w:pStyle w:val="Paragrafi0"/>
      </w:pPr>
    </w:p>
    <w:p w:rsidR="008F0C2A" w:rsidRPr="006F3664" w:rsidRDefault="008F0C2A" w:rsidP="008F0C2A">
      <w:pPr>
        <w:pStyle w:val="Titulli0"/>
      </w:pPr>
      <w:r>
        <w:t xml:space="preserve">PËR </w:t>
      </w:r>
      <w:r w:rsidRPr="006F3664">
        <w:t>P</w:t>
      </w:r>
      <w:r>
        <w:t>Ë</w:t>
      </w:r>
      <w:r w:rsidRPr="006F3664">
        <w:t xml:space="preserve">RCAKTIMIN E KRITEREVE </w:t>
      </w:r>
      <w:r>
        <w:t xml:space="preserve">TË </w:t>
      </w:r>
      <w:r w:rsidRPr="006F3664">
        <w:t>DOKUMENTACIONIT DHE T</w:t>
      </w:r>
      <w:r>
        <w:t>Ë</w:t>
      </w:r>
      <w:r w:rsidRPr="006F3664">
        <w:t xml:space="preserve"> </w:t>
      </w:r>
      <w:r>
        <w:t>Procedurës, për pajisjen, refuzimin, ripërtëritjen dhe anulimin e lejes së punës, për anëtarë të familjes</w:t>
      </w:r>
    </w:p>
    <w:p w:rsidR="008F0C2A" w:rsidRDefault="008F0C2A" w:rsidP="008F0C2A">
      <w:pPr>
        <w:pStyle w:val="Paragrafi0"/>
      </w:pPr>
    </w:p>
    <w:p w:rsidR="008F0C2A" w:rsidRPr="006F3664" w:rsidRDefault="008F0C2A" w:rsidP="008F0C2A">
      <w:pPr>
        <w:pStyle w:val="Paragrafi0"/>
      </w:pPr>
      <w:r w:rsidRPr="006F3664">
        <w:t>N</w:t>
      </w:r>
      <w:r>
        <w:t>ë</w:t>
      </w:r>
      <w:r w:rsidRPr="006F3664">
        <w:t xml:space="preserve"> mbështetje të nenit 100 të </w:t>
      </w:r>
      <w:r>
        <w:t>Kushtetutës dhe të neneve 48</w:t>
      </w:r>
      <w:r w:rsidRPr="006F3664">
        <w:t xml:space="preserve"> pik</w:t>
      </w:r>
      <w:r>
        <w:t>a 2, 55, 67</w:t>
      </w:r>
      <w:r w:rsidRPr="006F3664">
        <w:t xml:space="preserve"> pika 1, e 108, të ligjit nr</w:t>
      </w:r>
      <w:r>
        <w:t>.</w:t>
      </w:r>
      <w:r w:rsidRPr="006F3664">
        <w:t>9959, dat</w:t>
      </w:r>
      <w:r>
        <w:t>ë</w:t>
      </w:r>
      <w:r w:rsidRPr="006F3664">
        <w:t xml:space="preserve"> </w:t>
      </w:r>
      <w:r>
        <w:t>17.7.2008</w:t>
      </w:r>
      <w:r w:rsidRPr="006F3664">
        <w:t xml:space="preserve"> “P</w:t>
      </w:r>
      <w:r>
        <w:t>ë</w:t>
      </w:r>
      <w:r w:rsidRPr="006F3664">
        <w:t>r t</w:t>
      </w:r>
      <w:r>
        <w:t>ë</w:t>
      </w:r>
      <w:r w:rsidRPr="006F3664">
        <w:t xml:space="preserve"> </w:t>
      </w:r>
      <w:r>
        <w:t xml:space="preserve">huajt”, me propozimin e </w:t>
      </w:r>
      <w:r w:rsidRPr="006F3664">
        <w:t>Ministrit të Pun</w:t>
      </w:r>
      <w:r>
        <w:t>ës, Çë</w:t>
      </w:r>
      <w:r w:rsidRPr="006F3664">
        <w:t>shtjeve Sociale dhe Shanseve të Bara</w:t>
      </w:r>
      <w:r>
        <w:t xml:space="preserve">barta, Këshilli i </w:t>
      </w:r>
      <w:r w:rsidRPr="006F3664">
        <w:t xml:space="preserve">Ministrave </w:t>
      </w:r>
    </w:p>
    <w:p w:rsidR="008F0C2A" w:rsidRDefault="008F0C2A" w:rsidP="008F0C2A">
      <w:pPr>
        <w:pStyle w:val="Paragrafi0"/>
      </w:pPr>
      <w:r>
        <w:t xml:space="preserve"> </w:t>
      </w:r>
    </w:p>
    <w:p w:rsidR="008F0C2A" w:rsidRDefault="008F0C2A" w:rsidP="008F0C2A">
      <w:pPr>
        <w:pStyle w:val="VENDOSI0"/>
      </w:pPr>
      <w:r w:rsidRPr="006F3664">
        <w:t xml:space="preserve">VENDOSI: </w:t>
      </w:r>
    </w:p>
    <w:p w:rsidR="008F0C2A" w:rsidRPr="006F3664" w:rsidRDefault="008F0C2A" w:rsidP="008F0C2A">
      <w:pPr>
        <w:pStyle w:val="Paragrafi0"/>
      </w:pPr>
    </w:p>
    <w:p w:rsidR="008F0C2A" w:rsidRPr="006F3664" w:rsidRDefault="008F0C2A" w:rsidP="008F0C2A">
      <w:pPr>
        <w:pStyle w:val="Paragrafi0"/>
      </w:pPr>
      <w:r w:rsidRPr="006F3664">
        <w:t>1. Të huajit i jepet leje pune, e tipit A/AF, si anëtar familjeje, p</w:t>
      </w:r>
      <w:r>
        <w:t>ë</w:t>
      </w:r>
      <w:r w:rsidRPr="006F3664">
        <w:t>r një vit, nëse plotëson kriteret e m</w:t>
      </w:r>
      <w:r>
        <w:t>ë</w:t>
      </w:r>
      <w:r w:rsidRPr="006F3664">
        <w:t xml:space="preserve">poshtme: </w:t>
      </w:r>
    </w:p>
    <w:p w:rsidR="008F0C2A" w:rsidRDefault="008F0C2A" w:rsidP="008F0C2A">
      <w:pPr>
        <w:pStyle w:val="Paragrafi0"/>
      </w:pPr>
      <w:r w:rsidRPr="006F3664">
        <w:t>a) Ka një kontratë pune të rregullt me një punëdhën</w:t>
      </w:r>
      <w:r>
        <w:t>ë</w:t>
      </w:r>
      <w:r w:rsidRPr="006F3664">
        <w:t xml:space="preserve">s;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b) Do të punojë në biznesin familjar, të anëtarit t</w:t>
      </w:r>
      <w:r>
        <w:t>ë</w:t>
      </w:r>
      <w:r w:rsidRPr="006F3664">
        <w:t xml:space="preserve"> familjes, i ci</w:t>
      </w:r>
      <w:r>
        <w:t>l</w:t>
      </w:r>
      <w:r w:rsidRPr="006F3664">
        <w:t>i ushtron veprimtari ekonomike</w:t>
      </w:r>
      <w:r>
        <w:t>,</w:t>
      </w:r>
      <w:r w:rsidRPr="006F3664">
        <w:t xml:space="preserve"> si i vetëpun</w:t>
      </w:r>
      <w:r>
        <w:t>ë</w:t>
      </w:r>
      <w:r w:rsidRPr="006F3664">
        <w:t xml:space="preserve">suar; </w:t>
      </w:r>
      <w:r>
        <w:t xml:space="preserve"> </w:t>
      </w:r>
    </w:p>
    <w:p w:rsidR="008F0C2A" w:rsidRDefault="008F0C2A" w:rsidP="008F0C2A">
      <w:pPr>
        <w:pStyle w:val="Paragrafi0"/>
      </w:pPr>
      <w:r>
        <w:t>c) Ë</w:t>
      </w:r>
      <w:r w:rsidRPr="006F3664">
        <w:t xml:space="preserve">shtë mbi 18 vjeç; </w:t>
      </w:r>
      <w:r>
        <w:t xml:space="preserve"> </w:t>
      </w:r>
    </w:p>
    <w:p w:rsidR="008F0C2A" w:rsidRDefault="008F0C2A" w:rsidP="008F0C2A">
      <w:pPr>
        <w:pStyle w:val="Paragrafi0"/>
      </w:pPr>
      <w:r>
        <w:t xml:space="preserve">ç) </w:t>
      </w:r>
      <w:r w:rsidRPr="006F3664">
        <w:t>Ka banuar me t</w:t>
      </w:r>
      <w:r>
        <w:t>ë</w:t>
      </w:r>
      <w:r w:rsidRPr="006F3664">
        <w:t xml:space="preserve"> huajin pa nd</w:t>
      </w:r>
      <w:r>
        <w:t>ë</w:t>
      </w:r>
      <w:r w:rsidRPr="006F3664">
        <w:t>rprerje, p</w:t>
      </w:r>
      <w:r>
        <w:t>ë</w:t>
      </w:r>
      <w:r w:rsidRPr="006F3664">
        <w:t>r të pakt</w:t>
      </w:r>
      <w:r>
        <w:t>ë</w:t>
      </w:r>
      <w:r w:rsidRPr="006F3664">
        <w:t xml:space="preserve">n 3 vjet; </w:t>
      </w:r>
      <w:r>
        <w:t xml:space="preserve"> </w:t>
      </w:r>
    </w:p>
    <w:p w:rsidR="008F0C2A" w:rsidRDefault="008F0C2A" w:rsidP="008F0C2A">
      <w:pPr>
        <w:pStyle w:val="Paragrafi0"/>
      </w:pPr>
      <w:r>
        <w:t>d) Zotëron një lejeqëndrimi</w:t>
      </w:r>
      <w:r w:rsidRPr="006F3664">
        <w:t xml:space="preserve"> p</w:t>
      </w:r>
      <w:r>
        <w:t>ë</w:t>
      </w:r>
      <w:r w:rsidRPr="006F3664">
        <w:t xml:space="preserve">r motive të bashkimit familjar; </w:t>
      </w:r>
      <w:r>
        <w:t xml:space="preserve"> </w:t>
      </w:r>
    </w:p>
    <w:p w:rsidR="008F0C2A" w:rsidRPr="006F3664" w:rsidRDefault="008F0C2A" w:rsidP="008F0C2A">
      <w:pPr>
        <w:pStyle w:val="Paragrafi0"/>
      </w:pPr>
      <w:r>
        <w:t xml:space="preserve">dh) </w:t>
      </w:r>
      <w:r w:rsidRPr="006F3664">
        <w:t>Ka hyr</w:t>
      </w:r>
      <w:r>
        <w:t>ë</w:t>
      </w:r>
      <w:r w:rsidRPr="006F3664">
        <w:t xml:space="preserve"> në m</w:t>
      </w:r>
      <w:r>
        <w:t>ë</w:t>
      </w:r>
      <w:r w:rsidRPr="006F3664">
        <w:t>nyr</w:t>
      </w:r>
      <w:r>
        <w:t>ë</w:t>
      </w:r>
      <w:r w:rsidRPr="006F3664">
        <w:t xml:space="preserve"> t</w:t>
      </w:r>
      <w:r>
        <w:t>ë ligjshme</w:t>
      </w:r>
      <w:r w:rsidRPr="006F3664">
        <w:t xml:space="preserve"> në territorin e Republik</w:t>
      </w:r>
      <w:r>
        <w:t>ë</w:t>
      </w:r>
      <w:r w:rsidRPr="006F3664">
        <w:t>s së Shqipërisë</w:t>
      </w:r>
      <w:r>
        <w:t>.</w:t>
      </w:r>
      <w:r w:rsidRPr="006F3664">
        <w:t xml:space="preserve"> </w:t>
      </w:r>
    </w:p>
    <w:p w:rsidR="008F0C2A" w:rsidRPr="006F3664" w:rsidRDefault="008F0C2A" w:rsidP="008F0C2A">
      <w:pPr>
        <w:pStyle w:val="Paragrafi0"/>
      </w:pPr>
      <w:r w:rsidRPr="006F3664">
        <w:t>2. T</w:t>
      </w:r>
      <w:r>
        <w:t>ë</w:t>
      </w:r>
      <w:r w:rsidRPr="006F3664">
        <w:t xml:space="preserve"> huajit i rip</w:t>
      </w:r>
      <w:r>
        <w:t>ë</w:t>
      </w:r>
      <w:r w:rsidRPr="006F3664">
        <w:t>rt</w:t>
      </w:r>
      <w:r>
        <w:t>ë</w:t>
      </w:r>
      <w:r w:rsidRPr="006F3664">
        <w:t>rihet leja e punës, e tipit A/AF, si anëtar fa</w:t>
      </w:r>
      <w:r>
        <w:t>m</w:t>
      </w:r>
      <w:r w:rsidRPr="006F3664">
        <w:t xml:space="preserve">iljeje, nëse: </w:t>
      </w:r>
    </w:p>
    <w:p w:rsidR="008F0C2A" w:rsidRDefault="008F0C2A" w:rsidP="008F0C2A">
      <w:pPr>
        <w:pStyle w:val="Paragrafi0"/>
      </w:pPr>
      <w:r w:rsidRPr="006F3664">
        <w:t>a) ka nj</w:t>
      </w:r>
      <w:r>
        <w:t>ë</w:t>
      </w:r>
      <w:r w:rsidRPr="006F3664">
        <w:t xml:space="preserve"> kontratë pune të rregullt me një punëdh</w:t>
      </w:r>
      <w:r>
        <w:t>ë</w:t>
      </w:r>
      <w:r w:rsidRPr="006F3664">
        <w:t>n</w:t>
      </w:r>
      <w:r>
        <w:t>ë</w:t>
      </w:r>
      <w:r w:rsidRPr="006F3664">
        <w:t>s, por jo domosdoshmërisht me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 xml:space="preserve">sin e mëparshëm; </w:t>
      </w:r>
      <w:r>
        <w:t xml:space="preserve"> </w:t>
      </w:r>
    </w:p>
    <w:p w:rsidR="008F0C2A" w:rsidRDefault="008F0C2A" w:rsidP="008F0C2A">
      <w:pPr>
        <w:pStyle w:val="Paragrafi0"/>
      </w:pPr>
      <w:r>
        <w:t>b) vazhdon punë</w:t>
      </w:r>
      <w:r w:rsidRPr="006F3664">
        <w:t xml:space="preserve">n </w:t>
      </w:r>
      <w:r>
        <w:t xml:space="preserve">në </w:t>
      </w:r>
      <w:r w:rsidRPr="006F3664">
        <w:t xml:space="preserve">biznesin familjar;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c) vazhdon të zotërojë lejeq</w:t>
      </w:r>
      <w:r>
        <w:t>ë</w:t>
      </w:r>
      <w:r w:rsidRPr="006F3664">
        <w:t>ndrimi, p</w:t>
      </w:r>
      <w:r>
        <w:t>ë</w:t>
      </w:r>
      <w:r w:rsidRPr="006F3664">
        <w:t xml:space="preserve">r motive të bashkimit familjar.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3. Kërkesa p</w:t>
      </w:r>
      <w:r>
        <w:t>ë</w:t>
      </w:r>
      <w:r w:rsidRPr="006F3664">
        <w:t xml:space="preserve">r t’u pajisur me leje pune, të tipit A/AF, bëhet nga: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 xml:space="preserve">a) </w:t>
      </w:r>
      <w:r>
        <w:t>i huaji;</w:t>
      </w:r>
    </w:p>
    <w:p w:rsidR="008F0C2A" w:rsidRDefault="008F0C2A" w:rsidP="008F0C2A">
      <w:pPr>
        <w:pStyle w:val="Paragrafi0"/>
      </w:pPr>
      <w:r w:rsidRPr="006F3664">
        <w:t>b) pun</w:t>
      </w:r>
      <w:r>
        <w:t>ëdhë</w:t>
      </w:r>
      <w:r w:rsidRPr="006F3664">
        <w:t xml:space="preserve">nësi;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c) personi i autorizuar prej pun</w:t>
      </w:r>
      <w:r>
        <w:t>ë</w:t>
      </w:r>
      <w:r w:rsidRPr="006F3664">
        <w:t>dhën</w:t>
      </w:r>
      <w:r>
        <w:t>ë</w:t>
      </w:r>
      <w:r w:rsidRPr="006F3664">
        <w:t xml:space="preserve">sit.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4. Personat e p</w:t>
      </w:r>
      <w:r>
        <w:t>ë</w:t>
      </w:r>
      <w:r w:rsidRPr="006F3664">
        <w:t>rcaktuar në pik</w:t>
      </w:r>
      <w:r>
        <w:t>ën 3</w:t>
      </w:r>
      <w:r w:rsidRPr="006F3664">
        <w:t xml:space="preserve"> të këtij vendi</w:t>
      </w:r>
      <w:r>
        <w:t>m</w:t>
      </w:r>
      <w:r w:rsidRPr="006F3664">
        <w:t>i, p</w:t>
      </w:r>
      <w:r>
        <w:t>ër t’u pajisur</w:t>
      </w:r>
      <w:r w:rsidRPr="006F3664">
        <w:t xml:space="preserve"> p</w:t>
      </w:r>
      <w:r>
        <w:t>ë</w:t>
      </w:r>
      <w:r w:rsidRPr="006F3664">
        <w:t>r her</w:t>
      </w:r>
      <w:r>
        <w:t>ë</w:t>
      </w:r>
      <w:r w:rsidRPr="006F3664">
        <w:t xml:space="preserve"> të par</w:t>
      </w:r>
      <w:r>
        <w:t>ë</w:t>
      </w:r>
      <w:r w:rsidRPr="006F3664">
        <w:t xml:space="preserve"> me leje pune, të tipit</w:t>
      </w:r>
      <w:r>
        <w:t xml:space="preserve"> A/</w:t>
      </w:r>
      <w:r w:rsidRPr="006F3664">
        <w:t>AF, paraqesin dokumentacionin, si m</w:t>
      </w:r>
      <w:r>
        <w:t>ë</w:t>
      </w:r>
      <w:r w:rsidRPr="006F3664">
        <w:t xml:space="preserve"> posht</w:t>
      </w:r>
      <w:r>
        <w:t>ë</w:t>
      </w:r>
      <w:r w:rsidRPr="006F3664">
        <w:t xml:space="preserve"> vijon: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a) Kërkesën e t</w:t>
      </w:r>
      <w:r>
        <w:t>ë</w:t>
      </w:r>
      <w:r w:rsidRPr="006F3664">
        <w:t xml:space="preserve"> huajit, me të dhënat personale, sipas formatit, që i bashkëlidhet këtij vendimi;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b) Kontratën e punës nga punëdh</w:t>
      </w:r>
      <w:r>
        <w:t>ë</w:t>
      </w:r>
      <w:r w:rsidRPr="006F3664">
        <w:t>nësi apo angazhimin p</w:t>
      </w:r>
      <w:r>
        <w:t>ër punësimin në biznesin familj</w:t>
      </w:r>
      <w:r w:rsidRPr="006F3664">
        <w:t xml:space="preserve">ar;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 xml:space="preserve">c) Kopjen e lejes </w:t>
      </w:r>
      <w:r>
        <w:t>së</w:t>
      </w:r>
      <w:r w:rsidRPr="006F3664">
        <w:t xml:space="preserve"> q</w:t>
      </w:r>
      <w:r>
        <w:t>ë</w:t>
      </w:r>
      <w:r w:rsidRPr="006F3664">
        <w:t xml:space="preserve">ndrimit;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ç) Pes</w:t>
      </w:r>
      <w:r>
        <w:t>ë</w:t>
      </w:r>
      <w:r w:rsidRPr="006F3664">
        <w:t xml:space="preserve"> fotografi.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5. Personat e p</w:t>
      </w:r>
      <w:r>
        <w:t>ë</w:t>
      </w:r>
      <w:r w:rsidRPr="006F3664">
        <w:t>rcaktuar në pik</w:t>
      </w:r>
      <w:r>
        <w:t>ën 3</w:t>
      </w:r>
      <w:r w:rsidRPr="006F3664">
        <w:t xml:space="preserve"> të këtij vendimi, të cilët kërkojnë rip</w:t>
      </w:r>
      <w:r>
        <w:t>ë</w:t>
      </w:r>
      <w:r w:rsidRPr="006F3664">
        <w:t>rt</w:t>
      </w:r>
      <w:r>
        <w:t>ë</w:t>
      </w:r>
      <w:r w:rsidRPr="006F3664">
        <w:t>ritjen e lejes së punës, t</w:t>
      </w:r>
      <w:r>
        <w:t>ë</w:t>
      </w:r>
      <w:r w:rsidRPr="006F3664">
        <w:t xml:space="preserve"> tipit A/AF, 15 ditë para për</w:t>
      </w:r>
      <w:r>
        <w:t>fundim</w:t>
      </w:r>
      <w:r w:rsidRPr="006F3664">
        <w:t>it të lejes paraardh</w:t>
      </w:r>
      <w:r>
        <w:t>ë</w:t>
      </w:r>
      <w:r w:rsidRPr="006F3664">
        <w:t>se, paraqesin dokumentacionin, si m</w:t>
      </w:r>
      <w:r>
        <w:t>ë</w:t>
      </w:r>
      <w:r w:rsidRPr="006F3664">
        <w:t xml:space="preserve"> poshtë vijon: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 xml:space="preserve">a) Kërkesën e të huajit, me të dhënat personale, sipas formatit, që i bashkëlidhet këtij vendimi;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b) Kontratën e pun</w:t>
      </w:r>
      <w:r>
        <w:t>ë</w:t>
      </w:r>
      <w:r w:rsidRPr="006F3664">
        <w:t>s nga punëdh</w:t>
      </w:r>
      <w:r>
        <w:t>ë</w:t>
      </w:r>
      <w:r w:rsidRPr="006F3664">
        <w:t xml:space="preserve">nësi, nëse </w:t>
      </w:r>
      <w:r>
        <w:t>ë</w:t>
      </w:r>
      <w:r w:rsidRPr="006F3664">
        <w:t>sht</w:t>
      </w:r>
      <w:r>
        <w:t>ë</w:t>
      </w:r>
      <w:r w:rsidRPr="006F3664">
        <w:t xml:space="preserve"> ndryshuar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>si i mëparsh</w:t>
      </w:r>
      <w:r>
        <w:t>ë</w:t>
      </w:r>
      <w:r w:rsidRPr="006F3664">
        <w:t>m, ose angazhimin p</w:t>
      </w:r>
      <w:r>
        <w:t>ë</w:t>
      </w:r>
      <w:r w:rsidRPr="006F3664">
        <w:t>r ta vazhduar pun</w:t>
      </w:r>
      <w:r>
        <w:t>ë</w:t>
      </w:r>
      <w:r w:rsidRPr="006F3664">
        <w:t>simin n</w:t>
      </w:r>
      <w:r>
        <w:t>ë</w:t>
      </w:r>
      <w:r w:rsidRPr="006F3664">
        <w:t xml:space="preserve"> biznesin familjar;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 xml:space="preserve">c) Kopjen e lejes </w:t>
      </w:r>
      <w:r>
        <w:t>së</w:t>
      </w:r>
      <w:r w:rsidRPr="006F3664">
        <w:t xml:space="preserve"> q</w:t>
      </w:r>
      <w:r>
        <w:t>ë</w:t>
      </w:r>
      <w:r w:rsidRPr="006F3664">
        <w:t xml:space="preserve">ndrimit;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ç) Kopjen e lejes s</w:t>
      </w:r>
      <w:r>
        <w:t>ë</w:t>
      </w:r>
      <w:r w:rsidRPr="006F3664">
        <w:t xml:space="preserve"> punës paraardh</w:t>
      </w:r>
      <w:r>
        <w:t>ë</w:t>
      </w:r>
      <w:r w:rsidRPr="006F3664">
        <w:t xml:space="preserve">se;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d) Pes</w:t>
      </w:r>
      <w:r>
        <w:t>ë</w:t>
      </w:r>
      <w:r w:rsidRPr="006F3664">
        <w:t xml:space="preserve"> fotografi. </w:t>
      </w:r>
      <w:r>
        <w:t xml:space="preserve"> </w:t>
      </w:r>
    </w:p>
    <w:p w:rsidR="008F0C2A" w:rsidRPr="006F3664" w:rsidRDefault="008F0C2A" w:rsidP="008F0C2A">
      <w:pPr>
        <w:pStyle w:val="Paragrafi0"/>
      </w:pPr>
      <w:r w:rsidRPr="006F3664">
        <w:t>6. P</w:t>
      </w:r>
      <w:r>
        <w:t>ersonat e përcaktuar në pikën 3</w:t>
      </w:r>
      <w:r w:rsidRPr="006F3664">
        <w:t xml:space="preserve"> të këtij vendimi, paraqesin kërkesën dhe dokumentacionin e p</w:t>
      </w:r>
      <w:r>
        <w:t>ë</w:t>
      </w:r>
      <w:r w:rsidRPr="006F3664">
        <w:t>rcaktuar në pik</w:t>
      </w:r>
      <w:r>
        <w:t>ën 4</w:t>
      </w:r>
      <w:r w:rsidRPr="006F3664">
        <w:t xml:space="preserve"> të këtij vendimi, p</w:t>
      </w:r>
      <w:r>
        <w:t>ë</w:t>
      </w:r>
      <w:r w:rsidRPr="006F3664">
        <w:t xml:space="preserve">r marrjen e lejes </w:t>
      </w:r>
      <w:r>
        <w:t>së</w:t>
      </w:r>
      <w:r w:rsidRPr="006F3664">
        <w:t xml:space="preserve"> punës, p</w:t>
      </w:r>
      <w:r>
        <w:t>ë</w:t>
      </w:r>
      <w:r w:rsidRPr="006F3664">
        <w:t>r her</w:t>
      </w:r>
      <w:r>
        <w:t>ë</w:t>
      </w:r>
      <w:r w:rsidRPr="006F3664">
        <w:t xml:space="preserve"> të par</w:t>
      </w:r>
      <w:r>
        <w:t>ë</w:t>
      </w:r>
      <w:r w:rsidRPr="006F3664">
        <w:t xml:space="preserve"> ose personat e p</w:t>
      </w:r>
      <w:r>
        <w:t>ërcaktuar në pikën 5</w:t>
      </w:r>
      <w:r w:rsidRPr="006F3664">
        <w:t xml:space="preserve"> të k</w:t>
      </w:r>
      <w:r>
        <w:t>ë</w:t>
      </w:r>
      <w:r w:rsidRPr="006F3664">
        <w:t xml:space="preserve">tij vendimi, në rastin e ripërtëritjes së lejes së punës: </w:t>
      </w:r>
    </w:p>
    <w:p w:rsidR="008F0C2A" w:rsidRDefault="008F0C2A" w:rsidP="008F0C2A">
      <w:pPr>
        <w:pStyle w:val="Paragrafi0"/>
      </w:pPr>
      <w:r w:rsidRPr="006F3664">
        <w:t xml:space="preserve">a) </w:t>
      </w:r>
      <w:r>
        <w:t xml:space="preserve">në </w:t>
      </w:r>
      <w:r w:rsidRPr="006F3664">
        <w:t>zyr</w:t>
      </w:r>
      <w:r>
        <w:t>ë</w:t>
      </w:r>
      <w:r w:rsidRPr="006F3664">
        <w:t>n për</w:t>
      </w:r>
      <w:r>
        <w:t>k</w:t>
      </w:r>
      <w:r w:rsidRPr="006F3664">
        <w:t>at</w:t>
      </w:r>
      <w:r>
        <w:t>ë</w:t>
      </w:r>
      <w:r w:rsidRPr="006F3664">
        <w:t xml:space="preserve">se të punësimit, në territorin e </w:t>
      </w:r>
      <w:r>
        <w:t>së</w:t>
      </w:r>
      <w:r w:rsidRPr="006F3664">
        <w:t xml:space="preserve"> c</w:t>
      </w:r>
      <w:r>
        <w:t>ilë</w:t>
      </w:r>
      <w:r w:rsidRPr="006F3664">
        <w:t>s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>si, pranë të cilit do të pun</w:t>
      </w:r>
      <w:r>
        <w:t>ë</w:t>
      </w:r>
      <w:r w:rsidRPr="006F3664">
        <w:t>sohet</w:t>
      </w:r>
      <w:r>
        <w:t>,</w:t>
      </w:r>
      <w:r w:rsidRPr="006F3664">
        <w:t xml:space="preserve"> ushtron veprimtarinë ekonomike, nëse është me q</w:t>
      </w:r>
      <w:r>
        <w:t>ëndrim të l</w:t>
      </w:r>
      <w:r w:rsidRPr="006F3664">
        <w:t>igjsh</w:t>
      </w:r>
      <w:r>
        <w:t>ëm</w:t>
      </w:r>
      <w:r w:rsidRPr="006F3664">
        <w:t xml:space="preserve"> në territorin e Republik</w:t>
      </w:r>
      <w:r>
        <w:t>ë</w:t>
      </w:r>
      <w:r w:rsidRPr="006F3664">
        <w:t>s së Shqip</w:t>
      </w:r>
      <w:r>
        <w:t>ë</w:t>
      </w:r>
      <w:r w:rsidRPr="006F3664">
        <w:t>ris</w:t>
      </w:r>
      <w:r>
        <w:t>ë</w:t>
      </w:r>
      <w:r w:rsidRPr="006F3664">
        <w:t xml:space="preserve">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 xml:space="preserve">b) </w:t>
      </w:r>
      <w:r>
        <w:t xml:space="preserve">në </w:t>
      </w:r>
      <w:r w:rsidRPr="006F3664">
        <w:t>Drejtorinë e P</w:t>
      </w:r>
      <w:r>
        <w:t>ë</w:t>
      </w:r>
      <w:r w:rsidRPr="006F3664">
        <w:t>rgjithshme të Shërbimit Kombëtar të Punësimit, nëse pun</w:t>
      </w:r>
      <w:r>
        <w:t>ë</w:t>
      </w:r>
      <w:r w:rsidRPr="006F3664">
        <w:t>dh</w:t>
      </w:r>
      <w:r>
        <w:t>ënësi, pranë</w:t>
      </w:r>
      <w:r w:rsidRPr="006F3664">
        <w:t xml:space="preserve"> të cilit do të pun</w:t>
      </w:r>
      <w:r>
        <w:t>ë</w:t>
      </w:r>
      <w:r w:rsidRPr="006F3664">
        <w:t>sohet, e ushtron veprimtarin</w:t>
      </w:r>
      <w:r>
        <w:t>ë</w:t>
      </w:r>
      <w:r w:rsidRPr="006F3664">
        <w:t xml:space="preserve"> ekonomike në m</w:t>
      </w:r>
      <w:r>
        <w:t>ë shumë se një rajon gjeografik</w:t>
      </w:r>
      <w:r w:rsidRPr="006F3664">
        <w:t xml:space="preserve"> e</w:t>
      </w:r>
      <w:r>
        <w:t>,</w:t>
      </w:r>
      <w:r w:rsidRPr="006F3664">
        <w:t xml:space="preserve"> nëse është me qëndrim të ligjsh</w:t>
      </w:r>
      <w:r>
        <w:t>ë</w:t>
      </w:r>
      <w:r w:rsidRPr="006F3664">
        <w:t xml:space="preserve">m, në territorin e Republikës </w:t>
      </w:r>
      <w:r>
        <w:t>së</w:t>
      </w:r>
      <w:r w:rsidRPr="006F3664">
        <w:t xml:space="preserve"> Shqipërisë;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c) pranë përfaqësisë diplomatike të Republik</w:t>
      </w:r>
      <w:r>
        <w:t>ë</w:t>
      </w:r>
      <w:r w:rsidRPr="006F3664">
        <w:t xml:space="preserve">s së Shqipërisë, në vendin e tij të origjinës.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 xml:space="preserve">7. Nëse kërkesa paraqitet pranë Drejtorisë </w:t>
      </w:r>
      <w:r>
        <w:t>së</w:t>
      </w:r>
      <w:r w:rsidRPr="006F3664">
        <w:t xml:space="preserve"> Përgjithshme të Shërbimit Ko</w:t>
      </w:r>
      <w:r>
        <w:t>m</w:t>
      </w:r>
      <w:r w:rsidRPr="006F3664">
        <w:t>bëtar të Punësimit/zyrës p</w:t>
      </w:r>
      <w:r>
        <w:t>ë</w:t>
      </w:r>
      <w:r w:rsidRPr="006F3664">
        <w:t>rkat</w:t>
      </w:r>
      <w:r>
        <w:t>ë</w:t>
      </w:r>
      <w:r w:rsidRPr="006F3664">
        <w:t>se të punësimit, autoriteti p</w:t>
      </w:r>
      <w:r>
        <w:t>ë</w:t>
      </w:r>
      <w:r w:rsidRPr="006F3664">
        <w:t>rkat</w:t>
      </w:r>
      <w:r>
        <w:t>ë</w:t>
      </w:r>
      <w:r w:rsidRPr="006F3664">
        <w:t>s, pasi e shqyrton do</w:t>
      </w:r>
      <w:r>
        <w:t>kumentacionin e paraqitur dhe vle</w:t>
      </w:r>
      <w:r w:rsidRPr="006F3664">
        <w:t>r</w:t>
      </w:r>
      <w:r>
        <w:t>ë</w:t>
      </w:r>
      <w:r w:rsidRPr="006F3664">
        <w:t>son se ai nuk është në p</w:t>
      </w:r>
      <w:r>
        <w:t>ë</w:t>
      </w:r>
      <w:r w:rsidRPr="006F3664">
        <w:t>rputhje me kërkesat e pik</w:t>
      </w:r>
      <w:r>
        <w:t>ë</w:t>
      </w:r>
      <w:r w:rsidRPr="006F3664">
        <w:t>s 4 ose t</w:t>
      </w:r>
      <w:r>
        <w:t>ë</w:t>
      </w:r>
      <w:r w:rsidRPr="006F3664">
        <w:t xml:space="preserve"> pik</w:t>
      </w:r>
      <w:r>
        <w:t>ës 5</w:t>
      </w:r>
      <w:r w:rsidRPr="006F3664">
        <w:t xml:space="preserve"> t</w:t>
      </w:r>
      <w:r>
        <w:t>ë</w:t>
      </w:r>
      <w:r w:rsidRPr="006F3664">
        <w:t xml:space="preserve"> kë</w:t>
      </w:r>
      <w:r>
        <w:t>tij vendimi, i kërkon të huajit</w:t>
      </w:r>
      <w:r w:rsidRPr="006F3664">
        <w:t xml:space="preserve"> plotësimin e tij brenda 10 ditëve pune.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8. Drejtoria e P</w:t>
      </w:r>
      <w:r>
        <w:t>ë</w:t>
      </w:r>
      <w:r w:rsidRPr="006F3664">
        <w:t>rgjithshme e Sh</w:t>
      </w:r>
      <w:r>
        <w:t>ë</w:t>
      </w:r>
      <w:r w:rsidRPr="006F3664">
        <w:t>rbimit Kombëtar të Punësimit/zyra p</w:t>
      </w:r>
      <w:r>
        <w:t>ë</w:t>
      </w:r>
      <w:r w:rsidRPr="006F3664">
        <w:t>rkat</w:t>
      </w:r>
      <w:r>
        <w:t>ë</w:t>
      </w:r>
      <w:r w:rsidRPr="006F3664">
        <w:t>se e pun</w:t>
      </w:r>
      <w:r>
        <w:t>ë</w:t>
      </w:r>
      <w:r w:rsidRPr="006F3664">
        <w:t>simit, pas paraqitjes së kërkesës nga personat e përcaktuar në pik</w:t>
      </w:r>
      <w:r>
        <w:t>ën 3</w:t>
      </w:r>
      <w:r w:rsidRPr="006F3664">
        <w:t xml:space="preserve"> t</w:t>
      </w:r>
      <w:r>
        <w:t>ë këtij vendimi</w:t>
      </w:r>
      <w:r w:rsidRPr="006F3664">
        <w:t xml:space="preserve">: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a) verifikon shlyerjen e detyrimeve në organet tatimore, sigurimet shoqërore dhe sh</w:t>
      </w:r>
      <w:r>
        <w:t>ë</w:t>
      </w:r>
      <w:r w:rsidRPr="006F3664">
        <w:t>ndet</w:t>
      </w:r>
      <w:r>
        <w:t>ë</w:t>
      </w:r>
      <w:r w:rsidRPr="006F3664">
        <w:t>sore t</w:t>
      </w:r>
      <w:r>
        <w:t>ë</w:t>
      </w:r>
      <w:r w:rsidRPr="006F3664">
        <w:t xml:space="preserve">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>sit, pranë t</w:t>
      </w:r>
      <w:r>
        <w:t>ë</w:t>
      </w:r>
      <w:r w:rsidRPr="006F3664">
        <w:t xml:space="preserve"> cilit do t</w:t>
      </w:r>
      <w:r>
        <w:t>ë</w:t>
      </w:r>
      <w:r w:rsidRPr="006F3664">
        <w:t xml:space="preserve"> pun</w:t>
      </w:r>
      <w:r>
        <w:t>ë</w:t>
      </w:r>
      <w:r w:rsidRPr="006F3664">
        <w:t xml:space="preserve">sohet;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b) kërkon, nga drejtoritë rajonale të inspektimit në pun</w:t>
      </w:r>
      <w:r>
        <w:t>ë</w:t>
      </w:r>
      <w:r w:rsidRPr="006F3664">
        <w:t>/zyrat vendore t</w:t>
      </w:r>
      <w:r>
        <w:t>ë</w:t>
      </w:r>
      <w:r w:rsidRPr="006F3664">
        <w:t xml:space="preserve"> inspektimit në punë, nj</w:t>
      </w:r>
      <w:r>
        <w:t>ë vl</w:t>
      </w:r>
      <w:r w:rsidRPr="006F3664">
        <w:t>er</w:t>
      </w:r>
      <w:r>
        <w:t>ë</w:t>
      </w:r>
      <w:r w:rsidRPr="006F3664">
        <w:t>sim n</w:t>
      </w:r>
      <w:r>
        <w:t>ë</w:t>
      </w:r>
      <w:r w:rsidRPr="006F3664">
        <w:t>se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>si, pranë t</w:t>
      </w:r>
      <w:r>
        <w:t>ë</w:t>
      </w:r>
      <w:r w:rsidRPr="006F3664">
        <w:t xml:space="preserve"> cilit do t</w:t>
      </w:r>
      <w:r>
        <w:t>ë</w:t>
      </w:r>
      <w:r w:rsidRPr="006F3664">
        <w:t xml:space="preserve"> punësohet i huaji, ka zbatuar l</w:t>
      </w:r>
      <w:r>
        <w:t>egjislacionin e punës ose ka shl</w:t>
      </w:r>
      <w:r w:rsidRPr="006F3664">
        <w:t>yer shkeljet e konstatuara n</w:t>
      </w:r>
      <w:r>
        <w:t>ë</w:t>
      </w:r>
      <w:r w:rsidRPr="006F3664">
        <w:t xml:space="preserve"> aktin e f</w:t>
      </w:r>
      <w:r>
        <w:t>undit të inspektimit në punë</w:t>
      </w:r>
      <w:r w:rsidRPr="006F3664">
        <w:t xml:space="preserve">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9. Drejtoria e P</w:t>
      </w:r>
      <w:r>
        <w:t>ë</w:t>
      </w:r>
      <w:r w:rsidRPr="006F3664">
        <w:t>rgjithshme e Sh</w:t>
      </w:r>
      <w:r>
        <w:t>ë</w:t>
      </w:r>
      <w:r w:rsidRPr="006F3664">
        <w:t>rbimit Kombëtar të Pun</w:t>
      </w:r>
      <w:r>
        <w:t>ë</w:t>
      </w:r>
      <w:r w:rsidRPr="006F3664">
        <w:t>simit/zyra përkat</w:t>
      </w:r>
      <w:r>
        <w:t>ë</w:t>
      </w:r>
      <w:r w:rsidRPr="006F3664">
        <w:t>se e punësimit, n</w:t>
      </w:r>
      <w:r>
        <w:t>ë</w:t>
      </w:r>
      <w:r w:rsidRPr="006F3664">
        <w:t xml:space="preserve">se vlerëson se dokumentacioni i paraqitur </w:t>
      </w:r>
      <w:r>
        <w:t>ë</w:t>
      </w:r>
      <w:r w:rsidRPr="006F3664">
        <w:t>sht</w:t>
      </w:r>
      <w:r>
        <w:t>ë</w:t>
      </w:r>
      <w:r w:rsidRPr="006F3664">
        <w:t xml:space="preserve"> i plot</w:t>
      </w:r>
      <w:r>
        <w:t>ë</w:t>
      </w:r>
      <w:r w:rsidRPr="006F3664">
        <w:t xml:space="preserve"> apo pas plotësimit brenda afatit të p</w:t>
      </w:r>
      <w:r>
        <w:t>ë</w:t>
      </w:r>
      <w:r w:rsidRPr="006F3664">
        <w:t>rcaktuar, nga p</w:t>
      </w:r>
      <w:r>
        <w:t>ersonat e përcaktuar në pikën 3</w:t>
      </w:r>
      <w:r w:rsidRPr="006F3664">
        <w:t xml:space="preserve"> të këtij vendimi, është në rregull, dhe se ai p</w:t>
      </w:r>
      <w:r>
        <w:t>ë</w:t>
      </w:r>
      <w:r w:rsidRPr="006F3664">
        <w:t>rmbush kriteret e përcaktuara në pik</w:t>
      </w:r>
      <w:r>
        <w:t>ë</w:t>
      </w:r>
      <w:r w:rsidRPr="006F3664">
        <w:t>n 1 ose n</w:t>
      </w:r>
      <w:r>
        <w:t>ë</w:t>
      </w:r>
      <w:r w:rsidRPr="006F3664">
        <w:t xml:space="preserve"> pik</w:t>
      </w:r>
      <w:r>
        <w:t>ën 2</w:t>
      </w:r>
      <w:r w:rsidRPr="006F3664">
        <w:t xml:space="preserve"> të këtij vendimi, dhe e pajis të huajin me lejen e punës, t</w:t>
      </w:r>
      <w:r>
        <w:t>ë tipit A/AF ose brenda 30 ditëve pune i ripërtërin lejen e punës</w:t>
      </w:r>
      <w:r w:rsidRPr="006F3664">
        <w:t xml:space="preserve"> të tipit </w:t>
      </w:r>
      <w:r>
        <w:t xml:space="preserve"> A/</w:t>
      </w:r>
      <w:r w:rsidRPr="006F3664">
        <w:t xml:space="preserve">AF. </w:t>
      </w:r>
      <w:r>
        <w:t xml:space="preserve"> </w:t>
      </w:r>
    </w:p>
    <w:p w:rsidR="008F0C2A" w:rsidRPr="006F3664" w:rsidRDefault="008F0C2A" w:rsidP="008F0C2A">
      <w:pPr>
        <w:pStyle w:val="Paragrafi0"/>
      </w:pPr>
      <w:r w:rsidRPr="006F3664">
        <w:t>10. Drejtoria e P</w:t>
      </w:r>
      <w:r>
        <w:t>ë</w:t>
      </w:r>
      <w:r w:rsidRPr="006F3664">
        <w:t>rgjithshme e Shërbimit Kombëtar t</w:t>
      </w:r>
      <w:r>
        <w:t>ë</w:t>
      </w:r>
      <w:r w:rsidRPr="006F3664">
        <w:t xml:space="preserve"> Punësimit/zyra p</w:t>
      </w:r>
      <w:r>
        <w:t>ë</w:t>
      </w:r>
      <w:r w:rsidRPr="006F3664">
        <w:t>rkat</w:t>
      </w:r>
      <w:r>
        <w:t>ë</w:t>
      </w:r>
      <w:r w:rsidRPr="006F3664">
        <w:t xml:space="preserve">se </w:t>
      </w:r>
      <w:r>
        <w:t xml:space="preserve"> </w:t>
      </w:r>
      <w:r w:rsidRPr="006F3664">
        <w:t>e punësimit ia kthen kërkesën dhe doku</w:t>
      </w:r>
      <w:r>
        <w:t>m</w:t>
      </w:r>
      <w:r w:rsidRPr="006F3664">
        <w:t>entacionin e paraqitur të huajit, n</w:t>
      </w:r>
      <w:r>
        <w:t>ë</w:t>
      </w:r>
      <w:r w:rsidRPr="006F3664">
        <w:t xml:space="preserve">se ai </w:t>
      </w:r>
      <w:r>
        <w:t xml:space="preserve"> </w:t>
      </w:r>
      <w:r w:rsidRPr="006F3664">
        <w:t>nuk e ka plot</w:t>
      </w:r>
      <w:r>
        <w:t>ë</w:t>
      </w:r>
      <w:r w:rsidRPr="006F3664">
        <w:t>suar at</w:t>
      </w:r>
      <w:r>
        <w:t>ë</w:t>
      </w:r>
      <w:r w:rsidRPr="006F3664">
        <w:t xml:space="preserve"> brenda afatit të përcaktuar në pik</w:t>
      </w:r>
      <w:r>
        <w:t>ën 7</w:t>
      </w:r>
      <w:r w:rsidRPr="006F3664">
        <w:t xml:space="preserve"> të këtij vendimi. </w:t>
      </w:r>
    </w:p>
    <w:p w:rsidR="008F0C2A" w:rsidRDefault="008F0C2A" w:rsidP="008F0C2A">
      <w:pPr>
        <w:pStyle w:val="Paragrafi0"/>
      </w:pPr>
      <w:r w:rsidRPr="006F3664">
        <w:t>11. Drejtoria e P</w:t>
      </w:r>
      <w:r>
        <w:t>ë</w:t>
      </w:r>
      <w:r w:rsidRPr="006F3664">
        <w:t>rgjithshme e Shërbimit Kombëtar t</w:t>
      </w:r>
      <w:r>
        <w:t>ë</w:t>
      </w:r>
      <w:r w:rsidRPr="006F3664">
        <w:t xml:space="preserve"> Pun</w:t>
      </w:r>
      <w:r>
        <w:t>ë</w:t>
      </w:r>
      <w:r w:rsidRPr="006F3664">
        <w:t>simit/zyra p</w:t>
      </w:r>
      <w:r>
        <w:t>ë</w:t>
      </w:r>
      <w:r w:rsidRPr="006F3664">
        <w:t>rkat</w:t>
      </w:r>
      <w:r>
        <w:t>ë</w:t>
      </w:r>
      <w:r w:rsidRPr="006F3664">
        <w:t>s</w:t>
      </w:r>
      <w:r>
        <w:t>e</w:t>
      </w:r>
      <w:r w:rsidRPr="006F3664">
        <w:t xml:space="preserve"> </w:t>
      </w:r>
      <w:r>
        <w:t xml:space="preserve"> </w:t>
      </w:r>
      <w:r w:rsidRPr="006F3664">
        <w:t>e punësimit i refu</w:t>
      </w:r>
      <w:r>
        <w:t>z</w:t>
      </w:r>
      <w:r w:rsidRPr="006F3664">
        <w:t>on kërkesën p</w:t>
      </w:r>
      <w:r>
        <w:t>ë</w:t>
      </w:r>
      <w:r w:rsidRPr="006F3664">
        <w:t xml:space="preserve">r pajisje me leje pune, të tipit A/AF, ose </w:t>
      </w:r>
      <w:r>
        <w:t xml:space="preserve"> </w:t>
      </w:r>
      <w:r w:rsidRPr="006F3664">
        <w:t>ripërtëritjen e</w:t>
      </w:r>
      <w:r>
        <w:t xml:space="preserve"> saj të huajit, i cil</w:t>
      </w:r>
      <w:r w:rsidRPr="006F3664">
        <w:t>i, megjith</w:t>
      </w:r>
      <w:r>
        <w:t>ë</w:t>
      </w:r>
      <w:r w:rsidRPr="006F3664">
        <w:t>se ka plot</w:t>
      </w:r>
      <w:r>
        <w:t>ë</w:t>
      </w:r>
      <w:r w:rsidRPr="006F3664">
        <w:t xml:space="preserve">suar dokumentacionin e </w:t>
      </w:r>
      <w:r>
        <w:t xml:space="preserve"> </w:t>
      </w:r>
      <w:r w:rsidRPr="006F3664">
        <w:t>k</w:t>
      </w:r>
      <w:r>
        <w:t>ër</w:t>
      </w:r>
      <w:r w:rsidRPr="006F3664">
        <w:t>kuar, vlerësohet se nuk plot</w:t>
      </w:r>
      <w:r>
        <w:t>ë</w:t>
      </w:r>
      <w:r w:rsidRPr="006F3664">
        <w:t>son kriteret e p</w:t>
      </w:r>
      <w:r>
        <w:t>ërcaktuara në pikat 1, 2 ose 17</w:t>
      </w:r>
      <w:r w:rsidRPr="006F3664">
        <w:t xml:space="preserve"> të </w:t>
      </w:r>
      <w:r>
        <w:t xml:space="preserve"> këtij vendimi. </w:t>
      </w:r>
    </w:p>
    <w:p w:rsidR="008F0C2A" w:rsidRDefault="008F0C2A" w:rsidP="008F0C2A">
      <w:pPr>
        <w:pStyle w:val="Paragrafi0"/>
      </w:pPr>
      <w:r w:rsidRPr="006F3664">
        <w:t>12. Nëse kërkesa është paraqitur pranë p</w:t>
      </w:r>
      <w:r>
        <w:t>ë</w:t>
      </w:r>
      <w:r w:rsidRPr="006F3664">
        <w:t>rfaq</w:t>
      </w:r>
      <w:r>
        <w:t>ë</w:t>
      </w:r>
      <w:r w:rsidRPr="006F3664">
        <w:t xml:space="preserve">sisë diplomatike të Republikës </w:t>
      </w:r>
      <w:r>
        <w:t>së</w:t>
      </w:r>
      <w:r w:rsidRPr="006F3664">
        <w:t xml:space="preserve"> </w:t>
      </w:r>
      <w:r>
        <w:t xml:space="preserve"> </w:t>
      </w:r>
      <w:r w:rsidRPr="006F3664">
        <w:t>Shqip</w:t>
      </w:r>
      <w:r>
        <w:t>ë</w:t>
      </w:r>
      <w:r w:rsidRPr="006F3664">
        <w:t>ris</w:t>
      </w:r>
      <w:r>
        <w:t>ë</w:t>
      </w:r>
      <w:r w:rsidRPr="006F3664">
        <w:t>, në vendin e origjin</w:t>
      </w:r>
      <w:r>
        <w:t>ë</w:t>
      </w:r>
      <w:r w:rsidRPr="006F3664">
        <w:t xml:space="preserve">s </w:t>
      </w:r>
      <w:r>
        <w:t>së</w:t>
      </w:r>
      <w:r w:rsidRPr="006F3664">
        <w:t xml:space="preserve"> të huajit, ajo, nëpërmjet Ministrisë </w:t>
      </w:r>
      <w:r>
        <w:t>së</w:t>
      </w:r>
      <w:r w:rsidRPr="006F3664">
        <w:t xml:space="preserve"> </w:t>
      </w:r>
      <w:r>
        <w:t xml:space="preserve"> </w:t>
      </w:r>
      <w:r w:rsidRPr="006F3664">
        <w:t>Punëve të Jashtme (Qendr</w:t>
      </w:r>
      <w:r>
        <w:t>ë</w:t>
      </w:r>
      <w:r w:rsidRPr="006F3664">
        <w:t>s Kombëtare të Vizave), e p</w:t>
      </w:r>
      <w:r>
        <w:t>ë</w:t>
      </w:r>
      <w:r w:rsidRPr="006F3664">
        <w:t xml:space="preserve">rcjell dokumentacionin </w:t>
      </w:r>
      <w:r>
        <w:t xml:space="preserve"> </w:t>
      </w:r>
      <w:r w:rsidRPr="006F3664">
        <w:t>e paraqitur pranë saj në drejtorinë, që ka në p</w:t>
      </w:r>
      <w:r>
        <w:t>ë</w:t>
      </w:r>
      <w:r w:rsidRPr="006F3664">
        <w:t>rgjegj</w:t>
      </w:r>
      <w:r>
        <w:t>ë</w:t>
      </w:r>
      <w:r w:rsidRPr="006F3664">
        <w:t>si ç</w:t>
      </w:r>
      <w:r>
        <w:t>ështjet e migracionit në Ministrinë e Punës, Çështj</w:t>
      </w:r>
      <w:r w:rsidRPr="006F3664">
        <w:t xml:space="preserve">eve Sociale dhe Shanseve të Barabarta.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13. Drejtoria, që ka në p</w:t>
      </w:r>
      <w:r>
        <w:t>ë</w:t>
      </w:r>
      <w:r w:rsidRPr="006F3664">
        <w:t>rgjegj</w:t>
      </w:r>
      <w:r>
        <w:t>ë</w:t>
      </w:r>
      <w:r w:rsidRPr="006F3664">
        <w:t>si ç</w:t>
      </w:r>
      <w:r>
        <w:t>ështjet e migracionit</w:t>
      </w:r>
      <w:r w:rsidRPr="006F3664">
        <w:t xml:space="preserve"> në Ministrinë e Punës, </w:t>
      </w:r>
      <w:r>
        <w:t>Ç</w:t>
      </w:r>
      <w:r w:rsidRPr="006F3664">
        <w:t>ështjeve Sociale dhe Shanseve të Barabarta, e p</w:t>
      </w:r>
      <w:r>
        <w:t>ë</w:t>
      </w:r>
      <w:r w:rsidRPr="006F3664">
        <w:t>rcjel</w:t>
      </w:r>
      <w:r>
        <w:t>l</w:t>
      </w:r>
      <w:r w:rsidRPr="006F3664">
        <w:t xml:space="preserve"> dokumentacionin e paraqitur në Drejtorinë e P</w:t>
      </w:r>
      <w:r>
        <w:t>ë</w:t>
      </w:r>
      <w:r w:rsidRPr="006F3664">
        <w:t>rgjiths</w:t>
      </w:r>
      <w:r>
        <w:t>h</w:t>
      </w:r>
      <w:r w:rsidRPr="006F3664">
        <w:t>me të Shërbimit Komb</w:t>
      </w:r>
      <w:r>
        <w:t>ë</w:t>
      </w:r>
      <w:r w:rsidRPr="006F3664">
        <w:t>tar t</w:t>
      </w:r>
      <w:r>
        <w:t>ë</w:t>
      </w:r>
      <w:r w:rsidRPr="006F3664">
        <w:t xml:space="preserve"> Pun</w:t>
      </w:r>
      <w:r>
        <w:t>ë</w:t>
      </w:r>
      <w:r w:rsidRPr="006F3664">
        <w:t>simit/zyr</w:t>
      </w:r>
      <w:r>
        <w:t>ë</w:t>
      </w:r>
      <w:r w:rsidRPr="006F3664">
        <w:t>n p</w:t>
      </w:r>
      <w:r>
        <w:t>ë</w:t>
      </w:r>
      <w:r w:rsidRPr="006F3664">
        <w:t>rkat</w:t>
      </w:r>
      <w:r>
        <w:t>ë</w:t>
      </w:r>
      <w:r w:rsidRPr="006F3664">
        <w:t>se të pun</w:t>
      </w:r>
      <w:r>
        <w:t>ë</w:t>
      </w:r>
      <w:r w:rsidRPr="006F3664">
        <w:t>simit, sipas kompetenc</w:t>
      </w:r>
      <w:r>
        <w:t>ë</w:t>
      </w:r>
      <w:r w:rsidRPr="006F3664">
        <w:t>s territoriale, q</w:t>
      </w:r>
      <w:r>
        <w:t>ë</w:t>
      </w:r>
      <w:r w:rsidRPr="006F3664">
        <w:t xml:space="preserve"> ato kan</w:t>
      </w:r>
      <w:r>
        <w:t>ë</w:t>
      </w:r>
      <w:r w:rsidRPr="006F3664">
        <w:t xml:space="preserve">. </w:t>
      </w:r>
      <w:r>
        <w:t xml:space="preserve"> </w:t>
      </w:r>
    </w:p>
    <w:p w:rsidR="008F0C2A" w:rsidRDefault="008F0C2A" w:rsidP="008F0C2A">
      <w:pPr>
        <w:pStyle w:val="Paragrafi0"/>
      </w:pPr>
      <w:r>
        <w:t>14.</w:t>
      </w:r>
      <w:r w:rsidRPr="006F3664">
        <w:t xml:space="preserve"> Drejtoria e P</w:t>
      </w:r>
      <w:r>
        <w:t>ë</w:t>
      </w:r>
      <w:r w:rsidRPr="006F3664">
        <w:t>rgjithshme e Shërbimit Kombëtar të Punësimit/zyra p</w:t>
      </w:r>
      <w:r>
        <w:t>ë</w:t>
      </w:r>
      <w:r w:rsidRPr="006F3664">
        <w:t>rkat</w:t>
      </w:r>
      <w:r>
        <w:t>ë</w:t>
      </w:r>
      <w:r w:rsidRPr="006F3664">
        <w:t xml:space="preserve">se </w:t>
      </w:r>
      <w:r>
        <w:t xml:space="preserve"> </w:t>
      </w:r>
      <w:r w:rsidRPr="006F3664">
        <w:t>e punësimit, p</w:t>
      </w:r>
      <w:r>
        <w:t>ër pajisjen/</w:t>
      </w:r>
      <w:r w:rsidRPr="006F3664">
        <w:t>refuzimin t</w:t>
      </w:r>
      <w:r>
        <w:t>ë</w:t>
      </w:r>
      <w:r w:rsidRPr="006F3664">
        <w:t xml:space="preserve"> huajit me leje pune, të tipit A/AF, ndjekin </w:t>
      </w:r>
      <w:r>
        <w:t xml:space="preserve"> </w:t>
      </w:r>
      <w:r w:rsidRPr="006F3664">
        <w:t>procedurat e p</w:t>
      </w:r>
      <w:r>
        <w:t>ë</w:t>
      </w:r>
      <w:r w:rsidRPr="006F3664">
        <w:t>rcaktuara n</w:t>
      </w:r>
      <w:r>
        <w:t>ë pikat 7, 8, 9, 10 e 11</w:t>
      </w:r>
      <w:r w:rsidRPr="006F3664">
        <w:t xml:space="preserve"> të këtij vendimi.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15. Drejtoria e P</w:t>
      </w:r>
      <w:r>
        <w:t>ë</w:t>
      </w:r>
      <w:r w:rsidRPr="006F3664">
        <w:t>rgjithsh</w:t>
      </w:r>
      <w:r>
        <w:t>m</w:t>
      </w:r>
      <w:r w:rsidRPr="006F3664">
        <w:t>e e Shërbimit Kombëtar të Pun</w:t>
      </w:r>
      <w:r>
        <w:t>ë</w:t>
      </w:r>
      <w:r w:rsidRPr="006F3664">
        <w:t>simit/zyra p</w:t>
      </w:r>
      <w:r>
        <w:t>ë</w:t>
      </w:r>
      <w:r w:rsidRPr="006F3664">
        <w:t>rkat</w:t>
      </w:r>
      <w:r>
        <w:t>ë</w:t>
      </w:r>
      <w:r w:rsidRPr="006F3664">
        <w:t xml:space="preserve">se </w:t>
      </w:r>
      <w:r>
        <w:t xml:space="preserve"> </w:t>
      </w:r>
      <w:r w:rsidRPr="006F3664">
        <w:t>e punësimit, n</w:t>
      </w:r>
      <w:r>
        <w:t>ë</w:t>
      </w:r>
      <w:r w:rsidRPr="006F3664">
        <w:t>p</w:t>
      </w:r>
      <w:r>
        <w:t>ë</w:t>
      </w:r>
      <w:r w:rsidRPr="006F3664">
        <w:t>rmjet drejtorisë, që ka n</w:t>
      </w:r>
      <w:r>
        <w:t>ë</w:t>
      </w:r>
      <w:r w:rsidRPr="006F3664">
        <w:t xml:space="preserve"> p</w:t>
      </w:r>
      <w:r>
        <w:t>ë</w:t>
      </w:r>
      <w:r w:rsidRPr="006F3664">
        <w:t>rgjegj</w:t>
      </w:r>
      <w:r>
        <w:t>ë</w:t>
      </w:r>
      <w:r w:rsidRPr="006F3664">
        <w:t xml:space="preserve">si </w:t>
      </w:r>
      <w:r>
        <w:t>çë</w:t>
      </w:r>
      <w:r w:rsidRPr="006F3664">
        <w:t xml:space="preserve">shtjet e migracionit, në </w:t>
      </w:r>
      <w:r>
        <w:t xml:space="preserve"> </w:t>
      </w:r>
      <w:r w:rsidRPr="006F3664">
        <w:t>Ministrin</w:t>
      </w:r>
      <w:r>
        <w:t>ë</w:t>
      </w:r>
      <w:r w:rsidRPr="006F3664">
        <w:t xml:space="preserve"> e Pun</w:t>
      </w:r>
      <w:r>
        <w:t>ë</w:t>
      </w:r>
      <w:r w:rsidRPr="006F3664">
        <w:t>s, Ç</w:t>
      </w:r>
      <w:r>
        <w:t>ë</w:t>
      </w:r>
      <w:r w:rsidRPr="006F3664">
        <w:t>shtjeve Sociale dhe Shanseve të Barabarta, p</w:t>
      </w:r>
      <w:r>
        <w:t>ë</w:t>
      </w:r>
      <w:r w:rsidRPr="006F3664">
        <w:t>rcje</w:t>
      </w:r>
      <w:r>
        <w:t xml:space="preserve">ll </w:t>
      </w:r>
      <w:r w:rsidRPr="006F3664">
        <w:t xml:space="preserve">në </w:t>
      </w:r>
      <w:r>
        <w:t xml:space="preserve"> </w:t>
      </w:r>
      <w:r w:rsidRPr="006F3664">
        <w:t>Ministrinë e Pun</w:t>
      </w:r>
      <w:r>
        <w:t>ë</w:t>
      </w:r>
      <w:r w:rsidRPr="006F3664">
        <w:t>ve t</w:t>
      </w:r>
      <w:r>
        <w:t>ë</w:t>
      </w:r>
      <w:r w:rsidRPr="006F3664">
        <w:t xml:space="preserve"> Jashtme njofti</w:t>
      </w:r>
      <w:r>
        <w:t>m</w:t>
      </w:r>
      <w:r w:rsidRPr="006F3664">
        <w:t>in, p</w:t>
      </w:r>
      <w:r>
        <w:t>ë</w:t>
      </w:r>
      <w:r w:rsidRPr="006F3664">
        <w:t xml:space="preserve">r pajisjen/refuzimin e lejes </w:t>
      </w:r>
      <w:r>
        <w:t>së</w:t>
      </w:r>
      <w:r w:rsidRPr="006F3664">
        <w:t xml:space="preserve"> </w:t>
      </w:r>
      <w:r>
        <w:t xml:space="preserve"> </w:t>
      </w:r>
      <w:r w:rsidRPr="006F3664">
        <w:t>punës, t</w:t>
      </w:r>
      <w:r>
        <w:t>ë tipit A/</w:t>
      </w:r>
      <w:r w:rsidRPr="006F3664">
        <w:t xml:space="preserve">AF.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16. Ministria e Pun</w:t>
      </w:r>
      <w:r>
        <w:t>ë</w:t>
      </w:r>
      <w:r w:rsidRPr="006F3664">
        <w:t>ve të Jasht</w:t>
      </w:r>
      <w:r>
        <w:t>m</w:t>
      </w:r>
      <w:r w:rsidRPr="006F3664">
        <w:t>e njofton p</w:t>
      </w:r>
      <w:r>
        <w:t>ë</w:t>
      </w:r>
      <w:r w:rsidRPr="006F3664">
        <w:t>rfaq</w:t>
      </w:r>
      <w:r>
        <w:t>ë</w:t>
      </w:r>
      <w:r w:rsidRPr="006F3664">
        <w:t>sin</w:t>
      </w:r>
      <w:r>
        <w:t>ë</w:t>
      </w:r>
      <w:r w:rsidRPr="006F3664">
        <w:t xml:space="preserve"> diplomatike t</w:t>
      </w:r>
      <w:r>
        <w:t>ë</w:t>
      </w:r>
      <w:r w:rsidRPr="006F3664">
        <w:t xml:space="preserve"> Republikës së Shqipërisë, në vendin e origjin</w:t>
      </w:r>
      <w:r>
        <w:t>ë</w:t>
      </w:r>
      <w:r w:rsidRPr="006F3664">
        <w:t>s s</w:t>
      </w:r>
      <w:r>
        <w:t>ë</w:t>
      </w:r>
      <w:r w:rsidRPr="006F3664">
        <w:t xml:space="preserve"> t</w:t>
      </w:r>
      <w:r>
        <w:t>ë</w:t>
      </w:r>
      <w:r w:rsidRPr="006F3664">
        <w:t xml:space="preserve"> huajit, p</w:t>
      </w:r>
      <w:r>
        <w:t>ër pajisjen/</w:t>
      </w:r>
      <w:r w:rsidRPr="006F3664">
        <w:t>refuzimin e lejes së pun</w:t>
      </w:r>
      <w:r>
        <w:t>ë</w:t>
      </w:r>
      <w:r w:rsidRPr="006F3664">
        <w:t xml:space="preserve">s, të tipit A/AF.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17</w:t>
      </w:r>
      <w:r>
        <w:t>. Anulimi dhe refuzimi i lejes së</w:t>
      </w:r>
      <w:r w:rsidRPr="006F3664">
        <w:t xml:space="preserve"> pun</w:t>
      </w:r>
      <w:r>
        <w:t>ë</w:t>
      </w:r>
      <w:r w:rsidRPr="006F3664">
        <w:t>s, t</w:t>
      </w:r>
      <w:r>
        <w:t>ë tipit A/</w:t>
      </w:r>
      <w:r w:rsidRPr="006F3664">
        <w:t>AF, b</w:t>
      </w:r>
      <w:r>
        <w:t>ë</w:t>
      </w:r>
      <w:r w:rsidRPr="006F3664">
        <w:t>het kur i huaji nuk plot</w:t>
      </w:r>
      <w:r>
        <w:t>ë</w:t>
      </w:r>
      <w:r w:rsidRPr="006F3664">
        <w:t>son k</w:t>
      </w:r>
      <w:r>
        <w:t>ë</w:t>
      </w:r>
      <w:r w:rsidRPr="006F3664">
        <w:t>rkesat e parashikuara n</w:t>
      </w:r>
      <w:r>
        <w:t>e nenet 63 e 64 pika 1,</w:t>
      </w:r>
      <w:r w:rsidRPr="006F3664">
        <w:t xml:space="preserve"> t</w:t>
      </w:r>
      <w:r>
        <w:t>ë</w:t>
      </w:r>
      <w:r w:rsidRPr="006F3664">
        <w:t xml:space="preserve"> ligjit nr.9959, dat</w:t>
      </w:r>
      <w:r>
        <w:t>ë 17.7.2008</w:t>
      </w:r>
      <w:r w:rsidRPr="006F3664">
        <w:t xml:space="preserve"> “P</w:t>
      </w:r>
      <w:r>
        <w:t>ë</w:t>
      </w:r>
      <w:r w:rsidRPr="006F3664">
        <w:t>r t</w:t>
      </w:r>
      <w:r>
        <w:t>ë</w:t>
      </w:r>
      <w:r w:rsidRPr="006F3664">
        <w:t xml:space="preserve"> huajt”.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18. I huaji, t</w:t>
      </w:r>
      <w:r>
        <w:t>ë</w:t>
      </w:r>
      <w:r w:rsidRPr="006F3664">
        <w:t xml:space="preserve"> cilit i refuzohet ose anulohet leja e pun</w:t>
      </w:r>
      <w:r>
        <w:t>ë</w:t>
      </w:r>
      <w:r w:rsidRPr="006F3664">
        <w:t>s, e tipit A/AF, ka t</w:t>
      </w:r>
      <w:r>
        <w:t>ë</w:t>
      </w:r>
      <w:r w:rsidRPr="006F3664">
        <w:t xml:space="preserve"> drejt</w:t>
      </w:r>
      <w:r>
        <w:t>ë</w:t>
      </w:r>
      <w:r w:rsidRPr="006F3664">
        <w:t>n e anki</w:t>
      </w:r>
      <w:r>
        <w:t>m</w:t>
      </w:r>
      <w:r w:rsidRPr="006F3664">
        <w:t>imit, sipas procedur</w:t>
      </w:r>
      <w:r>
        <w:t>ë</w:t>
      </w:r>
      <w:r w:rsidRPr="006F3664">
        <w:t>s s</w:t>
      </w:r>
      <w:r>
        <w:t>ë</w:t>
      </w:r>
      <w:r w:rsidRPr="006F3664">
        <w:t xml:space="preserve"> p</w:t>
      </w:r>
      <w:r>
        <w:t>ë</w:t>
      </w:r>
      <w:r w:rsidRPr="006F3664">
        <w:t>rcaktuar n</w:t>
      </w:r>
      <w:r>
        <w:t>ë</w:t>
      </w:r>
      <w:r w:rsidRPr="006F3664">
        <w:t xml:space="preserve"> pik</w:t>
      </w:r>
      <w:r>
        <w:t>ën 2</w:t>
      </w:r>
      <w:r w:rsidRPr="006F3664">
        <w:t xml:space="preserve"> t</w:t>
      </w:r>
      <w:r>
        <w:t>ë nenit 63</w:t>
      </w:r>
      <w:r w:rsidRPr="006F3664">
        <w:t xml:space="preserve"> t</w:t>
      </w:r>
      <w:r>
        <w:t>ë</w:t>
      </w:r>
      <w:r w:rsidRPr="006F3664">
        <w:t xml:space="preserve"> ligjit nr.9959, dat</w:t>
      </w:r>
      <w:r>
        <w:t>ë 17.7.2008</w:t>
      </w:r>
      <w:r w:rsidRPr="006F3664">
        <w:t xml:space="preserve"> “P</w:t>
      </w:r>
      <w:r>
        <w:t>ë</w:t>
      </w:r>
      <w:r w:rsidRPr="006F3664">
        <w:t>r t</w:t>
      </w:r>
      <w:r>
        <w:t>ë</w:t>
      </w:r>
      <w:r w:rsidRPr="006F3664">
        <w:t xml:space="preserve"> huajt”. </w:t>
      </w:r>
    </w:p>
    <w:p w:rsidR="008F0C2A" w:rsidRDefault="008F0C2A" w:rsidP="008F0C2A">
      <w:pPr>
        <w:pStyle w:val="Paragrafi0"/>
      </w:pPr>
      <w:r w:rsidRPr="006F3664">
        <w:t>19. Leja e punës, e</w:t>
      </w:r>
      <w:r>
        <w:t xml:space="preserve"> tipit A/</w:t>
      </w:r>
      <w:r w:rsidRPr="006F3664">
        <w:t>AF, përf</w:t>
      </w:r>
      <w:r>
        <w:t>u</w:t>
      </w:r>
      <w:r w:rsidRPr="006F3664">
        <w:t>ndon, nëse plot</w:t>
      </w:r>
      <w:r>
        <w:t>ësohen k</w:t>
      </w:r>
      <w:r w:rsidRPr="006F3664">
        <w:t>riteret e përcaktuara n</w:t>
      </w:r>
      <w:r>
        <w:t>ë nenin 44</w:t>
      </w:r>
      <w:r w:rsidRPr="006F3664">
        <w:t xml:space="preserve"> t</w:t>
      </w:r>
      <w:r>
        <w:t>ë</w:t>
      </w:r>
      <w:r w:rsidRPr="006F3664">
        <w:t xml:space="preserve"> ligjit nr</w:t>
      </w:r>
      <w:r>
        <w:t>.</w:t>
      </w:r>
      <w:r w:rsidRPr="006F3664">
        <w:t>9959, dat</w:t>
      </w:r>
      <w:r>
        <w:t>ë</w:t>
      </w:r>
      <w:r w:rsidRPr="006F3664">
        <w:t xml:space="preserve"> </w:t>
      </w:r>
      <w:r>
        <w:t>1</w:t>
      </w:r>
      <w:r w:rsidRPr="006F3664">
        <w:t>7</w:t>
      </w:r>
      <w:r>
        <w:t>.7.</w:t>
      </w:r>
      <w:r w:rsidRPr="006F3664">
        <w:t>2008 “P</w:t>
      </w:r>
      <w:r>
        <w:t>ë</w:t>
      </w:r>
      <w:r w:rsidRPr="006F3664">
        <w:t xml:space="preserve">r të huajt”.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20. I huaji, i ci</w:t>
      </w:r>
      <w:r>
        <w:t>l</w:t>
      </w:r>
      <w:r w:rsidRPr="006F3664">
        <w:t>i pajiset, p</w:t>
      </w:r>
      <w:r>
        <w:t>ë</w:t>
      </w:r>
      <w:r w:rsidRPr="006F3664">
        <w:t>r her</w:t>
      </w:r>
      <w:r>
        <w:t>ë</w:t>
      </w:r>
      <w:r w:rsidRPr="006F3664">
        <w:t xml:space="preserve"> të par</w:t>
      </w:r>
      <w:r>
        <w:t>ë</w:t>
      </w:r>
      <w:r w:rsidRPr="006F3664">
        <w:t xml:space="preserve"> me leje pune, t</w:t>
      </w:r>
      <w:r>
        <w:t>ë</w:t>
      </w:r>
      <w:r w:rsidRPr="006F3664">
        <w:t xml:space="preserve"> tipit A/AF, para marrjes së lejes së punës detyrohet të paguaj</w:t>
      </w:r>
      <w:r>
        <w:t>ë tarifën prej 6</w:t>
      </w:r>
      <w:r w:rsidRPr="006F3664">
        <w:t>000 (gjasht</w:t>
      </w:r>
      <w:r>
        <w:t>ë</w:t>
      </w:r>
      <w:r w:rsidRPr="006F3664">
        <w:t xml:space="preserve"> mijë) </w:t>
      </w:r>
      <w:r>
        <w:t>l</w:t>
      </w:r>
      <w:r w:rsidRPr="006F3664">
        <w:t xml:space="preserve">ekësh.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21. I huaji, të cilit i rip</w:t>
      </w:r>
      <w:r>
        <w:t>ë</w:t>
      </w:r>
      <w:r w:rsidRPr="006F3664">
        <w:t>rt</w:t>
      </w:r>
      <w:r>
        <w:t>ë</w:t>
      </w:r>
      <w:r w:rsidRPr="006F3664">
        <w:t xml:space="preserve">rihet leja e punës, e tipit A/AF, para marrjes së lejes </w:t>
      </w:r>
      <w:r>
        <w:t>së</w:t>
      </w:r>
      <w:r w:rsidRPr="006F3664">
        <w:t xml:space="preserve"> punës</w:t>
      </w:r>
      <w:r>
        <w:t>, detyrohet të paguajë tarifën prej 3</w:t>
      </w:r>
      <w:r w:rsidRPr="006F3664">
        <w:t>000 (tre mijë) lek</w:t>
      </w:r>
      <w:r>
        <w:t>ësh.</w:t>
      </w:r>
      <w:r w:rsidRPr="006F3664">
        <w:t xml:space="preserve">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22. Drejtoria, që ka në p</w:t>
      </w:r>
      <w:r>
        <w:t>ë</w:t>
      </w:r>
      <w:r w:rsidRPr="006F3664">
        <w:t>rgjeg</w:t>
      </w:r>
      <w:r>
        <w:t>jë</w:t>
      </w:r>
      <w:r w:rsidRPr="006F3664">
        <w:t>si çështjet e migracionit n</w:t>
      </w:r>
      <w:r>
        <w:t>ë</w:t>
      </w:r>
      <w:r w:rsidRPr="006F3664">
        <w:t xml:space="preserve"> Ministrinë e Punës, Ç</w:t>
      </w:r>
      <w:r>
        <w:t>ë</w:t>
      </w:r>
      <w:r w:rsidRPr="006F3664">
        <w:t>shtjeve Sociale dhe Shanseve të Barabarta, monitoron, në mënyr</w:t>
      </w:r>
      <w:r>
        <w:t>ë</w:t>
      </w:r>
      <w:r w:rsidRPr="006F3664">
        <w:t xml:space="preserve"> periodike, procedur</w:t>
      </w:r>
      <w:r>
        <w:t>ë</w:t>
      </w:r>
      <w:r w:rsidRPr="006F3664">
        <w:t>n e ndjekur nga Drejtoria e P</w:t>
      </w:r>
      <w:r>
        <w:t>ë</w:t>
      </w:r>
      <w:r w:rsidRPr="006F3664">
        <w:t>rgjithshme e Shërbimit Komb</w:t>
      </w:r>
      <w:r>
        <w:t>ë</w:t>
      </w:r>
      <w:r w:rsidRPr="006F3664">
        <w:t>tar t</w:t>
      </w:r>
      <w:r>
        <w:t>ë</w:t>
      </w:r>
      <w:r w:rsidRPr="006F3664">
        <w:t xml:space="preserve"> Punësimit dhe zyrat përkat</w:t>
      </w:r>
      <w:r>
        <w:t>ë</w:t>
      </w:r>
      <w:r w:rsidRPr="006F3664">
        <w:t>se t</w:t>
      </w:r>
      <w:r>
        <w:t>ë</w:t>
      </w:r>
      <w:r w:rsidRPr="006F3664">
        <w:t xml:space="preserve"> pun</w:t>
      </w:r>
      <w:r>
        <w:t>ë</w:t>
      </w:r>
      <w:r w:rsidRPr="006F3664">
        <w:t>simit, p</w:t>
      </w:r>
      <w:r>
        <w:t>ër dhënien e l</w:t>
      </w:r>
      <w:r w:rsidRPr="006F3664">
        <w:t>ejes së pun</w:t>
      </w:r>
      <w:r>
        <w:t>ë</w:t>
      </w:r>
      <w:r w:rsidRPr="006F3664">
        <w:t xml:space="preserve">s.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23. Ngar</w:t>
      </w:r>
      <w:r>
        <w:t>kohen Ministria e Punës, Çështj</w:t>
      </w:r>
      <w:r w:rsidRPr="006F3664">
        <w:t>eve Sociale dhe Shanseve të Barabarta, Ministria e Pun</w:t>
      </w:r>
      <w:r>
        <w:t>ë</w:t>
      </w:r>
      <w:r w:rsidRPr="006F3664">
        <w:t>ve të Jashtme, Drejtoria e P</w:t>
      </w:r>
      <w:r>
        <w:t>ë</w:t>
      </w:r>
      <w:r w:rsidRPr="006F3664">
        <w:t>rgjithshme e Shërbimit Social Shtetëror</w:t>
      </w:r>
      <w:r>
        <w:t>ë</w:t>
      </w:r>
      <w:r w:rsidRPr="006F3664">
        <w:t xml:space="preserve"> dhe zyrat p</w:t>
      </w:r>
      <w:r>
        <w:t>ë</w:t>
      </w:r>
      <w:r w:rsidRPr="006F3664">
        <w:t>rkat</w:t>
      </w:r>
      <w:r>
        <w:t>ë</w:t>
      </w:r>
      <w:r w:rsidRPr="006F3664">
        <w:t>se të punësim</w:t>
      </w:r>
      <w:r>
        <w:t>it për zbatimin e këtij vendimi.</w:t>
      </w:r>
      <w:r w:rsidRPr="006F3664">
        <w:t xml:space="preserve"> </w:t>
      </w:r>
      <w:r>
        <w:t xml:space="preserve"> </w:t>
      </w:r>
    </w:p>
    <w:p w:rsidR="008F0C2A" w:rsidRDefault="008F0C2A" w:rsidP="008F0C2A">
      <w:pPr>
        <w:pStyle w:val="Paragrafi0"/>
      </w:pPr>
      <w:r w:rsidRPr="006F3664">
        <w:t>Ky vendim hyn në fuqi pas botim</w:t>
      </w:r>
      <w:r>
        <w:t>it në Fletoren Zyrtare</w:t>
      </w:r>
      <w:r w:rsidRPr="006F3664">
        <w:t xml:space="preserve">. </w:t>
      </w:r>
      <w:r>
        <w:t xml:space="preserve"> </w:t>
      </w: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Autoriteti"/>
      </w:pPr>
      <w:r>
        <w:t>Kryeministri</w:t>
      </w:r>
    </w:p>
    <w:p w:rsidR="008F0C2A" w:rsidRPr="006F3664" w:rsidRDefault="008F0C2A" w:rsidP="008F0C2A">
      <w:pPr>
        <w:pStyle w:val="AutoritetiEmer"/>
      </w:pPr>
      <w:r>
        <w:t>Sali Berisha</w:t>
      </w:r>
    </w:p>
    <w:p w:rsidR="008F0C2A" w:rsidRPr="006F3664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Pr="00472F7A" w:rsidRDefault="002920C7" w:rsidP="008F0C2A">
      <w:pPr>
        <w:pStyle w:val="Figure"/>
      </w:pPr>
      <w:r>
        <w:rPr>
          <w:noProof/>
        </w:rPr>
        <w:drawing>
          <wp:inline distT="0" distB="0" distL="0" distR="0">
            <wp:extent cx="60483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2A" w:rsidRPr="00472F7A" w:rsidRDefault="008F0C2A" w:rsidP="008F0C2A">
      <w:pPr>
        <w:pStyle w:val="Paragrafi0"/>
      </w:pPr>
    </w:p>
    <w:p w:rsidR="008F0C2A" w:rsidRPr="00472F7A" w:rsidRDefault="002920C7" w:rsidP="008F0C2A">
      <w:pPr>
        <w:pStyle w:val="Figure"/>
      </w:pPr>
      <w:r>
        <w:rPr>
          <w:noProof/>
        </w:rPr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2A" w:rsidRPr="00472F7A" w:rsidRDefault="008F0C2A" w:rsidP="008F0C2A">
      <w:pPr>
        <w:pStyle w:val="Paragrafi0"/>
      </w:pPr>
    </w:p>
    <w:p w:rsidR="008F0C2A" w:rsidRPr="00472F7A" w:rsidRDefault="008F0C2A" w:rsidP="008F0C2A">
      <w:pPr>
        <w:pStyle w:val="Paragrafi0"/>
      </w:pPr>
    </w:p>
    <w:p w:rsidR="008F0C2A" w:rsidRPr="00472F7A" w:rsidRDefault="008F0C2A" w:rsidP="008F0C2A">
      <w:pPr>
        <w:pStyle w:val="Paragrafi0"/>
      </w:pPr>
    </w:p>
    <w:p w:rsidR="008F0C2A" w:rsidRDefault="002920C7" w:rsidP="008F0C2A">
      <w:pPr>
        <w:pStyle w:val="Figure"/>
      </w:pPr>
      <w:r>
        <w:rPr>
          <w:noProof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2A" w:rsidRDefault="002920C7" w:rsidP="008F0C2A">
      <w:pPr>
        <w:pStyle w:val="Figure"/>
      </w:pPr>
      <w:r>
        <w:rPr>
          <w:noProof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2A" w:rsidRDefault="002920C7" w:rsidP="008F0C2A">
      <w:pPr>
        <w:pStyle w:val="Figure"/>
      </w:pPr>
      <w:r>
        <w:rPr>
          <w:noProof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2A" w:rsidRDefault="002920C7" w:rsidP="008F0C2A">
      <w:pPr>
        <w:pStyle w:val="Figure"/>
      </w:pPr>
      <w:r>
        <w:rPr>
          <w:noProof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2A" w:rsidRDefault="002920C7" w:rsidP="008F0C2A">
      <w:pPr>
        <w:pStyle w:val="Figure"/>
      </w:pPr>
      <w:r>
        <w:rPr>
          <w:noProof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2A" w:rsidRDefault="008F0C2A" w:rsidP="008F0C2A">
      <w:pPr>
        <w:pStyle w:val="Paragrafi0"/>
      </w:pPr>
    </w:p>
    <w:p w:rsidR="008F0C2A" w:rsidRDefault="008F0C2A" w:rsidP="008F0C2A">
      <w:pPr>
        <w:pStyle w:val="Paragrafi0"/>
      </w:pPr>
    </w:p>
    <w:p w:rsidR="008F0C2A" w:rsidRDefault="002920C7" w:rsidP="008F0C2A">
      <w:pPr>
        <w:pStyle w:val="Figure"/>
      </w:pPr>
      <w:r>
        <w:rPr>
          <w:noProof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C2A" w:rsidRDefault="008F0C2A" w:rsidP="008F0C2A">
      <w:pPr>
        <w:pStyle w:val="Paragrafi0"/>
        <w:rPr>
          <w:lang w:val="en-GB"/>
        </w:rPr>
      </w:pPr>
    </w:p>
    <w:p w:rsidR="008F0C2A" w:rsidRDefault="008F0C2A" w:rsidP="008F0C2A">
      <w:pPr>
        <w:pStyle w:val="Paragrafi0"/>
        <w:rPr>
          <w:lang w:val="en-GB"/>
        </w:rPr>
      </w:pPr>
    </w:p>
    <w:p w:rsidR="008F0C2A" w:rsidRDefault="008F0C2A" w:rsidP="008F0C2A">
      <w:pPr>
        <w:pStyle w:val="Paragrafi0"/>
        <w:rPr>
          <w:lang w:val="en-GB"/>
        </w:rPr>
      </w:pPr>
    </w:p>
    <w:p w:rsidR="008F0C2A" w:rsidRDefault="008F0C2A" w:rsidP="008F0C2A">
      <w:pPr>
        <w:pStyle w:val="Paragrafi0"/>
        <w:rPr>
          <w:lang w:val="en-GB"/>
        </w:rPr>
      </w:pPr>
    </w:p>
    <w:p w:rsidR="008F0C2A" w:rsidRDefault="008F0C2A" w:rsidP="008F0C2A">
      <w:pPr>
        <w:pStyle w:val="Paragrafi0"/>
        <w:rPr>
          <w:lang w:val="en-GB"/>
        </w:rPr>
      </w:pPr>
    </w:p>
    <w:p w:rsidR="008F0C2A" w:rsidRDefault="008F0C2A" w:rsidP="008F0C2A">
      <w:pPr>
        <w:pStyle w:val="Paragrafi0"/>
        <w:rPr>
          <w:lang w:val="en-GB"/>
        </w:rPr>
      </w:pPr>
    </w:p>
    <w:sectPr w:rsidR="008F0C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F0C2A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0C7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80552"/>
    <w:rsid w:val="0058085B"/>
    <w:rsid w:val="00582220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0C2A"/>
    <w:rsid w:val="008F1BE3"/>
    <w:rsid w:val="008F3C07"/>
    <w:rsid w:val="008F5979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7A4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CEFCF2-A11E-4752-B98C-32E1FE64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C2A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2019-03-18T13:04:00Z</dcterms:created>
  <dcterms:modified xsi:type="dcterms:W3CDTF">2019-03-18T13:04:00Z</dcterms:modified>
</cp:coreProperties>
</file>