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6341AA" w14:textId="0F4E5F27" w:rsidR="00C31532" w:rsidRPr="00E83122" w:rsidRDefault="00327540" w:rsidP="00327540">
      <w:pPr>
        <w:jc w:val="center"/>
        <w:rPr>
          <w:rFonts w:ascii="Garamond" w:hAnsi="Garamond"/>
          <w:b/>
          <w:lang w:val="sq-AL"/>
        </w:rPr>
      </w:pPr>
      <w:r w:rsidRPr="00E83122">
        <w:rPr>
          <w:rFonts w:ascii="Garamond" w:hAnsi="Garamond"/>
          <w:b/>
          <w:lang w:val="sq-AL"/>
        </w:rPr>
        <w:t>VENDI</w:t>
      </w:r>
      <w:r w:rsidR="00C31532" w:rsidRPr="00E83122">
        <w:rPr>
          <w:rFonts w:ascii="Garamond" w:hAnsi="Garamond"/>
          <w:b/>
          <w:lang w:val="sq-AL"/>
        </w:rPr>
        <w:t>M</w:t>
      </w:r>
    </w:p>
    <w:p w14:paraId="6E6341AF" w14:textId="0F122768" w:rsidR="00C31532" w:rsidRPr="00E83122" w:rsidRDefault="00C31532" w:rsidP="00327540">
      <w:pPr>
        <w:jc w:val="center"/>
        <w:rPr>
          <w:rFonts w:ascii="Garamond" w:hAnsi="Garamond"/>
          <w:b/>
          <w:lang w:val="sq-AL"/>
        </w:rPr>
      </w:pPr>
      <w:r w:rsidRPr="00E83122">
        <w:rPr>
          <w:rFonts w:ascii="Garamond" w:hAnsi="Garamond"/>
          <w:b/>
          <w:lang w:val="sq-AL"/>
        </w:rPr>
        <w:t>Nr</w:t>
      </w:r>
      <w:r w:rsidR="00ED4725" w:rsidRPr="00E83122">
        <w:rPr>
          <w:rFonts w:ascii="Garamond" w:hAnsi="Garamond"/>
          <w:b/>
          <w:lang w:val="sq-AL"/>
        </w:rPr>
        <w:t>.</w:t>
      </w:r>
      <w:r w:rsidR="00E83122" w:rsidRPr="00E83122">
        <w:rPr>
          <w:rFonts w:ascii="Garamond" w:hAnsi="Garamond"/>
          <w:b/>
          <w:lang w:val="sq-AL"/>
        </w:rPr>
        <w:t xml:space="preserve"> </w:t>
      </w:r>
      <w:r w:rsidR="00477BBB" w:rsidRPr="00E83122">
        <w:rPr>
          <w:rFonts w:ascii="Garamond" w:hAnsi="Garamond"/>
          <w:b/>
          <w:lang w:val="sq-AL"/>
        </w:rPr>
        <w:t>155</w:t>
      </w:r>
      <w:r w:rsidR="00683967" w:rsidRPr="00E83122">
        <w:rPr>
          <w:rFonts w:ascii="Garamond" w:hAnsi="Garamond"/>
          <w:b/>
          <w:lang w:val="sq-AL"/>
        </w:rPr>
        <w:t>, datë</w:t>
      </w:r>
      <w:r w:rsidR="00477BBB" w:rsidRPr="00E83122">
        <w:rPr>
          <w:rFonts w:ascii="Garamond" w:hAnsi="Garamond"/>
          <w:b/>
          <w:lang w:val="sq-AL"/>
        </w:rPr>
        <w:t xml:space="preserve"> 3.3.2021</w:t>
      </w:r>
    </w:p>
    <w:p w14:paraId="6E6341B0" w14:textId="77777777" w:rsidR="00E40A4C" w:rsidRPr="00E83122" w:rsidRDefault="00E40A4C" w:rsidP="00327540">
      <w:pPr>
        <w:jc w:val="center"/>
        <w:rPr>
          <w:rFonts w:ascii="Garamond" w:hAnsi="Garamond"/>
          <w:b/>
          <w:lang w:val="sq-AL"/>
        </w:rPr>
      </w:pPr>
    </w:p>
    <w:p w14:paraId="6E6341B8" w14:textId="15A0FF81" w:rsidR="00C31532" w:rsidRPr="00E83122" w:rsidRDefault="00C31532" w:rsidP="0035429D">
      <w:pPr>
        <w:jc w:val="center"/>
        <w:rPr>
          <w:rFonts w:ascii="Garamond" w:hAnsi="Garamond"/>
          <w:b/>
          <w:lang w:val="sq-AL"/>
        </w:rPr>
      </w:pPr>
      <w:r w:rsidRPr="00E83122">
        <w:rPr>
          <w:rFonts w:ascii="Garamond" w:hAnsi="Garamond"/>
          <w:b/>
          <w:lang w:val="sq-AL"/>
        </w:rPr>
        <w:t xml:space="preserve">PËR </w:t>
      </w:r>
      <w:r w:rsidR="00D24A7D" w:rsidRPr="00E83122">
        <w:rPr>
          <w:rFonts w:ascii="Garamond" w:hAnsi="Garamond"/>
          <w:b/>
          <w:lang w:val="sq-AL"/>
        </w:rPr>
        <w:t>DISA NDRYSHIME DHE SHTESA NË VENDIMIN NR.</w:t>
      </w:r>
      <w:r w:rsidR="00E83122">
        <w:rPr>
          <w:rFonts w:ascii="Garamond" w:hAnsi="Garamond"/>
          <w:b/>
          <w:lang w:val="sq-AL"/>
        </w:rPr>
        <w:t xml:space="preserve"> </w:t>
      </w:r>
      <w:r w:rsidR="00D24A7D" w:rsidRPr="00E83122">
        <w:rPr>
          <w:rFonts w:ascii="Garamond" w:hAnsi="Garamond"/>
          <w:b/>
          <w:lang w:val="sq-AL"/>
        </w:rPr>
        <w:t>909,</w:t>
      </w:r>
      <w:r w:rsidR="00E83122">
        <w:rPr>
          <w:rFonts w:ascii="Garamond" w:hAnsi="Garamond"/>
          <w:b/>
          <w:lang w:val="sq-AL"/>
        </w:rPr>
        <w:t xml:space="preserve"> </w:t>
      </w:r>
      <w:r w:rsidR="00D24A7D" w:rsidRPr="00E83122">
        <w:rPr>
          <w:rFonts w:ascii="Garamond" w:hAnsi="Garamond"/>
          <w:b/>
          <w:lang w:val="sq-AL"/>
        </w:rPr>
        <w:t>DATË 18.11.2020,</w:t>
      </w:r>
      <w:r w:rsidR="002512F9" w:rsidRPr="00E83122">
        <w:rPr>
          <w:rFonts w:ascii="Garamond" w:hAnsi="Garamond"/>
          <w:b/>
          <w:lang w:val="sq-AL"/>
        </w:rPr>
        <w:t xml:space="preserve"> TË KËSHILLIT TË MINISTRAVE,</w:t>
      </w:r>
      <w:r w:rsidR="00D24A7D" w:rsidRPr="00E83122">
        <w:rPr>
          <w:rFonts w:ascii="Garamond" w:hAnsi="Garamond"/>
          <w:b/>
          <w:lang w:val="sq-AL"/>
        </w:rPr>
        <w:t xml:space="preserve"> “PËR PËRCAKTIMIN E PROCEDURAVE TË DOKUMENTACIONIT DHE TË MASËS SË PËRFITIMIT</w:t>
      </w:r>
      <w:r w:rsidR="002512F9" w:rsidRPr="00E83122">
        <w:rPr>
          <w:rFonts w:ascii="Garamond" w:hAnsi="Garamond"/>
          <w:b/>
          <w:lang w:val="sq-AL"/>
        </w:rPr>
        <w:t xml:space="preserve"> </w:t>
      </w:r>
      <w:r w:rsidR="00D24A7D" w:rsidRPr="00E83122">
        <w:rPr>
          <w:rFonts w:ascii="Garamond" w:hAnsi="Garamond"/>
          <w:b/>
          <w:lang w:val="sq-AL"/>
        </w:rPr>
        <w:t>TË NDIHMËS FINANCIARE PËR PUNONJËSIT</w:t>
      </w:r>
      <w:r w:rsidR="002512F9" w:rsidRPr="00E83122">
        <w:rPr>
          <w:rFonts w:ascii="Garamond" w:hAnsi="Garamond"/>
          <w:b/>
          <w:lang w:val="sq-AL"/>
        </w:rPr>
        <w:t xml:space="preserve"> DHE ISH</w:t>
      </w:r>
      <w:r w:rsidR="00D24A7D" w:rsidRPr="00E83122">
        <w:rPr>
          <w:rFonts w:ascii="Garamond" w:hAnsi="Garamond"/>
          <w:b/>
          <w:lang w:val="sq-AL"/>
        </w:rPr>
        <w:t>-PUNONJËSIT E RAFINERISË SË NAFTËS, BALLSH</w:t>
      </w:r>
      <w:r w:rsidRPr="00E83122">
        <w:rPr>
          <w:rFonts w:ascii="Garamond" w:hAnsi="Garamond"/>
          <w:b/>
          <w:lang w:val="sq-AL"/>
        </w:rPr>
        <w:t>”</w:t>
      </w:r>
    </w:p>
    <w:p w14:paraId="6E6341B9" w14:textId="77777777" w:rsidR="00E40A4C" w:rsidRPr="00E83122" w:rsidRDefault="00E40A4C" w:rsidP="00327540">
      <w:pPr>
        <w:ind w:firstLine="284"/>
        <w:jc w:val="both"/>
        <w:rPr>
          <w:rFonts w:ascii="Garamond" w:hAnsi="Garamond"/>
          <w:lang w:val="sq-AL"/>
        </w:rPr>
      </w:pPr>
    </w:p>
    <w:p w14:paraId="6E6341BB" w14:textId="3DBC1E25" w:rsidR="00C31532" w:rsidRPr="00E83122" w:rsidRDefault="00C31532" w:rsidP="00327540">
      <w:pPr>
        <w:ind w:firstLine="284"/>
        <w:jc w:val="both"/>
        <w:rPr>
          <w:rFonts w:ascii="Garamond" w:hAnsi="Garamond"/>
          <w:lang w:val="sq-AL"/>
        </w:rPr>
      </w:pPr>
      <w:r w:rsidRPr="00E83122">
        <w:rPr>
          <w:rFonts w:ascii="Garamond" w:hAnsi="Garamond"/>
          <w:lang w:val="sq-AL"/>
        </w:rPr>
        <w:t xml:space="preserve">Në mbështetje </w:t>
      </w:r>
      <w:r w:rsidR="009D7EDA" w:rsidRPr="00E83122">
        <w:rPr>
          <w:rFonts w:ascii="Garamond" w:hAnsi="Garamond"/>
          <w:lang w:val="sq-AL"/>
        </w:rPr>
        <w:t>të nenit 100 të Kushtetutës,</w:t>
      </w:r>
      <w:r w:rsidR="004931DE" w:rsidRPr="00E83122">
        <w:rPr>
          <w:rFonts w:ascii="Garamond" w:hAnsi="Garamond"/>
          <w:lang w:val="sq-AL"/>
        </w:rPr>
        <w:t xml:space="preserve"> dhe</w:t>
      </w:r>
      <w:r w:rsidR="009D7EDA" w:rsidRPr="00E83122">
        <w:rPr>
          <w:rFonts w:ascii="Garamond" w:hAnsi="Garamond"/>
          <w:lang w:val="sq-AL"/>
        </w:rPr>
        <w:t xml:space="preserve"> </w:t>
      </w:r>
      <w:r w:rsidR="009D7EDA" w:rsidRPr="00E83122">
        <w:rPr>
          <w:rFonts w:ascii="Garamond" w:eastAsia="MS Mincho" w:hAnsi="Garamond"/>
          <w:lang w:val="sq-AL"/>
        </w:rPr>
        <w:t>të ligjit nr.</w:t>
      </w:r>
      <w:r w:rsidR="0035429D">
        <w:rPr>
          <w:rFonts w:ascii="Garamond" w:eastAsia="MS Mincho" w:hAnsi="Garamond"/>
          <w:lang w:val="sq-AL"/>
        </w:rPr>
        <w:t xml:space="preserve"> </w:t>
      </w:r>
      <w:r w:rsidR="009D7EDA" w:rsidRPr="00E83122">
        <w:rPr>
          <w:rFonts w:ascii="Garamond" w:eastAsia="MS Mincho" w:hAnsi="Garamond"/>
          <w:lang w:val="sq-AL"/>
        </w:rPr>
        <w:t>137/2020, “Për buxhetin e vitit 2021”</w:t>
      </w:r>
      <w:r w:rsidRPr="00E83122">
        <w:rPr>
          <w:rFonts w:ascii="Garamond" w:hAnsi="Garamond"/>
          <w:lang w:val="sq-AL"/>
        </w:rPr>
        <w:t>,</w:t>
      </w:r>
      <w:r w:rsidR="004931DE" w:rsidRPr="00E83122">
        <w:rPr>
          <w:rFonts w:ascii="Garamond" w:hAnsi="Garamond"/>
          <w:lang w:val="sq-AL"/>
        </w:rPr>
        <w:t xml:space="preserve"> të ndryshuar,</w:t>
      </w:r>
      <w:r w:rsidRPr="00E83122">
        <w:rPr>
          <w:rFonts w:ascii="Garamond" w:hAnsi="Garamond"/>
          <w:lang w:val="sq-AL"/>
        </w:rPr>
        <w:t xml:space="preserve"> </w:t>
      </w:r>
      <w:r w:rsidR="000629C2" w:rsidRPr="00E83122">
        <w:rPr>
          <w:rFonts w:ascii="Garamond" w:hAnsi="Garamond"/>
          <w:lang w:val="sq-AL"/>
        </w:rPr>
        <w:t xml:space="preserve">me </w:t>
      </w:r>
      <w:r w:rsidRPr="00E83122">
        <w:rPr>
          <w:rFonts w:ascii="Garamond" w:hAnsi="Garamond"/>
          <w:lang w:val="sq-AL"/>
        </w:rPr>
        <w:t>propozimin e ministrit të Shtetit për Rindërtimin, Këshilli i Ministrave</w:t>
      </w:r>
    </w:p>
    <w:p w14:paraId="6E6341BD" w14:textId="77777777" w:rsidR="00E40A4C" w:rsidRPr="00E83122" w:rsidRDefault="00E40A4C" w:rsidP="00327540">
      <w:pPr>
        <w:ind w:firstLine="284"/>
        <w:jc w:val="both"/>
        <w:rPr>
          <w:rFonts w:ascii="Garamond" w:hAnsi="Garamond"/>
          <w:lang w:val="sq-AL"/>
        </w:rPr>
      </w:pPr>
    </w:p>
    <w:p w14:paraId="6E6341BE" w14:textId="21069F65" w:rsidR="00C31532" w:rsidRPr="00E83122" w:rsidRDefault="00C31532" w:rsidP="00327540">
      <w:pPr>
        <w:jc w:val="center"/>
        <w:rPr>
          <w:rFonts w:ascii="Garamond" w:hAnsi="Garamond"/>
          <w:lang w:val="sq-AL"/>
        </w:rPr>
      </w:pPr>
      <w:r w:rsidRPr="00E83122">
        <w:rPr>
          <w:rFonts w:ascii="Garamond" w:hAnsi="Garamond"/>
          <w:lang w:val="sq-AL"/>
        </w:rPr>
        <w:t>VENDOSI:</w:t>
      </w:r>
    </w:p>
    <w:p w14:paraId="6E6341C0" w14:textId="77777777" w:rsidR="00C31532" w:rsidRPr="00E83122" w:rsidRDefault="00C31532" w:rsidP="00327540">
      <w:pPr>
        <w:ind w:firstLine="284"/>
        <w:jc w:val="both"/>
        <w:rPr>
          <w:rFonts w:ascii="Garamond" w:hAnsi="Garamond"/>
          <w:lang w:val="sq-AL"/>
        </w:rPr>
      </w:pPr>
    </w:p>
    <w:p w14:paraId="6E6341C1" w14:textId="5FB987E1" w:rsidR="00AA3B2F" w:rsidRPr="00E83122" w:rsidRDefault="000629C2" w:rsidP="00327540">
      <w:pPr>
        <w:ind w:firstLine="284"/>
        <w:jc w:val="both"/>
        <w:rPr>
          <w:rFonts w:ascii="Garamond" w:hAnsi="Garamond"/>
          <w:lang w:val="sq-AL"/>
        </w:rPr>
      </w:pPr>
      <w:r w:rsidRPr="00E83122">
        <w:rPr>
          <w:rFonts w:ascii="Garamond" w:hAnsi="Garamond"/>
          <w:lang w:val="sq-AL"/>
        </w:rPr>
        <w:t>Në vendimin nr.</w:t>
      </w:r>
      <w:r w:rsidR="00D42CF1">
        <w:rPr>
          <w:rFonts w:ascii="Garamond" w:hAnsi="Garamond"/>
          <w:lang w:val="sq-AL"/>
        </w:rPr>
        <w:t xml:space="preserve"> </w:t>
      </w:r>
      <w:bookmarkStart w:id="0" w:name="_GoBack"/>
      <w:bookmarkEnd w:id="0"/>
      <w:r w:rsidR="00C31532" w:rsidRPr="00E83122">
        <w:rPr>
          <w:rFonts w:ascii="Garamond" w:hAnsi="Garamond"/>
          <w:lang w:val="sq-AL"/>
        </w:rPr>
        <w:t xml:space="preserve">909, datë 20.11.2020, të Këshillit të Ministrave, bëhen </w:t>
      </w:r>
      <w:r w:rsidR="006A585E" w:rsidRPr="00E83122">
        <w:rPr>
          <w:rFonts w:ascii="Garamond" w:hAnsi="Garamond"/>
          <w:lang w:val="sq-AL"/>
        </w:rPr>
        <w:t>kë</w:t>
      </w:r>
      <w:r w:rsidR="00453FE1" w:rsidRPr="00E83122">
        <w:rPr>
          <w:rFonts w:ascii="Garamond" w:hAnsi="Garamond"/>
          <w:lang w:val="sq-AL"/>
        </w:rPr>
        <w:t>to ndryshime dhe shtesa</w:t>
      </w:r>
      <w:r w:rsidR="00C31532" w:rsidRPr="00E83122">
        <w:rPr>
          <w:rFonts w:ascii="Garamond" w:hAnsi="Garamond"/>
          <w:lang w:val="sq-AL"/>
        </w:rPr>
        <w:t>:</w:t>
      </w:r>
    </w:p>
    <w:p w14:paraId="6E6341C3" w14:textId="2558724C" w:rsidR="00D31CF5" w:rsidRPr="00E83122" w:rsidRDefault="00327540" w:rsidP="00327540">
      <w:pPr>
        <w:ind w:firstLine="284"/>
        <w:jc w:val="both"/>
        <w:rPr>
          <w:rFonts w:ascii="Garamond" w:hAnsi="Garamond"/>
          <w:lang w:val="sq-AL"/>
        </w:rPr>
      </w:pPr>
      <w:r w:rsidRPr="00E83122">
        <w:rPr>
          <w:rFonts w:ascii="Garamond" w:hAnsi="Garamond"/>
          <w:lang w:val="sq-AL"/>
        </w:rPr>
        <w:t xml:space="preserve">1. </w:t>
      </w:r>
      <w:r w:rsidR="00D31CF5" w:rsidRPr="00E83122">
        <w:rPr>
          <w:rFonts w:ascii="Garamond" w:hAnsi="Garamond"/>
          <w:lang w:val="sq-AL"/>
        </w:rPr>
        <w:t>Në pikën 1</w:t>
      </w:r>
      <w:r w:rsidR="00ED4725" w:rsidRPr="00E83122">
        <w:rPr>
          <w:rFonts w:ascii="Garamond" w:hAnsi="Garamond"/>
          <w:lang w:val="sq-AL"/>
        </w:rPr>
        <w:t>,</w:t>
      </w:r>
      <w:r w:rsidR="00D31CF5" w:rsidRPr="00E83122">
        <w:rPr>
          <w:rFonts w:ascii="Garamond" w:hAnsi="Garamond"/>
          <w:lang w:val="sq-AL"/>
        </w:rPr>
        <w:t xml:space="preserve"> të </w:t>
      </w:r>
      <w:r w:rsidR="007836C5" w:rsidRPr="00E83122">
        <w:rPr>
          <w:rFonts w:ascii="Garamond" w:hAnsi="Garamond"/>
          <w:lang w:val="sq-AL"/>
        </w:rPr>
        <w:t>k</w:t>
      </w:r>
      <w:r w:rsidR="0073415E" w:rsidRPr="00E83122">
        <w:rPr>
          <w:rFonts w:ascii="Garamond" w:hAnsi="Garamond"/>
          <w:lang w:val="sq-AL"/>
        </w:rPr>
        <w:t>reu</w:t>
      </w:r>
      <w:r w:rsidR="00ED4725" w:rsidRPr="00E83122">
        <w:rPr>
          <w:rFonts w:ascii="Garamond" w:hAnsi="Garamond"/>
          <w:lang w:val="sq-AL"/>
        </w:rPr>
        <w:t>t</w:t>
      </w:r>
      <w:r w:rsidR="0073415E" w:rsidRPr="00E83122">
        <w:rPr>
          <w:rFonts w:ascii="Garamond" w:hAnsi="Garamond"/>
          <w:lang w:val="sq-AL"/>
        </w:rPr>
        <w:t xml:space="preserve"> V</w:t>
      </w:r>
      <w:r w:rsidR="007836C5" w:rsidRPr="00E83122">
        <w:rPr>
          <w:rFonts w:ascii="Garamond" w:hAnsi="Garamond"/>
          <w:lang w:val="sq-AL"/>
        </w:rPr>
        <w:t>, “Ç</w:t>
      </w:r>
      <w:r w:rsidR="0073415E" w:rsidRPr="00E83122">
        <w:rPr>
          <w:rFonts w:ascii="Garamond" w:hAnsi="Garamond"/>
          <w:lang w:val="sq-AL"/>
        </w:rPr>
        <w:t>ështje të fundit”</w:t>
      </w:r>
      <w:r w:rsidR="00ED4725" w:rsidRPr="00E83122">
        <w:rPr>
          <w:rFonts w:ascii="Garamond" w:hAnsi="Garamond"/>
          <w:lang w:val="sq-AL"/>
        </w:rPr>
        <w:t>,</w:t>
      </w:r>
      <w:r w:rsidR="0073415E" w:rsidRPr="00E83122">
        <w:rPr>
          <w:rFonts w:ascii="Garamond" w:hAnsi="Garamond"/>
          <w:lang w:val="sq-AL"/>
        </w:rPr>
        <w:t xml:space="preserve"> </w:t>
      </w:r>
      <w:r w:rsidR="00D31CF5" w:rsidRPr="00E83122">
        <w:rPr>
          <w:rFonts w:ascii="Garamond" w:hAnsi="Garamond"/>
          <w:lang w:val="sq-AL"/>
        </w:rPr>
        <w:t xml:space="preserve">shifra  </w:t>
      </w:r>
      <w:r w:rsidR="00ED4725" w:rsidRPr="00E83122">
        <w:rPr>
          <w:rFonts w:ascii="Garamond" w:hAnsi="Garamond"/>
          <w:lang w:val="sq-AL"/>
        </w:rPr>
        <w:t xml:space="preserve">“... </w:t>
      </w:r>
      <w:r w:rsidR="00D31CF5" w:rsidRPr="00E83122">
        <w:rPr>
          <w:rFonts w:ascii="Garamond" w:hAnsi="Garamond"/>
          <w:lang w:val="sq-AL"/>
        </w:rPr>
        <w:t>461 305 700 (katërqi</w:t>
      </w:r>
      <w:r w:rsidR="007836C5" w:rsidRPr="00E83122">
        <w:rPr>
          <w:rFonts w:ascii="Garamond" w:hAnsi="Garamond"/>
          <w:lang w:val="sq-AL"/>
        </w:rPr>
        <w:t>nd e gjashtëdhjetë e një milion</w:t>
      </w:r>
      <w:r w:rsidR="004931DE" w:rsidRPr="00E83122">
        <w:rPr>
          <w:rFonts w:ascii="Garamond" w:hAnsi="Garamond"/>
          <w:lang w:val="sq-AL"/>
        </w:rPr>
        <w:t>ë</w:t>
      </w:r>
      <w:r w:rsidR="00D31CF5" w:rsidRPr="00E83122">
        <w:rPr>
          <w:rFonts w:ascii="Garamond" w:hAnsi="Garamond"/>
          <w:lang w:val="sq-AL"/>
        </w:rPr>
        <w:t xml:space="preserve"> e treqind e pesë mijë e shtatëqind) l</w:t>
      </w:r>
      <w:r w:rsidR="000542B4" w:rsidRPr="00E83122">
        <w:rPr>
          <w:rFonts w:ascii="Garamond" w:hAnsi="Garamond"/>
          <w:lang w:val="sq-AL"/>
        </w:rPr>
        <w:t>ekë</w:t>
      </w:r>
      <w:r w:rsidR="00B7345E" w:rsidRPr="00E83122">
        <w:rPr>
          <w:rFonts w:ascii="Garamond" w:hAnsi="Garamond"/>
          <w:lang w:val="sq-AL"/>
        </w:rPr>
        <w:t xml:space="preserve"> </w:t>
      </w:r>
      <w:r w:rsidR="00ED4725" w:rsidRPr="00E83122">
        <w:rPr>
          <w:rFonts w:ascii="Garamond" w:hAnsi="Garamond"/>
          <w:lang w:val="sq-AL"/>
        </w:rPr>
        <w:t>...”</w:t>
      </w:r>
      <w:r w:rsidR="000542B4" w:rsidRPr="00E83122">
        <w:rPr>
          <w:rFonts w:ascii="Garamond" w:hAnsi="Garamond"/>
          <w:lang w:val="sq-AL"/>
        </w:rPr>
        <w:t xml:space="preserve"> </w:t>
      </w:r>
      <w:r w:rsidR="00D31CF5" w:rsidRPr="00E83122">
        <w:rPr>
          <w:rFonts w:ascii="Garamond" w:hAnsi="Garamond"/>
          <w:lang w:val="sq-AL"/>
        </w:rPr>
        <w:t xml:space="preserve"> zëvendësohet me </w:t>
      </w:r>
      <w:r w:rsidR="00ED4725" w:rsidRPr="00E83122">
        <w:rPr>
          <w:rFonts w:ascii="Garamond" w:hAnsi="Garamond"/>
          <w:lang w:val="sq-AL"/>
        </w:rPr>
        <w:t>“...</w:t>
      </w:r>
      <w:r w:rsidR="00B7345E" w:rsidRPr="00E83122">
        <w:rPr>
          <w:rFonts w:ascii="Garamond" w:hAnsi="Garamond"/>
          <w:lang w:val="sq-AL"/>
        </w:rPr>
        <w:t xml:space="preserve"> </w:t>
      </w:r>
      <w:r w:rsidR="00D31CF5" w:rsidRPr="00E83122">
        <w:rPr>
          <w:rFonts w:ascii="Garamond" w:hAnsi="Garamond"/>
          <w:lang w:val="sq-AL"/>
        </w:rPr>
        <w:t>478 646 660 (katërqind e shtatëdhjetë e tetë milionë e gjashtëqind e dyzet</w:t>
      </w:r>
      <w:r w:rsidR="007836C5" w:rsidRPr="00E83122">
        <w:rPr>
          <w:rFonts w:ascii="Garamond" w:hAnsi="Garamond"/>
          <w:lang w:val="sq-AL"/>
        </w:rPr>
        <w:t xml:space="preserve"> </w:t>
      </w:r>
      <w:r w:rsidR="00D31CF5" w:rsidRPr="00E83122">
        <w:rPr>
          <w:rFonts w:ascii="Garamond" w:hAnsi="Garamond"/>
          <w:lang w:val="sq-AL"/>
        </w:rPr>
        <w:t>e</w:t>
      </w:r>
      <w:r w:rsidR="007836C5" w:rsidRPr="00E83122">
        <w:rPr>
          <w:rFonts w:ascii="Garamond" w:hAnsi="Garamond"/>
          <w:lang w:val="sq-AL"/>
        </w:rPr>
        <w:t xml:space="preserve"> </w:t>
      </w:r>
      <w:r w:rsidR="00D31CF5" w:rsidRPr="00E83122">
        <w:rPr>
          <w:rFonts w:ascii="Garamond" w:hAnsi="Garamond"/>
          <w:lang w:val="sq-AL"/>
        </w:rPr>
        <w:t>gjashtë mijë e gjashtëqind e gjashtëdhjetë) lekë</w:t>
      </w:r>
      <w:r w:rsidR="00B7345E" w:rsidRPr="00E83122">
        <w:rPr>
          <w:rFonts w:ascii="Garamond" w:hAnsi="Garamond"/>
          <w:lang w:val="sq-AL"/>
        </w:rPr>
        <w:t xml:space="preserve"> </w:t>
      </w:r>
      <w:r w:rsidR="00ED4725" w:rsidRPr="00E83122">
        <w:rPr>
          <w:rFonts w:ascii="Garamond" w:hAnsi="Garamond"/>
          <w:lang w:val="sq-AL"/>
        </w:rPr>
        <w:t>...”</w:t>
      </w:r>
      <w:r w:rsidR="000542B4" w:rsidRPr="00E83122">
        <w:rPr>
          <w:rFonts w:ascii="Garamond" w:hAnsi="Garamond"/>
          <w:lang w:val="sq-AL"/>
        </w:rPr>
        <w:t>.</w:t>
      </w:r>
    </w:p>
    <w:p w14:paraId="6E6341C5" w14:textId="0D1B436E" w:rsidR="00D31CF5" w:rsidRPr="00E83122" w:rsidRDefault="00327540" w:rsidP="00327540">
      <w:pPr>
        <w:ind w:firstLine="284"/>
        <w:jc w:val="both"/>
        <w:rPr>
          <w:rFonts w:ascii="Garamond" w:hAnsi="Garamond"/>
          <w:lang w:val="sq-AL"/>
        </w:rPr>
      </w:pPr>
      <w:r w:rsidRPr="00E83122">
        <w:rPr>
          <w:rFonts w:ascii="Garamond" w:hAnsi="Garamond"/>
          <w:lang w:val="sq-AL"/>
        </w:rPr>
        <w:t xml:space="preserve">2. </w:t>
      </w:r>
      <w:r w:rsidR="00ED4725" w:rsidRPr="00E83122">
        <w:rPr>
          <w:rFonts w:ascii="Garamond" w:hAnsi="Garamond"/>
          <w:lang w:val="sq-AL"/>
        </w:rPr>
        <w:t>N</w:t>
      </w:r>
      <w:r w:rsidR="00453FE1" w:rsidRPr="00E83122">
        <w:rPr>
          <w:rFonts w:ascii="Garamond" w:hAnsi="Garamond"/>
          <w:lang w:val="sq-AL"/>
        </w:rPr>
        <w:t>ë</w:t>
      </w:r>
      <w:r w:rsidR="00ED4725" w:rsidRPr="00E83122">
        <w:rPr>
          <w:rFonts w:ascii="Garamond" w:hAnsi="Garamond"/>
          <w:lang w:val="sq-AL"/>
        </w:rPr>
        <w:t xml:space="preserve"> aneksin 1, “L</w:t>
      </w:r>
      <w:r w:rsidR="00D31CF5" w:rsidRPr="00E83122">
        <w:rPr>
          <w:rFonts w:ascii="Garamond" w:hAnsi="Garamond"/>
          <w:lang w:val="sq-AL"/>
        </w:rPr>
        <w:t>ist</w:t>
      </w:r>
      <w:r w:rsidR="00ED4725" w:rsidRPr="00E83122">
        <w:rPr>
          <w:rFonts w:ascii="Garamond" w:hAnsi="Garamond"/>
          <w:lang w:val="sq-AL"/>
        </w:rPr>
        <w:t>a</w:t>
      </w:r>
      <w:r w:rsidR="00D31CF5" w:rsidRPr="00E83122">
        <w:rPr>
          <w:rFonts w:ascii="Garamond" w:hAnsi="Garamond"/>
          <w:lang w:val="sq-AL"/>
        </w:rPr>
        <w:t xml:space="preserve"> em</w:t>
      </w:r>
      <w:r w:rsidR="00156054" w:rsidRPr="00E83122">
        <w:rPr>
          <w:rFonts w:ascii="Garamond" w:hAnsi="Garamond"/>
          <w:lang w:val="sq-AL"/>
        </w:rPr>
        <w:t>ë</w:t>
      </w:r>
      <w:r w:rsidR="00D31CF5" w:rsidRPr="00E83122">
        <w:rPr>
          <w:rFonts w:ascii="Garamond" w:hAnsi="Garamond"/>
          <w:lang w:val="sq-AL"/>
        </w:rPr>
        <w:t xml:space="preserve">rore </w:t>
      </w:r>
      <w:r w:rsidR="00ED4725" w:rsidRPr="00E83122">
        <w:rPr>
          <w:rFonts w:ascii="Garamond" w:hAnsi="Garamond"/>
          <w:lang w:val="sq-AL"/>
        </w:rPr>
        <w:t>e</w:t>
      </w:r>
      <w:r w:rsidR="00D31CF5" w:rsidRPr="00E83122">
        <w:rPr>
          <w:rFonts w:ascii="Garamond" w:hAnsi="Garamond"/>
          <w:lang w:val="sq-AL"/>
        </w:rPr>
        <w:t xml:space="preserve"> punonjë</w:t>
      </w:r>
      <w:r w:rsidR="00453FE1" w:rsidRPr="00E83122">
        <w:rPr>
          <w:rFonts w:ascii="Garamond" w:hAnsi="Garamond"/>
          <w:lang w:val="sq-AL"/>
        </w:rPr>
        <w:t>sve</w:t>
      </w:r>
      <w:r w:rsidR="007836C5" w:rsidRPr="00E83122">
        <w:rPr>
          <w:rFonts w:ascii="Garamond" w:hAnsi="Garamond"/>
          <w:lang w:val="sq-AL"/>
        </w:rPr>
        <w:t>/ish-</w:t>
      </w:r>
      <w:r w:rsidR="00D31CF5" w:rsidRPr="00E83122">
        <w:rPr>
          <w:rFonts w:ascii="Garamond" w:hAnsi="Garamond"/>
          <w:lang w:val="sq-AL"/>
        </w:rPr>
        <w:t>punonjë</w:t>
      </w:r>
      <w:r w:rsidR="007836C5" w:rsidRPr="00E83122">
        <w:rPr>
          <w:rFonts w:ascii="Garamond" w:hAnsi="Garamond"/>
          <w:lang w:val="sq-AL"/>
        </w:rPr>
        <w:t xml:space="preserve">sve </w:t>
      </w:r>
      <w:r w:rsidR="00D31CF5" w:rsidRPr="00E83122">
        <w:rPr>
          <w:rFonts w:ascii="Garamond" w:hAnsi="Garamond"/>
          <w:lang w:val="sq-AL"/>
        </w:rPr>
        <w:t>përfitues</w:t>
      </w:r>
      <w:r w:rsidR="00ED4725" w:rsidRPr="00E83122">
        <w:rPr>
          <w:rFonts w:ascii="Garamond" w:hAnsi="Garamond"/>
          <w:lang w:val="sq-AL"/>
        </w:rPr>
        <w:t>”, bashk</w:t>
      </w:r>
      <w:r w:rsidR="00453FE1" w:rsidRPr="00E83122">
        <w:rPr>
          <w:rFonts w:ascii="Garamond" w:hAnsi="Garamond"/>
          <w:lang w:val="sq-AL"/>
        </w:rPr>
        <w:t>ë</w:t>
      </w:r>
      <w:r w:rsidR="00ED4725" w:rsidRPr="00E83122">
        <w:rPr>
          <w:rFonts w:ascii="Garamond" w:hAnsi="Garamond"/>
          <w:lang w:val="sq-AL"/>
        </w:rPr>
        <w:t>lidhur vendimit, shtohen</w:t>
      </w:r>
      <w:r w:rsidR="00D31CF5" w:rsidRPr="00E83122">
        <w:rPr>
          <w:rFonts w:ascii="Garamond" w:hAnsi="Garamond"/>
          <w:lang w:val="sq-AL"/>
        </w:rPr>
        <w:t xml:space="preserve"> </w:t>
      </w:r>
      <w:r w:rsidR="00ED4725" w:rsidRPr="00E83122">
        <w:rPr>
          <w:rFonts w:ascii="Garamond" w:hAnsi="Garamond"/>
          <w:lang w:val="sq-AL"/>
        </w:rPr>
        <w:t>n</w:t>
      </w:r>
      <w:r w:rsidR="00453FE1" w:rsidRPr="00E83122">
        <w:rPr>
          <w:rFonts w:ascii="Garamond" w:hAnsi="Garamond"/>
          <w:lang w:val="sq-AL"/>
        </w:rPr>
        <w:t>ë</w:t>
      </w:r>
      <w:r w:rsidR="00ED4725" w:rsidRPr="00E83122">
        <w:rPr>
          <w:rFonts w:ascii="Garamond" w:hAnsi="Garamond"/>
          <w:lang w:val="sq-AL"/>
        </w:rPr>
        <w:t>n</w:t>
      </w:r>
      <w:r w:rsidR="007836C5" w:rsidRPr="00E83122">
        <w:rPr>
          <w:rFonts w:ascii="Garamond" w:hAnsi="Garamond"/>
          <w:lang w:val="sq-AL"/>
        </w:rPr>
        <w:t>n</w:t>
      </w:r>
      <w:r w:rsidR="00ED4725" w:rsidRPr="00E83122">
        <w:rPr>
          <w:rFonts w:ascii="Garamond" w:hAnsi="Garamond"/>
          <w:lang w:val="sq-AL"/>
        </w:rPr>
        <w:t>darjet</w:t>
      </w:r>
      <w:r w:rsidR="007836C5" w:rsidRPr="00E83122">
        <w:rPr>
          <w:rFonts w:ascii="Garamond" w:hAnsi="Garamond"/>
          <w:lang w:val="sq-AL"/>
        </w:rPr>
        <w:t xml:space="preserve"> sipas listës emërore të punonjësve/ish-</w:t>
      </w:r>
      <w:r w:rsidR="00453FE1" w:rsidRPr="00E83122">
        <w:rPr>
          <w:rFonts w:ascii="Garamond" w:hAnsi="Garamond"/>
          <w:lang w:val="sq-AL"/>
        </w:rPr>
        <w:t>punonjësve</w:t>
      </w:r>
      <w:r w:rsidR="007836C5" w:rsidRPr="00E83122">
        <w:rPr>
          <w:rFonts w:ascii="Garamond" w:hAnsi="Garamond"/>
          <w:lang w:val="sq-AL"/>
        </w:rPr>
        <w:t>,</w:t>
      </w:r>
      <w:r w:rsidR="00453FE1" w:rsidRPr="00E83122">
        <w:rPr>
          <w:rFonts w:ascii="Garamond" w:hAnsi="Garamond"/>
          <w:lang w:val="sq-AL"/>
        </w:rPr>
        <w:t xml:space="preserve"> që i</w:t>
      </w:r>
      <w:r w:rsidR="00D31CF5" w:rsidRPr="00E83122">
        <w:rPr>
          <w:rFonts w:ascii="Garamond" w:hAnsi="Garamond"/>
          <w:lang w:val="sq-AL"/>
        </w:rPr>
        <w:t xml:space="preserve"> bashkë</w:t>
      </w:r>
      <w:r w:rsidR="00453FE1" w:rsidRPr="00E83122">
        <w:rPr>
          <w:rFonts w:ascii="Garamond" w:hAnsi="Garamond"/>
          <w:lang w:val="sq-AL"/>
        </w:rPr>
        <w:t>lidhet</w:t>
      </w:r>
      <w:r w:rsidR="00D31CF5" w:rsidRPr="00E83122">
        <w:rPr>
          <w:rFonts w:ascii="Garamond" w:hAnsi="Garamond"/>
          <w:lang w:val="sq-AL"/>
        </w:rPr>
        <w:t xml:space="preserve"> kë</w:t>
      </w:r>
      <w:r w:rsidR="00453FE1" w:rsidRPr="00E83122">
        <w:rPr>
          <w:rFonts w:ascii="Garamond" w:hAnsi="Garamond"/>
          <w:lang w:val="sq-AL"/>
        </w:rPr>
        <w:t>tij vendimi.</w:t>
      </w:r>
    </w:p>
    <w:p w14:paraId="6E6341C7" w14:textId="1A1D95F0" w:rsidR="001813C6" w:rsidRPr="00E83122" w:rsidRDefault="00AA3B2F" w:rsidP="00327540">
      <w:pPr>
        <w:ind w:firstLine="284"/>
        <w:jc w:val="both"/>
        <w:rPr>
          <w:rFonts w:ascii="Garamond" w:hAnsi="Garamond"/>
          <w:lang w:val="sq-AL"/>
        </w:rPr>
      </w:pPr>
      <w:r w:rsidRPr="00E83122">
        <w:rPr>
          <w:rFonts w:ascii="Garamond" w:hAnsi="Garamond"/>
          <w:lang w:val="sq-AL"/>
        </w:rPr>
        <w:t xml:space="preserve">Ky vendim hyn në fuqi pas botimit në </w:t>
      </w:r>
      <w:r w:rsidR="00B37A90" w:rsidRPr="00E83122">
        <w:rPr>
          <w:rFonts w:ascii="Garamond" w:hAnsi="Garamond"/>
          <w:lang w:val="sq-AL"/>
        </w:rPr>
        <w:t xml:space="preserve">Fletoren </w:t>
      </w:r>
      <w:r w:rsidR="00327540" w:rsidRPr="00E83122">
        <w:rPr>
          <w:rFonts w:ascii="Garamond" w:hAnsi="Garamond"/>
          <w:lang w:val="sq-AL"/>
        </w:rPr>
        <w:t>Zyrtare</w:t>
      </w:r>
      <w:r w:rsidRPr="00E83122">
        <w:rPr>
          <w:rFonts w:ascii="Garamond" w:hAnsi="Garamond"/>
          <w:lang w:val="sq-AL"/>
        </w:rPr>
        <w:t>.</w:t>
      </w:r>
    </w:p>
    <w:p w14:paraId="6E6341C8" w14:textId="77777777" w:rsidR="00B70E7A" w:rsidRPr="00E83122" w:rsidRDefault="00B70E7A" w:rsidP="00327540">
      <w:pPr>
        <w:ind w:firstLine="284"/>
        <w:jc w:val="both"/>
        <w:rPr>
          <w:rFonts w:ascii="Garamond" w:hAnsi="Garamond"/>
          <w:lang w:val="sq-AL"/>
        </w:rPr>
      </w:pPr>
    </w:p>
    <w:p w14:paraId="6E6341D0" w14:textId="7F8E37C9" w:rsidR="00E40A4C" w:rsidRPr="00E83122" w:rsidRDefault="00327540" w:rsidP="00327540">
      <w:pPr>
        <w:ind w:firstLine="284"/>
        <w:jc w:val="right"/>
        <w:rPr>
          <w:rFonts w:ascii="Garamond" w:hAnsi="Garamond"/>
          <w:lang w:val="sq-AL"/>
        </w:rPr>
      </w:pPr>
      <w:r w:rsidRPr="00E83122">
        <w:rPr>
          <w:rFonts w:ascii="Garamond" w:hAnsi="Garamond"/>
          <w:lang w:val="sq-AL"/>
        </w:rPr>
        <w:t>ZËVENDËSKRYEMINISTËR</w:t>
      </w:r>
    </w:p>
    <w:p w14:paraId="6E6341D1" w14:textId="5A2F1D1A" w:rsidR="00E40A4C" w:rsidRPr="00E83122" w:rsidRDefault="00327540" w:rsidP="00327540">
      <w:pPr>
        <w:ind w:firstLine="284"/>
        <w:jc w:val="right"/>
        <w:rPr>
          <w:rFonts w:ascii="Garamond" w:hAnsi="Garamond"/>
          <w:b/>
          <w:lang w:val="sq-AL"/>
        </w:rPr>
      </w:pPr>
      <w:r w:rsidRPr="00E83122">
        <w:rPr>
          <w:rFonts w:ascii="Garamond" w:hAnsi="Garamond"/>
          <w:b/>
          <w:lang w:val="sq-AL"/>
        </w:rPr>
        <w:t>Erion Braçe</w:t>
      </w:r>
    </w:p>
    <w:p w14:paraId="6E6341D2" w14:textId="77777777" w:rsidR="00E40A4C" w:rsidRPr="00E83122" w:rsidRDefault="00E40A4C" w:rsidP="00327540">
      <w:pPr>
        <w:ind w:firstLine="284"/>
        <w:jc w:val="both"/>
        <w:rPr>
          <w:rFonts w:ascii="Garamond" w:hAnsi="Garamond"/>
          <w:lang w:val="sq-AL"/>
        </w:rPr>
      </w:pPr>
    </w:p>
    <w:p w14:paraId="6E6341ED" w14:textId="77777777" w:rsidR="00D31CF5" w:rsidRPr="00E83122" w:rsidRDefault="00102E0C" w:rsidP="00F564D0">
      <w:pPr>
        <w:jc w:val="center"/>
        <w:rPr>
          <w:rFonts w:ascii="Garamond" w:hAnsi="Garamond"/>
          <w:lang w:val="sq-AL"/>
        </w:rPr>
      </w:pPr>
      <w:r w:rsidRPr="00E83122">
        <w:rPr>
          <w:rFonts w:ascii="Garamond" w:hAnsi="Garamond"/>
          <w:lang w:val="sq-AL"/>
        </w:rPr>
        <w:t>LISTA EMËRORE E PUNONJËSVE/ISH-</w:t>
      </w:r>
      <w:r w:rsidR="00D31CF5" w:rsidRPr="00E83122">
        <w:rPr>
          <w:rFonts w:ascii="Garamond" w:hAnsi="Garamond"/>
          <w:lang w:val="sq-AL"/>
        </w:rPr>
        <w:t>PUNONJËSVE</w:t>
      </w:r>
    </w:p>
    <w:p w14:paraId="6E6341EF" w14:textId="77777777" w:rsidR="00D31CF5" w:rsidRPr="00E83122" w:rsidRDefault="00D31CF5" w:rsidP="00327540">
      <w:pPr>
        <w:ind w:firstLine="284"/>
        <w:jc w:val="both"/>
        <w:rPr>
          <w:rFonts w:ascii="Garamond" w:hAnsi="Garamond"/>
          <w:lang w:val="sq-AL"/>
        </w:rPr>
      </w:pPr>
    </w:p>
    <w:tbl>
      <w:tblPr>
        <w:tblW w:w="3348" w:type="dxa"/>
        <w:jc w:val="center"/>
        <w:tblInd w:w="113" w:type="dxa"/>
        <w:tblLook w:val="04A0" w:firstRow="1" w:lastRow="0" w:firstColumn="1" w:lastColumn="0" w:noHBand="0" w:noVBand="1"/>
      </w:tblPr>
      <w:tblGrid>
        <w:gridCol w:w="960"/>
        <w:gridCol w:w="1254"/>
        <w:gridCol w:w="1134"/>
      </w:tblGrid>
      <w:tr w:rsidR="00D31CF5" w:rsidRPr="00E83122" w14:paraId="6E6341F3" w14:textId="77777777" w:rsidTr="00327540">
        <w:trPr>
          <w:trHeight w:val="31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341F0" w14:textId="77777777" w:rsidR="00D31CF5" w:rsidRPr="00E83122" w:rsidRDefault="00156054" w:rsidP="00327540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E83122">
              <w:rPr>
                <w:rFonts w:ascii="Garamond" w:hAnsi="Garamond"/>
                <w:sz w:val="20"/>
                <w:szCs w:val="20"/>
                <w:lang w:val="sq-AL"/>
              </w:rPr>
              <w:t>828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341F1" w14:textId="77777777" w:rsidR="00D31CF5" w:rsidRPr="00E83122" w:rsidRDefault="00D31CF5" w:rsidP="00327540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E83122">
              <w:rPr>
                <w:rFonts w:ascii="Garamond" w:hAnsi="Garamond"/>
                <w:sz w:val="20"/>
                <w:szCs w:val="20"/>
                <w:lang w:val="sq-AL"/>
              </w:rPr>
              <w:t>Marinaqi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341F2" w14:textId="77777777" w:rsidR="00D31CF5" w:rsidRPr="00E83122" w:rsidRDefault="00D31CF5" w:rsidP="00327540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E83122">
              <w:rPr>
                <w:rFonts w:ascii="Garamond" w:hAnsi="Garamond"/>
                <w:sz w:val="20"/>
                <w:szCs w:val="20"/>
                <w:lang w:val="sq-AL"/>
              </w:rPr>
              <w:t>Rama</w:t>
            </w:r>
          </w:p>
        </w:tc>
      </w:tr>
      <w:tr w:rsidR="00D31CF5" w:rsidRPr="00E83122" w14:paraId="6E6341F7" w14:textId="77777777" w:rsidTr="00327540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341F4" w14:textId="77777777" w:rsidR="00D31CF5" w:rsidRPr="00E83122" w:rsidRDefault="00156054" w:rsidP="00327540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E83122">
              <w:rPr>
                <w:rFonts w:ascii="Garamond" w:hAnsi="Garamond"/>
                <w:sz w:val="20"/>
                <w:szCs w:val="20"/>
                <w:lang w:val="sq-AL"/>
              </w:rPr>
              <w:t>829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341F5" w14:textId="77777777" w:rsidR="00D31CF5" w:rsidRPr="00E83122" w:rsidRDefault="00D31CF5" w:rsidP="00327540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E83122">
              <w:rPr>
                <w:rFonts w:ascii="Garamond" w:hAnsi="Garamond"/>
                <w:sz w:val="20"/>
                <w:szCs w:val="20"/>
                <w:lang w:val="sq-AL"/>
              </w:rPr>
              <w:t>Fatmir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341F6" w14:textId="77777777" w:rsidR="00D31CF5" w:rsidRPr="00E83122" w:rsidRDefault="00D31CF5" w:rsidP="00327540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E83122">
              <w:rPr>
                <w:rFonts w:ascii="Garamond" w:hAnsi="Garamond"/>
                <w:sz w:val="20"/>
                <w:szCs w:val="20"/>
                <w:lang w:val="sq-AL"/>
              </w:rPr>
              <w:t>Robi</w:t>
            </w:r>
          </w:p>
        </w:tc>
      </w:tr>
      <w:tr w:rsidR="00D31CF5" w:rsidRPr="00E83122" w14:paraId="6E6341FB" w14:textId="77777777" w:rsidTr="00327540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341F8" w14:textId="77777777" w:rsidR="00D31CF5" w:rsidRPr="00E83122" w:rsidRDefault="00156054" w:rsidP="00327540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E83122">
              <w:rPr>
                <w:rFonts w:ascii="Garamond" w:hAnsi="Garamond"/>
                <w:sz w:val="20"/>
                <w:szCs w:val="20"/>
                <w:lang w:val="sq-AL"/>
              </w:rPr>
              <w:t>830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341F9" w14:textId="77777777" w:rsidR="00D31CF5" w:rsidRPr="00E83122" w:rsidRDefault="00D31CF5" w:rsidP="00327540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E83122">
              <w:rPr>
                <w:rFonts w:ascii="Garamond" w:hAnsi="Garamond"/>
                <w:sz w:val="20"/>
                <w:szCs w:val="20"/>
                <w:lang w:val="sq-AL"/>
              </w:rPr>
              <w:t>Majlinda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341FA" w14:textId="77777777" w:rsidR="00D31CF5" w:rsidRPr="00E83122" w:rsidRDefault="00D31CF5" w:rsidP="00327540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E83122">
              <w:rPr>
                <w:rFonts w:ascii="Garamond" w:hAnsi="Garamond"/>
                <w:sz w:val="20"/>
                <w:szCs w:val="20"/>
                <w:lang w:val="sq-AL"/>
              </w:rPr>
              <w:t>Velcani</w:t>
            </w:r>
          </w:p>
        </w:tc>
      </w:tr>
      <w:tr w:rsidR="00D31CF5" w:rsidRPr="00E83122" w14:paraId="6E6341FF" w14:textId="77777777" w:rsidTr="00327540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341FC" w14:textId="77777777" w:rsidR="00D31CF5" w:rsidRPr="00E83122" w:rsidRDefault="00156054" w:rsidP="00327540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E83122">
              <w:rPr>
                <w:rFonts w:ascii="Garamond" w:hAnsi="Garamond"/>
                <w:sz w:val="20"/>
                <w:szCs w:val="20"/>
                <w:lang w:val="sq-AL"/>
              </w:rPr>
              <w:t>831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341FD" w14:textId="77777777" w:rsidR="00D31CF5" w:rsidRPr="00E83122" w:rsidRDefault="00D31CF5" w:rsidP="00327540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E83122">
              <w:rPr>
                <w:rFonts w:ascii="Garamond" w:hAnsi="Garamond"/>
                <w:sz w:val="20"/>
                <w:szCs w:val="20"/>
                <w:lang w:val="sq-AL"/>
              </w:rPr>
              <w:t>Leonora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341FE" w14:textId="77777777" w:rsidR="00D31CF5" w:rsidRPr="00E83122" w:rsidRDefault="00D31CF5" w:rsidP="00327540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E83122">
              <w:rPr>
                <w:rFonts w:ascii="Garamond" w:hAnsi="Garamond"/>
                <w:sz w:val="20"/>
                <w:szCs w:val="20"/>
                <w:lang w:val="sq-AL"/>
              </w:rPr>
              <w:t>Resulaj</w:t>
            </w:r>
          </w:p>
        </w:tc>
      </w:tr>
      <w:tr w:rsidR="00D31CF5" w:rsidRPr="00E83122" w14:paraId="6E634203" w14:textId="77777777" w:rsidTr="00327540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34200" w14:textId="77777777" w:rsidR="00D31CF5" w:rsidRPr="00E83122" w:rsidRDefault="00156054" w:rsidP="00327540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E83122">
              <w:rPr>
                <w:rFonts w:ascii="Garamond" w:hAnsi="Garamond"/>
                <w:sz w:val="20"/>
                <w:szCs w:val="20"/>
                <w:lang w:val="sq-AL"/>
              </w:rPr>
              <w:t>832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34201" w14:textId="77777777" w:rsidR="00D31CF5" w:rsidRPr="00E83122" w:rsidRDefault="00D31CF5" w:rsidP="00327540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E83122">
              <w:rPr>
                <w:rFonts w:ascii="Garamond" w:hAnsi="Garamond"/>
                <w:sz w:val="20"/>
                <w:szCs w:val="20"/>
                <w:lang w:val="sq-AL"/>
              </w:rPr>
              <w:t>Ndertie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34202" w14:textId="77777777" w:rsidR="00D31CF5" w:rsidRPr="00E83122" w:rsidRDefault="00D31CF5" w:rsidP="00327540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E83122">
              <w:rPr>
                <w:rFonts w:ascii="Garamond" w:hAnsi="Garamond"/>
                <w:sz w:val="20"/>
                <w:szCs w:val="20"/>
                <w:lang w:val="sq-AL"/>
              </w:rPr>
              <w:t>Pashaj</w:t>
            </w:r>
          </w:p>
        </w:tc>
      </w:tr>
      <w:tr w:rsidR="00D31CF5" w:rsidRPr="00E83122" w14:paraId="6E634207" w14:textId="77777777" w:rsidTr="00327540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34204" w14:textId="77777777" w:rsidR="00D31CF5" w:rsidRPr="00E83122" w:rsidRDefault="00156054" w:rsidP="00327540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E83122">
              <w:rPr>
                <w:rFonts w:ascii="Garamond" w:hAnsi="Garamond"/>
                <w:sz w:val="20"/>
                <w:szCs w:val="20"/>
                <w:lang w:val="sq-AL"/>
              </w:rPr>
              <w:t>833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34205" w14:textId="77777777" w:rsidR="00D31CF5" w:rsidRPr="00E83122" w:rsidRDefault="00D31CF5" w:rsidP="00327540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E83122">
              <w:rPr>
                <w:rFonts w:ascii="Garamond" w:hAnsi="Garamond"/>
                <w:sz w:val="20"/>
                <w:szCs w:val="20"/>
                <w:lang w:val="sq-AL"/>
              </w:rPr>
              <w:t>Hatixhe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34206" w14:textId="77777777" w:rsidR="00D31CF5" w:rsidRPr="00E83122" w:rsidRDefault="00D31CF5" w:rsidP="00327540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E83122">
              <w:rPr>
                <w:rFonts w:ascii="Garamond" w:hAnsi="Garamond"/>
                <w:sz w:val="20"/>
                <w:szCs w:val="20"/>
                <w:lang w:val="sq-AL"/>
              </w:rPr>
              <w:t>Taraj</w:t>
            </w:r>
          </w:p>
        </w:tc>
      </w:tr>
      <w:tr w:rsidR="00D31CF5" w:rsidRPr="00E83122" w14:paraId="6E63420B" w14:textId="77777777" w:rsidTr="00327540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34208" w14:textId="77777777" w:rsidR="00D31CF5" w:rsidRPr="00E83122" w:rsidRDefault="00156054" w:rsidP="00327540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E83122">
              <w:rPr>
                <w:rFonts w:ascii="Garamond" w:hAnsi="Garamond"/>
                <w:sz w:val="20"/>
                <w:szCs w:val="20"/>
                <w:lang w:val="sq-AL"/>
              </w:rPr>
              <w:t>834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34209" w14:textId="77777777" w:rsidR="00D31CF5" w:rsidRPr="00E83122" w:rsidRDefault="00D31CF5" w:rsidP="00327540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E83122">
              <w:rPr>
                <w:rFonts w:ascii="Garamond" w:hAnsi="Garamond"/>
                <w:sz w:val="20"/>
                <w:szCs w:val="20"/>
                <w:lang w:val="sq-AL"/>
              </w:rPr>
              <w:t>Fatmir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3420A" w14:textId="77777777" w:rsidR="00D31CF5" w:rsidRPr="00E83122" w:rsidRDefault="00D31CF5" w:rsidP="00327540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E83122">
              <w:rPr>
                <w:rFonts w:ascii="Garamond" w:hAnsi="Garamond"/>
                <w:sz w:val="20"/>
                <w:szCs w:val="20"/>
                <w:lang w:val="sq-AL"/>
              </w:rPr>
              <w:t>Balaj</w:t>
            </w:r>
          </w:p>
        </w:tc>
      </w:tr>
      <w:tr w:rsidR="00D31CF5" w:rsidRPr="00E83122" w14:paraId="6E63420F" w14:textId="77777777" w:rsidTr="00327540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3420C" w14:textId="77777777" w:rsidR="00D31CF5" w:rsidRPr="00E83122" w:rsidRDefault="00156054" w:rsidP="00327540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E83122">
              <w:rPr>
                <w:rFonts w:ascii="Garamond" w:hAnsi="Garamond"/>
                <w:sz w:val="20"/>
                <w:szCs w:val="20"/>
                <w:lang w:val="sq-AL"/>
              </w:rPr>
              <w:t>835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3420D" w14:textId="77777777" w:rsidR="00D31CF5" w:rsidRPr="00E83122" w:rsidRDefault="00D31CF5" w:rsidP="00327540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E83122">
              <w:rPr>
                <w:rFonts w:ascii="Garamond" w:hAnsi="Garamond"/>
                <w:sz w:val="20"/>
                <w:szCs w:val="20"/>
                <w:lang w:val="sq-AL"/>
              </w:rPr>
              <w:t>Kujtim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3420E" w14:textId="77777777" w:rsidR="00D31CF5" w:rsidRPr="00E83122" w:rsidRDefault="00D31CF5" w:rsidP="00327540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E83122">
              <w:rPr>
                <w:rFonts w:ascii="Garamond" w:hAnsi="Garamond"/>
                <w:sz w:val="20"/>
                <w:szCs w:val="20"/>
                <w:lang w:val="sq-AL"/>
              </w:rPr>
              <w:t>Brahimaj</w:t>
            </w:r>
          </w:p>
        </w:tc>
      </w:tr>
      <w:tr w:rsidR="00D31CF5" w:rsidRPr="00E83122" w14:paraId="6E634213" w14:textId="77777777" w:rsidTr="00327540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34210" w14:textId="77777777" w:rsidR="00D31CF5" w:rsidRPr="00E83122" w:rsidRDefault="00156054" w:rsidP="00327540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E83122">
              <w:rPr>
                <w:rFonts w:ascii="Garamond" w:hAnsi="Garamond"/>
                <w:sz w:val="20"/>
                <w:szCs w:val="20"/>
                <w:lang w:val="sq-AL"/>
              </w:rPr>
              <w:t>836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34211" w14:textId="77777777" w:rsidR="00D31CF5" w:rsidRPr="00E83122" w:rsidRDefault="00D31CF5" w:rsidP="00327540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E83122">
              <w:rPr>
                <w:rFonts w:ascii="Garamond" w:hAnsi="Garamond"/>
                <w:sz w:val="20"/>
                <w:szCs w:val="20"/>
                <w:lang w:val="sq-AL"/>
              </w:rPr>
              <w:t>Tajar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34212" w14:textId="77777777" w:rsidR="00D31CF5" w:rsidRPr="00E83122" w:rsidRDefault="00D31CF5" w:rsidP="00327540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E83122">
              <w:rPr>
                <w:rFonts w:ascii="Garamond" w:hAnsi="Garamond"/>
                <w:sz w:val="20"/>
                <w:szCs w:val="20"/>
                <w:lang w:val="sq-AL"/>
              </w:rPr>
              <w:t>Kurti</w:t>
            </w:r>
          </w:p>
        </w:tc>
      </w:tr>
      <w:tr w:rsidR="00D31CF5" w:rsidRPr="00E83122" w14:paraId="6E634217" w14:textId="77777777" w:rsidTr="00327540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34214" w14:textId="77777777" w:rsidR="00D31CF5" w:rsidRPr="00E83122" w:rsidRDefault="00156054" w:rsidP="00327540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E83122">
              <w:rPr>
                <w:rFonts w:ascii="Garamond" w:hAnsi="Garamond"/>
                <w:sz w:val="20"/>
                <w:szCs w:val="20"/>
                <w:lang w:val="sq-AL"/>
              </w:rPr>
              <w:t>837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34215" w14:textId="77777777" w:rsidR="00D31CF5" w:rsidRPr="00E83122" w:rsidRDefault="00D31CF5" w:rsidP="00327540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E83122">
              <w:rPr>
                <w:rFonts w:ascii="Garamond" w:hAnsi="Garamond"/>
                <w:sz w:val="20"/>
                <w:szCs w:val="20"/>
                <w:lang w:val="sq-AL"/>
              </w:rPr>
              <w:t>Adem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34216" w14:textId="77777777" w:rsidR="00D31CF5" w:rsidRPr="00E83122" w:rsidRDefault="00D31CF5" w:rsidP="00327540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E83122">
              <w:rPr>
                <w:rFonts w:ascii="Garamond" w:hAnsi="Garamond"/>
                <w:sz w:val="20"/>
                <w:szCs w:val="20"/>
                <w:lang w:val="sq-AL"/>
              </w:rPr>
              <w:t>Brahimaj</w:t>
            </w:r>
          </w:p>
        </w:tc>
      </w:tr>
      <w:tr w:rsidR="00D31CF5" w:rsidRPr="00E83122" w14:paraId="6E63421B" w14:textId="77777777" w:rsidTr="00327540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34218" w14:textId="77777777" w:rsidR="00D31CF5" w:rsidRPr="00E83122" w:rsidRDefault="00156054" w:rsidP="00327540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E83122">
              <w:rPr>
                <w:rFonts w:ascii="Garamond" w:hAnsi="Garamond"/>
                <w:sz w:val="20"/>
                <w:szCs w:val="20"/>
                <w:lang w:val="sq-AL"/>
              </w:rPr>
              <w:t>838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34219" w14:textId="77777777" w:rsidR="00D31CF5" w:rsidRPr="00E83122" w:rsidRDefault="00D31CF5" w:rsidP="00327540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E83122">
              <w:rPr>
                <w:rFonts w:ascii="Garamond" w:hAnsi="Garamond"/>
                <w:sz w:val="20"/>
                <w:szCs w:val="20"/>
                <w:lang w:val="sq-AL"/>
              </w:rPr>
              <w:t>Faruk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3421A" w14:textId="77777777" w:rsidR="00D31CF5" w:rsidRPr="00E83122" w:rsidRDefault="00D31CF5" w:rsidP="00327540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E83122">
              <w:rPr>
                <w:rFonts w:ascii="Garamond" w:hAnsi="Garamond"/>
                <w:sz w:val="20"/>
                <w:szCs w:val="20"/>
                <w:lang w:val="sq-AL"/>
              </w:rPr>
              <w:t>Hajro</w:t>
            </w:r>
          </w:p>
        </w:tc>
      </w:tr>
      <w:tr w:rsidR="00D31CF5" w:rsidRPr="00E83122" w14:paraId="6E63421F" w14:textId="77777777" w:rsidTr="00327540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3421C" w14:textId="77777777" w:rsidR="00D31CF5" w:rsidRPr="00E83122" w:rsidRDefault="00156054" w:rsidP="00327540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E83122">
              <w:rPr>
                <w:rFonts w:ascii="Garamond" w:hAnsi="Garamond"/>
                <w:sz w:val="20"/>
                <w:szCs w:val="20"/>
                <w:lang w:val="sq-AL"/>
              </w:rPr>
              <w:t>839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3421D" w14:textId="77777777" w:rsidR="00D31CF5" w:rsidRPr="00E83122" w:rsidRDefault="00D31CF5" w:rsidP="00327540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E83122">
              <w:rPr>
                <w:rFonts w:ascii="Garamond" w:hAnsi="Garamond"/>
                <w:sz w:val="20"/>
                <w:szCs w:val="20"/>
                <w:lang w:val="sq-AL"/>
              </w:rPr>
              <w:t>Timotheo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3421E" w14:textId="77777777" w:rsidR="00D31CF5" w:rsidRPr="00E83122" w:rsidRDefault="00D31CF5" w:rsidP="00327540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E83122">
              <w:rPr>
                <w:rFonts w:ascii="Garamond" w:hAnsi="Garamond"/>
                <w:sz w:val="20"/>
                <w:szCs w:val="20"/>
                <w:lang w:val="sq-AL"/>
              </w:rPr>
              <w:t>Dhimlea</w:t>
            </w:r>
          </w:p>
        </w:tc>
      </w:tr>
      <w:tr w:rsidR="00D31CF5" w:rsidRPr="00E83122" w14:paraId="6E634223" w14:textId="77777777" w:rsidTr="00327540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34220" w14:textId="77777777" w:rsidR="00D31CF5" w:rsidRPr="00E83122" w:rsidRDefault="00156054" w:rsidP="00327540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E83122">
              <w:rPr>
                <w:rFonts w:ascii="Garamond" w:hAnsi="Garamond"/>
                <w:sz w:val="20"/>
                <w:szCs w:val="20"/>
                <w:lang w:val="sq-AL"/>
              </w:rPr>
              <w:t>840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34221" w14:textId="77777777" w:rsidR="00D31CF5" w:rsidRPr="00E83122" w:rsidRDefault="00D31CF5" w:rsidP="00327540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E83122">
              <w:rPr>
                <w:rFonts w:ascii="Garamond" w:hAnsi="Garamond"/>
                <w:sz w:val="20"/>
                <w:szCs w:val="20"/>
                <w:lang w:val="sq-AL"/>
              </w:rPr>
              <w:t>Miranda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34222" w14:textId="77777777" w:rsidR="00D31CF5" w:rsidRPr="00E83122" w:rsidRDefault="00D31CF5" w:rsidP="00327540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E83122">
              <w:rPr>
                <w:rFonts w:ascii="Garamond" w:hAnsi="Garamond"/>
                <w:sz w:val="20"/>
                <w:szCs w:val="20"/>
                <w:lang w:val="sq-AL"/>
              </w:rPr>
              <w:t>Tahiraj</w:t>
            </w:r>
          </w:p>
        </w:tc>
      </w:tr>
      <w:tr w:rsidR="00D31CF5" w:rsidRPr="00E83122" w14:paraId="6E634227" w14:textId="77777777" w:rsidTr="00327540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34224" w14:textId="77777777" w:rsidR="00D31CF5" w:rsidRPr="00E83122" w:rsidRDefault="00156054" w:rsidP="00327540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E83122">
              <w:rPr>
                <w:rFonts w:ascii="Garamond" w:hAnsi="Garamond"/>
                <w:sz w:val="20"/>
                <w:szCs w:val="20"/>
                <w:lang w:val="sq-AL"/>
              </w:rPr>
              <w:t>841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34225" w14:textId="77777777" w:rsidR="00D31CF5" w:rsidRPr="00E83122" w:rsidRDefault="00D31CF5" w:rsidP="00327540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E83122">
              <w:rPr>
                <w:rFonts w:ascii="Garamond" w:hAnsi="Garamond"/>
                <w:sz w:val="20"/>
                <w:szCs w:val="20"/>
                <w:lang w:val="sq-AL"/>
              </w:rPr>
              <w:t>Përparim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34226" w14:textId="77777777" w:rsidR="00D31CF5" w:rsidRPr="00E83122" w:rsidRDefault="00D31CF5" w:rsidP="00327540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E83122">
              <w:rPr>
                <w:rFonts w:ascii="Garamond" w:hAnsi="Garamond"/>
                <w:sz w:val="20"/>
                <w:szCs w:val="20"/>
                <w:lang w:val="sq-AL"/>
              </w:rPr>
              <w:t>Breshanaj</w:t>
            </w:r>
          </w:p>
        </w:tc>
      </w:tr>
      <w:tr w:rsidR="00D31CF5" w:rsidRPr="00E83122" w14:paraId="6E63422B" w14:textId="77777777" w:rsidTr="00327540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34228" w14:textId="77777777" w:rsidR="00D31CF5" w:rsidRPr="00E83122" w:rsidRDefault="00156054" w:rsidP="00327540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E83122">
              <w:rPr>
                <w:rFonts w:ascii="Garamond" w:hAnsi="Garamond"/>
                <w:sz w:val="20"/>
                <w:szCs w:val="20"/>
                <w:lang w:val="sq-AL"/>
              </w:rPr>
              <w:t>842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34229" w14:textId="77777777" w:rsidR="00D31CF5" w:rsidRPr="00E83122" w:rsidRDefault="00D31CF5" w:rsidP="00327540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E83122">
              <w:rPr>
                <w:rFonts w:ascii="Garamond" w:hAnsi="Garamond"/>
                <w:sz w:val="20"/>
                <w:szCs w:val="20"/>
                <w:lang w:val="sq-AL"/>
              </w:rPr>
              <w:t>Lulo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3422A" w14:textId="77777777" w:rsidR="00D31CF5" w:rsidRPr="00E83122" w:rsidRDefault="00D31CF5" w:rsidP="00327540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E83122">
              <w:rPr>
                <w:rFonts w:ascii="Garamond" w:hAnsi="Garamond"/>
                <w:sz w:val="20"/>
                <w:szCs w:val="20"/>
                <w:lang w:val="sq-AL"/>
              </w:rPr>
              <w:t>Ferhataj</w:t>
            </w:r>
          </w:p>
        </w:tc>
      </w:tr>
      <w:tr w:rsidR="00D31CF5" w:rsidRPr="00E83122" w14:paraId="6E63422F" w14:textId="77777777" w:rsidTr="00327540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3422C" w14:textId="77777777" w:rsidR="00D31CF5" w:rsidRPr="00E83122" w:rsidRDefault="00156054" w:rsidP="00327540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E83122">
              <w:rPr>
                <w:rFonts w:ascii="Garamond" w:hAnsi="Garamond"/>
                <w:sz w:val="20"/>
                <w:szCs w:val="20"/>
                <w:lang w:val="sq-AL"/>
              </w:rPr>
              <w:t>843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3422D" w14:textId="77777777" w:rsidR="00D31CF5" w:rsidRPr="00E83122" w:rsidRDefault="00D31CF5" w:rsidP="00327540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E83122">
              <w:rPr>
                <w:rFonts w:ascii="Garamond" w:hAnsi="Garamond"/>
                <w:sz w:val="20"/>
                <w:szCs w:val="20"/>
                <w:lang w:val="sq-AL"/>
              </w:rPr>
              <w:t>Skënder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3422E" w14:textId="77777777" w:rsidR="00D31CF5" w:rsidRPr="00E83122" w:rsidRDefault="00D31CF5" w:rsidP="00327540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E83122">
              <w:rPr>
                <w:rFonts w:ascii="Garamond" w:hAnsi="Garamond"/>
                <w:sz w:val="20"/>
                <w:szCs w:val="20"/>
                <w:lang w:val="sq-AL"/>
              </w:rPr>
              <w:t>Canaj</w:t>
            </w:r>
          </w:p>
        </w:tc>
      </w:tr>
      <w:tr w:rsidR="00D31CF5" w:rsidRPr="00E83122" w14:paraId="6E634233" w14:textId="77777777" w:rsidTr="00327540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34230" w14:textId="77777777" w:rsidR="00D31CF5" w:rsidRPr="00E83122" w:rsidRDefault="00156054" w:rsidP="00327540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E83122">
              <w:rPr>
                <w:rFonts w:ascii="Garamond" w:hAnsi="Garamond"/>
                <w:sz w:val="20"/>
                <w:szCs w:val="20"/>
                <w:lang w:val="sq-AL"/>
              </w:rPr>
              <w:t>844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34231" w14:textId="77777777" w:rsidR="00D31CF5" w:rsidRPr="00E83122" w:rsidRDefault="00D31CF5" w:rsidP="00327540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E83122">
              <w:rPr>
                <w:rFonts w:ascii="Garamond" w:hAnsi="Garamond"/>
                <w:sz w:val="20"/>
                <w:szCs w:val="20"/>
                <w:lang w:val="sq-AL"/>
              </w:rPr>
              <w:t>Vasillaq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34232" w14:textId="77777777" w:rsidR="00D31CF5" w:rsidRPr="00E83122" w:rsidRDefault="00D31CF5" w:rsidP="00327540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E83122">
              <w:rPr>
                <w:rFonts w:ascii="Garamond" w:hAnsi="Garamond"/>
                <w:sz w:val="20"/>
                <w:szCs w:val="20"/>
                <w:lang w:val="sq-AL"/>
              </w:rPr>
              <w:t>Nano</w:t>
            </w:r>
          </w:p>
        </w:tc>
      </w:tr>
      <w:tr w:rsidR="00D31CF5" w:rsidRPr="00E83122" w14:paraId="6E634237" w14:textId="77777777" w:rsidTr="00327540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34234" w14:textId="77777777" w:rsidR="00D31CF5" w:rsidRPr="00E83122" w:rsidRDefault="00156054" w:rsidP="00327540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E83122">
              <w:rPr>
                <w:rFonts w:ascii="Garamond" w:hAnsi="Garamond"/>
                <w:sz w:val="20"/>
                <w:szCs w:val="20"/>
                <w:lang w:val="sq-AL"/>
              </w:rPr>
              <w:lastRenderedPageBreak/>
              <w:t>845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34235" w14:textId="77777777" w:rsidR="00D31CF5" w:rsidRPr="00E83122" w:rsidRDefault="00D31CF5" w:rsidP="00327540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E83122">
              <w:rPr>
                <w:rFonts w:ascii="Garamond" w:hAnsi="Garamond"/>
                <w:sz w:val="20"/>
                <w:szCs w:val="20"/>
                <w:lang w:val="sq-AL"/>
              </w:rPr>
              <w:t>Vladimir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34236" w14:textId="77777777" w:rsidR="00D31CF5" w:rsidRPr="00E83122" w:rsidRDefault="00D31CF5" w:rsidP="00327540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E83122">
              <w:rPr>
                <w:rFonts w:ascii="Garamond" w:hAnsi="Garamond"/>
                <w:sz w:val="20"/>
                <w:szCs w:val="20"/>
                <w:lang w:val="sq-AL"/>
              </w:rPr>
              <w:t>Ymeraj</w:t>
            </w:r>
          </w:p>
        </w:tc>
      </w:tr>
      <w:tr w:rsidR="00D31CF5" w:rsidRPr="00E83122" w14:paraId="6E63423B" w14:textId="77777777" w:rsidTr="00327540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34238" w14:textId="77777777" w:rsidR="00D31CF5" w:rsidRPr="00E83122" w:rsidRDefault="00156054" w:rsidP="00327540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E83122">
              <w:rPr>
                <w:rFonts w:ascii="Garamond" w:hAnsi="Garamond"/>
                <w:sz w:val="20"/>
                <w:szCs w:val="20"/>
                <w:lang w:val="sq-AL"/>
              </w:rPr>
              <w:t>846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34239" w14:textId="77777777" w:rsidR="00D31CF5" w:rsidRPr="00E83122" w:rsidRDefault="00D31CF5" w:rsidP="00327540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E83122">
              <w:rPr>
                <w:rFonts w:ascii="Garamond" w:hAnsi="Garamond"/>
                <w:sz w:val="20"/>
                <w:szCs w:val="20"/>
                <w:lang w:val="sq-AL"/>
              </w:rPr>
              <w:t>Bujar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3423A" w14:textId="77777777" w:rsidR="00D31CF5" w:rsidRPr="00E83122" w:rsidRDefault="00D31CF5" w:rsidP="00327540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E83122">
              <w:rPr>
                <w:rFonts w:ascii="Garamond" w:hAnsi="Garamond"/>
                <w:sz w:val="20"/>
                <w:szCs w:val="20"/>
                <w:lang w:val="sq-AL"/>
              </w:rPr>
              <w:t>Ymeraj</w:t>
            </w:r>
          </w:p>
        </w:tc>
      </w:tr>
      <w:tr w:rsidR="00D31CF5" w:rsidRPr="00E83122" w14:paraId="6E63423F" w14:textId="77777777" w:rsidTr="00327540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3423C" w14:textId="77777777" w:rsidR="00D31CF5" w:rsidRPr="00E83122" w:rsidRDefault="00156054" w:rsidP="00327540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E83122">
              <w:rPr>
                <w:rFonts w:ascii="Garamond" w:hAnsi="Garamond"/>
                <w:sz w:val="20"/>
                <w:szCs w:val="20"/>
                <w:lang w:val="sq-AL"/>
              </w:rPr>
              <w:t>847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3423D" w14:textId="77777777" w:rsidR="00D31CF5" w:rsidRPr="00E83122" w:rsidRDefault="00D31CF5" w:rsidP="00327540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E83122">
              <w:rPr>
                <w:rFonts w:ascii="Garamond" w:hAnsi="Garamond"/>
                <w:sz w:val="20"/>
                <w:szCs w:val="20"/>
                <w:lang w:val="sq-AL"/>
              </w:rPr>
              <w:t>Gjergji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3423E" w14:textId="77777777" w:rsidR="00D31CF5" w:rsidRPr="00E83122" w:rsidRDefault="00D31CF5" w:rsidP="00327540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E83122">
              <w:rPr>
                <w:rFonts w:ascii="Garamond" w:hAnsi="Garamond"/>
                <w:sz w:val="20"/>
                <w:szCs w:val="20"/>
                <w:lang w:val="sq-AL"/>
              </w:rPr>
              <w:t>Selmani</w:t>
            </w:r>
          </w:p>
        </w:tc>
      </w:tr>
      <w:tr w:rsidR="00D31CF5" w:rsidRPr="00E83122" w14:paraId="6E634243" w14:textId="77777777" w:rsidTr="00327540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34240" w14:textId="77777777" w:rsidR="00D31CF5" w:rsidRPr="00E83122" w:rsidRDefault="00156054" w:rsidP="00327540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E83122">
              <w:rPr>
                <w:rFonts w:ascii="Garamond" w:hAnsi="Garamond"/>
                <w:sz w:val="20"/>
                <w:szCs w:val="20"/>
                <w:lang w:val="sq-AL"/>
              </w:rPr>
              <w:t>848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34241" w14:textId="77777777" w:rsidR="00D31CF5" w:rsidRPr="00E83122" w:rsidRDefault="00D31CF5" w:rsidP="00327540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E83122">
              <w:rPr>
                <w:rFonts w:ascii="Garamond" w:hAnsi="Garamond"/>
                <w:sz w:val="20"/>
                <w:szCs w:val="20"/>
                <w:lang w:val="sq-AL"/>
              </w:rPr>
              <w:t>Ramadan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34242" w14:textId="77777777" w:rsidR="00D31CF5" w:rsidRPr="00E83122" w:rsidRDefault="00D31CF5" w:rsidP="00327540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E83122">
              <w:rPr>
                <w:rFonts w:ascii="Garamond" w:hAnsi="Garamond"/>
                <w:sz w:val="20"/>
                <w:szCs w:val="20"/>
                <w:lang w:val="sq-AL"/>
              </w:rPr>
              <w:t>Malaj</w:t>
            </w:r>
          </w:p>
        </w:tc>
      </w:tr>
      <w:tr w:rsidR="00D31CF5" w:rsidRPr="00E83122" w14:paraId="6E634247" w14:textId="77777777" w:rsidTr="00327540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34244" w14:textId="77777777" w:rsidR="00D31CF5" w:rsidRPr="00E83122" w:rsidRDefault="00156054" w:rsidP="00327540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E83122">
              <w:rPr>
                <w:rFonts w:ascii="Garamond" w:hAnsi="Garamond"/>
                <w:sz w:val="20"/>
                <w:szCs w:val="20"/>
                <w:lang w:val="sq-AL"/>
              </w:rPr>
              <w:t>849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34245" w14:textId="77777777" w:rsidR="00D31CF5" w:rsidRPr="00E83122" w:rsidRDefault="00D31CF5" w:rsidP="00327540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E83122">
              <w:rPr>
                <w:rFonts w:ascii="Garamond" w:hAnsi="Garamond"/>
                <w:sz w:val="20"/>
                <w:szCs w:val="20"/>
                <w:lang w:val="sq-AL"/>
              </w:rPr>
              <w:t>Kastriot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34246" w14:textId="77777777" w:rsidR="00D31CF5" w:rsidRPr="00E83122" w:rsidRDefault="00D31CF5" w:rsidP="00327540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E83122">
              <w:rPr>
                <w:rFonts w:ascii="Garamond" w:hAnsi="Garamond"/>
                <w:sz w:val="20"/>
                <w:szCs w:val="20"/>
                <w:lang w:val="sq-AL"/>
              </w:rPr>
              <w:t>Musaraj</w:t>
            </w:r>
          </w:p>
        </w:tc>
      </w:tr>
      <w:tr w:rsidR="00D31CF5" w:rsidRPr="00E83122" w14:paraId="6E63424B" w14:textId="77777777" w:rsidTr="00327540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34248" w14:textId="77777777" w:rsidR="00D31CF5" w:rsidRPr="00E83122" w:rsidRDefault="00156054" w:rsidP="00327540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E83122">
              <w:rPr>
                <w:rFonts w:ascii="Garamond" w:hAnsi="Garamond"/>
                <w:sz w:val="20"/>
                <w:szCs w:val="20"/>
                <w:lang w:val="sq-AL"/>
              </w:rPr>
              <w:t>850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34249" w14:textId="77777777" w:rsidR="00D31CF5" w:rsidRPr="00E83122" w:rsidRDefault="00D31CF5" w:rsidP="00327540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E83122">
              <w:rPr>
                <w:rFonts w:ascii="Garamond" w:hAnsi="Garamond"/>
                <w:sz w:val="20"/>
                <w:szCs w:val="20"/>
                <w:lang w:val="sq-AL"/>
              </w:rPr>
              <w:t>Kastriot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3424A" w14:textId="77777777" w:rsidR="00D31CF5" w:rsidRPr="00E83122" w:rsidRDefault="00D31CF5" w:rsidP="00327540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E83122">
              <w:rPr>
                <w:rFonts w:ascii="Garamond" w:hAnsi="Garamond"/>
                <w:sz w:val="20"/>
                <w:szCs w:val="20"/>
                <w:lang w:val="sq-AL"/>
              </w:rPr>
              <w:t>Toska</w:t>
            </w:r>
          </w:p>
        </w:tc>
      </w:tr>
      <w:tr w:rsidR="00D31CF5" w:rsidRPr="00E83122" w14:paraId="6E63424F" w14:textId="77777777" w:rsidTr="00327540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3424C" w14:textId="77777777" w:rsidR="00D31CF5" w:rsidRPr="00E83122" w:rsidRDefault="00156054" w:rsidP="00327540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E83122">
              <w:rPr>
                <w:rFonts w:ascii="Garamond" w:hAnsi="Garamond"/>
                <w:sz w:val="20"/>
                <w:szCs w:val="20"/>
                <w:lang w:val="sq-AL"/>
              </w:rPr>
              <w:t>851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3424D" w14:textId="77777777" w:rsidR="00D31CF5" w:rsidRPr="00E83122" w:rsidRDefault="00D31CF5" w:rsidP="00327540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E83122">
              <w:rPr>
                <w:rFonts w:ascii="Garamond" w:hAnsi="Garamond"/>
                <w:sz w:val="20"/>
                <w:szCs w:val="20"/>
                <w:lang w:val="sq-AL"/>
              </w:rPr>
              <w:t>Luan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3424E" w14:textId="77777777" w:rsidR="00D31CF5" w:rsidRPr="00E83122" w:rsidRDefault="00D31CF5" w:rsidP="00327540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E83122">
              <w:rPr>
                <w:rFonts w:ascii="Garamond" w:hAnsi="Garamond"/>
                <w:sz w:val="20"/>
                <w:szCs w:val="20"/>
                <w:lang w:val="sq-AL"/>
              </w:rPr>
              <w:t>Idrizi</w:t>
            </w:r>
          </w:p>
        </w:tc>
      </w:tr>
      <w:tr w:rsidR="00D31CF5" w:rsidRPr="00E83122" w14:paraId="6E634253" w14:textId="77777777" w:rsidTr="00327540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34250" w14:textId="77777777" w:rsidR="00D31CF5" w:rsidRPr="00E83122" w:rsidRDefault="00156054" w:rsidP="00327540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E83122">
              <w:rPr>
                <w:rFonts w:ascii="Garamond" w:hAnsi="Garamond"/>
                <w:sz w:val="20"/>
                <w:szCs w:val="20"/>
                <w:lang w:val="sq-AL"/>
              </w:rPr>
              <w:t>852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34251" w14:textId="77777777" w:rsidR="00D31CF5" w:rsidRPr="00E83122" w:rsidRDefault="00D31CF5" w:rsidP="00327540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E83122">
              <w:rPr>
                <w:rFonts w:ascii="Garamond" w:hAnsi="Garamond"/>
                <w:sz w:val="20"/>
                <w:szCs w:val="20"/>
                <w:lang w:val="sq-AL"/>
              </w:rPr>
              <w:t>Viktor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34252" w14:textId="77777777" w:rsidR="00D31CF5" w:rsidRPr="00E83122" w:rsidRDefault="00D31CF5" w:rsidP="00327540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E83122">
              <w:rPr>
                <w:rFonts w:ascii="Garamond" w:hAnsi="Garamond"/>
                <w:sz w:val="20"/>
                <w:szCs w:val="20"/>
                <w:lang w:val="sq-AL"/>
              </w:rPr>
              <w:t>Zotaj</w:t>
            </w:r>
          </w:p>
        </w:tc>
      </w:tr>
      <w:tr w:rsidR="00D31CF5" w:rsidRPr="00E83122" w14:paraId="6E634257" w14:textId="77777777" w:rsidTr="00327540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34254" w14:textId="77777777" w:rsidR="00D31CF5" w:rsidRPr="00E83122" w:rsidRDefault="00156054" w:rsidP="00327540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E83122">
              <w:rPr>
                <w:rFonts w:ascii="Garamond" w:hAnsi="Garamond"/>
                <w:sz w:val="20"/>
                <w:szCs w:val="20"/>
                <w:lang w:val="sq-AL"/>
              </w:rPr>
              <w:t>853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34255" w14:textId="77777777" w:rsidR="00D31CF5" w:rsidRPr="00E83122" w:rsidRDefault="00D31CF5" w:rsidP="00327540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E83122">
              <w:rPr>
                <w:rFonts w:ascii="Garamond" w:hAnsi="Garamond"/>
                <w:sz w:val="20"/>
                <w:szCs w:val="20"/>
                <w:lang w:val="sq-AL"/>
              </w:rPr>
              <w:t>Tarzan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34256" w14:textId="77777777" w:rsidR="00D31CF5" w:rsidRPr="00E83122" w:rsidRDefault="00D31CF5" w:rsidP="00327540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E83122">
              <w:rPr>
                <w:rFonts w:ascii="Garamond" w:hAnsi="Garamond"/>
                <w:sz w:val="20"/>
                <w:szCs w:val="20"/>
                <w:lang w:val="sq-AL"/>
              </w:rPr>
              <w:t>Myrselaj</w:t>
            </w:r>
          </w:p>
        </w:tc>
      </w:tr>
    </w:tbl>
    <w:p w14:paraId="6E634258" w14:textId="77777777" w:rsidR="00070EDD" w:rsidRPr="00E83122" w:rsidRDefault="00070EDD" w:rsidP="00327540">
      <w:pPr>
        <w:ind w:firstLine="284"/>
        <w:jc w:val="both"/>
        <w:rPr>
          <w:rFonts w:ascii="Garamond" w:hAnsi="Garamond"/>
          <w:lang w:val="sq-AL"/>
        </w:rPr>
      </w:pPr>
    </w:p>
    <w:sectPr w:rsidR="00070EDD" w:rsidRPr="00E83122" w:rsidSect="00E40A4C">
      <w:headerReference w:type="default" r:id="rId20"/>
      <w:footerReference w:type="default" r:id="rId21"/>
      <w:pgSz w:w="11907" w:h="16839" w:code="9"/>
      <w:pgMar w:top="1440" w:right="1440" w:bottom="1620" w:left="1440" w:header="720" w:footer="8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940E09" w14:textId="77777777" w:rsidR="00E83122" w:rsidRDefault="00E83122" w:rsidP="0019614F">
      <w:r>
        <w:separator/>
      </w:r>
    </w:p>
  </w:endnote>
  <w:endnote w:type="continuationSeparator" w:id="0">
    <w:p w14:paraId="1FB64270" w14:textId="77777777" w:rsidR="00E83122" w:rsidRDefault="00E83122" w:rsidP="0019614F">
      <w:r>
        <w:continuationSeparator/>
      </w:r>
    </w:p>
  </w:endnote>
  <w:endnote w:type="continuationNotice" w:id="1">
    <w:p w14:paraId="0880955F" w14:textId="77777777" w:rsidR="00E83122" w:rsidRDefault="00E8312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13703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634263" w14:textId="77777777" w:rsidR="00E83122" w:rsidRDefault="00E8312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2CF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E634264" w14:textId="77777777" w:rsidR="00E83122" w:rsidRDefault="00E8312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8CAA17" w14:textId="77777777" w:rsidR="00E83122" w:rsidRDefault="00E83122" w:rsidP="0019614F">
      <w:r>
        <w:separator/>
      </w:r>
    </w:p>
  </w:footnote>
  <w:footnote w:type="continuationSeparator" w:id="0">
    <w:p w14:paraId="5AB3F4E5" w14:textId="77777777" w:rsidR="00E83122" w:rsidRDefault="00E83122" w:rsidP="0019614F">
      <w:r>
        <w:continuationSeparator/>
      </w:r>
    </w:p>
  </w:footnote>
  <w:footnote w:type="continuationNotice" w:id="1">
    <w:p w14:paraId="19859D24" w14:textId="77777777" w:rsidR="00E83122" w:rsidRDefault="00E8312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544E5F" w14:textId="77777777" w:rsidR="00E83122" w:rsidRDefault="00E8312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820C5"/>
    <w:multiLevelType w:val="hybridMultilevel"/>
    <w:tmpl w:val="10EA4584"/>
    <w:lvl w:ilvl="0" w:tplc="374E1E7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9646A3D"/>
    <w:multiLevelType w:val="hybridMultilevel"/>
    <w:tmpl w:val="5F62B4A8"/>
    <w:lvl w:ilvl="0" w:tplc="E4A0909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D97C73"/>
    <w:multiLevelType w:val="hybridMultilevel"/>
    <w:tmpl w:val="A7EA49E0"/>
    <w:lvl w:ilvl="0" w:tplc="38D6EBA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>
    <w:nsid w:val="15A210AE"/>
    <w:multiLevelType w:val="hybridMultilevel"/>
    <w:tmpl w:val="18BC5E74"/>
    <w:lvl w:ilvl="0" w:tplc="5F049D3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3F176C"/>
    <w:multiLevelType w:val="hybridMultilevel"/>
    <w:tmpl w:val="53CE92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A90225A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F605F6"/>
    <w:multiLevelType w:val="hybridMultilevel"/>
    <w:tmpl w:val="879CE3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AD6817"/>
    <w:multiLevelType w:val="hybridMultilevel"/>
    <w:tmpl w:val="10109BDA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B53590A"/>
    <w:multiLevelType w:val="hybridMultilevel"/>
    <w:tmpl w:val="CD0830A0"/>
    <w:lvl w:ilvl="0" w:tplc="B956868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E11AB3"/>
    <w:multiLevelType w:val="hybridMultilevel"/>
    <w:tmpl w:val="EC480A9A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1497231"/>
    <w:multiLevelType w:val="hybridMultilevel"/>
    <w:tmpl w:val="AA12FB68"/>
    <w:lvl w:ilvl="0" w:tplc="3A9250FE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481245"/>
    <w:multiLevelType w:val="hybridMultilevel"/>
    <w:tmpl w:val="587E360A"/>
    <w:lvl w:ilvl="0" w:tplc="9260176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3A91124B"/>
    <w:multiLevelType w:val="hybridMultilevel"/>
    <w:tmpl w:val="EC869060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CA53A2F"/>
    <w:multiLevelType w:val="hybridMultilevel"/>
    <w:tmpl w:val="3CDE802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033539"/>
    <w:multiLevelType w:val="hybridMultilevel"/>
    <w:tmpl w:val="5602E0C8"/>
    <w:lvl w:ilvl="0" w:tplc="3BD0EB1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B832994"/>
    <w:multiLevelType w:val="hybridMultilevel"/>
    <w:tmpl w:val="7AAC958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4562896"/>
    <w:multiLevelType w:val="hybridMultilevel"/>
    <w:tmpl w:val="418E60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2E1546"/>
    <w:multiLevelType w:val="multilevel"/>
    <w:tmpl w:val="5D424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58D767F3"/>
    <w:multiLevelType w:val="hybridMultilevel"/>
    <w:tmpl w:val="F16E8C16"/>
    <w:lvl w:ilvl="0" w:tplc="27F433F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6EE020C"/>
    <w:multiLevelType w:val="hybridMultilevel"/>
    <w:tmpl w:val="89561B5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8FE3252"/>
    <w:multiLevelType w:val="hybridMultilevel"/>
    <w:tmpl w:val="C1F2E7E4"/>
    <w:lvl w:ilvl="0" w:tplc="0409001B">
      <w:start w:val="1"/>
      <w:numFmt w:val="lowerRoman"/>
      <w:lvlText w:val="%1."/>
      <w:lvlJc w:val="righ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>
    <w:nsid w:val="73154D99"/>
    <w:multiLevelType w:val="hybridMultilevel"/>
    <w:tmpl w:val="702810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F955482"/>
    <w:multiLevelType w:val="hybridMultilevel"/>
    <w:tmpl w:val="8E409C4A"/>
    <w:lvl w:ilvl="0" w:tplc="B90A634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</w:num>
  <w:num w:numId="9">
    <w:abstractNumId w:val="12"/>
  </w:num>
  <w:num w:numId="10">
    <w:abstractNumId w:val="15"/>
  </w:num>
  <w:num w:numId="11">
    <w:abstractNumId w:val="5"/>
  </w:num>
  <w:num w:numId="12">
    <w:abstractNumId w:val="13"/>
  </w:num>
  <w:num w:numId="13">
    <w:abstractNumId w:val="0"/>
  </w:num>
  <w:num w:numId="14">
    <w:abstractNumId w:val="7"/>
  </w:num>
  <w:num w:numId="15">
    <w:abstractNumId w:val="21"/>
  </w:num>
  <w:num w:numId="16">
    <w:abstractNumId w:val="9"/>
  </w:num>
  <w:num w:numId="17">
    <w:abstractNumId w:val="6"/>
  </w:num>
  <w:num w:numId="18">
    <w:abstractNumId w:val="8"/>
  </w:num>
  <w:num w:numId="19">
    <w:abstractNumId w:val="11"/>
  </w:num>
  <w:num w:numId="20">
    <w:abstractNumId w:val="3"/>
  </w:num>
  <w:num w:numId="21">
    <w:abstractNumId w:val="1"/>
  </w:num>
  <w:num w:numId="22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2FB"/>
    <w:rsid w:val="00004E18"/>
    <w:rsid w:val="0000526C"/>
    <w:rsid w:val="00005534"/>
    <w:rsid w:val="0000670E"/>
    <w:rsid w:val="00006CDE"/>
    <w:rsid w:val="0001088F"/>
    <w:rsid w:val="000141D9"/>
    <w:rsid w:val="00016A91"/>
    <w:rsid w:val="0001741D"/>
    <w:rsid w:val="000239C0"/>
    <w:rsid w:val="00024FB6"/>
    <w:rsid w:val="00027AC1"/>
    <w:rsid w:val="00030287"/>
    <w:rsid w:val="000362D4"/>
    <w:rsid w:val="00036F2D"/>
    <w:rsid w:val="000375E2"/>
    <w:rsid w:val="00040E5C"/>
    <w:rsid w:val="00043AC6"/>
    <w:rsid w:val="00044D40"/>
    <w:rsid w:val="00045637"/>
    <w:rsid w:val="00045D04"/>
    <w:rsid w:val="00050EAB"/>
    <w:rsid w:val="000524E4"/>
    <w:rsid w:val="0005345E"/>
    <w:rsid w:val="000542B4"/>
    <w:rsid w:val="000554CF"/>
    <w:rsid w:val="000623AD"/>
    <w:rsid w:val="000629C2"/>
    <w:rsid w:val="00062E62"/>
    <w:rsid w:val="00066A1A"/>
    <w:rsid w:val="00067F0C"/>
    <w:rsid w:val="00070EDD"/>
    <w:rsid w:val="00076859"/>
    <w:rsid w:val="0008018B"/>
    <w:rsid w:val="00083CE2"/>
    <w:rsid w:val="0008539E"/>
    <w:rsid w:val="00085BC8"/>
    <w:rsid w:val="000931E5"/>
    <w:rsid w:val="000A3788"/>
    <w:rsid w:val="000A4667"/>
    <w:rsid w:val="000A5E62"/>
    <w:rsid w:val="000A60BB"/>
    <w:rsid w:val="000A6A7D"/>
    <w:rsid w:val="000A74C3"/>
    <w:rsid w:val="000B0DCB"/>
    <w:rsid w:val="000B0E84"/>
    <w:rsid w:val="000B6F06"/>
    <w:rsid w:val="000C22E8"/>
    <w:rsid w:val="000C2F6C"/>
    <w:rsid w:val="000C5A92"/>
    <w:rsid w:val="000D717F"/>
    <w:rsid w:val="000E1C98"/>
    <w:rsid w:val="000E27E4"/>
    <w:rsid w:val="000E4181"/>
    <w:rsid w:val="000E524F"/>
    <w:rsid w:val="000F2CAA"/>
    <w:rsid w:val="000F5617"/>
    <w:rsid w:val="00102C1A"/>
    <w:rsid w:val="00102C5C"/>
    <w:rsid w:val="00102D57"/>
    <w:rsid w:val="00102E0C"/>
    <w:rsid w:val="00103C24"/>
    <w:rsid w:val="00104361"/>
    <w:rsid w:val="00107B37"/>
    <w:rsid w:val="0011222B"/>
    <w:rsid w:val="0011665D"/>
    <w:rsid w:val="001172EB"/>
    <w:rsid w:val="001176C0"/>
    <w:rsid w:val="001214B8"/>
    <w:rsid w:val="001221E5"/>
    <w:rsid w:val="00124990"/>
    <w:rsid w:val="00124E0B"/>
    <w:rsid w:val="00124E5F"/>
    <w:rsid w:val="00126F2A"/>
    <w:rsid w:val="001301BD"/>
    <w:rsid w:val="00130299"/>
    <w:rsid w:val="00131110"/>
    <w:rsid w:val="00131CAB"/>
    <w:rsid w:val="001330DC"/>
    <w:rsid w:val="00137A49"/>
    <w:rsid w:val="001442C5"/>
    <w:rsid w:val="00144CDA"/>
    <w:rsid w:val="00145981"/>
    <w:rsid w:val="00146F16"/>
    <w:rsid w:val="00147195"/>
    <w:rsid w:val="001476CD"/>
    <w:rsid w:val="00147DF6"/>
    <w:rsid w:val="00150817"/>
    <w:rsid w:val="001522C0"/>
    <w:rsid w:val="00153D81"/>
    <w:rsid w:val="00156054"/>
    <w:rsid w:val="001741E2"/>
    <w:rsid w:val="001757EA"/>
    <w:rsid w:val="001813C6"/>
    <w:rsid w:val="001837A4"/>
    <w:rsid w:val="00184642"/>
    <w:rsid w:val="00187041"/>
    <w:rsid w:val="00191181"/>
    <w:rsid w:val="001913F0"/>
    <w:rsid w:val="0019278F"/>
    <w:rsid w:val="00194509"/>
    <w:rsid w:val="00194C0A"/>
    <w:rsid w:val="0019614F"/>
    <w:rsid w:val="00196CD1"/>
    <w:rsid w:val="001A0BB9"/>
    <w:rsid w:val="001A166B"/>
    <w:rsid w:val="001A2CE2"/>
    <w:rsid w:val="001A42B6"/>
    <w:rsid w:val="001A6FBC"/>
    <w:rsid w:val="001B27AA"/>
    <w:rsid w:val="001B4192"/>
    <w:rsid w:val="001B530B"/>
    <w:rsid w:val="001B6B2A"/>
    <w:rsid w:val="001C1F2D"/>
    <w:rsid w:val="001C3E60"/>
    <w:rsid w:val="001C5E3A"/>
    <w:rsid w:val="001D05E8"/>
    <w:rsid w:val="001D484A"/>
    <w:rsid w:val="001D5B19"/>
    <w:rsid w:val="001E08C8"/>
    <w:rsid w:val="001E3EAF"/>
    <w:rsid w:val="001E5676"/>
    <w:rsid w:val="001E687F"/>
    <w:rsid w:val="001E7CAC"/>
    <w:rsid w:val="001F5B94"/>
    <w:rsid w:val="001F5BD1"/>
    <w:rsid w:val="00200CC3"/>
    <w:rsid w:val="002012FB"/>
    <w:rsid w:val="00203AC4"/>
    <w:rsid w:val="0020446B"/>
    <w:rsid w:val="00204470"/>
    <w:rsid w:val="00204B67"/>
    <w:rsid w:val="00205CB9"/>
    <w:rsid w:val="00210154"/>
    <w:rsid w:val="0021106C"/>
    <w:rsid w:val="0021337B"/>
    <w:rsid w:val="002135B7"/>
    <w:rsid w:val="00213F3B"/>
    <w:rsid w:val="00216ECE"/>
    <w:rsid w:val="00217782"/>
    <w:rsid w:val="002248FD"/>
    <w:rsid w:val="002254AC"/>
    <w:rsid w:val="00230FD6"/>
    <w:rsid w:val="00232557"/>
    <w:rsid w:val="002329EF"/>
    <w:rsid w:val="00233B43"/>
    <w:rsid w:val="00234DB5"/>
    <w:rsid w:val="00244048"/>
    <w:rsid w:val="00244DC4"/>
    <w:rsid w:val="002469AE"/>
    <w:rsid w:val="00247752"/>
    <w:rsid w:val="002506C9"/>
    <w:rsid w:val="00251237"/>
    <w:rsid w:val="002512F9"/>
    <w:rsid w:val="002517F6"/>
    <w:rsid w:val="00251907"/>
    <w:rsid w:val="00255034"/>
    <w:rsid w:val="002573B5"/>
    <w:rsid w:val="0026133B"/>
    <w:rsid w:val="0026208B"/>
    <w:rsid w:val="00264275"/>
    <w:rsid w:val="00267A7B"/>
    <w:rsid w:val="00273971"/>
    <w:rsid w:val="0027495C"/>
    <w:rsid w:val="00275DD9"/>
    <w:rsid w:val="00277EBC"/>
    <w:rsid w:val="00277FB9"/>
    <w:rsid w:val="00284B33"/>
    <w:rsid w:val="00284B8D"/>
    <w:rsid w:val="0028545F"/>
    <w:rsid w:val="00287DD8"/>
    <w:rsid w:val="002906FF"/>
    <w:rsid w:val="00290E1D"/>
    <w:rsid w:val="00292DC1"/>
    <w:rsid w:val="00293145"/>
    <w:rsid w:val="00293925"/>
    <w:rsid w:val="00293CE3"/>
    <w:rsid w:val="002A1196"/>
    <w:rsid w:val="002A258C"/>
    <w:rsid w:val="002A3B4C"/>
    <w:rsid w:val="002A5E8D"/>
    <w:rsid w:val="002A67EB"/>
    <w:rsid w:val="002B173A"/>
    <w:rsid w:val="002B27C7"/>
    <w:rsid w:val="002B7C36"/>
    <w:rsid w:val="002C4D7B"/>
    <w:rsid w:val="002C5186"/>
    <w:rsid w:val="002C57BB"/>
    <w:rsid w:val="002C5A3D"/>
    <w:rsid w:val="002C5C33"/>
    <w:rsid w:val="002C6E3A"/>
    <w:rsid w:val="002C6F5A"/>
    <w:rsid w:val="002C7DBB"/>
    <w:rsid w:val="002D35D4"/>
    <w:rsid w:val="002D4A29"/>
    <w:rsid w:val="002D5FAC"/>
    <w:rsid w:val="002E1794"/>
    <w:rsid w:val="002E190E"/>
    <w:rsid w:val="002E35E5"/>
    <w:rsid w:val="002F05F6"/>
    <w:rsid w:val="002F1548"/>
    <w:rsid w:val="002F16FC"/>
    <w:rsid w:val="002F18FF"/>
    <w:rsid w:val="002F2544"/>
    <w:rsid w:val="002F36DE"/>
    <w:rsid w:val="002F5A80"/>
    <w:rsid w:val="00304E2F"/>
    <w:rsid w:val="0030581C"/>
    <w:rsid w:val="00306212"/>
    <w:rsid w:val="0031060C"/>
    <w:rsid w:val="00311347"/>
    <w:rsid w:val="00316045"/>
    <w:rsid w:val="00325574"/>
    <w:rsid w:val="003255F4"/>
    <w:rsid w:val="00327540"/>
    <w:rsid w:val="00331471"/>
    <w:rsid w:val="00332BE7"/>
    <w:rsid w:val="00333EB4"/>
    <w:rsid w:val="00334749"/>
    <w:rsid w:val="00335866"/>
    <w:rsid w:val="00336189"/>
    <w:rsid w:val="003368A8"/>
    <w:rsid w:val="003408C9"/>
    <w:rsid w:val="00340CE9"/>
    <w:rsid w:val="00340E0C"/>
    <w:rsid w:val="00340EDE"/>
    <w:rsid w:val="003444BE"/>
    <w:rsid w:val="003453E0"/>
    <w:rsid w:val="00345BBA"/>
    <w:rsid w:val="0035276A"/>
    <w:rsid w:val="0035429D"/>
    <w:rsid w:val="00356099"/>
    <w:rsid w:val="0035723D"/>
    <w:rsid w:val="00360075"/>
    <w:rsid w:val="0036140F"/>
    <w:rsid w:val="00362DA4"/>
    <w:rsid w:val="00376E7F"/>
    <w:rsid w:val="003778DA"/>
    <w:rsid w:val="003827AA"/>
    <w:rsid w:val="00384F11"/>
    <w:rsid w:val="003867CD"/>
    <w:rsid w:val="00387E58"/>
    <w:rsid w:val="00391064"/>
    <w:rsid w:val="00391438"/>
    <w:rsid w:val="00392AF1"/>
    <w:rsid w:val="00392E18"/>
    <w:rsid w:val="003955CD"/>
    <w:rsid w:val="003A129D"/>
    <w:rsid w:val="003A378B"/>
    <w:rsid w:val="003B04BA"/>
    <w:rsid w:val="003B12D6"/>
    <w:rsid w:val="003B261F"/>
    <w:rsid w:val="003B2A74"/>
    <w:rsid w:val="003B5A35"/>
    <w:rsid w:val="003B6CB7"/>
    <w:rsid w:val="003B737A"/>
    <w:rsid w:val="003C147D"/>
    <w:rsid w:val="003C3F73"/>
    <w:rsid w:val="003C4AAD"/>
    <w:rsid w:val="003C51EE"/>
    <w:rsid w:val="003D2FF3"/>
    <w:rsid w:val="003D5423"/>
    <w:rsid w:val="003D6861"/>
    <w:rsid w:val="003E0447"/>
    <w:rsid w:val="003E167E"/>
    <w:rsid w:val="003E69CD"/>
    <w:rsid w:val="003F5769"/>
    <w:rsid w:val="003F58B9"/>
    <w:rsid w:val="003F5EA3"/>
    <w:rsid w:val="003F7079"/>
    <w:rsid w:val="00400F22"/>
    <w:rsid w:val="0040118E"/>
    <w:rsid w:val="00401408"/>
    <w:rsid w:val="00407EEA"/>
    <w:rsid w:val="00417C7B"/>
    <w:rsid w:val="00420B62"/>
    <w:rsid w:val="00420B63"/>
    <w:rsid w:val="004248AA"/>
    <w:rsid w:val="004277C6"/>
    <w:rsid w:val="004302EF"/>
    <w:rsid w:val="00433396"/>
    <w:rsid w:val="0044567A"/>
    <w:rsid w:val="00446D6A"/>
    <w:rsid w:val="0045037E"/>
    <w:rsid w:val="00452894"/>
    <w:rsid w:val="00453FE1"/>
    <w:rsid w:val="0045414C"/>
    <w:rsid w:val="0045473B"/>
    <w:rsid w:val="00455F81"/>
    <w:rsid w:val="00461A57"/>
    <w:rsid w:val="00463C2A"/>
    <w:rsid w:val="00464304"/>
    <w:rsid w:val="00464D9A"/>
    <w:rsid w:val="00471C38"/>
    <w:rsid w:val="004728F3"/>
    <w:rsid w:val="00472EDC"/>
    <w:rsid w:val="00475D4C"/>
    <w:rsid w:val="00477BBB"/>
    <w:rsid w:val="00481D4D"/>
    <w:rsid w:val="004846A0"/>
    <w:rsid w:val="004873E0"/>
    <w:rsid w:val="0048791B"/>
    <w:rsid w:val="0049008F"/>
    <w:rsid w:val="004931DE"/>
    <w:rsid w:val="00495BC8"/>
    <w:rsid w:val="004A106D"/>
    <w:rsid w:val="004A13B3"/>
    <w:rsid w:val="004A1B79"/>
    <w:rsid w:val="004A2850"/>
    <w:rsid w:val="004A3E86"/>
    <w:rsid w:val="004A4D34"/>
    <w:rsid w:val="004A66F1"/>
    <w:rsid w:val="004A6941"/>
    <w:rsid w:val="004A6AA7"/>
    <w:rsid w:val="004A6FC9"/>
    <w:rsid w:val="004A7383"/>
    <w:rsid w:val="004C25E0"/>
    <w:rsid w:val="004C2DAE"/>
    <w:rsid w:val="004C5B75"/>
    <w:rsid w:val="004C65E4"/>
    <w:rsid w:val="004C6E5E"/>
    <w:rsid w:val="004D0462"/>
    <w:rsid w:val="004D34FC"/>
    <w:rsid w:val="004D3839"/>
    <w:rsid w:val="004D3D46"/>
    <w:rsid w:val="004D3DEC"/>
    <w:rsid w:val="004D754C"/>
    <w:rsid w:val="004D7F2C"/>
    <w:rsid w:val="004E1AB0"/>
    <w:rsid w:val="004E3AEA"/>
    <w:rsid w:val="004E3BAE"/>
    <w:rsid w:val="004E4D0D"/>
    <w:rsid w:val="004E520A"/>
    <w:rsid w:val="004F0AF4"/>
    <w:rsid w:val="004F10C5"/>
    <w:rsid w:val="00500EBD"/>
    <w:rsid w:val="00502029"/>
    <w:rsid w:val="00503C6C"/>
    <w:rsid w:val="00504192"/>
    <w:rsid w:val="00505987"/>
    <w:rsid w:val="005064F9"/>
    <w:rsid w:val="00506B10"/>
    <w:rsid w:val="00515488"/>
    <w:rsid w:val="00517A98"/>
    <w:rsid w:val="00521416"/>
    <w:rsid w:val="00524EF6"/>
    <w:rsid w:val="005257BD"/>
    <w:rsid w:val="00530C35"/>
    <w:rsid w:val="00536332"/>
    <w:rsid w:val="005363E6"/>
    <w:rsid w:val="00537A02"/>
    <w:rsid w:val="005405B1"/>
    <w:rsid w:val="00542005"/>
    <w:rsid w:val="00542E84"/>
    <w:rsid w:val="005431A3"/>
    <w:rsid w:val="0054753E"/>
    <w:rsid w:val="0055098A"/>
    <w:rsid w:val="00550EF5"/>
    <w:rsid w:val="005541A7"/>
    <w:rsid w:val="00555183"/>
    <w:rsid w:val="00555FAD"/>
    <w:rsid w:val="00556102"/>
    <w:rsid w:val="00560594"/>
    <w:rsid w:val="005620C2"/>
    <w:rsid w:val="0056536B"/>
    <w:rsid w:val="005668F8"/>
    <w:rsid w:val="00566BDE"/>
    <w:rsid w:val="00570AA1"/>
    <w:rsid w:val="00570E85"/>
    <w:rsid w:val="00570F0F"/>
    <w:rsid w:val="00571DBB"/>
    <w:rsid w:val="005732BE"/>
    <w:rsid w:val="005809CF"/>
    <w:rsid w:val="00584D38"/>
    <w:rsid w:val="005865F1"/>
    <w:rsid w:val="005871A4"/>
    <w:rsid w:val="00587D69"/>
    <w:rsid w:val="00591587"/>
    <w:rsid w:val="005929BA"/>
    <w:rsid w:val="00594BDE"/>
    <w:rsid w:val="00597282"/>
    <w:rsid w:val="0059792C"/>
    <w:rsid w:val="005A38DC"/>
    <w:rsid w:val="005A7656"/>
    <w:rsid w:val="005B040C"/>
    <w:rsid w:val="005B0510"/>
    <w:rsid w:val="005B18CC"/>
    <w:rsid w:val="005B441E"/>
    <w:rsid w:val="005B4881"/>
    <w:rsid w:val="005B59C3"/>
    <w:rsid w:val="005B6DA7"/>
    <w:rsid w:val="005B7886"/>
    <w:rsid w:val="005B7F20"/>
    <w:rsid w:val="005C0414"/>
    <w:rsid w:val="005C0A4F"/>
    <w:rsid w:val="005C0E2C"/>
    <w:rsid w:val="005C228E"/>
    <w:rsid w:val="005C5E5D"/>
    <w:rsid w:val="005C7DF2"/>
    <w:rsid w:val="005D0519"/>
    <w:rsid w:val="005D076C"/>
    <w:rsid w:val="005D5DEB"/>
    <w:rsid w:val="005D751F"/>
    <w:rsid w:val="005E1E44"/>
    <w:rsid w:val="005E227C"/>
    <w:rsid w:val="005E2794"/>
    <w:rsid w:val="005E36DD"/>
    <w:rsid w:val="005E5788"/>
    <w:rsid w:val="005F0149"/>
    <w:rsid w:val="005F0EA1"/>
    <w:rsid w:val="005F206E"/>
    <w:rsid w:val="005F348E"/>
    <w:rsid w:val="005F496A"/>
    <w:rsid w:val="005F7683"/>
    <w:rsid w:val="00601F56"/>
    <w:rsid w:val="00607193"/>
    <w:rsid w:val="00610B00"/>
    <w:rsid w:val="00613B24"/>
    <w:rsid w:val="00614B0B"/>
    <w:rsid w:val="00615320"/>
    <w:rsid w:val="00620846"/>
    <w:rsid w:val="006208A3"/>
    <w:rsid w:val="00623511"/>
    <w:rsid w:val="00625214"/>
    <w:rsid w:val="00631BE1"/>
    <w:rsid w:val="00632305"/>
    <w:rsid w:val="00632B80"/>
    <w:rsid w:val="0063362B"/>
    <w:rsid w:val="00634802"/>
    <w:rsid w:val="00635732"/>
    <w:rsid w:val="00635E38"/>
    <w:rsid w:val="0064019E"/>
    <w:rsid w:val="0064068F"/>
    <w:rsid w:val="0064660A"/>
    <w:rsid w:val="006473E9"/>
    <w:rsid w:val="006506EB"/>
    <w:rsid w:val="00651503"/>
    <w:rsid w:val="006533F9"/>
    <w:rsid w:val="0066183B"/>
    <w:rsid w:val="00662FAD"/>
    <w:rsid w:val="00665865"/>
    <w:rsid w:val="006671E0"/>
    <w:rsid w:val="00672A56"/>
    <w:rsid w:val="006731EA"/>
    <w:rsid w:val="006745E5"/>
    <w:rsid w:val="0067601D"/>
    <w:rsid w:val="00681AB9"/>
    <w:rsid w:val="00683967"/>
    <w:rsid w:val="00683F75"/>
    <w:rsid w:val="00683FCD"/>
    <w:rsid w:val="00685491"/>
    <w:rsid w:val="006A0CDE"/>
    <w:rsid w:val="006A2A18"/>
    <w:rsid w:val="006A3A53"/>
    <w:rsid w:val="006A5225"/>
    <w:rsid w:val="006A5436"/>
    <w:rsid w:val="006A585E"/>
    <w:rsid w:val="006A6439"/>
    <w:rsid w:val="006B3F52"/>
    <w:rsid w:val="006B5C92"/>
    <w:rsid w:val="006C0E55"/>
    <w:rsid w:val="006D19AB"/>
    <w:rsid w:val="006D2084"/>
    <w:rsid w:val="006D696C"/>
    <w:rsid w:val="006E01C2"/>
    <w:rsid w:val="006F2CC8"/>
    <w:rsid w:val="006F40A7"/>
    <w:rsid w:val="006F4FD8"/>
    <w:rsid w:val="006F662A"/>
    <w:rsid w:val="00702876"/>
    <w:rsid w:val="00702C8E"/>
    <w:rsid w:val="00705D56"/>
    <w:rsid w:val="007065FD"/>
    <w:rsid w:val="0070745B"/>
    <w:rsid w:val="00707799"/>
    <w:rsid w:val="007127EF"/>
    <w:rsid w:val="00713088"/>
    <w:rsid w:val="00717332"/>
    <w:rsid w:val="00720D17"/>
    <w:rsid w:val="00724F15"/>
    <w:rsid w:val="00724FAF"/>
    <w:rsid w:val="00725D2D"/>
    <w:rsid w:val="0073415E"/>
    <w:rsid w:val="0073454F"/>
    <w:rsid w:val="00735024"/>
    <w:rsid w:val="007372E1"/>
    <w:rsid w:val="00740553"/>
    <w:rsid w:val="00741B9B"/>
    <w:rsid w:val="00747BF8"/>
    <w:rsid w:val="00751289"/>
    <w:rsid w:val="007518B0"/>
    <w:rsid w:val="00751C14"/>
    <w:rsid w:val="00755723"/>
    <w:rsid w:val="007609C0"/>
    <w:rsid w:val="00762A34"/>
    <w:rsid w:val="007640C3"/>
    <w:rsid w:val="00766B73"/>
    <w:rsid w:val="00766CB5"/>
    <w:rsid w:val="00767035"/>
    <w:rsid w:val="00767FE7"/>
    <w:rsid w:val="0077749A"/>
    <w:rsid w:val="00780A16"/>
    <w:rsid w:val="00780FAA"/>
    <w:rsid w:val="007836C5"/>
    <w:rsid w:val="007840A0"/>
    <w:rsid w:val="00784300"/>
    <w:rsid w:val="00786F4B"/>
    <w:rsid w:val="0079407B"/>
    <w:rsid w:val="0079430D"/>
    <w:rsid w:val="007A0BE7"/>
    <w:rsid w:val="007A1C77"/>
    <w:rsid w:val="007A3837"/>
    <w:rsid w:val="007A58C3"/>
    <w:rsid w:val="007A6FF1"/>
    <w:rsid w:val="007A7861"/>
    <w:rsid w:val="007B37FE"/>
    <w:rsid w:val="007B40AF"/>
    <w:rsid w:val="007B56CC"/>
    <w:rsid w:val="007B68C8"/>
    <w:rsid w:val="007B69F5"/>
    <w:rsid w:val="007B7D88"/>
    <w:rsid w:val="007C17C4"/>
    <w:rsid w:val="007C297E"/>
    <w:rsid w:val="007C3D2E"/>
    <w:rsid w:val="007C76E5"/>
    <w:rsid w:val="007D261B"/>
    <w:rsid w:val="007D2765"/>
    <w:rsid w:val="007D27CF"/>
    <w:rsid w:val="007D7649"/>
    <w:rsid w:val="007D7EA5"/>
    <w:rsid w:val="007E0171"/>
    <w:rsid w:val="007E4086"/>
    <w:rsid w:val="007E4F72"/>
    <w:rsid w:val="007E561F"/>
    <w:rsid w:val="007E5B4F"/>
    <w:rsid w:val="007F2FEA"/>
    <w:rsid w:val="007F3A81"/>
    <w:rsid w:val="007F7134"/>
    <w:rsid w:val="00802093"/>
    <w:rsid w:val="008049BE"/>
    <w:rsid w:val="00805295"/>
    <w:rsid w:val="008073F0"/>
    <w:rsid w:val="008073FE"/>
    <w:rsid w:val="00811553"/>
    <w:rsid w:val="00814F9A"/>
    <w:rsid w:val="00816C63"/>
    <w:rsid w:val="008170E1"/>
    <w:rsid w:val="0082145D"/>
    <w:rsid w:val="008218F3"/>
    <w:rsid w:val="0082230C"/>
    <w:rsid w:val="008242D5"/>
    <w:rsid w:val="00830BED"/>
    <w:rsid w:val="008312E6"/>
    <w:rsid w:val="00832006"/>
    <w:rsid w:val="00832774"/>
    <w:rsid w:val="0084241E"/>
    <w:rsid w:val="00844F7A"/>
    <w:rsid w:val="00847112"/>
    <w:rsid w:val="00850645"/>
    <w:rsid w:val="00863278"/>
    <w:rsid w:val="00867DD3"/>
    <w:rsid w:val="00870CB8"/>
    <w:rsid w:val="00871D43"/>
    <w:rsid w:val="00873BA7"/>
    <w:rsid w:val="00876107"/>
    <w:rsid w:val="00876B7C"/>
    <w:rsid w:val="00880243"/>
    <w:rsid w:val="00881CA6"/>
    <w:rsid w:val="00896B51"/>
    <w:rsid w:val="008A292D"/>
    <w:rsid w:val="008A3825"/>
    <w:rsid w:val="008A4694"/>
    <w:rsid w:val="008A5D14"/>
    <w:rsid w:val="008A5E6D"/>
    <w:rsid w:val="008B08D1"/>
    <w:rsid w:val="008B22E5"/>
    <w:rsid w:val="008C5425"/>
    <w:rsid w:val="008C566D"/>
    <w:rsid w:val="008C68FC"/>
    <w:rsid w:val="008C77D3"/>
    <w:rsid w:val="008D1C31"/>
    <w:rsid w:val="008D4B9A"/>
    <w:rsid w:val="008D63A6"/>
    <w:rsid w:val="008D71AA"/>
    <w:rsid w:val="008E3258"/>
    <w:rsid w:val="008E5C2D"/>
    <w:rsid w:val="008F1791"/>
    <w:rsid w:val="008F393E"/>
    <w:rsid w:val="008F4DFD"/>
    <w:rsid w:val="008F58BC"/>
    <w:rsid w:val="008F73DC"/>
    <w:rsid w:val="0090120E"/>
    <w:rsid w:val="009012DD"/>
    <w:rsid w:val="009111B0"/>
    <w:rsid w:val="00911BCD"/>
    <w:rsid w:val="00911CF6"/>
    <w:rsid w:val="00913986"/>
    <w:rsid w:val="009155BC"/>
    <w:rsid w:val="00917D3E"/>
    <w:rsid w:val="00924B5F"/>
    <w:rsid w:val="00926C6D"/>
    <w:rsid w:val="00927D8D"/>
    <w:rsid w:val="00927F90"/>
    <w:rsid w:val="00930E14"/>
    <w:rsid w:val="00932FB6"/>
    <w:rsid w:val="009371BE"/>
    <w:rsid w:val="00937CB7"/>
    <w:rsid w:val="009419AB"/>
    <w:rsid w:val="009439DB"/>
    <w:rsid w:val="00946572"/>
    <w:rsid w:val="00946B90"/>
    <w:rsid w:val="00950AAA"/>
    <w:rsid w:val="009534BE"/>
    <w:rsid w:val="00954955"/>
    <w:rsid w:val="00967CCE"/>
    <w:rsid w:val="00971054"/>
    <w:rsid w:val="00971766"/>
    <w:rsid w:val="00972F38"/>
    <w:rsid w:val="00974A49"/>
    <w:rsid w:val="00982FCB"/>
    <w:rsid w:val="009876DB"/>
    <w:rsid w:val="009904B2"/>
    <w:rsid w:val="00991F88"/>
    <w:rsid w:val="0099360F"/>
    <w:rsid w:val="00996561"/>
    <w:rsid w:val="009972D6"/>
    <w:rsid w:val="009A54D9"/>
    <w:rsid w:val="009A67C1"/>
    <w:rsid w:val="009B1A94"/>
    <w:rsid w:val="009B26B6"/>
    <w:rsid w:val="009B410E"/>
    <w:rsid w:val="009B49FD"/>
    <w:rsid w:val="009B7649"/>
    <w:rsid w:val="009C22C5"/>
    <w:rsid w:val="009C612E"/>
    <w:rsid w:val="009C7D83"/>
    <w:rsid w:val="009D0239"/>
    <w:rsid w:val="009D45A3"/>
    <w:rsid w:val="009D6447"/>
    <w:rsid w:val="009D7EDA"/>
    <w:rsid w:val="009E2338"/>
    <w:rsid w:val="009E6F93"/>
    <w:rsid w:val="009F0193"/>
    <w:rsid w:val="009F23A3"/>
    <w:rsid w:val="00A00A14"/>
    <w:rsid w:val="00A054D4"/>
    <w:rsid w:val="00A135A3"/>
    <w:rsid w:val="00A13A1A"/>
    <w:rsid w:val="00A14D7C"/>
    <w:rsid w:val="00A209CF"/>
    <w:rsid w:val="00A2107D"/>
    <w:rsid w:val="00A2171B"/>
    <w:rsid w:val="00A22F6F"/>
    <w:rsid w:val="00A24577"/>
    <w:rsid w:val="00A3166C"/>
    <w:rsid w:val="00A31E22"/>
    <w:rsid w:val="00A35308"/>
    <w:rsid w:val="00A371F6"/>
    <w:rsid w:val="00A41BDE"/>
    <w:rsid w:val="00A42C33"/>
    <w:rsid w:val="00A43B2D"/>
    <w:rsid w:val="00A46ADE"/>
    <w:rsid w:val="00A47EC2"/>
    <w:rsid w:val="00A5008A"/>
    <w:rsid w:val="00A5424B"/>
    <w:rsid w:val="00A54B01"/>
    <w:rsid w:val="00A569F9"/>
    <w:rsid w:val="00A622DA"/>
    <w:rsid w:val="00A65B4B"/>
    <w:rsid w:val="00A67DD8"/>
    <w:rsid w:val="00A7078A"/>
    <w:rsid w:val="00A718D9"/>
    <w:rsid w:val="00A73A96"/>
    <w:rsid w:val="00A75F7C"/>
    <w:rsid w:val="00A81290"/>
    <w:rsid w:val="00A857B7"/>
    <w:rsid w:val="00A85B1E"/>
    <w:rsid w:val="00A90C6D"/>
    <w:rsid w:val="00A92D95"/>
    <w:rsid w:val="00A9608D"/>
    <w:rsid w:val="00A9643B"/>
    <w:rsid w:val="00AA0149"/>
    <w:rsid w:val="00AA05DC"/>
    <w:rsid w:val="00AA3341"/>
    <w:rsid w:val="00AA39AB"/>
    <w:rsid w:val="00AA3B2F"/>
    <w:rsid w:val="00AA45E6"/>
    <w:rsid w:val="00AA4605"/>
    <w:rsid w:val="00AA68A0"/>
    <w:rsid w:val="00AB1432"/>
    <w:rsid w:val="00AB194F"/>
    <w:rsid w:val="00AB260F"/>
    <w:rsid w:val="00AB45EF"/>
    <w:rsid w:val="00AB4926"/>
    <w:rsid w:val="00AB5A28"/>
    <w:rsid w:val="00AC0255"/>
    <w:rsid w:val="00AC2E82"/>
    <w:rsid w:val="00AC32C4"/>
    <w:rsid w:val="00AC4053"/>
    <w:rsid w:val="00AC4226"/>
    <w:rsid w:val="00AC4C85"/>
    <w:rsid w:val="00AC654D"/>
    <w:rsid w:val="00AC73FB"/>
    <w:rsid w:val="00AC78F5"/>
    <w:rsid w:val="00AE1DC9"/>
    <w:rsid w:val="00AE2550"/>
    <w:rsid w:val="00AE55B7"/>
    <w:rsid w:val="00AE5859"/>
    <w:rsid w:val="00AF04B0"/>
    <w:rsid w:val="00AF0A51"/>
    <w:rsid w:val="00AF10F3"/>
    <w:rsid w:val="00AF2AC1"/>
    <w:rsid w:val="00AF2AC4"/>
    <w:rsid w:val="00AF39E5"/>
    <w:rsid w:val="00AF3D52"/>
    <w:rsid w:val="00AF626D"/>
    <w:rsid w:val="00AF6387"/>
    <w:rsid w:val="00B058D6"/>
    <w:rsid w:val="00B1398E"/>
    <w:rsid w:val="00B13A10"/>
    <w:rsid w:val="00B14AB4"/>
    <w:rsid w:val="00B20D78"/>
    <w:rsid w:val="00B33281"/>
    <w:rsid w:val="00B364B1"/>
    <w:rsid w:val="00B36ADC"/>
    <w:rsid w:val="00B37A90"/>
    <w:rsid w:val="00B37BED"/>
    <w:rsid w:val="00B40E2B"/>
    <w:rsid w:val="00B4227E"/>
    <w:rsid w:val="00B44194"/>
    <w:rsid w:val="00B56C69"/>
    <w:rsid w:val="00B63539"/>
    <w:rsid w:val="00B65047"/>
    <w:rsid w:val="00B67A31"/>
    <w:rsid w:val="00B70E7A"/>
    <w:rsid w:val="00B7345E"/>
    <w:rsid w:val="00B74B1D"/>
    <w:rsid w:val="00B74E59"/>
    <w:rsid w:val="00B75A30"/>
    <w:rsid w:val="00B83BF7"/>
    <w:rsid w:val="00B85086"/>
    <w:rsid w:val="00B85FC0"/>
    <w:rsid w:val="00B90397"/>
    <w:rsid w:val="00B91670"/>
    <w:rsid w:val="00B93AFE"/>
    <w:rsid w:val="00B97014"/>
    <w:rsid w:val="00B978D4"/>
    <w:rsid w:val="00BA1F7A"/>
    <w:rsid w:val="00BA26DA"/>
    <w:rsid w:val="00BA5831"/>
    <w:rsid w:val="00BA5E37"/>
    <w:rsid w:val="00BA5FCC"/>
    <w:rsid w:val="00BB1A30"/>
    <w:rsid w:val="00BB1D68"/>
    <w:rsid w:val="00BB5162"/>
    <w:rsid w:val="00BB7204"/>
    <w:rsid w:val="00BC0473"/>
    <w:rsid w:val="00BD33DD"/>
    <w:rsid w:val="00BD5A1C"/>
    <w:rsid w:val="00BD7F0C"/>
    <w:rsid w:val="00BE053B"/>
    <w:rsid w:val="00BE2B6E"/>
    <w:rsid w:val="00BE4621"/>
    <w:rsid w:val="00BE4DEB"/>
    <w:rsid w:val="00BE5BCA"/>
    <w:rsid w:val="00BE6743"/>
    <w:rsid w:val="00BE693B"/>
    <w:rsid w:val="00BF1146"/>
    <w:rsid w:val="00BF48D4"/>
    <w:rsid w:val="00BF5833"/>
    <w:rsid w:val="00BF6CBF"/>
    <w:rsid w:val="00C01AA5"/>
    <w:rsid w:val="00C01B98"/>
    <w:rsid w:val="00C02B13"/>
    <w:rsid w:val="00C064B9"/>
    <w:rsid w:val="00C07610"/>
    <w:rsid w:val="00C07D0A"/>
    <w:rsid w:val="00C1204C"/>
    <w:rsid w:val="00C123CF"/>
    <w:rsid w:val="00C128D6"/>
    <w:rsid w:val="00C174AA"/>
    <w:rsid w:val="00C2180E"/>
    <w:rsid w:val="00C23E4C"/>
    <w:rsid w:val="00C2564A"/>
    <w:rsid w:val="00C266FC"/>
    <w:rsid w:val="00C26ED8"/>
    <w:rsid w:val="00C278CC"/>
    <w:rsid w:val="00C31532"/>
    <w:rsid w:val="00C327C7"/>
    <w:rsid w:val="00C32950"/>
    <w:rsid w:val="00C353C7"/>
    <w:rsid w:val="00C42DD4"/>
    <w:rsid w:val="00C45297"/>
    <w:rsid w:val="00C45E5D"/>
    <w:rsid w:val="00C511D2"/>
    <w:rsid w:val="00C51CB0"/>
    <w:rsid w:val="00C52A4D"/>
    <w:rsid w:val="00C53D94"/>
    <w:rsid w:val="00C57D2F"/>
    <w:rsid w:val="00C623F0"/>
    <w:rsid w:val="00C639CF"/>
    <w:rsid w:val="00C64C46"/>
    <w:rsid w:val="00C6571A"/>
    <w:rsid w:val="00C659A2"/>
    <w:rsid w:val="00C6622C"/>
    <w:rsid w:val="00C71CBC"/>
    <w:rsid w:val="00C72D4E"/>
    <w:rsid w:val="00C76134"/>
    <w:rsid w:val="00C76827"/>
    <w:rsid w:val="00C83AE5"/>
    <w:rsid w:val="00C8785E"/>
    <w:rsid w:val="00C90242"/>
    <w:rsid w:val="00C937BE"/>
    <w:rsid w:val="00C938DD"/>
    <w:rsid w:val="00C961AA"/>
    <w:rsid w:val="00C976B8"/>
    <w:rsid w:val="00CA0EA6"/>
    <w:rsid w:val="00CA35CD"/>
    <w:rsid w:val="00CA3810"/>
    <w:rsid w:val="00CA4242"/>
    <w:rsid w:val="00CA5462"/>
    <w:rsid w:val="00CA6DD5"/>
    <w:rsid w:val="00CB41B7"/>
    <w:rsid w:val="00CB7B95"/>
    <w:rsid w:val="00CC05D0"/>
    <w:rsid w:val="00CC0A9E"/>
    <w:rsid w:val="00CC5A25"/>
    <w:rsid w:val="00CC63EF"/>
    <w:rsid w:val="00CD0296"/>
    <w:rsid w:val="00CD4C0E"/>
    <w:rsid w:val="00CD740B"/>
    <w:rsid w:val="00CE3A13"/>
    <w:rsid w:val="00CE3F91"/>
    <w:rsid w:val="00CE681E"/>
    <w:rsid w:val="00CF1AC9"/>
    <w:rsid w:val="00CF1D15"/>
    <w:rsid w:val="00CF21C8"/>
    <w:rsid w:val="00CF3860"/>
    <w:rsid w:val="00CF4793"/>
    <w:rsid w:val="00CF5476"/>
    <w:rsid w:val="00CF5CF7"/>
    <w:rsid w:val="00CF7DB3"/>
    <w:rsid w:val="00D01BD6"/>
    <w:rsid w:val="00D03B2A"/>
    <w:rsid w:val="00D05050"/>
    <w:rsid w:val="00D100A0"/>
    <w:rsid w:val="00D12380"/>
    <w:rsid w:val="00D1367B"/>
    <w:rsid w:val="00D21C03"/>
    <w:rsid w:val="00D22303"/>
    <w:rsid w:val="00D24A7D"/>
    <w:rsid w:val="00D24F6E"/>
    <w:rsid w:val="00D26A42"/>
    <w:rsid w:val="00D27352"/>
    <w:rsid w:val="00D31CF5"/>
    <w:rsid w:val="00D31F5D"/>
    <w:rsid w:val="00D37E11"/>
    <w:rsid w:val="00D41A2A"/>
    <w:rsid w:val="00D42CF1"/>
    <w:rsid w:val="00D434E1"/>
    <w:rsid w:val="00D50A89"/>
    <w:rsid w:val="00D51DC9"/>
    <w:rsid w:val="00D550BC"/>
    <w:rsid w:val="00D559E0"/>
    <w:rsid w:val="00D55DF5"/>
    <w:rsid w:val="00D55E01"/>
    <w:rsid w:val="00D566F3"/>
    <w:rsid w:val="00D572AC"/>
    <w:rsid w:val="00D64DDB"/>
    <w:rsid w:val="00D67322"/>
    <w:rsid w:val="00D67C1F"/>
    <w:rsid w:val="00D70101"/>
    <w:rsid w:val="00D70647"/>
    <w:rsid w:val="00D70B89"/>
    <w:rsid w:val="00D71003"/>
    <w:rsid w:val="00D73F96"/>
    <w:rsid w:val="00D75039"/>
    <w:rsid w:val="00D7645F"/>
    <w:rsid w:val="00D80590"/>
    <w:rsid w:val="00D80922"/>
    <w:rsid w:val="00D854E1"/>
    <w:rsid w:val="00D86020"/>
    <w:rsid w:val="00D93056"/>
    <w:rsid w:val="00D93A9D"/>
    <w:rsid w:val="00D9434C"/>
    <w:rsid w:val="00D9603C"/>
    <w:rsid w:val="00D9614E"/>
    <w:rsid w:val="00D97F9E"/>
    <w:rsid w:val="00DA0F1B"/>
    <w:rsid w:val="00DA2CB2"/>
    <w:rsid w:val="00DA3F26"/>
    <w:rsid w:val="00DA4673"/>
    <w:rsid w:val="00DA46BD"/>
    <w:rsid w:val="00DA4BDC"/>
    <w:rsid w:val="00DA4FB2"/>
    <w:rsid w:val="00DA62BA"/>
    <w:rsid w:val="00DA6681"/>
    <w:rsid w:val="00DA6EEE"/>
    <w:rsid w:val="00DA7E4A"/>
    <w:rsid w:val="00DB113C"/>
    <w:rsid w:val="00DB3AE9"/>
    <w:rsid w:val="00DB3CE1"/>
    <w:rsid w:val="00DB509E"/>
    <w:rsid w:val="00DB5888"/>
    <w:rsid w:val="00DB5B9F"/>
    <w:rsid w:val="00DC00B9"/>
    <w:rsid w:val="00DC298B"/>
    <w:rsid w:val="00DC43E8"/>
    <w:rsid w:val="00DC5544"/>
    <w:rsid w:val="00DC595A"/>
    <w:rsid w:val="00DC60DD"/>
    <w:rsid w:val="00DC61F4"/>
    <w:rsid w:val="00DD0E6E"/>
    <w:rsid w:val="00DD3197"/>
    <w:rsid w:val="00DD3E8B"/>
    <w:rsid w:val="00DD4DA3"/>
    <w:rsid w:val="00DD5BB2"/>
    <w:rsid w:val="00DD7346"/>
    <w:rsid w:val="00DE1C3D"/>
    <w:rsid w:val="00DE3ECB"/>
    <w:rsid w:val="00DE417A"/>
    <w:rsid w:val="00DE4CE4"/>
    <w:rsid w:val="00DE52D2"/>
    <w:rsid w:val="00DF1602"/>
    <w:rsid w:val="00DF4398"/>
    <w:rsid w:val="00DF446F"/>
    <w:rsid w:val="00E00918"/>
    <w:rsid w:val="00E03791"/>
    <w:rsid w:val="00E05A05"/>
    <w:rsid w:val="00E05B1E"/>
    <w:rsid w:val="00E06B41"/>
    <w:rsid w:val="00E079C6"/>
    <w:rsid w:val="00E07D93"/>
    <w:rsid w:val="00E10888"/>
    <w:rsid w:val="00E11795"/>
    <w:rsid w:val="00E13DE2"/>
    <w:rsid w:val="00E166EE"/>
    <w:rsid w:val="00E214FD"/>
    <w:rsid w:val="00E220B1"/>
    <w:rsid w:val="00E22480"/>
    <w:rsid w:val="00E2466F"/>
    <w:rsid w:val="00E26276"/>
    <w:rsid w:val="00E270BE"/>
    <w:rsid w:val="00E272CB"/>
    <w:rsid w:val="00E35C73"/>
    <w:rsid w:val="00E3756F"/>
    <w:rsid w:val="00E40A4C"/>
    <w:rsid w:val="00E417EA"/>
    <w:rsid w:val="00E439EC"/>
    <w:rsid w:val="00E43BA2"/>
    <w:rsid w:val="00E51A84"/>
    <w:rsid w:val="00E6292A"/>
    <w:rsid w:val="00E6471A"/>
    <w:rsid w:val="00E64E05"/>
    <w:rsid w:val="00E67E3E"/>
    <w:rsid w:val="00E703AE"/>
    <w:rsid w:val="00E73298"/>
    <w:rsid w:val="00E74041"/>
    <w:rsid w:val="00E749CA"/>
    <w:rsid w:val="00E765A7"/>
    <w:rsid w:val="00E76EE3"/>
    <w:rsid w:val="00E81A4C"/>
    <w:rsid w:val="00E83122"/>
    <w:rsid w:val="00E83731"/>
    <w:rsid w:val="00E85012"/>
    <w:rsid w:val="00E86BB8"/>
    <w:rsid w:val="00E86C28"/>
    <w:rsid w:val="00E90D8F"/>
    <w:rsid w:val="00E91342"/>
    <w:rsid w:val="00E914AD"/>
    <w:rsid w:val="00E937E9"/>
    <w:rsid w:val="00E94FC4"/>
    <w:rsid w:val="00E965E2"/>
    <w:rsid w:val="00E967D9"/>
    <w:rsid w:val="00EA6869"/>
    <w:rsid w:val="00EB1DF1"/>
    <w:rsid w:val="00EB55C7"/>
    <w:rsid w:val="00EB733D"/>
    <w:rsid w:val="00EC000F"/>
    <w:rsid w:val="00EC76D7"/>
    <w:rsid w:val="00EC7B5A"/>
    <w:rsid w:val="00ED1249"/>
    <w:rsid w:val="00ED2ED9"/>
    <w:rsid w:val="00ED3064"/>
    <w:rsid w:val="00ED4725"/>
    <w:rsid w:val="00ED7023"/>
    <w:rsid w:val="00EE03C6"/>
    <w:rsid w:val="00EE24C9"/>
    <w:rsid w:val="00EE2A2C"/>
    <w:rsid w:val="00EE3C1A"/>
    <w:rsid w:val="00EE62CB"/>
    <w:rsid w:val="00EF1001"/>
    <w:rsid w:val="00EF351F"/>
    <w:rsid w:val="00EF46CB"/>
    <w:rsid w:val="00EF771D"/>
    <w:rsid w:val="00F0088B"/>
    <w:rsid w:val="00F01C85"/>
    <w:rsid w:val="00F02123"/>
    <w:rsid w:val="00F02722"/>
    <w:rsid w:val="00F040DB"/>
    <w:rsid w:val="00F044CF"/>
    <w:rsid w:val="00F04C2C"/>
    <w:rsid w:val="00F21E44"/>
    <w:rsid w:val="00F22134"/>
    <w:rsid w:val="00F22EDD"/>
    <w:rsid w:val="00F23DEE"/>
    <w:rsid w:val="00F25116"/>
    <w:rsid w:val="00F257B9"/>
    <w:rsid w:val="00F26A15"/>
    <w:rsid w:val="00F26D59"/>
    <w:rsid w:val="00F274CA"/>
    <w:rsid w:val="00F31D3C"/>
    <w:rsid w:val="00F32588"/>
    <w:rsid w:val="00F34CF8"/>
    <w:rsid w:val="00F357EE"/>
    <w:rsid w:val="00F400F3"/>
    <w:rsid w:val="00F411BE"/>
    <w:rsid w:val="00F412D7"/>
    <w:rsid w:val="00F42152"/>
    <w:rsid w:val="00F4385D"/>
    <w:rsid w:val="00F45B4E"/>
    <w:rsid w:val="00F471B6"/>
    <w:rsid w:val="00F47E61"/>
    <w:rsid w:val="00F54C0C"/>
    <w:rsid w:val="00F552BD"/>
    <w:rsid w:val="00F557F5"/>
    <w:rsid w:val="00F55F19"/>
    <w:rsid w:val="00F564D0"/>
    <w:rsid w:val="00F61417"/>
    <w:rsid w:val="00F638AB"/>
    <w:rsid w:val="00F656F4"/>
    <w:rsid w:val="00F67B44"/>
    <w:rsid w:val="00F705B6"/>
    <w:rsid w:val="00F70E6F"/>
    <w:rsid w:val="00F72F5A"/>
    <w:rsid w:val="00F735FA"/>
    <w:rsid w:val="00F737BF"/>
    <w:rsid w:val="00F751D1"/>
    <w:rsid w:val="00F80AA7"/>
    <w:rsid w:val="00F83CBE"/>
    <w:rsid w:val="00F854D1"/>
    <w:rsid w:val="00F854F2"/>
    <w:rsid w:val="00F85D54"/>
    <w:rsid w:val="00F90827"/>
    <w:rsid w:val="00F94A9C"/>
    <w:rsid w:val="00F95F12"/>
    <w:rsid w:val="00F963FF"/>
    <w:rsid w:val="00F9729A"/>
    <w:rsid w:val="00FA5AB3"/>
    <w:rsid w:val="00FA63C8"/>
    <w:rsid w:val="00FA6856"/>
    <w:rsid w:val="00FB107E"/>
    <w:rsid w:val="00FB11B0"/>
    <w:rsid w:val="00FB2220"/>
    <w:rsid w:val="00FB22E8"/>
    <w:rsid w:val="00FB3ED1"/>
    <w:rsid w:val="00FB454E"/>
    <w:rsid w:val="00FB5CEC"/>
    <w:rsid w:val="00FB7317"/>
    <w:rsid w:val="00FB774F"/>
    <w:rsid w:val="00FC21E8"/>
    <w:rsid w:val="00FC29EB"/>
    <w:rsid w:val="00FC3789"/>
    <w:rsid w:val="00FC4A51"/>
    <w:rsid w:val="00FC5284"/>
    <w:rsid w:val="00FC6E6C"/>
    <w:rsid w:val="00FD14CB"/>
    <w:rsid w:val="00FD5B56"/>
    <w:rsid w:val="00FE1130"/>
    <w:rsid w:val="00FE1B7F"/>
    <w:rsid w:val="00FE3520"/>
    <w:rsid w:val="00FE679B"/>
    <w:rsid w:val="00FE763A"/>
    <w:rsid w:val="00FF2FB5"/>
    <w:rsid w:val="00FF436D"/>
    <w:rsid w:val="00FF5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E6341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61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A58C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614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614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9614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614F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61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614F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9614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02B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02B13"/>
    <w:pPr>
      <w:spacing w:after="200" w:line="276" w:lineRule="auto"/>
    </w:pPr>
    <w:rPr>
      <w:rFonts w:ascii="Calibri" w:eastAsia="Calibri" w:hAnsi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02B13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6681"/>
    <w:pPr>
      <w:spacing w:after="0" w:line="240" w:lineRule="auto"/>
    </w:pPr>
    <w:rPr>
      <w:rFonts w:ascii="Times New Roman" w:eastAsia="Times New Roman" w:hAnsi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6681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Default">
    <w:name w:val="Default"/>
    <w:rsid w:val="000A6A7D"/>
    <w:pPr>
      <w:autoSpaceDE w:val="0"/>
      <w:autoSpaceDN w:val="0"/>
      <w:adjustRightInd w:val="0"/>
      <w:spacing w:after="0" w:line="240" w:lineRule="auto"/>
    </w:pPr>
    <w:rPr>
      <w:rFonts w:ascii="Garamond" w:eastAsia="Calibri" w:hAnsi="Garamond" w:cs="Garamond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E4D0D"/>
    <w:rPr>
      <w:rFonts w:eastAsia="MS Minch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E4D0D"/>
    <w:rPr>
      <w:rFonts w:ascii="Times New Roman" w:eastAsia="MS Mincho" w:hAnsi="Times New Roman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4E4D0D"/>
    <w:rPr>
      <w:vertAlign w:val="superscript"/>
    </w:rPr>
  </w:style>
  <w:style w:type="paragraph" w:styleId="NormalWeb">
    <w:name w:val="Normal (Web)"/>
    <w:basedOn w:val="Normal"/>
    <w:uiPriority w:val="99"/>
    <w:unhideWhenUsed/>
    <w:rsid w:val="00FC5284"/>
    <w:pPr>
      <w:spacing w:before="100" w:beforeAutospacing="1" w:after="100" w:afterAutospacing="1"/>
    </w:pPr>
    <w:rPr>
      <w:lang w:val="sq-AL" w:eastAsia="sq-AL"/>
    </w:rPr>
  </w:style>
  <w:style w:type="paragraph" w:styleId="NoSpacing">
    <w:name w:val="No Spacing"/>
    <w:uiPriority w:val="1"/>
    <w:qFormat/>
    <w:rsid w:val="00D26A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762A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rsid w:val="007A58C3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paragraph" w:styleId="Revision">
    <w:name w:val="Revision"/>
    <w:hidden/>
    <w:uiPriority w:val="99"/>
    <w:semiHidden/>
    <w:rsid w:val="00D930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61A57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61A57"/>
    <w:rPr>
      <w:color w:val="954F72"/>
      <w:u w:val="single"/>
    </w:rPr>
  </w:style>
  <w:style w:type="paragraph" w:customStyle="1" w:styleId="xl63">
    <w:name w:val="xl63"/>
    <w:basedOn w:val="Normal"/>
    <w:rsid w:val="00DF1602"/>
    <w:pPr>
      <w:shd w:val="clear" w:color="000000" w:fill="FFFFFF"/>
      <w:spacing w:before="100" w:beforeAutospacing="1" w:after="100" w:afterAutospacing="1"/>
    </w:pPr>
    <w:rPr>
      <w:lang w:val="sq-AL" w:eastAsia="sq-AL"/>
    </w:rPr>
  </w:style>
  <w:style w:type="paragraph" w:customStyle="1" w:styleId="xl64">
    <w:name w:val="xl64"/>
    <w:basedOn w:val="Normal"/>
    <w:rsid w:val="00DF16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lang w:val="sq-AL" w:eastAsia="sq-AL"/>
    </w:rPr>
  </w:style>
  <w:style w:type="paragraph" w:customStyle="1" w:styleId="xl65">
    <w:name w:val="xl65"/>
    <w:basedOn w:val="Normal"/>
    <w:rsid w:val="00DF16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lang w:val="sq-AL" w:eastAsia="sq-AL"/>
    </w:rPr>
  </w:style>
  <w:style w:type="paragraph" w:customStyle="1" w:styleId="xl66">
    <w:name w:val="xl66"/>
    <w:basedOn w:val="Normal"/>
    <w:rsid w:val="00DF16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sq-AL" w:eastAsia="sq-AL"/>
    </w:rPr>
  </w:style>
  <w:style w:type="paragraph" w:customStyle="1" w:styleId="xl67">
    <w:name w:val="xl67"/>
    <w:basedOn w:val="Normal"/>
    <w:rsid w:val="00DF160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lang w:val="sq-AL" w:eastAsia="sq-AL"/>
    </w:rPr>
  </w:style>
  <w:style w:type="paragraph" w:customStyle="1" w:styleId="xl68">
    <w:name w:val="xl68"/>
    <w:basedOn w:val="Normal"/>
    <w:rsid w:val="00DF160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sq-AL" w:eastAsia="sq-AL"/>
    </w:rPr>
  </w:style>
  <w:style w:type="paragraph" w:customStyle="1" w:styleId="xl69">
    <w:name w:val="xl69"/>
    <w:basedOn w:val="Normal"/>
    <w:rsid w:val="00DF16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lang w:val="sq-AL" w:eastAsia="sq-AL"/>
    </w:rPr>
  </w:style>
  <w:style w:type="paragraph" w:customStyle="1" w:styleId="xl70">
    <w:name w:val="xl70"/>
    <w:basedOn w:val="Normal"/>
    <w:rsid w:val="00DF16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sq-AL" w:eastAsia="sq-AL"/>
    </w:rPr>
  </w:style>
  <w:style w:type="paragraph" w:customStyle="1" w:styleId="xl71">
    <w:name w:val="xl71"/>
    <w:basedOn w:val="Normal"/>
    <w:rsid w:val="00DF16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1F497D"/>
      <w:lang w:val="sq-AL" w:eastAsia="sq-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61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A58C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614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614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9614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614F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61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614F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9614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02B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02B13"/>
    <w:pPr>
      <w:spacing w:after="200" w:line="276" w:lineRule="auto"/>
    </w:pPr>
    <w:rPr>
      <w:rFonts w:ascii="Calibri" w:eastAsia="Calibri" w:hAnsi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02B13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6681"/>
    <w:pPr>
      <w:spacing w:after="0" w:line="240" w:lineRule="auto"/>
    </w:pPr>
    <w:rPr>
      <w:rFonts w:ascii="Times New Roman" w:eastAsia="Times New Roman" w:hAnsi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6681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Default">
    <w:name w:val="Default"/>
    <w:rsid w:val="000A6A7D"/>
    <w:pPr>
      <w:autoSpaceDE w:val="0"/>
      <w:autoSpaceDN w:val="0"/>
      <w:adjustRightInd w:val="0"/>
      <w:spacing w:after="0" w:line="240" w:lineRule="auto"/>
    </w:pPr>
    <w:rPr>
      <w:rFonts w:ascii="Garamond" w:eastAsia="Calibri" w:hAnsi="Garamond" w:cs="Garamond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E4D0D"/>
    <w:rPr>
      <w:rFonts w:eastAsia="MS Minch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E4D0D"/>
    <w:rPr>
      <w:rFonts w:ascii="Times New Roman" w:eastAsia="MS Mincho" w:hAnsi="Times New Roman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4E4D0D"/>
    <w:rPr>
      <w:vertAlign w:val="superscript"/>
    </w:rPr>
  </w:style>
  <w:style w:type="paragraph" w:styleId="NormalWeb">
    <w:name w:val="Normal (Web)"/>
    <w:basedOn w:val="Normal"/>
    <w:uiPriority w:val="99"/>
    <w:unhideWhenUsed/>
    <w:rsid w:val="00FC5284"/>
    <w:pPr>
      <w:spacing w:before="100" w:beforeAutospacing="1" w:after="100" w:afterAutospacing="1"/>
    </w:pPr>
    <w:rPr>
      <w:lang w:val="sq-AL" w:eastAsia="sq-AL"/>
    </w:rPr>
  </w:style>
  <w:style w:type="paragraph" w:styleId="NoSpacing">
    <w:name w:val="No Spacing"/>
    <w:uiPriority w:val="1"/>
    <w:qFormat/>
    <w:rsid w:val="00D26A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762A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rsid w:val="007A58C3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paragraph" w:styleId="Revision">
    <w:name w:val="Revision"/>
    <w:hidden/>
    <w:uiPriority w:val="99"/>
    <w:semiHidden/>
    <w:rsid w:val="00D930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61A57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61A57"/>
    <w:rPr>
      <w:color w:val="954F72"/>
      <w:u w:val="single"/>
    </w:rPr>
  </w:style>
  <w:style w:type="paragraph" w:customStyle="1" w:styleId="xl63">
    <w:name w:val="xl63"/>
    <w:basedOn w:val="Normal"/>
    <w:rsid w:val="00DF1602"/>
    <w:pPr>
      <w:shd w:val="clear" w:color="000000" w:fill="FFFFFF"/>
      <w:spacing w:before="100" w:beforeAutospacing="1" w:after="100" w:afterAutospacing="1"/>
    </w:pPr>
    <w:rPr>
      <w:lang w:val="sq-AL" w:eastAsia="sq-AL"/>
    </w:rPr>
  </w:style>
  <w:style w:type="paragraph" w:customStyle="1" w:styleId="xl64">
    <w:name w:val="xl64"/>
    <w:basedOn w:val="Normal"/>
    <w:rsid w:val="00DF16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lang w:val="sq-AL" w:eastAsia="sq-AL"/>
    </w:rPr>
  </w:style>
  <w:style w:type="paragraph" w:customStyle="1" w:styleId="xl65">
    <w:name w:val="xl65"/>
    <w:basedOn w:val="Normal"/>
    <w:rsid w:val="00DF16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lang w:val="sq-AL" w:eastAsia="sq-AL"/>
    </w:rPr>
  </w:style>
  <w:style w:type="paragraph" w:customStyle="1" w:styleId="xl66">
    <w:name w:val="xl66"/>
    <w:basedOn w:val="Normal"/>
    <w:rsid w:val="00DF16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sq-AL" w:eastAsia="sq-AL"/>
    </w:rPr>
  </w:style>
  <w:style w:type="paragraph" w:customStyle="1" w:styleId="xl67">
    <w:name w:val="xl67"/>
    <w:basedOn w:val="Normal"/>
    <w:rsid w:val="00DF160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lang w:val="sq-AL" w:eastAsia="sq-AL"/>
    </w:rPr>
  </w:style>
  <w:style w:type="paragraph" w:customStyle="1" w:styleId="xl68">
    <w:name w:val="xl68"/>
    <w:basedOn w:val="Normal"/>
    <w:rsid w:val="00DF160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sq-AL" w:eastAsia="sq-AL"/>
    </w:rPr>
  </w:style>
  <w:style w:type="paragraph" w:customStyle="1" w:styleId="xl69">
    <w:name w:val="xl69"/>
    <w:basedOn w:val="Normal"/>
    <w:rsid w:val="00DF16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lang w:val="sq-AL" w:eastAsia="sq-AL"/>
    </w:rPr>
  </w:style>
  <w:style w:type="paragraph" w:customStyle="1" w:styleId="xl70">
    <w:name w:val="xl70"/>
    <w:basedOn w:val="Normal"/>
    <w:rsid w:val="00DF16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sq-AL" w:eastAsia="sq-AL"/>
    </w:rPr>
  </w:style>
  <w:style w:type="paragraph" w:customStyle="1" w:styleId="xl71">
    <w:name w:val="xl71"/>
    <w:basedOn w:val="Normal"/>
    <w:rsid w:val="00DF16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1F497D"/>
      <w:lang w:val="sq-AL" w:eastAsia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5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8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9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31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98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2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764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133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654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0669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928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495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1380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92326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60348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11004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66611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53105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68883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98058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251046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09594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234679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787716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271679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99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7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63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6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numbering" Target="numbering.xml"/><Relationship Id="rId18" Type="http://schemas.openxmlformats.org/officeDocument/2006/relationships/footnotes" Target="footnotes.xm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customXml" Target="../customXml/item7.xml"/><Relationship Id="rId12" Type="http://schemas.openxmlformats.org/officeDocument/2006/relationships/customXml" Target="../customXml/item12.xml"/><Relationship Id="rId1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settings" Target="settings.xm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customXml" Target="../customXml/item11.xml"/><Relationship Id="rId5" Type="http://schemas.openxmlformats.org/officeDocument/2006/relationships/customXml" Target="../customXml/item5.xml"/><Relationship Id="rId15" Type="http://schemas.microsoft.com/office/2007/relationships/stylesWithEffects" Target="stylesWithEffects.xml"/><Relationship Id="rId23" Type="http://schemas.openxmlformats.org/officeDocument/2006/relationships/theme" Target="theme/theme1.xml"/><Relationship Id="rId10" Type="http://schemas.openxmlformats.org/officeDocument/2006/relationships/customXml" Target="../customXml/item10.xml"/><Relationship Id="rId19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styles" Target="styles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10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98EC7CFB987B498D9098C23CFB9E69C8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155</Nr_x002e__x0020_akti>
    <Data_x0020_e_x0020_Krijimit xmlns="0e656187-b300-4fb0-8bf4-3a50f872073c">2021-03-12T11:20:18Z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2021-03-11T23:00:00Z</Date_x0020_protokolli>
    <Titulli xmlns="0e656187-b300-4fb0-8bf4-3a50f872073c">Për disa ndryshime dhe shtesa në vendimin nr. 909, datë 18.11.2020, të Këshillit të Ministrave, "Për përcaktimin e procedurave të dokumentacionit dhe të masës së përfitimit të ndihmës financiare për punonjësit dhe ish-punonjësit e rafinerisë së naftës, Ballsh"</Titulli>
    <Modifikuesi xmlns="0e656187-b300-4fb0-8bf4-3a50f872073c">vjollca.pacrami</Modifikuesi>
    <Nr_x002e__x0020_prot_x0020_QBZ xmlns="0e656187-b300-4fb0-8bf4-3a50f872073c">421</Nr_x002e__x0020_prot_x0020_QBZ>
    <Data_x0020_e_x0020_Modifikimit xmlns="0e656187-b300-4fb0-8bf4-3a50f872073c">2021-03-12T11:29:50Z</Data_x0020_e_x0020_Modifikimit>
    <Dekretuar xmlns="0e656187-b300-4fb0-8bf4-3a50f872073c">false</Dekretuar>
    <Data xmlns="0e656187-b300-4fb0-8bf4-3a50f872073c">2021-03-02T23:00:00Z</Data>
    <Nr_x002e__x0020_protokolli_x0020_i_x0020_aktit xmlns="0e656187-b300-4fb0-8bf4-3a50f872073c">1300/1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98EC7CFB987B498D9098C23CFB9E69C8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8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9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8FA278-4262-4E4F-AD5E-B76DD37E19F7}">
  <ds:schemaRefs>
    <ds:schemaRef ds:uri="http://schemas.microsoft.com/sharepoint/v3/contenttype/forms"/>
  </ds:schemaRefs>
</ds:datastoreItem>
</file>

<file path=customXml/itemProps10.xml><?xml version="1.0" encoding="utf-8"?>
<ds:datastoreItem xmlns:ds="http://schemas.openxmlformats.org/officeDocument/2006/customXml" ds:itemID="{6CA90CBA-959A-4025-91F0-5384836326E5}">
  <ds:schemaRefs>
    <ds:schemaRef ds:uri="http://schemas.openxmlformats.org/officeDocument/2006/bibliography"/>
  </ds:schemaRefs>
</ds:datastoreItem>
</file>

<file path=customXml/itemProps11.xml><?xml version="1.0" encoding="utf-8"?>
<ds:datastoreItem xmlns:ds="http://schemas.openxmlformats.org/officeDocument/2006/customXml" ds:itemID="{5F597B2C-F9EF-41D4-AFA0-E67CF8146BAF}">
  <ds:schemaRefs>
    <ds:schemaRef ds:uri="http://schemas.openxmlformats.org/officeDocument/2006/bibliography"/>
  </ds:schemaRefs>
</ds:datastoreItem>
</file>

<file path=customXml/itemProps12.xml><?xml version="1.0" encoding="utf-8"?>
<ds:datastoreItem xmlns:ds="http://schemas.openxmlformats.org/officeDocument/2006/customXml" ds:itemID="{60EACE07-D974-4DA0-A23E-7CA719DFD52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0433C0-B2AB-47EB-9A78-A5D5D68C2A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A9DCA9C2-195A-4369-AFAC-B7E1D02F2092}">
  <ds:schemaRefs>
    <ds:schemaRef ds:uri="http://purl.org/dc/elements/1.1/"/>
    <ds:schemaRef ds:uri="http://purl.org/dc/terms/"/>
    <ds:schemaRef ds:uri="http://schemas.microsoft.com/office/2006/documentManagement/types"/>
    <ds:schemaRef ds:uri="0e656187-b300-4fb0-8bf4-3a50f872073c"/>
    <ds:schemaRef ds:uri="http://purl.org/dc/dcmitype/"/>
    <ds:schemaRef ds:uri="http://www.w3.org/XML/1998/namespace"/>
    <ds:schemaRef ds:uri="http://schemas.openxmlformats.org/package/2006/metadata/core-properti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2D09BC3D-B7AA-4833-98B6-47E9ED4C5E7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0138BF5E-B54F-4999-8B27-0F1A34E0E8DF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2A4391CD-3776-4CE3-B135-C84E5A8886B4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305CEDD2-3E4A-4F22-B6FF-0B012CD319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8.xml><?xml version="1.0" encoding="utf-8"?>
<ds:datastoreItem xmlns:ds="http://schemas.openxmlformats.org/officeDocument/2006/customXml" ds:itemID="{F01A36E9-3768-46F8-BAC5-CA7140E571C0}">
  <ds:schemaRefs>
    <ds:schemaRef ds:uri="http://schemas.openxmlformats.org/officeDocument/2006/bibliography"/>
  </ds:schemaRefs>
</ds:datastoreItem>
</file>

<file path=customXml/itemProps9.xml><?xml version="1.0" encoding="utf-8"?>
<ds:datastoreItem xmlns:ds="http://schemas.openxmlformats.org/officeDocument/2006/customXml" ds:itemID="{3406EBF3-0675-4D21-9EF8-CA2AC4542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disa ndryshime dhe shtesa në vendimin nr. 909, datë 18.11.2020, të Këshillit të Ministrave, "Për përcaktimin e procedurave të dokumentacionit dhe të masës së përfitimit të ndihmës financiare për punonjësit dhe ish-punonjësit e rafinerisë së naftës, Ba</vt:lpstr>
    </vt:vector>
  </TitlesOfParts>
  <Company>Grizli777</Company>
  <LinksUpToDate>false</LinksUpToDate>
  <CharactersWithSpaces>1747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disa ndryshime dhe shtesa në vendimin nr. 909, datë 18.11.2020, të Këshillit të Ministrave, "Për përcaktimin e procedurave të dokumentacionit dhe të masës së përfitimit të ndihmës financiare për punonjësit dhe ish-punonjësit e rafinerisë së naftës, Ballsh"</dc:title>
  <dc:creator>Etleva.Zeqo</dc:creator>
  <cp:lastModifiedBy>Jorina Kryeziu</cp:lastModifiedBy>
  <cp:revision>9</cp:revision>
  <cp:lastPrinted>2021-03-11T14:13:00Z</cp:lastPrinted>
  <dcterms:created xsi:type="dcterms:W3CDTF">2021-03-12T11:23:00Z</dcterms:created>
  <dcterms:modified xsi:type="dcterms:W3CDTF">2021-03-12T11:41:00Z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kretuar">
    <vt:bool>false</vt:bool>
  </property>
  <property fmtid="{D5CDD505-2E9C-101B-9397-08002B2CF9AE}" pid="3" name="Eligible To Select">
    <vt:bool>true</vt:bool>
  </property>
  <property fmtid="{D5CDD505-2E9C-101B-9397-08002B2CF9AE}" pid="4" name="Krijuesi">
    <vt:lpwstr>entela.suli</vt:lpwstr>
  </property>
  <property fmtid="{D5CDD505-2E9C-101B-9397-08002B2CF9AE}" pid="5" name="Data e Modifikimit">
    <vt:filetime>2020-11-23T10:15:41Z</vt:filetime>
  </property>
  <property fmtid="{D5CDD505-2E9C-101B-9397-08002B2CF9AE}" pid="6" name="Nr. akti">
    <vt:lpwstr>909</vt:lpwstr>
  </property>
  <property fmtid="{D5CDD505-2E9C-101B-9397-08002B2CF9AE}" pid="7" name="Akte ekstra">
    <vt:bool>false</vt:bool>
  </property>
  <property fmtid="{D5CDD505-2E9C-101B-9397-08002B2CF9AE}" pid="8" name="Modifikuesi">
    <vt:lpwstr>vjollca.pacrami</vt:lpwstr>
  </property>
  <property fmtid="{D5CDD505-2E9C-101B-9397-08002B2CF9AE}" pid="9" name="Nr. prot QBZ">
    <vt:lpwstr>1739</vt:lpwstr>
  </property>
  <property fmtid="{D5CDD505-2E9C-101B-9397-08002B2CF9AE}" pid="10" name="Nr. protokolli i aktit">
    <vt:lpwstr>5829/1</vt:lpwstr>
  </property>
  <property fmtid="{D5CDD505-2E9C-101B-9397-08002B2CF9AE}" pid="11" name="Institucion Pergjegjes">
    <vt:lpwstr>http://qbz.gov.al/resource/authority/legal-institution/24|keshilli-i-ministrave</vt:lpwstr>
  </property>
  <property fmtid="{D5CDD505-2E9C-101B-9397-08002B2CF9AE}" pid="12" name="Lloji i aktit">
    <vt:lpwstr>Akt bazë</vt:lpwstr>
  </property>
  <property fmtid="{D5CDD505-2E9C-101B-9397-08002B2CF9AE}" pid="13" name="Titulli">
    <vt:lpwstr>Për përcaktimin e procedurave, të dokumentacionit dhe të masës së përfitimit të ndihmës financiare për punonjësit dhe ish-punonjësit e rafinerisë së naftës, Ballsh</vt:lpwstr>
  </property>
  <property fmtid="{D5CDD505-2E9C-101B-9397-08002B2CF9AE}" pid="14" name="Data e Krijimit">
    <vt:filetime>2020-11-20T11:58:44Z</vt:filetime>
  </property>
  <property fmtid="{D5CDD505-2E9C-101B-9397-08002B2CF9AE}" pid="15" name="Date protokolli">
    <vt:filetime>2020-11-19T23:00:00Z</vt:filetime>
  </property>
  <property fmtid="{D5CDD505-2E9C-101B-9397-08002B2CF9AE}" pid="16" name="Data">
    <vt:filetime>2020-11-17T23:00:00Z</vt:filetime>
  </property>
</Properties>
</file>