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E5C20" w14:textId="00DA2DBD" w:rsidR="00F2091D" w:rsidRPr="00553848" w:rsidRDefault="00F2091D" w:rsidP="00D239E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53848">
        <w:rPr>
          <w:rFonts w:ascii="Garamond" w:hAnsi="Garamond"/>
          <w:b/>
          <w:sz w:val="24"/>
          <w:szCs w:val="24"/>
          <w:lang w:val="sq-AL"/>
        </w:rPr>
        <w:t>VENDIM</w:t>
      </w:r>
    </w:p>
    <w:p w14:paraId="2A9676DB" w14:textId="286E6249" w:rsidR="000F74B6" w:rsidRPr="00553848" w:rsidRDefault="00F2091D" w:rsidP="00D239E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553848">
        <w:rPr>
          <w:rFonts w:ascii="Garamond" w:hAnsi="Garamond"/>
          <w:b/>
          <w:sz w:val="24"/>
          <w:szCs w:val="24"/>
          <w:lang w:val="sq-AL"/>
        </w:rPr>
        <w:t>Nr</w:t>
      </w:r>
      <w:r w:rsidR="00D442FD" w:rsidRPr="00553848">
        <w:rPr>
          <w:rFonts w:ascii="Garamond" w:hAnsi="Garamond"/>
          <w:b/>
          <w:sz w:val="24"/>
          <w:szCs w:val="24"/>
          <w:lang w:val="sq-AL"/>
        </w:rPr>
        <w:t>.</w:t>
      </w:r>
      <w:r w:rsidR="0055384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D442FD" w:rsidRPr="00553848">
        <w:rPr>
          <w:rFonts w:ascii="Garamond" w:hAnsi="Garamond"/>
          <w:b/>
          <w:sz w:val="24"/>
          <w:szCs w:val="24"/>
          <w:lang w:val="sq-AL"/>
        </w:rPr>
        <w:t>4</w:t>
      </w:r>
      <w:r w:rsidR="00736B60" w:rsidRPr="00553848">
        <w:rPr>
          <w:rFonts w:ascii="Garamond" w:hAnsi="Garamond"/>
          <w:b/>
          <w:sz w:val="24"/>
          <w:szCs w:val="24"/>
          <w:lang w:val="sq-AL"/>
        </w:rPr>
        <w:t>75</w:t>
      </w:r>
      <w:r w:rsidR="00E429B6" w:rsidRPr="00553848">
        <w:rPr>
          <w:rFonts w:ascii="Garamond" w:hAnsi="Garamond"/>
          <w:b/>
          <w:sz w:val="24"/>
          <w:szCs w:val="24"/>
          <w:lang w:val="sq-AL"/>
        </w:rPr>
        <w:t>, date 1.8</w:t>
      </w:r>
      <w:r w:rsidR="00636E8A" w:rsidRPr="00553848">
        <w:rPr>
          <w:rFonts w:ascii="Garamond" w:hAnsi="Garamond"/>
          <w:b/>
          <w:sz w:val="24"/>
          <w:szCs w:val="24"/>
          <w:lang w:val="sq-AL"/>
        </w:rPr>
        <w:t>.2023</w:t>
      </w:r>
    </w:p>
    <w:p w14:paraId="287A8F5A" w14:textId="77777777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3262E25B" w14:textId="3E80D3F3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 SHPRONËSIMIN</w:t>
      </w:r>
      <w:r w:rsidRPr="00553848">
        <w:rPr>
          <w:rFonts w:ascii="Garamond" w:eastAsia="MS Mincho" w:hAnsi="Garamond" w:cs="MS Mincho"/>
          <w:b/>
          <w:bCs/>
          <w:sz w:val="24"/>
          <w:szCs w:val="24"/>
          <w:lang w:val="sq-AL"/>
        </w:rPr>
        <w:t>,</w:t>
      </w:r>
      <w:r w:rsidRPr="00553848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PËR INTERES PUBLIK, TË PRONARËVE TË PASURIVE</w:t>
      </w:r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TË PALUAJTSHME, PRONË PRIVATE, QË PREKEN NGA REALIZIMI I PROJEKTIT </w:t>
      </w:r>
      <w:r w:rsidR="006D15FA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“</w:t>
      </w:r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RIKONSTRUKSIONI I INFRASTRUKTURËS SË BLLOKUT TË KUFIZUAR NGA RRUGËT </w:t>
      </w:r>
      <w:r w:rsidR="009119B9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‘</w:t>
      </w:r>
      <w:proofErr w:type="spellStart"/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ENDRI</w:t>
      </w:r>
      <w:proofErr w:type="spellEnd"/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proofErr w:type="spellStart"/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KEKO</w:t>
      </w:r>
      <w:proofErr w:type="spellEnd"/>
      <w:r w:rsidR="000C11BA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’</w:t>
      </w:r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, </w:t>
      </w:r>
      <w:r w:rsidR="000C11BA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‘</w:t>
      </w:r>
      <w:proofErr w:type="spellStart"/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SADIK</w:t>
      </w:r>
      <w:proofErr w:type="spellEnd"/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proofErr w:type="spellStart"/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PETRELA</w:t>
      </w:r>
      <w:proofErr w:type="spellEnd"/>
      <w:r w:rsidR="000C11BA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’</w:t>
      </w:r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DHE </w:t>
      </w:r>
      <w:r w:rsidR="000C11BA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‘</w:t>
      </w:r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LANA</w:t>
      </w:r>
      <w:r w:rsidR="000C11BA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’</w:t>
      </w:r>
      <w:r w:rsidR="006D15FA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”</w:t>
      </w:r>
    </w:p>
    <w:p w14:paraId="16929D45" w14:textId="77777777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/>
        </w:rPr>
      </w:pPr>
    </w:p>
    <w:p w14:paraId="11A81C3D" w14:textId="4B5B5F06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 dhe të neneve 5, 20 e 21, të ligjit nr.</w:t>
      </w:r>
      <w:r w:rsid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8561, datë 22.12.1999, </w:t>
      </w:r>
      <w:r w:rsidR="006D15FA">
        <w:rPr>
          <w:rFonts w:ascii="Garamond" w:hAnsi="Garamond" w:cs="Times New Roman"/>
          <w:color w:val="000000"/>
          <w:sz w:val="24"/>
          <w:szCs w:val="24"/>
          <w:lang w:val="sq-AL"/>
        </w:rPr>
        <w:t>“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Për shpronësimet dhe marrjen në përdorim të përkohshëm të pasurisë, pronë private, për interes publik</w:t>
      </w:r>
      <w:r w:rsidR="006D15FA">
        <w:rPr>
          <w:rFonts w:ascii="Garamond" w:hAnsi="Garamond" w:cs="Times New Roman"/>
          <w:color w:val="000000"/>
          <w:sz w:val="24"/>
          <w:szCs w:val="24"/>
          <w:lang w:val="sq-AL"/>
        </w:rPr>
        <w:t>”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, të ndryshuar, me propozimin e </w:t>
      </w:r>
      <w:r w:rsidR="00553848"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zëvendëskryeministrit 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dhe ministër i Infrastrukturës dhe Energjisë, Këshilli i Ministrave</w:t>
      </w:r>
    </w:p>
    <w:p w14:paraId="794FFE2A" w14:textId="77777777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0CD67F55" w14:textId="1BB7D488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Cs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1BDF8CEA" w14:textId="77777777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/>
        </w:rPr>
      </w:pPr>
    </w:p>
    <w:p w14:paraId="6A2DA6DA" w14:textId="41869155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1. Shpronësimin, për interes publik, të pronarëve të pasurive të paluajtshme, pronë private, që preken nga realizimi i projektit </w:t>
      </w:r>
      <w:r w:rsidR="006D15FA">
        <w:rPr>
          <w:rFonts w:ascii="Garamond" w:hAnsi="Garamond" w:cs="Times New Roman"/>
          <w:color w:val="000000"/>
          <w:sz w:val="24"/>
          <w:szCs w:val="24"/>
          <w:lang w:val="sq-AL"/>
        </w:rPr>
        <w:t>“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Rikonstruksioni i infrastrukturës së bllokut të kufizuar nga rrugët </w:t>
      </w:r>
      <w:r w:rsidR="0075146F">
        <w:rPr>
          <w:rFonts w:ascii="Garamond" w:hAnsi="Garamond" w:cs="Times New Roman"/>
          <w:color w:val="000000"/>
          <w:sz w:val="24"/>
          <w:szCs w:val="24"/>
          <w:lang w:val="sq-AL"/>
        </w:rPr>
        <w:t>‘</w:t>
      </w:r>
      <w:proofErr w:type="spellStart"/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Endri</w:t>
      </w:r>
      <w:proofErr w:type="spellEnd"/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proofErr w:type="spellStart"/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Keko</w:t>
      </w:r>
      <w:proofErr w:type="spellEnd"/>
      <w:r w:rsidR="0075146F">
        <w:rPr>
          <w:rFonts w:ascii="Garamond" w:hAnsi="Garamond" w:cs="Times New Roman"/>
          <w:color w:val="000000"/>
          <w:sz w:val="24"/>
          <w:szCs w:val="24"/>
          <w:lang w:val="sq-AL"/>
        </w:rPr>
        <w:t>’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, </w:t>
      </w:r>
      <w:r w:rsidR="0075146F">
        <w:rPr>
          <w:rFonts w:ascii="Garamond" w:hAnsi="Garamond" w:cs="Times New Roman"/>
          <w:color w:val="000000"/>
          <w:sz w:val="24"/>
          <w:szCs w:val="24"/>
          <w:lang w:val="sq-AL"/>
        </w:rPr>
        <w:t>‘</w:t>
      </w:r>
      <w:proofErr w:type="spellStart"/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Sadik</w:t>
      </w:r>
      <w:proofErr w:type="spellEnd"/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proofErr w:type="spellStart"/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Petrela</w:t>
      </w:r>
      <w:proofErr w:type="spellEnd"/>
      <w:r w:rsidR="0075146F">
        <w:rPr>
          <w:rFonts w:ascii="Garamond" w:hAnsi="Garamond" w:cs="Times New Roman"/>
          <w:color w:val="000000"/>
          <w:sz w:val="24"/>
          <w:szCs w:val="24"/>
          <w:lang w:val="sq-AL"/>
        </w:rPr>
        <w:t>’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dhe </w:t>
      </w:r>
      <w:r w:rsidR="0075146F">
        <w:rPr>
          <w:rFonts w:ascii="Garamond" w:hAnsi="Garamond" w:cs="Times New Roman"/>
          <w:color w:val="000000"/>
          <w:sz w:val="24"/>
          <w:szCs w:val="24"/>
          <w:lang w:val="sq-AL"/>
        </w:rPr>
        <w:t>‘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Lana</w:t>
      </w:r>
      <w:r w:rsidR="0075146F">
        <w:rPr>
          <w:rFonts w:ascii="Garamond" w:hAnsi="Garamond" w:cs="Times New Roman"/>
          <w:color w:val="000000"/>
          <w:sz w:val="24"/>
          <w:szCs w:val="24"/>
          <w:lang w:val="sq-AL"/>
        </w:rPr>
        <w:t>’</w:t>
      </w:r>
      <w:r w:rsidR="006D15FA">
        <w:rPr>
          <w:rFonts w:ascii="Garamond" w:hAnsi="Garamond" w:cs="Times New Roman"/>
          <w:color w:val="000000"/>
          <w:sz w:val="24"/>
          <w:szCs w:val="24"/>
          <w:lang w:val="sq-AL"/>
        </w:rPr>
        <w:t>”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.</w:t>
      </w:r>
    </w:p>
    <w:p w14:paraId="290842F1" w14:textId="24368384" w:rsidR="00D239EB" w:rsidRPr="00553848" w:rsidRDefault="00D239EB" w:rsidP="00D239EB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2. Shpronësimi bëhet në favor të Bashkisë Tiranë.</w:t>
      </w:r>
    </w:p>
    <w:p w14:paraId="4C137A0A" w14:textId="4264B90F" w:rsidR="00D239EB" w:rsidRPr="00553848" w:rsidRDefault="00D239EB" w:rsidP="00D239EB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3. Pronarët e pasurive të paluajtshme, pronë private, që shpronësohen, kompensohen në vlerë të plotë, sipas masës përkatëse që paraqitet në tabelën që i bashkëlidhet këtij vendimi, për pasuritë e llojit </w:t>
      </w:r>
      <w:r w:rsidR="006D15FA">
        <w:rPr>
          <w:rFonts w:ascii="Garamond" w:hAnsi="Garamond" w:cs="Times New Roman"/>
          <w:color w:val="000000"/>
          <w:sz w:val="24"/>
          <w:szCs w:val="24"/>
          <w:lang w:val="sq-AL"/>
        </w:rPr>
        <w:t>“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truall</w:t>
      </w:r>
      <w:r w:rsidR="006D15FA">
        <w:rPr>
          <w:rFonts w:ascii="Garamond" w:hAnsi="Garamond" w:cs="Times New Roman"/>
          <w:color w:val="000000"/>
          <w:sz w:val="24"/>
          <w:szCs w:val="24"/>
          <w:lang w:val="sq-AL"/>
        </w:rPr>
        <w:t>”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, me një vlerë të përgjithshme prej 82 260 756 (tetëdhjetë e dy milionë e dyqind e gjashtëdhjetë mijë e shtatëqind e pesëdhjetë e gjashtë) lekësh.</w:t>
      </w:r>
    </w:p>
    <w:p w14:paraId="3194E1E4" w14:textId="3572F7D2" w:rsidR="00D239EB" w:rsidRPr="00553848" w:rsidRDefault="00D239EB" w:rsidP="00D239EB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4. Vlera e përgjithshme e shpronësimit, prej 82 260 756 (tetëdhjetë e dy milionë e dyqind e gjashtëdhjetë mijë e shtatëqind e pesëdhjetë e gjashtë) lekësh, përballohet nga buxheti i Bashkisë Tiranë.</w:t>
      </w:r>
    </w:p>
    <w:p w14:paraId="2AE6250A" w14:textId="63ADF901" w:rsidR="00D239EB" w:rsidRPr="00553848" w:rsidRDefault="00D239EB" w:rsidP="00D239EB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5. Vlera e shpenzimeve procedurale, në masën 50 000 (pesëdhjetë mijë) lekë, përballohet nga buxheti i Bashkisë Tiranë. </w:t>
      </w:r>
    </w:p>
    <w:p w14:paraId="407BB911" w14:textId="373EAD99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6. Shpronësimi fillon menjëherë pas botimit të këtij vendimi në Fletoren </w:t>
      </w:r>
      <w:r w:rsidR="00071A80"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Zyrtare 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dhe afati i përfundimit të shpronësimit është brenda 3 (tre) muajve nga data e hyrjes në fuqi të tij.</w:t>
      </w:r>
    </w:p>
    <w:p w14:paraId="352FE068" w14:textId="770BD8FD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7. Pronarët e pasurive të paluajtshme, pronë private, të pasqyruar në tabelën që i bashkëlidhet këtij vendimi kompensohen për efekt shpronësimi</w:t>
      </w:r>
      <w:r w:rsidR="00553848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pasi të kenë paraqitur dokumentacionin justifikues për likuidim pranë Bashkisë Tiranë.</w:t>
      </w:r>
    </w:p>
    <w:p w14:paraId="66ADA6A8" w14:textId="798DF88F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8. Bashkia Tiranë kryen procedurat për likuidimin e pronarëve të shpronësuar, sipas përcaktimeve të bëra në këtë vendim.</w:t>
      </w:r>
      <w:r w:rsidR="00553848"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</w:p>
    <w:p w14:paraId="4D680B67" w14:textId="55A3F0E7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9. Afati i fillimit dhe i përfundimit të punimeve është në përputhje me afatet e parashikuara nga Bashkia Tiranë.</w:t>
      </w:r>
    </w:p>
    <w:p w14:paraId="71762F7E" w14:textId="5C94F3AC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10. Agjencia Shtetërore e Kadastrës, Drejtoria Vendore Tiranë Jug, brenda 30 (tridhjetë) ditëve nga data e miratimit të këtij vendimi, nis procedurat për hedhjen e gjurmës së projektit mbi hartën </w:t>
      </w:r>
      <w:proofErr w:type="spellStart"/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kadastrale</w:t>
      </w:r>
      <w:proofErr w:type="spellEnd"/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, sipas planimetrisë së shpronësimit të miratuar, dhe regjistrimin e aktit të kalimit të pronësisë në favor të Bashkisë Tiranë për pasuritë e shpronësuara, sipas këtij vendimi.</w:t>
      </w:r>
    </w:p>
    <w:p w14:paraId="1796F8FC" w14:textId="743BA42A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11. Agjencia Shtetërore e Kadastrës pezullon të gjitha transaksionet me pasuritë e shpronësuara deri në momentin e realizimit të procesit të hedhjes së gjurmës së projektit mbi hartën </w:t>
      </w:r>
      <w:proofErr w:type="spellStart"/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kadastrale</w:t>
      </w:r>
      <w:proofErr w:type="spellEnd"/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dhe regjistrimit të aktit të kalimit të pronësisë në favor të Bashkisë Tiranë për pasuritë e shpronësuara, sipas këtij vendimi.</w:t>
      </w:r>
    </w:p>
    <w:p w14:paraId="7F73AAE8" w14:textId="75640106" w:rsidR="00D239EB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12. Ngarkohen Ministria e Infrastrukturës dhe Energjisë, Bashkia Tiranë, Agjencia Shtetërore e Kadastrës, Drejtoria Vendore Tiranë Jug, dhe Agjencia Shtetërore për Shpronësimin për zbatimin e këtij vendimi.</w:t>
      </w:r>
    </w:p>
    <w:p w14:paraId="5BC218CD" w14:textId="1CDE17D4" w:rsidR="00D239EB" w:rsidRPr="00553848" w:rsidRDefault="00D239EB" w:rsidP="00D239EB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color w:val="000000"/>
          <w:sz w:val="24"/>
          <w:szCs w:val="24"/>
          <w:lang w:val="sq-AL"/>
        </w:rPr>
        <w:t>Ky vendim hyn në fuqi menjëherë dhe botohet në Fletoren Zyrtare.</w:t>
      </w:r>
    </w:p>
    <w:p w14:paraId="398345FC" w14:textId="674F33ED" w:rsidR="00D239EB" w:rsidRPr="00553848" w:rsidRDefault="00553848" w:rsidP="00D239E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553848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KRYEMINISTËR</w:t>
      </w:r>
    </w:p>
    <w:p w14:paraId="41DF82AD" w14:textId="77777777" w:rsidR="008E3A51" w:rsidRPr="00553848" w:rsidRDefault="00D239EB" w:rsidP="00D239EB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sectPr w:rsidR="008E3A51" w:rsidRPr="00553848" w:rsidSect="00CC0258">
          <w:pgSz w:w="12240" w:h="15840"/>
          <w:pgMar w:top="993" w:right="1440" w:bottom="851" w:left="1440" w:header="720" w:footer="720" w:gutter="0"/>
          <w:cols w:space="720"/>
          <w:docGrid w:linePitch="360"/>
        </w:sectPr>
      </w:pPr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Edi </w:t>
      </w:r>
      <w:proofErr w:type="spellStart"/>
      <w:r w:rsidRPr="00553848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Rama</w:t>
      </w:r>
      <w:proofErr w:type="spellEnd"/>
    </w:p>
    <w:p w14:paraId="7796042E" w14:textId="24E86F68" w:rsidR="00D239EB" w:rsidRPr="007A3EE9" w:rsidRDefault="00974225" w:rsidP="0097422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0"/>
          <w:szCs w:val="24"/>
          <w:lang w:val="sq-AL"/>
        </w:rPr>
      </w:pPr>
      <w:r w:rsidRPr="007A3EE9">
        <w:rPr>
          <w:rFonts w:ascii="Garamond" w:hAnsi="Garamond" w:cs="Times New Roman"/>
          <w:bCs/>
          <w:color w:val="000000"/>
          <w:sz w:val="20"/>
          <w:szCs w:val="24"/>
          <w:lang w:val="sq-AL"/>
        </w:rPr>
        <w:lastRenderedPageBreak/>
        <w:t xml:space="preserve">LISTA EMËRORE E PRONARËVE TË PASURIVE TË PALUAJTSHME, PRONË PRIVATE, QË PREKEN NGA REALIZIMI PROJEKTIT PËR SHPRONËSIM, PËR INTERES PUBLIK </w:t>
      </w:r>
      <w:r w:rsidR="006D15FA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“</w:t>
      </w:r>
      <w:r w:rsidRPr="007A3EE9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 xml:space="preserve">RIKONSTRUKSIONI I INFRASTRUKTURËS SË BLLOKUT TË KUFIZUAR NGA RRUGËT </w:t>
      </w:r>
      <w:r w:rsidR="00144FCB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‘</w:t>
      </w:r>
      <w:proofErr w:type="spellStart"/>
      <w:r w:rsidRPr="007A3EE9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ENDRI</w:t>
      </w:r>
      <w:proofErr w:type="spellEnd"/>
      <w:r w:rsidRPr="007A3EE9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 xml:space="preserve"> </w:t>
      </w:r>
      <w:proofErr w:type="spellStart"/>
      <w:r w:rsidRPr="007A3EE9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KEKO</w:t>
      </w:r>
      <w:proofErr w:type="spellEnd"/>
      <w:r w:rsidR="00144FCB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’</w:t>
      </w:r>
      <w:r w:rsidRPr="007A3EE9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 xml:space="preserve">, </w:t>
      </w:r>
      <w:r w:rsidR="00144FCB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‘</w:t>
      </w:r>
      <w:proofErr w:type="spellStart"/>
      <w:r w:rsidRPr="007A3EE9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SADIK</w:t>
      </w:r>
      <w:proofErr w:type="spellEnd"/>
      <w:r w:rsidRPr="007A3EE9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 xml:space="preserve"> </w:t>
      </w:r>
      <w:proofErr w:type="spellStart"/>
      <w:r w:rsidRPr="007A3EE9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PETRELA</w:t>
      </w:r>
      <w:proofErr w:type="spellEnd"/>
      <w:r w:rsidR="00144FCB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’</w:t>
      </w:r>
      <w:r w:rsidRPr="007A3EE9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 xml:space="preserve"> DHE </w:t>
      </w:r>
      <w:r w:rsidR="00144FCB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‘</w:t>
      </w:r>
      <w:r w:rsidRPr="007A3EE9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LANA</w:t>
      </w:r>
      <w:r w:rsidR="00144FCB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’</w:t>
      </w:r>
      <w:r w:rsidR="00BE781C">
        <w:rPr>
          <w:rFonts w:ascii="Garamond" w:hAnsi="Garamond" w:cs="Times New Roman"/>
          <w:bCs/>
          <w:color w:val="000000"/>
          <w:sz w:val="20"/>
          <w:szCs w:val="24"/>
          <w:lang w:val="sq-AL"/>
        </w:rPr>
        <w:t>”</w:t>
      </w:r>
      <w:bookmarkStart w:id="0" w:name="_GoBack"/>
      <w:bookmarkEnd w:id="0"/>
    </w:p>
    <w:p w14:paraId="221055AE" w14:textId="67B3C5E1" w:rsidR="00FF6B04" w:rsidRPr="007A3EE9" w:rsidRDefault="00FF6B04" w:rsidP="0097422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0"/>
          <w:szCs w:val="24"/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0"/>
        <w:gridCol w:w="1273"/>
        <w:gridCol w:w="1103"/>
        <w:gridCol w:w="1268"/>
        <w:gridCol w:w="669"/>
        <w:gridCol w:w="762"/>
        <w:gridCol w:w="899"/>
        <w:gridCol w:w="743"/>
        <w:gridCol w:w="634"/>
        <w:gridCol w:w="468"/>
        <w:gridCol w:w="449"/>
        <w:gridCol w:w="505"/>
        <w:gridCol w:w="586"/>
        <w:gridCol w:w="533"/>
        <w:gridCol w:w="1039"/>
        <w:gridCol w:w="1104"/>
        <w:gridCol w:w="1562"/>
      </w:tblGrid>
      <w:tr w:rsidR="00FF6B04" w:rsidRPr="007A3EE9" w14:paraId="69EA64C4" w14:textId="77777777" w:rsidTr="007A3EE9">
        <w:trPr>
          <w:trHeight w:val="20"/>
        </w:trPr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FFF087F" w14:textId="0C3A9E8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Nr.</w:t>
            </w:r>
          </w:p>
        </w:tc>
        <w:tc>
          <w:tcPr>
            <w:tcW w:w="127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5F5E8FF" w14:textId="21418880" w:rsidR="00FF6B04" w:rsidRPr="007A3EE9" w:rsidRDefault="007A3EE9" w:rsidP="007A3EE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Pronari</w:t>
            </w:r>
          </w:p>
        </w:tc>
        <w:tc>
          <w:tcPr>
            <w:tcW w:w="1874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5F85806" w14:textId="39467BF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 xml:space="preserve">Të dhëna </w:t>
            </w:r>
            <w:proofErr w:type="spellStart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kadastrale</w:t>
            </w:r>
            <w:proofErr w:type="spellEnd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 xml:space="preserve"> (sipas kartelës së pasurisë)</w:t>
            </w:r>
          </w:p>
        </w:tc>
        <w:tc>
          <w:tcPr>
            <w:tcW w:w="11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355D2C6" w14:textId="7DAFE2C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 xml:space="preserve">Vlerësimet për shpronësim 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E839B52" w14:textId="6B41F0CB" w:rsidR="00FF6B04" w:rsidRPr="007A3EE9" w:rsidRDefault="007A3EE9" w:rsidP="000E0C5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Shënime(kufizime hipotekare barre mbi pasurinë etj</w:t>
            </w:r>
            <w:r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)</w:t>
            </w:r>
          </w:p>
        </w:tc>
      </w:tr>
      <w:tr w:rsidR="00FF6B04" w:rsidRPr="007A3EE9" w14:paraId="3EB74CD7" w14:textId="77777777" w:rsidTr="007A3EE9">
        <w:trPr>
          <w:trHeight w:val="20"/>
        </w:trPr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9415" w14:textId="77777777" w:rsidR="00FF6B04" w:rsidRPr="007A3EE9" w:rsidRDefault="00FF6B04" w:rsidP="00FF6B0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27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E484" w14:textId="77777777" w:rsidR="00FF6B04" w:rsidRPr="007A3EE9" w:rsidRDefault="00FF6B04" w:rsidP="007A3EE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1874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C4B3C" w14:textId="77777777" w:rsidR="00FF6B04" w:rsidRPr="007A3EE9" w:rsidRDefault="00FF6B04" w:rsidP="00FF6B0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7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F3F07E0" w14:textId="4A740AE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01DF65E" w14:textId="13C703E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Vlera totale (lek)</w:t>
            </w: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2D64" w14:textId="77777777" w:rsidR="00FF6B04" w:rsidRPr="007A3EE9" w:rsidRDefault="00FF6B04" w:rsidP="000E0C5E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</w:p>
        </w:tc>
      </w:tr>
      <w:tr w:rsidR="00FF6B04" w:rsidRPr="007A3EE9" w14:paraId="6CBDA243" w14:textId="77777777" w:rsidTr="007A3EE9">
        <w:trPr>
          <w:trHeight w:val="1223"/>
        </w:trPr>
        <w:tc>
          <w:tcPr>
            <w:tcW w:w="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A315" w14:textId="77777777" w:rsidR="00FF6B04" w:rsidRPr="007A3EE9" w:rsidRDefault="00FF6B04" w:rsidP="00FF6B0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E7C2156" w14:textId="77E121F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 xml:space="preserve">Emër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B17CFBD" w14:textId="4B74EBC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 xml:space="preserve">Atësia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B8943ED" w14:textId="58B8E6A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Mbiemër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btLr"/>
            <w:vAlign w:val="center"/>
            <w:hideMark/>
          </w:tcPr>
          <w:p w14:paraId="6BFFB2C3" w14:textId="5EDD833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Qyteti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btLr"/>
            <w:vAlign w:val="center"/>
            <w:hideMark/>
          </w:tcPr>
          <w:p w14:paraId="4B79D09C" w14:textId="2B279A7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 xml:space="preserve"> Z. </w:t>
            </w:r>
            <w:proofErr w:type="spellStart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kadastrale</w:t>
            </w:r>
            <w:proofErr w:type="spellEnd"/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btLr"/>
            <w:vAlign w:val="center"/>
            <w:hideMark/>
          </w:tcPr>
          <w:p w14:paraId="1B44CE8F" w14:textId="53F2523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Nr. i  pasurisë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btLr"/>
            <w:vAlign w:val="center"/>
            <w:hideMark/>
          </w:tcPr>
          <w:p w14:paraId="39B50E47" w14:textId="7D9D3BE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 xml:space="preserve">Lloji I pasurisë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btLr"/>
            <w:vAlign w:val="center"/>
            <w:hideMark/>
          </w:tcPr>
          <w:p w14:paraId="71F19AD3" w14:textId="6692B1C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Sip</w:t>
            </w:r>
            <w:proofErr w:type="spellEnd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. Totale truall (</w:t>
            </w:r>
            <w:proofErr w:type="spellStart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m²</w:t>
            </w:r>
            <w:proofErr w:type="spellEnd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btLr"/>
            <w:vAlign w:val="center"/>
            <w:hideMark/>
          </w:tcPr>
          <w:p w14:paraId="5CCD731B" w14:textId="502A89A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Sip</w:t>
            </w:r>
            <w:proofErr w:type="spellEnd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. Totale ndërtesë (</w:t>
            </w:r>
            <w:proofErr w:type="spellStart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m²</w:t>
            </w:r>
            <w:proofErr w:type="spellEnd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)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0C5C6B9" w14:textId="5182D04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Vol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E6580F8" w14:textId="1130313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Faqe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btLr"/>
            <w:vAlign w:val="center"/>
            <w:hideMark/>
          </w:tcPr>
          <w:p w14:paraId="27119B2A" w14:textId="38DD22C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 xml:space="preserve"> Sipërfaqja (</w:t>
            </w:r>
            <w:proofErr w:type="spellStart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m</w:t>
            </w:r>
            <w:r w:rsidRPr="000E0C5E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 xml:space="preserve">)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btLr"/>
            <w:vAlign w:val="center"/>
            <w:hideMark/>
          </w:tcPr>
          <w:p w14:paraId="697A5167" w14:textId="3D58400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Çmimi (lek/</w:t>
            </w:r>
            <w:proofErr w:type="spellStart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M²</w:t>
            </w:r>
            <w:proofErr w:type="spellEnd"/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textDirection w:val="btLr"/>
            <w:vAlign w:val="center"/>
            <w:hideMark/>
          </w:tcPr>
          <w:p w14:paraId="1491D0A2" w14:textId="1E3AB70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 xml:space="preserve"> Vlera ( lek)</w:t>
            </w: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A620" w14:textId="77777777" w:rsidR="00FF6B04" w:rsidRPr="007A3EE9" w:rsidRDefault="00FF6B04" w:rsidP="00FF6B0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FA34" w14:textId="77777777" w:rsidR="00FF6B04" w:rsidRPr="007A3EE9" w:rsidRDefault="00FF6B04" w:rsidP="000E0C5E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</w:p>
        </w:tc>
      </w:tr>
      <w:tr w:rsidR="00FF6B04" w:rsidRPr="007A3EE9" w14:paraId="19E96DE2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CA78" w14:textId="72B477B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2740" w14:textId="2000005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Çlirim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8AEF" w14:textId="0B3A8D6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Ali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ADA4" w14:textId="4136EEEA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Tomori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5CF9" w14:textId="6BB25BC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819E" w14:textId="1AD5AF7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56FA" w14:textId="709CFCD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6/613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80B9" w14:textId="6FB77EC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131F" w14:textId="0AF6F82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240.30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64E8" w14:textId="2C732C5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92.6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C72F" w14:textId="385038B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4B09" w14:textId="138D94A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53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86DD" w14:textId="782D737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AA05" w14:textId="2CE7367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6492" w14:textId="6B6A127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131,512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1E51" w14:textId="25BBCCC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131,512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C4D7" w14:textId="672936E0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46DFA88C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41A8" w14:textId="630E7F3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999A" w14:textId="6424417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Basri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A566" w14:textId="5AA24A7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Abdurahman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2EF1" w14:textId="2C77DF3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Kurtaga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BB2D" w14:textId="3FE636A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8F35" w14:textId="30AAE21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A045" w14:textId="5112311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7/139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63DC" w14:textId="2EB287F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E53C" w14:textId="4072F98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178.60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015F" w14:textId="3D82FB0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74.7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536E" w14:textId="45A588E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8C77" w14:textId="058E9E4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54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5B1E" w14:textId="5A0BF26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55FA" w14:textId="2D54916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4DFC" w14:textId="479E52B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197,268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812F" w14:textId="2825F24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197,268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AA3D" w14:textId="191B05F8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7A9566ED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DA27" w14:textId="4268370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D519" w14:textId="22463E63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Fitim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EC22" w14:textId="16ADF6A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Ramazan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BC33" w14:textId="083E704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Tafaj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E74A" w14:textId="6EF738D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D7E7" w14:textId="3A4CAA4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8079" w14:textId="1716BAF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7/140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8DB4" w14:textId="2ABDBFC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1407" w14:textId="518E965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184.50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F7A7" w14:textId="02C9858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74.6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BAD4" w14:textId="75D0C09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25D7" w14:textId="26B11FE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55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863E" w14:textId="79D6920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C9E5" w14:textId="655CAA9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3A12" w14:textId="7B681C4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197,268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A33F" w14:textId="3CBE4FD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197,268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9881" w14:textId="48297ADF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030C8D3A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78AC" w14:textId="6020D17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51F3" w14:textId="4ADB0A9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Edmond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; Petrit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AD99" w14:textId="4911ACF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Myrteza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Myrteza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83A6" w14:textId="29D1ACA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Nuellari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Nuellari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5291" w14:textId="20149A3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67A8" w14:textId="482B174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6FEC" w14:textId="37C01E3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7/142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8D0B" w14:textId="40C20FA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D6CE" w14:textId="67C11AC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500.00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87AF" w14:textId="6AC2347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1F29" w14:textId="12502FF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58E3" w14:textId="6D80D08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178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D302" w14:textId="4F32C54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C5B2" w14:textId="096E656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632EE" w14:textId="12A438A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131,512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9247" w14:textId="4D57048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131,512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8203" w14:textId="298E3A26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327CE2F3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9F46" w14:textId="7185D15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F28E" w14:textId="2BC886C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Selman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3649" w14:textId="4B6FF38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Hasan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5C5E" w14:textId="31BF3CE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Lirza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177CA" w14:textId="25BBD62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3AC1" w14:textId="2EF36BF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C4B3" w14:textId="285FEF7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7/152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BE8C" w14:textId="028F161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F18D" w14:textId="5A42D11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187.00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8F42" w14:textId="1C75DAF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91.5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9312" w14:textId="7CF400E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E6F1" w14:textId="5C6EA45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7760" w14:textId="5C5A55A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12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972F" w14:textId="2D84297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C2D5" w14:textId="711D0D4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394,536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60A4" w14:textId="7E576E7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394,536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1F69" w14:textId="30CB2AA7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D- pasuria bllokohet n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favor t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“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Banka Kombëtare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Tregtare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”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sh.a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për shum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 3.500.000 lek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k.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hip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nr.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481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rep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.,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nr.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150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kol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d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atë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25.3.2021 not.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I.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Broçi</w:t>
            </w:r>
            <w:proofErr w:type="spellEnd"/>
          </w:p>
        </w:tc>
      </w:tr>
      <w:tr w:rsidR="00FF6B04" w:rsidRPr="007A3EE9" w14:paraId="3BD68658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5C04" w14:textId="26F7040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FA31" w14:textId="684AB9D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Artur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03A4" w14:textId="2F19FE9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Naim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7C40" w14:textId="54BD706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Shapku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7CA4" w14:textId="1FFE585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6DCF" w14:textId="5A0A9FC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4396" w14:textId="6C88D62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7/162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C3D5" w14:textId="1435074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A369" w14:textId="17ECC82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452.40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D59B" w14:textId="7E85DB9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135.2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4258" w14:textId="66ECB57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1C29" w14:textId="46CEB16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2F4F" w14:textId="47A19EC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29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9814" w14:textId="5B42188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21D1" w14:textId="34F6A34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953,462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0DA4" w14:textId="1624650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953,462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27B1" w14:textId="5977245B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3A99E7AF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BE07" w14:textId="26F1422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E724" w14:textId="0ED629F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Dali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0654" w14:textId="56C53DD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Demir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8B78" w14:textId="5E12D35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Vladi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7B51" w14:textId="6D3B650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D508" w14:textId="1D172B5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381A" w14:textId="77A5114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7/167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E6A9" w14:textId="5CE6ECD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9120" w14:textId="4FD5192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272.60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4727" w14:textId="5B8E7D0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152.7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646F" w14:textId="2E59ADB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B1D1" w14:textId="3D7D623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814F" w14:textId="60159A4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13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7A21" w14:textId="1314FEF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3A4D" w14:textId="5E351F0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427,414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6E9E" w14:textId="70BC4BF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427,414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8AA6" w14:textId="74E4FBBD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0349589D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F533" w14:textId="235D9CD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6A16" w14:textId="77C18D7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Agim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AF8C" w14:textId="296F798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Islam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7ABA" w14:textId="6C30BF9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Lika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2EDA" w14:textId="4D50212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2FA5" w14:textId="3D71D3D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AD99" w14:textId="46686B8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7/176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AC8F" w14:textId="1043380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CBF6" w14:textId="13190AE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332.00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3FF6" w14:textId="796A6A2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136.1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7E8E" w14:textId="299BA3F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04A5" w14:textId="304B17A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1FE7" w14:textId="1325573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11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EBC3" w14:textId="038FC5F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61A5" w14:textId="6DA9006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361,658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CD90" w14:textId="2DBE156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361,658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BFE3" w14:textId="328F2E66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67F7DD20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2254" w14:textId="682B56D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B933" w14:textId="79FCE2C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Selajdin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AB59" w14:textId="13F3183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Ibrahim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5CA8" w14:textId="2F0EF69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Agastra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8575" w14:textId="2DAFF1B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86B0" w14:textId="33253CA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D5B7" w14:textId="6EADD81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7/180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CE21" w14:textId="3172456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C38B" w14:textId="3462DB2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355.00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9991" w14:textId="16E72AA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136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2300" w14:textId="6DD8EEB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69E1" w14:textId="5536CFA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228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9D06" w14:textId="0654EAF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39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E98A" w14:textId="0C7C931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1E70" w14:textId="2316033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1,282,242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7738" w14:textId="2D02B4A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1,282,242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7298" w14:textId="5A2B027E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259A23AA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FF66" w14:textId="7552875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BFAD" w14:textId="063FC9C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Dritan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1E9A" w14:textId="5EE91343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Sajedin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A9C0" w14:textId="20F80AB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Agastra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003E" w14:textId="5D1A866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2E07" w14:textId="5D6815B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A4C7" w14:textId="4E0CF2C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7/181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1EC9" w14:textId="5A3E2EC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0392" w14:textId="4F8FAE1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262.27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F04C" w14:textId="4C39A74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108.5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81FB" w14:textId="53CFB9D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304" w14:textId="43A5196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59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B936" w14:textId="2A3DBAC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17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0E67" w14:textId="5C4EF80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71B1" w14:textId="3360BE6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558,926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58E9" w14:textId="573BFBA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558,926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B2AB" w14:textId="378BE41C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D- pasuria kufizohet n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favor t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ë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banka Nd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rkomb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tare Tregtare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 shumen 35063 euro k.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Hip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68/39, d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atë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10.1.2018,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not.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Elmazaj</w:t>
            </w:r>
            <w:proofErr w:type="spellEnd"/>
          </w:p>
        </w:tc>
      </w:tr>
      <w:tr w:rsidR="00FF6B04" w:rsidRPr="007A3EE9" w14:paraId="16F899F7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E68F" w14:textId="346FFAB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BF76" w14:textId="2BBBFC2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Kujtim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DE99" w14:textId="7088EB50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Ferit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470F" w14:textId="6F42683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Yzo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DC1F" w14:textId="357D9CB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6AA6" w14:textId="7F5D869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56E5" w14:textId="69CF962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7/236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5AF3" w14:textId="27947EC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C1E4" w14:textId="2EF5590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398.20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28B6" w14:textId="4D5ABF0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91.2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A2A3" w14:textId="387889D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1CDC" w14:textId="332A12C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125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EF01" w14:textId="5539147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18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ACFD" w14:textId="7A066AC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4585" w14:textId="604B998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591,804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D077" w14:textId="1532D96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591,804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3435" w14:textId="78788187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Përshkrim i veçantë -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l.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leg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me nr. 124758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dat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22.11.2019, godin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banimi 2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-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kat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ëshe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+1 kat n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ntok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ë,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e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katit n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ntok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50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e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katit p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rdhe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91.2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verande + shkall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38.8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e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katit t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par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91.2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verande + shkall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21.2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</w:p>
        </w:tc>
      </w:tr>
      <w:tr w:rsidR="00FF6B04" w:rsidRPr="007A3EE9" w14:paraId="0571E6E1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61DC" w14:textId="27838F5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198E" w14:textId="76FF951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Agim;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Arjana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Bashkim, Besim,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Burham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Dhurata,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Hasan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Mimoza;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Nadire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Nurie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Ridvan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Semiha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Suzana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Thellane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0DE3" w14:textId="4C9AEBC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AB3C" w14:textId="202C316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Sami,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Canaj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Tabaku, Tabaku, Tabaku, Tabaku, Sami, Tabaku,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Konci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 Vuthi, Tabaku, Tabaku, Cuce, Paja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FA9C" w14:textId="05FC0F8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F607" w14:textId="3562A23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7610" w14:textId="0340BB2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7/252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FFAF" w14:textId="1AE80D8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9512" w14:textId="203F030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1013.00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ABBB" w14:textId="6CFFFFC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F6C1" w14:textId="2C63E0B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3171" w14:textId="1BCC2C0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167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8209" w14:textId="5D70BC5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502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5FC6" w14:textId="10A7B88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F3DE" w14:textId="0B3A083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16,504,756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4352" w14:textId="42C97F6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16,504,756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790F" w14:textId="2DC2C8E1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35E42F8B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0294" w14:textId="5F5ABED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D47C" w14:textId="7DB4D436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Ridvan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Ervin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Star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Construction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Shpk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8878" w14:textId="54D339C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Rexhep;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>S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lavdosh</w:t>
            </w:r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>p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 xml:space="preserve">; Rexhep;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>Lavdosh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 xml:space="preserve">;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1AE4" w14:textId="390F49B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Tabaku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Habilaj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 xml:space="preserve">Tabaku; Rexhep;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>Habilaj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 xml:space="preserve">;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789D" w14:textId="2BB7632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E0C6E" w14:textId="2289995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B94B" w14:textId="508497C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7/262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4A36" w14:textId="207721D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DCE6" w14:textId="4ABFF60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1023.00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30E1" w14:textId="5C9A730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12F6" w14:textId="700873A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3E82" w14:textId="49E8755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177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E494" w14:textId="6799263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83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FC93" w14:textId="49BC830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6226" w14:textId="3706F32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2,728,874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4856" w14:textId="3D4F9F4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2,728,874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720D" w14:textId="5672E839" w:rsidR="001831BB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0374E0E4" w14:textId="2E357BF0" w:rsidR="00FF6B04" w:rsidRPr="007A3EE9" w:rsidRDefault="001831BB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– pasuria vendoset në dispozicion të shoqërisë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“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AL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-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FAM</w:t>
            </w:r>
            <w:proofErr w:type="spellEnd"/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”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 me objekt ngritjen e kompleksit t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godinave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shumëkatëshe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në apartamente, dyqane dhe parkim nëntokë. </w:t>
            </w:r>
          </w:p>
        </w:tc>
      </w:tr>
      <w:tr w:rsidR="00FF6B04" w:rsidRPr="007A3EE9" w14:paraId="3037077A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C17D" w14:textId="3EAEEFE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lastRenderedPageBreak/>
              <w:t>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91A8" w14:textId="1EE58EC0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Fatmir;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Hasan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Ervin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AB2E" w14:textId="53A1428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Fadil;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Abaz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Lavdosh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D2B0" w14:textId="5716E80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Allmuca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Sami;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Habilaj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6EA5" w14:textId="632E24A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9F70" w14:textId="602DD0B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49F5" w14:textId="7648804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7/263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ED4F" w14:textId="39257E7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B71B" w14:textId="5186228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1023.00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649F" w14:textId="35DD865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EB1F" w14:textId="1BBA781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E969" w14:textId="5ADC6C8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178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6998" w14:textId="19F7397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116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96DA" w14:textId="53BB592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1099" w14:textId="1CA4469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3,813,848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8A88" w14:textId="4BE695F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3,813,848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7226" w14:textId="7A8F2857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1831BB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C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– pasuria vendoset në dispozicion të shoqërisë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“</w:t>
            </w:r>
            <w:proofErr w:type="spellStart"/>
            <w:r w:rsidR="001831BB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AL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-</w:t>
            </w:r>
            <w:r w:rsidR="001831BB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FAM</w:t>
            </w:r>
            <w:proofErr w:type="spellEnd"/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”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</w:t>
            </w:r>
            <w:r w:rsidR="001831BB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</w:t>
            </w:r>
            <w:r w:rsidR="001831BB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</w:t>
            </w:r>
            <w:proofErr w:type="spellEnd"/>
            <w:r w:rsidR="001831BB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 me objekt ngritjen e kompleksit t</w:t>
            </w:r>
            <w:r w:rsidR="001831BB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ë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godinave </w:t>
            </w:r>
            <w:r w:rsidR="001831BB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shumëkatëshe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 në apartamente, dyqane dhe parkim nëntokë.</w:t>
            </w:r>
          </w:p>
        </w:tc>
      </w:tr>
      <w:tr w:rsidR="00FF6B04" w:rsidRPr="007A3EE9" w14:paraId="588C9856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ADD5" w14:textId="60BD241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AE67" w14:textId="31BB6521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Osman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8014" w14:textId="5273657A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Hasan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773A" w14:textId="5CF2E511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Hidri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BE92" w14:textId="62D237A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99FE" w14:textId="5852252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6C88" w14:textId="6350F9E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7/283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6D48" w14:textId="3FAF007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2EC2" w14:textId="330F7FD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448.00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ACE1" w14:textId="55A7574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1CDC" w14:textId="2C3FEFC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1E0D" w14:textId="20E89E7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DBED" w14:textId="4A4D390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14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C8AD" w14:textId="3615732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4374" w14:textId="7415FF6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460,292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923B" w14:textId="3052A1E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460,292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F67D" w14:textId="77777777" w:rsidR="00EB43B2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6448D126" w14:textId="6988B353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E – </w:t>
            </w:r>
            <w:r w:rsidR="001831BB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pasuria hipotekohet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favor t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“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Banka Amerikane e Investimeve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”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</w:t>
            </w:r>
            <w:proofErr w:type="spellEnd"/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 shum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 7400000 lek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ë,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kontrat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hipoteke nr. 3010/932/2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d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atë 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4.6.2020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not. R.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Ruçi</w:t>
            </w:r>
            <w:proofErr w:type="spellEnd"/>
          </w:p>
        </w:tc>
      </w:tr>
      <w:tr w:rsidR="00FF6B04" w:rsidRPr="007A3EE9" w14:paraId="1E98E8C2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0CE9" w14:textId="54A7296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0F2E" w14:textId="1737420A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Dritan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0497" w14:textId="53326B71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Gani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0D7D" w14:textId="4100AA9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Troksi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5F56" w14:textId="2CAF1E3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216F" w14:textId="2AB48D5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8C33" w14:textId="40E518F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7/285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3128" w14:textId="6CDD23B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A0F4" w14:textId="2715347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434.00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66D0" w14:textId="42BE22B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1FE9" w14:textId="23CFADB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327E" w14:textId="7E1BCB6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E790" w14:textId="53050A7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40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4657" w14:textId="4E975FB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7F4C" w14:textId="75758D2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1,315,120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8503" w14:textId="513FD93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1,315,120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0D18" w14:textId="77777777" w:rsidR="00EB43B2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16B849EE" w14:textId="77777777" w:rsidR="00EB43B2" w:rsidRDefault="00EB43B2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–pasuria bllokohet 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në favor të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Banka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e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Bashkuar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e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Shqipërisë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P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 shum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 18500000 lek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K.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hipotekimi nr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1583/1119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d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atë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21.8.2015; pasuria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 xml:space="preserve">bllokohet 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në favor të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Banka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e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Bashkuar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e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Shqiperise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sh.a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për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shumën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20.500.000 lek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k.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hip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2385/1390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d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atë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1.8.2016; pasuria bllokohet n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favor t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Banka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e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BASHKUAR E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Shqipërisë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sh.a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për shumën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250.000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USD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(dollar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amerikan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).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hip.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nr.3914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/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1334,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atë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3.7.2017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</w:t>
            </w:r>
          </w:p>
          <w:p w14:paraId="067DAE6B" w14:textId="272B8AAA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-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Not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E.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EB43B2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mza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</w:tr>
      <w:tr w:rsidR="00FF6B04" w:rsidRPr="007A3EE9" w14:paraId="20FFA129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228E" w14:textId="7E7131E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17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97C0" w14:textId="4E018A1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Mirjan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Vlash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; Adriatik;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6576" w14:textId="0227738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Vlash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Ndue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Vlash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2900" w14:textId="25468F6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Sokoli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Sokoli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Sokoli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A345" w14:textId="326C15D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3F5F" w14:textId="1FFF194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E6EA" w14:textId="6DF770B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7/320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A32E" w14:textId="74581CE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056E" w14:textId="3FC6C0A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422.00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587A" w14:textId="039378A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119.3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228D" w14:textId="34CA41A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31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5A15" w14:textId="7AB947A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226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AFD3" w14:textId="2DF37D7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2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DD1C" w14:textId="05C32F4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627F" w14:textId="2E6B448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8E7B" w14:textId="4E8EDFD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F78C" w14:textId="229DC1C4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</w:p>
        </w:tc>
      </w:tr>
      <w:tr w:rsidR="00FF6B04" w:rsidRPr="007A3EE9" w14:paraId="7A1FD316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5992" w14:textId="05AF8B3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E7F0" w14:textId="3400EE99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Albana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E156" w14:textId="5D56670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Hysni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A9E4" w14:textId="1CC3B32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Cullhaj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36DE" w14:textId="6F97E1E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AE7A" w14:textId="4F2867A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5144" w14:textId="65186EC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7/329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7A77" w14:textId="30C54C4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FC20" w14:textId="45C8159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391.28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29BF" w14:textId="7248940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80.6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6139" w14:textId="3CD9B45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A391" w14:textId="21DCE0E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221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E60B" w14:textId="7153D23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22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EAD8" w14:textId="4DE080D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38D0" w14:textId="7F2B174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723,316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3CF5" w14:textId="1EE07A1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723,316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6216" w14:textId="5CDC733A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10043EE6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DED1" w14:textId="01D22EB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BA17" w14:textId="2ECF73B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Robert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C6BD" w14:textId="09E9396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Muhamet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3E51" w14:textId="225DDE9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Meçe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746D" w14:textId="03362C2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72FB" w14:textId="00703F6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EAEA" w14:textId="2E8C7DE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7/330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E3C7" w14:textId="637CE10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4228" w14:textId="1171DAF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405.00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AB8E" w14:textId="26EE529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100.6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5B2D" w14:textId="0D621B2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991A" w14:textId="59C77F4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133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466D" w14:textId="1B05756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18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7E1F" w14:textId="0D6A4FE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196C" w14:textId="25CAAEC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591,804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F385" w14:textId="4FB5947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591,804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4772" w14:textId="77777777" w:rsidR="00EB43B2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6AC7DA07" w14:textId="5BECEF3F" w:rsidR="00FF6B04" w:rsidRPr="007A3EE9" w:rsidRDefault="00EB43B2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C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- regjistrohet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kontratë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pro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në favor të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shoq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“</w:t>
            </w:r>
            <w:proofErr w:type="spellStart"/>
            <w:r w:rsidR="006D15FA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Diagon</w:t>
            </w:r>
            <w:proofErr w:type="spellEnd"/>
            <w:r w:rsidR="006D15FA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6D15FA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AL</w:t>
            </w:r>
            <w:proofErr w:type="spellEnd"/>
            <w:r w:rsidR="006D15FA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Projektim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&amp;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</w:r>
            <w:r w:rsidR="006D15FA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Zbatim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”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</w:t>
            </w:r>
            <w:proofErr w:type="spellEnd"/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</w:t>
            </w:r>
            <w:r w:rsidR="006D15FA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6D15FA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6D15FA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680/86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datë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16.6.2016</w:t>
            </w:r>
          </w:p>
        </w:tc>
      </w:tr>
      <w:tr w:rsidR="00FF6B04" w:rsidRPr="007A3EE9" w14:paraId="2655926C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B6E1" w14:textId="08CAFE3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877D" w14:textId="6594F3F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Ardian;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Bedrije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Besnike;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Iglimona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Nazmi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Nurije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Qamile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Ridjan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Semiha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Lirije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Osman;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Estref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B7A1" w14:textId="592BD8F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Shyqyri;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Shyqyri; Shyqyri; Shyqyri;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Shyqyri;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 xml:space="preserve">-;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Qani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60A6" w14:textId="6D0F526A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Qose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8CE3" w14:textId="5C45307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8601" w14:textId="73B3DE8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AE48" w14:textId="3305982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7/333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B270" w14:textId="6DF4E5E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2197" w14:textId="33998CC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177.00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92D2" w14:textId="3E84F54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82.2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4A98" w14:textId="213DB4D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22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8DEB" w14:textId="1D67025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146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3755E" w14:textId="013516E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9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80DF" w14:textId="6CAC158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D029" w14:textId="17059C4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295,902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BD56" w14:textId="1531E5E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295,902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839A" w14:textId="4AE449B9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6B73FB18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0D28" w14:textId="2C46387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7BCA" w14:textId="3F6D6791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Sanije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Eptan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Mirela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;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E06F" w14:textId="0237AC89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Musa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; Fatmir; Fatmir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B31A" w14:textId="11C4D03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Tabaku; Tabaku;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Dragoni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CFCC" w14:textId="29D7C50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BFC4" w14:textId="0B4CF7F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A94E" w14:textId="3B8675E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7/337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ECC8" w14:textId="7CCFDAC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6728" w14:textId="05EEBA2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254.00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3B5" w14:textId="715CE44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08FE" w14:textId="159A6E7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C1A1" w14:textId="24319D0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156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10AA" w14:textId="38C5BA1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EEB3" w14:textId="0395882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118F" w14:textId="41EB855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6E33" w14:textId="08B562C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4670" w14:textId="4C6A19E9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4E50E8B6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C1B3" w14:textId="5579FF5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22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E524" w14:textId="30B5632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Sanije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Mirela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Eptan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6C3E" w14:textId="2DD94F46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Musa;Musamusa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8262" w14:textId="4800BB2A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 Tabaku;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Dragoni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; Tabaku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A6BE" w14:textId="16A1F1C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A942" w14:textId="60D486D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017A" w14:textId="071FDFF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7/339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5726" w14:textId="08D9070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1EA1" w14:textId="69279CD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1060.00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DE75" w14:textId="0B14AFF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EB6B" w14:textId="757FBAF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5B90" w14:textId="5DF5C12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158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682B" w14:textId="6152690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66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370E" w14:textId="13CE0B1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CA43" w14:textId="2D10516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2,169,948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2C55" w14:textId="7E29F4B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2,169,948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7100" w14:textId="0E8AADC1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46B8872D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748C" w14:textId="223B861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23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DDF3" w14:textId="337A3D0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Nazmi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Nexhmi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Besnike; Ruzhdi; Besmir;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Liljana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Iglimona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Oltion; Kosta; Ilir;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Ardjan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Hyrije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Ridjan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Asred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Semiha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Bedrie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Lirije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;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8ADE" w14:textId="20675CF3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Shyqyri;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Shyqyri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 xml:space="preserve">;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Jeton</w:t>
            </w:r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Shyqyri Osman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Shyqyri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Shyqyri Osman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>..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4D74" w14:textId="2CA448C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Llaci;Ndoni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Llaci;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Bodinaku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; Liku (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Mezini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) Kalaja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Bodinaku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Llaci; Llaci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Duka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Bodinaku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Hoqilici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;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16B5" w14:textId="70C5AD2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071A" w14:textId="1EFEC0E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591E" w14:textId="0895CEC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7/344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CA96" w14:textId="5E1BBB7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AB8A" w14:textId="6EF0F7E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296.70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BF2C" w14:textId="3AC8554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E65C" w14:textId="609BF6D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22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1610" w14:textId="4775AA4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169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37F6" w14:textId="3B4607E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17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96A3" w14:textId="5F85943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9C85" w14:textId="1E14311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558,926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61B8" w14:textId="5611B31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558,926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968D" w14:textId="77777777" w:rsidR="006D15FA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</w:p>
          <w:p w14:paraId="711ED404" w14:textId="778DFFD1" w:rsidR="00FF6B04" w:rsidRPr="007A3EE9" w:rsidRDefault="006D15FA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E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– pasuria bllokohet në favor të firmës së ndërtimit 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“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Diagonal Projektim 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&amp;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Zbatim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”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sh.p.k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., sipa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kontratë së sipërmarrjes. </w:t>
            </w:r>
            <w:r w:rsidR="007A3EE9" w:rsidRPr="006D15FA">
              <w:rPr>
                <w:rFonts w:ascii="Garamond" w:eastAsia="Times New Roman" w:hAnsi="Garamond" w:cs="Times New Roman"/>
                <w:sz w:val="12"/>
                <w:szCs w:val="12"/>
                <w:highlight w:val="yellow"/>
                <w:lang w:val="sq-AL"/>
              </w:rPr>
              <w:t>Kjo pasuri në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</w:p>
        </w:tc>
      </w:tr>
      <w:tr w:rsidR="00FF6B04" w:rsidRPr="007A3EE9" w14:paraId="731EA162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AE94" w14:textId="3EA345B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2673" w14:textId="22D77AF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Nazmi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Lirije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Nexhmi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Besnike; Ruzhdi; Besmir;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Bedrije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Liljana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lastRenderedPageBreak/>
              <w:t>Iglimona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Oltion; Kosta; Ilir;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Ardjan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Hyrije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Ridjan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Asred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Semiha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;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FCF1" w14:textId="1A09963A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lastRenderedPageBreak/>
              <w:t xml:space="preserve">Shyqyri;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>S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Shyqyri;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Osman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Jeton Shyqyri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lastRenderedPageBreak/>
              <w:t xml:space="preserve">Osman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Shyqyri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Shyqyri Osman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8A5C" w14:textId="710C408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lastRenderedPageBreak/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Llaci;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Ndoni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Llaci;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Bodinaku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Liçi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; Liku (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Mezini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) Kalaja;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lastRenderedPageBreak/>
              <w:t>Bodinaku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Llaci; Llaci;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Duka;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Bodinaku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; Hoqi;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B8F8" w14:textId="16C2D34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lastRenderedPageBreak/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0238" w14:textId="0B2EEF4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0F69" w14:textId="0E70DA2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7/792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0CA8" w14:textId="6DD1FB4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56E2" w14:textId="5798A07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1244.50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EB61" w14:textId="4014AC5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A275" w14:textId="4A89F46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4184" w14:textId="3171AC0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181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24B8" w14:textId="1F8B79E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34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706C" w14:textId="6243744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C74F" w14:textId="1BFECD6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1,117,852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0714" w14:textId="0A01034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1,117,852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5AE4" w14:textId="32B2C934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="00A36B1B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</w:t>
            </w:r>
            <w:r w:rsidR="00A36B1B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– pasuria bllokohet në favor të firmës së ndërtimit </w:t>
            </w:r>
            <w:r w:rsidR="006D15FA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“</w:t>
            </w:r>
            <w:r w:rsidR="00A36B1B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Diagonal Projektim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&amp; </w:t>
            </w:r>
            <w:r w:rsidR="00A36B1B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lastRenderedPageBreak/>
              <w:t>Zbatim</w:t>
            </w:r>
            <w:r w:rsidR="006D15FA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”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sh.p.k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., sipa</w:t>
            </w:r>
            <w:r w:rsidR="00A36B1B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kontratë së sipërmarrjes. </w:t>
            </w:r>
          </w:p>
        </w:tc>
      </w:tr>
      <w:tr w:rsidR="00FF6B04" w:rsidRPr="007A3EE9" w14:paraId="084F9347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3485" w14:textId="20A9F0E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lastRenderedPageBreak/>
              <w:t>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BF57" w14:textId="0F3427D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Ylber;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Medat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2B2B" w14:textId="14DF11A6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Hebib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Hebib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0429" w14:textId="516ADB41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Karaj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Karaj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7655" w14:textId="01AB495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61C4" w14:textId="5F9C701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493D" w14:textId="15FE0E1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7/410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6302" w14:textId="4C7A21A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FFE4" w14:textId="4C99E40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293.80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7C88F" w14:textId="5287311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87.8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0404" w14:textId="1F879A3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0737" w14:textId="62A12DC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172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82E7" w14:textId="3DC0774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14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9B0E" w14:textId="3A8A5BF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3855" w14:textId="526897D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460,292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0353" w14:textId="179CBF2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460,292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56F4" w14:textId="5BEC3C46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0B4F3F60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CCF4" w14:textId="63FE23E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9564" w14:textId="46643AC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Sali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Artur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Venerand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F4C5" w14:textId="72A2245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Nazmi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Sali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Lali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026E" w14:textId="115E683A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Musabelli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Musabelli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Musabelli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2023" w14:textId="0E64547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A107" w14:textId="2CABE9A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59DE" w14:textId="5117D55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7/534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68B2" w14:textId="55BBFEE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66B4" w14:textId="7FDCAFA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176.30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F2C4" w14:textId="7196B04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99.2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07D9" w14:textId="6178C64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BD9D" w14:textId="39CF988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178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0934" w14:textId="6D2519F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C937" w14:textId="5241D5C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F4BC" w14:textId="7509C46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164,390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9B26" w14:textId="0DCBC3C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164,390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EC41" w14:textId="41686991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0B755531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FD78" w14:textId="23A00AE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DC41" w14:textId="2CDCE3B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Lefteri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Stavri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8699" w14:textId="0D79D8E0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Bushi;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Konstandin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8561" w14:textId="094DF359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Kona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Kona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C65C" w14:textId="76C8DB6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9562" w14:textId="47F8B78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A1E7" w14:textId="2F730E4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7/593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D177" w14:textId="332CF75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A510" w14:textId="0517125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495.00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37B3" w14:textId="3FE0C89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138.8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7C2F" w14:textId="3CBCC17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ECB7" w14:textId="6E5ABFB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232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19EC" w14:textId="1DE7C0E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53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4CDF" w14:textId="625C27D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F48E" w14:textId="1B3B5B4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1,742,534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DADC" w14:textId="6960757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1,742,534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7BC6" w14:textId="77777777" w:rsidR="00A36B1B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29CBD349" w14:textId="2736F5C1" w:rsidR="00FF6B04" w:rsidRPr="007A3EE9" w:rsidRDefault="00A36B1B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C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- kontratë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qiraje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/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nënq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i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raj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</w:t>
            </w:r>
            <w:proofErr w:type="spellEnd"/>
          </w:p>
        </w:tc>
      </w:tr>
      <w:tr w:rsidR="00FF6B04" w:rsidRPr="007A3EE9" w14:paraId="64EF06AA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E439" w14:textId="1816E34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28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2F5D" w14:textId="43A4518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Fadil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045F" w14:textId="5547726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Nebi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A33A" w14:textId="4BD3F1F0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Mata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C56E" w14:textId="0EDF84C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F33D" w14:textId="0DA2AB0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42AD" w14:textId="4664A7C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7/665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C6AE" w14:textId="5476314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E743" w14:textId="29F17D9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275.00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DE51" w14:textId="603A6F7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124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8F57" w14:textId="7CD6C7D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9BC7" w14:textId="6634604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EA59" w14:textId="0E1A911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2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24CFF" w14:textId="52DC1FB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A55B" w14:textId="1EA0737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8247" w14:textId="2E40840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9F0E" w14:textId="77777777" w:rsidR="00A36B1B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</w:p>
          <w:p w14:paraId="5256BF20" w14:textId="759765DD" w:rsidR="00FF6B04" w:rsidRPr="007A3EE9" w:rsidRDefault="00A36B1B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E 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– ndalohen veprimet mbi pasurinë me afat deri në zgjidhjen e problemit të krijuar nga regjistrimi i parregullt në sistemin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hipotekar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. </w:t>
            </w:r>
          </w:p>
        </w:tc>
      </w:tr>
      <w:tr w:rsidR="00FF6B04" w:rsidRPr="007A3EE9" w14:paraId="4EC98EB1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9202" w14:textId="51FB701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29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1FEE" w14:textId="52C5F751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Gjinovefa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D90F" w14:textId="19237C1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Esat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E800" w14:textId="7054445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Shehaj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E96C" w14:textId="2432AFA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8828" w14:textId="260653E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6204" w14:textId="0ADD4B8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7/673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F41E" w14:textId="3484B04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F35F" w14:textId="61F7A2B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260.00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6080" w14:textId="790DB9F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D1EF" w14:textId="25331DF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A9F3" w14:textId="0490CB5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241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86F4" w14:textId="3B4A26A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11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F08B" w14:textId="3466FF1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F44A" w14:textId="65BDD39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361,658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9506" w14:textId="0CF882F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361,658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60BF" w14:textId="77777777" w:rsidR="00A36B1B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7B10CE5C" w14:textId="1427F514" w:rsidR="00FF6B04" w:rsidRPr="007A3EE9" w:rsidRDefault="00A36B1B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- pasuria bllokohet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në favor të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“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Banka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Albania</w:t>
            </w:r>
            <w:proofErr w:type="spellEnd"/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”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për shumën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80.000 euro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hip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472/258/2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datë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16.3.2017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not.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Gjonca</w:t>
            </w:r>
            <w:proofErr w:type="spellEnd"/>
          </w:p>
        </w:tc>
      </w:tr>
      <w:tr w:rsidR="00FF6B04" w:rsidRPr="007A3EE9" w14:paraId="2CB1805E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EC1A" w14:textId="0DB683D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6614" w14:textId="7AC6E90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Fatmir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F5CA" w14:textId="3364F37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Ramazan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2F34" w14:textId="2FED585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Ahmetaj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E297" w14:textId="3998874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88B5" w14:textId="7E8E4AA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5708" w14:textId="4D87692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7/677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8820" w14:textId="111E69F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12A2" w14:textId="0A12377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251.00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B6FC" w14:textId="3E9CB86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84C4" w14:textId="75C012D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14EB" w14:textId="6848C23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3A4F" w14:textId="7C463FE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12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D8B7" w14:textId="687A25E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D386" w14:textId="5724CDD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394,536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9D03" w14:textId="264B44C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394,536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540F" w14:textId="40A3DCBD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561E3508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637A" w14:textId="7F075B5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042F" w14:textId="3D4BC95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Gentian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2FC8" w14:textId="0543300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Murat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C1AE" w14:textId="27CB593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Çali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08A1" w14:textId="02E42A9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C8D9" w14:textId="1BEB151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2E29" w14:textId="6823C3D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7/678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A227" w14:textId="31FA6B7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820B" w14:textId="6CB10E9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310.70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AB99" w14:textId="509CDB4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98.1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F0FC" w14:textId="6E51862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DCAB" w14:textId="1691D14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8642" w14:textId="3512A19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16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4873" w14:textId="4FDF0F0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3FA3" w14:textId="1875A8C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526,048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4494" w14:textId="1147D1E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526,048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B11A" w14:textId="77777777" w:rsidR="00A36B1B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5130BF0D" w14:textId="5C011773" w:rsidR="00FF6B04" w:rsidRPr="007A3EE9" w:rsidRDefault="00A36B1B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C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-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pasuria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rivlerësohet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n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shum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 16.101.194 lek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ë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-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ky regjistrim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është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i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vlefshëm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deri n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kryerjen e nj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transaksioni mbi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pasurinë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e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rivlerësuar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apl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174127,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datë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30.5.2017</w:t>
            </w:r>
          </w:p>
        </w:tc>
      </w:tr>
      <w:tr w:rsidR="00FF6B04" w:rsidRPr="007A3EE9" w14:paraId="631BEE19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4F8B" w14:textId="1BAA857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66F4" w14:textId="6C936B6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Fiqerete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Gezim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Sadik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Zegjine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8836" w14:textId="3EE6B7E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Selim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Kasem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Tahir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7D46" w14:textId="48A34A8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Tabaku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Tabaku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Tabaku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Tabaku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B16F" w14:textId="2AE54F1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C259" w14:textId="23837BF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8DB2" w14:textId="3C01DF2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7/681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DCCE" w14:textId="2C9D6AB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771E" w14:textId="4683144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2161.70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A126" w14:textId="77E57AD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1455" w14:textId="4296A72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DF83" w14:textId="57B1840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8E3E" w14:textId="58C0D64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9859" w14:textId="2B44B21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4E2D" w14:textId="79F8396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197,268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BE88" w14:textId="0F75629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197,268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E4E4" w14:textId="77777777" w:rsidR="00020992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5B944B5C" w14:textId="3CD6F975" w:rsidR="00FF6B04" w:rsidRPr="007A3EE9" w:rsidRDefault="00020992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C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- </w:t>
            </w:r>
            <w:r w:rsidR="005943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Mbi këtë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truall pozicionohet </w:t>
            </w:r>
            <w:r w:rsidR="005943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pjesërisht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5943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ndërtesa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me nr. 7/799-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nd</w:t>
            </w:r>
            <w:proofErr w:type="spellEnd"/>
            <w:r w:rsidR="005943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5943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vol. 32, f. 83, </w:t>
            </w:r>
            <w:proofErr w:type="spellStart"/>
            <w:r w:rsidR="005943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ZK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8170,</w:t>
            </w:r>
            <w:r w:rsidR="005943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</w:t>
            </w:r>
            <w:r w:rsidR="005943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5943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pronësi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5943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</w:t>
            </w:r>
            <w:r w:rsidR="005943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5943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A.</w:t>
            </w:r>
            <w:r w:rsidR="005943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5943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Hasani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l.</w:t>
            </w:r>
            <w:r w:rsidR="005943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5943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eg</w:t>
            </w:r>
            <w:proofErr w:type="spellEnd"/>
            <w:r w:rsidR="005943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</w:p>
        </w:tc>
      </w:tr>
      <w:tr w:rsidR="00FF6B04" w:rsidRPr="007A3EE9" w14:paraId="16ADAC2C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2194" w14:textId="27EB546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0534" w14:textId="0B74B61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Nexhmi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Nazmi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Besmir;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Arsed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Kosta; Ilir;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Adrian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Besnike;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Hyrije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Iglimona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Lirije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Oltjon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Ridian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Semiha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Qamile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Mustafa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Renaldo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Marsel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;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7EF2" w14:textId="1D4CEFBA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Shyqyri;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Qsman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Osman;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Jonuz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Shyqyri; Shyqyri;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Shyqyri; </w:t>
            </w:r>
            <w:r w:rsidRPr="007A3EE9">
              <w:rPr>
                <w:rFonts w:ascii="Garamond" w:eastAsia="Times New Roman" w:hAnsi="Garamond" w:cs="Times New Roman"/>
                <w:color w:val="FFFFFF"/>
                <w:sz w:val="12"/>
                <w:szCs w:val="12"/>
                <w:lang w:val="sq-AL"/>
              </w:rPr>
              <w:t>Shyqyri;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Osman; Shyqyri;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Abdullah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Hut;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Mustafa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Mustafa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E8DA" w14:textId="1F75752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Llaci;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Bodinaku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Bodinaku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Llaci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Llaci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Bodinaku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Liku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Liku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Liku;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ABFE" w14:textId="5B790DB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FCF9" w14:textId="647B606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1C428" w14:textId="62D21FF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7/251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1B5C" w14:textId="5590AB5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5052" w14:textId="4F767D9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8150.50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2098" w14:textId="3F8B427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5A03" w14:textId="0A8FB3C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33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E30F" w14:textId="166C39C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35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723E" w14:textId="7BF6BF1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234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8C6A" w14:textId="60F7AA0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B1D2" w14:textId="32F6FAB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7,693,452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B41C" w14:textId="270FB48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7,693,452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8760" w14:textId="77777777" w:rsidR="005943FD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</w:p>
          <w:p w14:paraId="58DA11C4" w14:textId="77777777" w:rsidR="005943FD" w:rsidRDefault="005943FD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C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- prona bllokohet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br/>
            </w:r>
            <w:r w:rsidR="00EB43B2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në favor të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shoqëri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së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="006D15FA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“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Construction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Managment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br/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Alliance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Albania</w:t>
            </w:r>
            <w:proofErr w:type="spellEnd"/>
            <w:r w:rsidR="006D15FA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”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sh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p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k</w:t>
            </w:r>
            <w:proofErr w:type="spellEnd"/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K.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sip</w:t>
            </w:r>
            <w:proofErr w:type="spellEnd"/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nr. 339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rep</w:t>
            </w:r>
            <w:proofErr w:type="spellEnd"/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nr. 537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kol</w:t>
            </w:r>
            <w:proofErr w:type="spellEnd"/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.,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="006D15FA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datë 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10.8.2016; mbi k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truall ka disa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ndërtime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pa leje; </w:t>
            </w:r>
          </w:p>
          <w:p w14:paraId="12606274" w14:textId="19D4B981" w:rsidR="00FF6B04" w:rsidRPr="007A3EE9" w:rsidRDefault="005943FD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- 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prona bllokohet në favor të shoqërisë </w:t>
            </w:r>
            <w:r w:rsidR="006D15FA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“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CMAA</w:t>
            </w:r>
            <w:proofErr w:type="spellEnd"/>
            <w:r w:rsidR="006D15FA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”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sh.p.k</w:t>
            </w:r>
            <w:proofErr w:type="spellEnd"/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, sipas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inskriptit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418, datë 10.5.2010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kontratë nr.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br/>
              <w:t xml:space="preserve">2052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rep</w:t>
            </w:r>
            <w:proofErr w:type="spellEnd"/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, nr. 421/2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kol</w:t>
            </w:r>
            <w:proofErr w:type="spellEnd"/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, datë 29.4.2010,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notere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Frida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Muçmata</w:t>
            </w:r>
            <w:proofErr w:type="spellEnd"/>
          </w:p>
        </w:tc>
      </w:tr>
      <w:tr w:rsidR="00FF6B04" w:rsidRPr="007A3EE9" w14:paraId="677A651C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D806" w14:textId="7B2452C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0EF6" w14:textId="65ED73B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Lumturi;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Migena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Enkela;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Florindi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B05D" w14:textId="46F0BA86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Maksut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Hismet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Hismet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Hismet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8DB7" w14:textId="09553BC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Mollanji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Mollanji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Mollanji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Mollanji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8C94" w14:textId="2C0F4A9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0793" w14:textId="66286B3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44E7" w14:textId="26E988D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7/709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3C18" w14:textId="26FA536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2707" w14:textId="0063EA5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344.00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2E3B" w14:textId="1207F78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5C7C" w14:textId="4BD2FEC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CCBA" w14:textId="140F555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166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C095" w14:textId="55E2FB3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59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D2C4" w14:textId="7E805C7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A3B7" w14:textId="222192F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1,939,802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565B" w14:textId="6E07E34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1,939,802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C7B7" w14:textId="4AF91BD7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</w:tr>
      <w:tr w:rsidR="00FF6B04" w:rsidRPr="007A3EE9" w14:paraId="489DF296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D4C3" w14:textId="7841C57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303A" w14:textId="04C0347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Sadik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16C9" w14:textId="001A5753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Shyqyri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DE49" w14:textId="1BE0F501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Haxhillari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5203" w14:textId="1C630EC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1F78" w14:textId="0163114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2B64" w14:textId="5110B0E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7/712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6B47" w14:textId="609DA58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555C" w14:textId="3BBC3E8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136.00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B112" w14:textId="5C7EEEB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91.8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C2C0" w14:textId="0A3EA17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16F8" w14:textId="42AF679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EC0E" w14:textId="4DB00E0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17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A543" w14:textId="5300C01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BC74" w14:textId="561FDA8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558,926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820F" w14:textId="090A83C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558,926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6AA1" w14:textId="77777777" w:rsidR="005943FD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4BBA6412" w14:textId="1AF9CB71" w:rsidR="00FF6B04" w:rsidRPr="007A3EE9" w:rsidRDefault="005943FD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-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në favor të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“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Raiffeisen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Bank</w:t>
            </w:r>
            <w:proofErr w:type="spellEnd"/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”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për shumën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8,000,000 lek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k.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hip.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700/165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datë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9.3.2019</w:t>
            </w:r>
          </w:p>
        </w:tc>
      </w:tr>
      <w:tr w:rsidR="00FF6B04" w:rsidRPr="007A3EE9" w14:paraId="3ED0A568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3B7B" w14:textId="14771F3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D977" w14:textId="3FE5DD7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Ardian;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Bedrije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Besnike;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Hyrije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Iglimona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Lirije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Nazmi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Nurije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Osman;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Qanije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Ridjan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Semiha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;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86C5" w14:textId="74C1FFA0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F38F" w14:textId="1B0A7356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6D12" w14:textId="7E2F54E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2740" w14:textId="20E6D49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A8AE" w14:textId="1B118CA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7/769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DA4D" w14:textId="35FC8F5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9390" w14:textId="740E806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1555.30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ED9E" w14:textId="7F378B2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90A7" w14:textId="31AF4E5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30BB" w14:textId="71D27E2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5C82" w14:textId="6AA07BF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164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DA9D" w14:textId="47AD0BB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AEBF" w14:textId="44A49FE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5,391,992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BCF0" w14:textId="3668A91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5,391,992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29A4" w14:textId="77777777" w:rsidR="005943FD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642A1E13" w14:textId="04FBCE85" w:rsidR="00FF6B04" w:rsidRPr="007A3EE9" w:rsidRDefault="005943FD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C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-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Mbi këtë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pasuri bie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ndërtesa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me nr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7/713-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nd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vol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26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f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12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përfituar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me l.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leg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.;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mbi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këtë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pasuri bie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ndërtesa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me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lastRenderedPageBreak/>
              <w:t>nr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7/304-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nd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vol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27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f 116 l.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leg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</w:p>
        </w:tc>
      </w:tr>
      <w:tr w:rsidR="00FF6B04" w:rsidRPr="007A3EE9" w14:paraId="2ADE4C59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4CD6" w14:textId="08C1C1F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lastRenderedPageBreak/>
              <w:t>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A794" w14:textId="4B6C9E93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Adriatik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9995" w14:textId="71CD87E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Qani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A12C" w14:textId="5150E0F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Qose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1019" w14:textId="0323FA8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3884" w14:textId="65ACC67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0AF4" w14:textId="1448B45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F4CD" w14:textId="4996F90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4539" w14:textId="34E1797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195.00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7301" w14:textId="1E36BD3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67.1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91EE" w14:textId="5CE809A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2384" w14:textId="1B988C6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4072" w14:textId="6BE0FB4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7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FF72" w14:textId="5B052C1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B4CC" w14:textId="09BC499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230,146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BDAC" w14:textId="2EA347D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230,146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0E80" w14:textId="74DE2F3F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63C67F05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C8E0" w14:textId="0F3B2ED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0B59" w14:textId="11E031A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Ardian;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Bedrije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Besnike;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Hyrije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Iglimona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Nazmi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Nurije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Qamile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Ridjan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Semiha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Lirije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; Osman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243B" w14:textId="49977113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CF89" w14:textId="2C412F4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AE61" w14:textId="05E209F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C9EE" w14:textId="13C56AE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91B2" w14:textId="775C46E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7/715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123C" w14:textId="33B8785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66F5" w14:textId="033FFD2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966.40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92B4" w14:textId="4353640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EB18" w14:textId="1092777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BA2E" w14:textId="5E2C5F7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54F9" w14:textId="2B08894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23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9B43" w14:textId="6477CCD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4C22" w14:textId="3F212B8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756,194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7251" w14:textId="0A01BA0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756,194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6F94" w14:textId="23D85008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39521E06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BF34" w14:textId="17D6E91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064F" w14:textId="25C53DA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Seade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Suela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Florion;Besim;Burhan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; Mimoza; Dhurata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C510" w14:textId="430A9FD1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Fetulla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, Bashkim;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Bashkim;Abdyl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Abdyl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 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Abdyl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Abdyl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D1C7" w14:textId="26570F99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Tabaku; Tabaku; Tabaku; Tabaku; Tabaku; Tabaku;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Kushi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8666" w14:textId="561469E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DF5B" w14:textId="28BCFB9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79E7" w14:textId="29ECD5A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7/717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7692" w14:textId="37EC0FF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AF35" w14:textId="31C68E8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748.20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5ADF" w14:textId="7E8FDEA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F5F3" w14:textId="32C3801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5C6C" w14:textId="191A182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190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5980" w14:textId="0EC5102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210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5B2A" w14:textId="24A92E7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4808" w14:textId="6DAAC1B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6,904,380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125A" w14:textId="7B28E01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6,904,380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12CD" w14:textId="77777777" w:rsidR="005943FD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0356F06C" w14:textId="10B4B354" w:rsidR="00FF6B04" w:rsidRPr="007A3EE9" w:rsidRDefault="005943FD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C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- prona bllokohet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në favor të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shoqeris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ndërtuese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“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Risalbes</w:t>
            </w:r>
            <w:proofErr w:type="spellEnd"/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”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sh.p.k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, me kontrate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sipërmarrje</w:t>
            </w: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je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k.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sipermarrj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eje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nr.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2194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rep</w:t>
            </w:r>
            <w:proofErr w:type="spellEnd"/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nr.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958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kol</w:t>
            </w:r>
            <w:proofErr w:type="spellEnd"/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datë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16.6.2016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not.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5D5B1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A.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5D5B1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Mahmu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(</w:t>
            </w:r>
            <w:proofErr w:type="spellStart"/>
            <w:r w:rsidR="005D5B1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Karadaku</w:t>
            </w:r>
            <w:proofErr w:type="spellEnd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); mbi </w:t>
            </w:r>
            <w:r w:rsidR="005D5B1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këtë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 xml:space="preserve">pasuri pozicionohet </w:t>
            </w:r>
            <w:r w:rsidR="005D5B1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pjesërisht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5D5B1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ndërtesa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me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nr.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7/617/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nd</w:t>
            </w:r>
            <w:proofErr w:type="spellEnd"/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vol.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30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f.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191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në favor të </w:t>
            </w:r>
            <w:proofErr w:type="spellStart"/>
            <w:r w:rsidR="005D5B1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Skender</w:t>
            </w:r>
            <w:proofErr w:type="spellEnd"/>
            <w:r w:rsidR="005D5B1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5D5B1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Hasan</w:t>
            </w:r>
            <w:proofErr w:type="spellEnd"/>
            <w:r w:rsidR="005D5B1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Gjoni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l.</w:t>
            </w:r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leg</w:t>
            </w:r>
            <w:proofErr w:type="spellEnd"/>
            <w:r w:rsidR="005D5B1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</w:p>
        </w:tc>
      </w:tr>
      <w:tr w:rsidR="00FF6B04" w:rsidRPr="007A3EE9" w14:paraId="511F3524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AE43" w14:textId="0ADDFBF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1142" w14:textId="1C99DC21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Mimoza;Ines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Erald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0448" w14:textId="43EB299B" w:rsidR="00185AEF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Fredi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; </w:t>
            </w:r>
          </w:p>
          <w:p w14:paraId="796B17C5" w14:textId="58396D8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Zoi</w:t>
            </w:r>
            <w:proofErr w:type="spellEnd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Zoi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554E" w14:textId="07D5B84C" w:rsidR="00185AEF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Topi; </w:t>
            </w:r>
          </w:p>
          <w:p w14:paraId="1C7BD814" w14:textId="3B8CEB6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 Topi; Topi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4650" w14:textId="769F3D0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5D1B" w14:textId="61405AB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99D2" w14:textId="1A05C12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7/724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CBEE" w14:textId="40A1ABE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3D9B" w14:textId="1371731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304.00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3C79" w14:textId="003E88D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116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CDA4" w14:textId="5783E3A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E4B2" w14:textId="7333A62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206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4B85" w14:textId="2767929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30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F266" w14:textId="7AEA082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1F06" w14:textId="280C519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986,340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1F91" w14:textId="5CAC908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986,340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D737" w14:textId="5A204824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46174BB4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8FF4" w14:textId="1D534F3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505D" w14:textId="15BD9B9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Arjana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Kreshnik;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Suzana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FFFC" w14:textId="5A2181E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Rexhep ; Rexhep; Rexhep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5EA9" w14:textId="4B910F1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Canaj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(Tabaku);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Gjoligaj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; Çuçi (Tabaku)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3378" w14:textId="1F479CD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2D4F" w14:textId="4F5B265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D158" w14:textId="48B4E26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7/726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FCCB" w14:textId="6F1404E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CE84" w14:textId="2809FE9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949.40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5E78" w14:textId="032535D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E422" w14:textId="1C5893B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AB37" w14:textId="51FE0C8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607" w14:textId="543EF34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160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6DB6" w14:textId="09F0509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99A2" w14:textId="2108A15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5,260,480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D6BB" w14:textId="12CD1D6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5,260,480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BFF0" w14:textId="77962AC1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0ACABA36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196D" w14:textId="70BB3C9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26B1" w14:textId="6401105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Arjana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Kreshnik;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Suzana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21B5" w14:textId="26CF352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Rexhep 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Defrim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Rexhep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C239" w14:textId="54AB599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Canaj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(Tabaku);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Gjoligaj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; Çuçi (Tabaku)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B14A" w14:textId="334FB4E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40A5" w14:textId="6505E5E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CED7" w14:textId="68151E2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7/730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B9DD" w14:textId="7D17AEE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301F" w14:textId="102A8EA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995.50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F121" w14:textId="397E634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26A1" w14:textId="3D3B374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25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A556" w14:textId="5B9E38C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16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AC95" w14:textId="6A91CD5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149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AFE2" w14:textId="1AF9E99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768D" w14:textId="62BD013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4,898,822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C607" w14:textId="04906FC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4,898,822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CABE" w14:textId="77777777" w:rsidR="00ED4BB3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</w:p>
          <w:p w14:paraId="4011ED55" w14:textId="429743FC" w:rsidR="00FF6B04" w:rsidRPr="007A3EE9" w:rsidRDefault="00ED4BB3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C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- pasuria n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gjykim n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Gjykatën Administrativ</w:t>
            </w: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e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br/>
              <w:t>t</w:t>
            </w: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="00526EF5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Apelit Tiran</w:t>
            </w:r>
            <w:r w:rsidR="00526EF5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526EF5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nr.</w:t>
            </w:r>
            <w:r w:rsidR="00526EF5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="007A3EE9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13277</w:t>
            </w:r>
          </w:p>
        </w:tc>
      </w:tr>
      <w:tr w:rsidR="00FF6B04" w:rsidRPr="007A3EE9" w14:paraId="3E2DB38D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656A" w14:textId="2088721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4508" w14:textId="08A2D9DA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Altin;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Enkeleda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Besmir;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Emine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4695" w14:textId="2028795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Xhevair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Xhevair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Xhevair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Ramadan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9394" w14:textId="2E76B716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Alterziu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Hoxha;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Alterziu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Alterziu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593F" w14:textId="7BFBDE0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C6D7" w14:textId="6F23E43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F0D0" w14:textId="62D574F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7/736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12B5" w14:textId="3CB25D0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9DF8" w14:textId="1A3ED68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364.10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0270" w14:textId="5BC01D2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124.2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909A" w14:textId="22E651D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3EFC" w14:textId="2965FA4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132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179E" w14:textId="3196700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12F1" w14:textId="0CF7D7D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7BD8" w14:textId="447334F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98,634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F492" w14:textId="1DD17D8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98,634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5C7A" w14:textId="0FC8A4AE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7C32E292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EC2E" w14:textId="2C4A303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9740" w14:textId="339E977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Zyhra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; Altin; Alban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3384" w14:textId="7041E42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Selim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Deli; Deli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0A72" w14:textId="22FF3FA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Boka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Boka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Boka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99CB" w14:textId="0621EBF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ED8B" w14:textId="1F5792A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BD71" w14:textId="45ABC60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7/746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90FB" w14:textId="5C592BB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F3FA" w14:textId="5EA10F4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372.00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B555" w14:textId="7F06E1B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129.3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4CEE" w14:textId="48E0BA0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1224" w14:textId="0B3AD8B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224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B417" w14:textId="5DB3227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38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94FF" w14:textId="6012415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CEC8" w14:textId="16AAE81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1,249,364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A7D3" w14:textId="5382368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1,249,364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02F8" w14:textId="1A3B2F40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3F96BAAE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EC41" w14:textId="3898599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6522" w14:textId="305F485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Mitat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BC4A" w14:textId="042CD45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Rraman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5527" w14:textId="7F1AC35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Mollanji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6CCB" w14:textId="70D3C66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875B" w14:textId="4D017AD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7F36" w14:textId="2E95E1C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7/748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E33A" w14:textId="6031534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1325" w14:textId="26600C1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158.00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3B92" w14:textId="0640B4F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74.8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34AB" w14:textId="0134CBC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5BCA" w14:textId="42C5B5B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1BCA" w14:textId="55199AC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7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F231" w14:textId="0ACD17A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2B86" w14:textId="02362E3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230,146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98E8" w14:textId="39C72E3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230,146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E555" w14:textId="202E4ECA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63CC6CF6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8605" w14:textId="416F82A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3B5E" w14:textId="4AFFA400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Shkëlqim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5EE9" w14:textId="4FD43A0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Rraman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01B6" w14:textId="4BDAF44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Mollanji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80A1" w14:textId="7DD7F2E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6E57" w14:textId="3633D92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CEE1" w14:textId="7B7D753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7/749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6E52" w14:textId="67F8429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1ECD" w14:textId="5DBF480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203.00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5E3E" w14:textId="20FEB5C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91.5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13BE" w14:textId="59DAD73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21BC" w14:textId="2486987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0E9A" w14:textId="68227B5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29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F39B" w14:textId="4DA7D11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239F" w14:textId="0A883C3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953,462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924E" w14:textId="14E09F3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953,462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3AACE" w14:textId="05B5641C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36BC5859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0830" w14:textId="5519E5A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E5B7" w14:textId="78A14FD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Menduh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73DF" w14:textId="1DED946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1C6A" w14:textId="577C10AF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Uka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BF48" w14:textId="010AE0A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36E0" w14:textId="71458F6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03D3" w14:textId="04198E8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5DF6" w14:textId="7D3312D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9BEE" w14:textId="49F5A1A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250.00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D313" w14:textId="352240D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6309" w14:textId="57AE2F4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0FA8" w14:textId="4BBA924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937E" w14:textId="7D15434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13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14574" w14:textId="36A8730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5692" w14:textId="3988C3B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427,414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FA61" w14:textId="29DD6DF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427,414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DFDE" w14:textId="77777777" w:rsidR="00526EF5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40451ED3" w14:textId="0B4BDBFD" w:rsidR="00FF6B04" w:rsidRPr="007A3EE9" w:rsidRDefault="00526EF5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E </w:t>
            </w:r>
            <w:r w:rsidR="007A3EE9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– ka 1 ndërtim pa leje</w:t>
            </w:r>
          </w:p>
        </w:tc>
      </w:tr>
      <w:tr w:rsidR="00FF6B04" w:rsidRPr="007A3EE9" w14:paraId="68F309B2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240C" w14:textId="482E759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48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D8C6" w14:textId="06315A9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Bexhet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Limete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Anila;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Esmeralda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Elsa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;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D382" w14:textId="368BF4E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Dervish;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Selman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Bexhet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Bexhet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Bexhet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092D" w14:textId="4DDBCF89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Aga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Agaaga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Aga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Aga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F337" w14:textId="44A5BB4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6617" w14:textId="19131AF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436A" w14:textId="71732AF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8/696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2926" w14:textId="6B5DD73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895F" w14:textId="7A5E94D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276.00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D0F1" w14:textId="65393B2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4F58" w14:textId="66D8F2A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B9BC" w14:textId="1150815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154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482C" w14:textId="733EA56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A8F6" w14:textId="2669588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AB47" w14:textId="7D61D4F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164,390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8854" w14:textId="67D8441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164,390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C792" w14:textId="7613BFB6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4BA3835E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F3D0" w14:textId="4CB2193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5FF5" w14:textId="3371E7C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Arben; Bujar;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Hatlije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Miranda;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Skender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Sulltane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1B56" w14:textId="5EFB7CE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Daut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Daut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Daut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Daut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Daut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Isuf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;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8A36" w14:textId="2CE09FE3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Tabaku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Tabaku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Tabaku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Tabaku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Tabaku</w:t>
            </w:r>
            <w:proofErr w:type="spellEnd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Tabaku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F68A" w14:textId="2140911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B319" w14:textId="73AD75B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8AF0" w14:textId="4037FB6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7/754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169F" w14:textId="5F546C9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87CA" w14:textId="63C5555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405.50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0270" w14:textId="5B0B147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430D" w14:textId="1943E41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26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24AF" w14:textId="78DF461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95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3B0A" w14:textId="67DE94A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3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FD4C" w14:textId="023DA67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2073" w14:textId="7654515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98,634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E5CC" w14:textId="753D5C1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98,634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8D11" w14:textId="3CA58BEB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389FD178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7DD8" w14:textId="4132B96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B95C" w14:textId="706DF8A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Filip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DBDC" w14:textId="107C3FA3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Prend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4DCD" w14:textId="27888E1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Beqiri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AB3B" w14:textId="0732C77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D6A4" w14:textId="3129303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341D" w14:textId="624BD46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7/363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EA8B" w14:textId="65C8D16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9E35" w14:textId="6B11682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360.00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D0FB6" w14:textId="3B8AFB7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113.6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A102" w14:textId="2874127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8A8B" w14:textId="6F51A95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391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AE8C" w14:textId="193E687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DF3D" w14:textId="2B9BE88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11B5" w14:textId="45E3631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197,268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31FC" w14:textId="0DDB4A0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197,268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534F" w14:textId="2682521F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36FC2C87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C547" w14:textId="46F8D46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2914" w14:textId="2808AF2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Nuri; Bilbil; Festim;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E0DF" w14:textId="40BE598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Avdulla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Avdulla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Avdulla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A78D" w14:textId="1492BEB6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Feta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Feta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Feta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8C36" w14:textId="27EB329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D21B" w14:textId="74F1882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0B28" w14:textId="6971060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7/773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E3F6" w14:textId="6788F91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2A76" w14:textId="1AA60BB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28.70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BF65" w14:textId="0EAC6E3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46F5" w14:textId="04D2ED7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E080" w14:textId="51EABB1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126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4A85" w14:textId="0C1A184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8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96C0" w14:textId="080EF8B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13B2" w14:textId="00C019C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263,024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8C9A" w14:textId="710F7B7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263,024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AA03" w14:textId="27E915BA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4AE3C00E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FF0E" w14:textId="3CD2E73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5E8F" w14:textId="3A886EF0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Nuri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3658" w14:textId="7C74911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Avdulla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A6C0" w14:textId="4C293AF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Feta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7AC" w14:textId="6B689EB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75BE" w14:textId="613CF8E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E613" w14:textId="057A469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7/774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1787" w14:textId="022747C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91D3" w14:textId="7496507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200.00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2830" w14:textId="4B6E536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9FCB" w14:textId="6C34952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E704" w14:textId="3E39B74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127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6E1A" w14:textId="1EEFAFE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28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D0A2" w14:textId="0259EC9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B3FD" w14:textId="2DEE89E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920,584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C247" w14:textId="42EECC6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920,584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280A" w14:textId="159BF0F7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5C0A877B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AA50" w14:textId="1093ECF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6EA4" w14:textId="59191CC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Ardian;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Bedrije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Besnike;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Hyrije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Iglimona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Lirije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Nazmi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Nurije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Osman;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Qanije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Ridjan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Semiha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7088" w14:textId="40DD8A5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DAEA" w14:textId="53A6440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Derhemi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FDC0" w14:textId="2D0AC53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982D" w14:textId="7A6E57B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BFA1" w14:textId="5BB7E47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7/307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4FB0" w14:textId="1832D7D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08B9" w14:textId="0FBB675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12.00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8FB9" w14:textId="6159618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A957" w14:textId="23D3A36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2F44" w14:textId="0BA5564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205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03A8A" w14:textId="755E085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9D1E" w14:textId="30B7D30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71B2" w14:textId="4319CE5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295,902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A5C9" w14:textId="3F8C372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295,902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EDFC" w14:textId="03D3FA9B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4053854B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5699" w14:textId="48A5B42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E80C" w14:textId="092787E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Besnik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049A" w14:textId="3E0B95FA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Xhavit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6588" w14:textId="625ADE1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Çeliku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E73B" w14:textId="5226590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673A" w14:textId="4E15FC2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D6AB" w14:textId="54C3D56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6/657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1EC0" w14:textId="4EECE3F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658E" w14:textId="3520512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343.50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EAD1" w14:textId="28001EB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89.4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1749" w14:textId="6BD0BDC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30AD" w14:textId="25E982E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1890" w14:textId="2DB3D90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439A" w14:textId="1E52280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2503" w14:textId="432C0C5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DB87" w14:textId="5A986C0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9233" w14:textId="509E73C3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10A45920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751F" w14:textId="302D2A0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0F29" w14:textId="32A13563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Nevrus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Metullahe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Ferdinand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Erjona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Arben;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Erjona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7D20" w14:textId="601E7E0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Ramadan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Ramiz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Nevrus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Pellumb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Nevrus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; Ibrahim;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F763" w14:textId="1E76B359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Sade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Sade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Sade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Sade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Sade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Sade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64BC" w14:textId="6FCE732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5CFC" w14:textId="272098D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FD79" w14:textId="45737D1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6/675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E133" w14:textId="0467780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3DFD" w14:textId="32EC8FF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261.40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2F24B" w14:textId="0FD0F32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103.3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09D9" w14:textId="5668B86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CB89" w14:textId="14F94D0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203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0A6E" w14:textId="7D12888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F8A0" w14:textId="3570E64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E3B8" w14:textId="49C1E36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295,902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02A1" w14:textId="0AD8A84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295,902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B125" w14:textId="77777777" w:rsidR="00526EF5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  <w:p w14:paraId="0D65ACD6" w14:textId="12B879DB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E – 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vendim nr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332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dat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26.3.2021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“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</w:t>
            </w:r>
            <w:r w:rsidR="00526EF5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r 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legalizimin e ndërtimit pa leje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”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  <w:t>Objekt 5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-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kat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: </w:t>
            </w:r>
            <w:proofErr w:type="spellStart"/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e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kati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rdhe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103.3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P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kati 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i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par</w:t>
            </w:r>
            <w:r w:rsid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ë,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116.6 </w:t>
            </w:r>
            <w:proofErr w:type="spellStart"/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526EF5" w:rsidRP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526EF5" w:rsidRPr="00526EF5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 xml:space="preserve"> </w:t>
            </w:r>
            <w:proofErr w:type="spellStart"/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verande</w:t>
            </w:r>
            <w:r w:rsidR="002857E6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;</w:t>
            </w:r>
            <w:r w:rsidR="00526EF5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11.2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</w:r>
            <w:proofErr w:type="spellStart"/>
            <w:r w:rsidR="002857E6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2857E6" w:rsidRPr="002857E6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2857E6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2857E6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2857E6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kati i dyt</w:t>
            </w:r>
            <w:r w:rsidR="002857E6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2857E6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116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.6 </w:t>
            </w:r>
            <w:proofErr w:type="spellStart"/>
            <w:r w:rsidR="002857E6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2857E6" w:rsidRPr="002857E6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2857E6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lastRenderedPageBreak/>
              <w:t>sip</w:t>
            </w:r>
            <w:proofErr w:type="spellEnd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verande 11.2 </w:t>
            </w:r>
            <w:proofErr w:type="spellStart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03302C" w:rsidRPr="0003302C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kati i tret</w:t>
            </w:r>
            <w:r w:rsidR="0003302C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116.6 </w:t>
            </w:r>
            <w:proofErr w:type="spellStart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03302C" w:rsidRPr="0003302C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verande 11.2 </w:t>
            </w:r>
            <w:proofErr w:type="spellStart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03302C" w:rsidRPr="0003302C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kati i kat</w:t>
            </w:r>
            <w:r w:rsidR="0003302C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rt 107.8 </w:t>
            </w:r>
            <w:proofErr w:type="spellStart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03302C" w:rsidRPr="0003302C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verande 20 </w:t>
            </w:r>
            <w:proofErr w:type="spellStart"/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03302C" w:rsidRPr="0003302C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</w:p>
        </w:tc>
      </w:tr>
      <w:tr w:rsidR="00FF6B04" w:rsidRPr="007A3EE9" w14:paraId="172246BA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C9C4" w14:textId="0A34AEF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lastRenderedPageBreak/>
              <w:t>56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0CF7" w14:textId="147EA929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Dule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3260" w14:textId="6CC587F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Avdi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7421" w14:textId="0588EC2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Delilaj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D528" w14:textId="554FD9E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17BB" w14:textId="38FE9E8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1D40" w14:textId="5FF9417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7/365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028E" w14:textId="64F3BCC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76A" w14:textId="45B59F8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285.00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A194" w14:textId="3831F5C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7CF7" w14:textId="1774AE3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CD2D" w14:textId="794E898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E8B9" w14:textId="62EDAA8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30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F5F1" w14:textId="741D4D2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1E9A" w14:textId="17D3A4A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986,340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E41E" w14:textId="0585C14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986,340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3B93" w14:textId="6837EDB1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6474C2EF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1C9F" w14:textId="4C2E5F7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CB71" w14:textId="4D0009BA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Mentor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7310" w14:textId="35EA60C0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Hamit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EB73" w14:textId="2334E760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Dauti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9549" w14:textId="09F5759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F64C" w14:textId="6E7CE6B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A737" w14:textId="7A0D067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7/784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A826" w14:textId="03FB79D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71FF" w14:textId="3B4D5E8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449.00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4CAE" w14:textId="4526A63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167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9199" w14:textId="5E324C6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3ABA" w14:textId="67D1A52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209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C87E" w14:textId="7A75DF9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3D5D" w14:textId="3F37D06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E1BA" w14:textId="4D9BC55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82F7" w14:textId="1A42AA2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E631" w14:textId="46A0F0C7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</w:p>
        </w:tc>
      </w:tr>
      <w:tr w:rsidR="00FF6B04" w:rsidRPr="007A3EE9" w14:paraId="556B4EFD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428F" w14:textId="4FF3088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58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14BD5" w14:textId="35C5C25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Fetah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Zylfie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E2CD" w14:textId="6B03146C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Ramush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Emin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A3B1" w14:textId="003F68AE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Dumani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Dumani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B99B" w14:textId="5445BB3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5643" w14:textId="219A7FA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11D9" w14:textId="68118BE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7/550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6C94" w14:textId="55A2387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2CD4" w14:textId="7B7DDF7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87.00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8A4B" w14:textId="6A865C9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49.2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51D1" w14:textId="430A45A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6810" w14:textId="3064A27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194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2FCF0" w14:textId="0B14021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8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55D5" w14:textId="2F100A1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B3A2" w14:textId="1CFF7D4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263,024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B0CDE" w14:textId="38069FF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263,024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7145" w14:textId="679A9FFA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Përshkrim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i </w:t>
            </w:r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veçantë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: vendim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leg</w:t>
            </w:r>
            <w:proofErr w:type="spellEnd"/>
            <w:r w:rsidR="0003302C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03302C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nr</w:t>
            </w:r>
            <w:r w:rsidR="0003302C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944</w:t>
            </w:r>
            <w:r w:rsidR="0003302C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 datë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30</w:t>
            </w:r>
            <w:r w:rsidR="0003302C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</w:t>
            </w:r>
            <w:r w:rsidR="0003302C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2021 objekt 2</w:t>
            </w:r>
            <w:r w:rsid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-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kat</w:t>
            </w:r>
            <w:r w:rsid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ësh</w:t>
            </w:r>
            <w:proofErr w:type="spellEnd"/>
            <w:r w:rsid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k</w:t>
            </w:r>
            <w:r w:rsid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ati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</w:t>
            </w:r>
            <w:r w:rsid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rdhe</w:t>
            </w:r>
            <w:r w:rsid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49.2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P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7C0B4F" w:rsidRP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k</w:t>
            </w:r>
            <w:r w:rsid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ati i parë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59.4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P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</w:p>
        </w:tc>
      </w:tr>
      <w:tr w:rsidR="00FF6B04" w:rsidRPr="007A3EE9" w14:paraId="3A36CBA8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2178" w14:textId="2A5ABA6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59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BF1B" w14:textId="55B40A77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Genci; Mimoza;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Shkelqim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; Lediana;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1F5D" w14:textId="32064D85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Kasem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Selman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Kasem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Agur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013C" w14:textId="30B118A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Qordja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Qordja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Qordja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Qordja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5276" w14:textId="7F1EFD4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2F6A" w14:textId="3CD8568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D857" w14:textId="3180DCD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7/823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4B7C" w14:textId="4D283BA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B1A2" w14:textId="132EC3B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363.50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68AD" w14:textId="7633F81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151.9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59A3" w14:textId="170FB49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A32B" w14:textId="0D2D4CE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213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AA79" w14:textId="58D4A4F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9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B58E" w14:textId="5941E55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DB02" w14:textId="0D03706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295,902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AAE14" w14:textId="62382C4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295,902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DA48" w14:textId="52C16C3E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</w:t>
            </w:r>
            <w:r w:rsidR="007C0B4F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rshkrim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i 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veçant</w:t>
            </w:r>
            <w:r w:rsidR="007C0B4F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- 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Vendim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l.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Leg</w:t>
            </w:r>
            <w:proofErr w:type="spellEnd"/>
            <w:r w:rsid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1275</w:t>
            </w:r>
            <w:r w:rsid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6D15FA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datë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20.9.2021</w:t>
            </w:r>
            <w:r w:rsid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kati nëntokë = 40.6 </w:t>
            </w:r>
            <w:proofErr w:type="spellStart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7C0B4F" w:rsidRP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kati p</w:t>
            </w:r>
            <w:r w:rsidR="008F51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rdhe</w:t>
            </w:r>
            <w:r w:rsidR="008F51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= 151.9 </w:t>
            </w:r>
            <w:proofErr w:type="spellStart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7C0B4F" w:rsidRP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kati </w:t>
            </w:r>
            <w:r w:rsidR="008F51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i 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par</w:t>
            </w:r>
            <w:r w:rsidR="008F51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= 128.4 </w:t>
            </w:r>
            <w:proofErr w:type="spellStart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7C0B4F" w:rsidRP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verand</w:t>
            </w:r>
            <w:r w:rsidR="008F51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+ shkall</w:t>
            </w:r>
            <w:r w:rsidR="008F51FD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= 15.9 </w:t>
            </w:r>
            <w:proofErr w:type="spellStart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7C0B4F" w:rsidRP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br/>
            </w:r>
            <w:proofErr w:type="spellStart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papafingo</w:t>
            </w:r>
            <w:proofErr w:type="spellEnd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= 77.3 </w:t>
            </w:r>
            <w:proofErr w:type="spellStart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7C0B4F" w:rsidRP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verand</w:t>
            </w:r>
            <w:r w:rsidR="008F51FD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+ shkall</w:t>
            </w:r>
            <w:r w:rsidR="008F51FD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7C0B4F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= 9.1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Pr="007C0B4F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</w:p>
        </w:tc>
      </w:tr>
      <w:tr w:rsidR="00FF6B04" w:rsidRPr="007A3EE9" w14:paraId="575530F4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C6A8" w14:textId="748D6EF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FC4A" w14:textId="132D26F6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Gezim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73E0" w14:textId="18EC29A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Bajram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6624" w14:textId="1A079B93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Haxhiaj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4007" w14:textId="51204AC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3B49" w14:textId="1F38FAA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4B32" w14:textId="4E8BA7A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7/369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7150" w14:textId="273C55B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F417" w14:textId="2FBE1CD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277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CABB" w14:textId="75CFC8C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115.8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4080" w14:textId="4B22FE7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32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3CCD" w14:textId="7FF9E66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219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5732" w14:textId="2914818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 5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E105" w14:textId="687D086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5E12" w14:textId="145B9F3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164,390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CFE6" w14:textId="45334D0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164,390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91F4" w14:textId="64E63E4B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</w:tr>
      <w:tr w:rsidR="00FF6B04" w:rsidRPr="007A3EE9" w14:paraId="4A4E92EE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EF62" w14:textId="4E63F68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6E47" w14:textId="1BF832E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Nexhmi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4E06" w14:textId="0A314641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Hysni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E072" w14:textId="60501E90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Kalaja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4BF4" w14:textId="3D0F8A2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C7FB" w14:textId="0DD3901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90DE" w14:textId="1DA71232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7/805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86B0" w14:textId="03B6208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F975" w14:textId="136756E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185.00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F072" w14:textId="42B3A66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108.5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1151" w14:textId="0BB01ED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2A57" w14:textId="43247DD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56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2440" w14:textId="005F60E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5A27" w14:textId="7EE2AB6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7F22" w14:textId="28DF82A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03A8" w14:textId="4A0B2E56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65,756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28BD" w14:textId="65FE2FD9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8F51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P</w:t>
            </w:r>
            <w:r w:rsidR="008F51FD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8F51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rshkrim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i </w:t>
            </w:r>
            <w:r w:rsidR="008F51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veçant</w:t>
            </w:r>
            <w:r w:rsidR="008F51FD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: leje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leg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</w:t>
            </w:r>
            <w:r w:rsidR="008F51FD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nr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1230282, dat</w:t>
            </w:r>
            <w:r w:rsidR="008F51FD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29.8.2018. Godin</w:t>
            </w:r>
            <w:r w:rsidR="008F51FD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8F51FD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 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banimi 1</w:t>
            </w:r>
            <w:r w:rsidR="008F51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-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kat</w:t>
            </w:r>
            <w:r w:rsidR="008F51FD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8F51FD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she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8F51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e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kati</w:t>
            </w:r>
            <w:r w:rsidR="008F51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</w:t>
            </w:r>
            <w:r w:rsidR="008F51FD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rdhe</w:t>
            </w:r>
            <w:r w:rsidR="008F51FD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108.5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Pr="008F51FD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Pr="004F17E8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4F17E8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verande 11.2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Pr="008F51FD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</w:p>
        </w:tc>
      </w:tr>
      <w:tr w:rsidR="00FF6B04" w:rsidRPr="007A3EE9" w14:paraId="2A7FE9EF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9E1C" w14:textId="10D5742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765B" w14:textId="31550DC3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Shyqyri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6743" w14:textId="6E4E287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Ismail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45E4" w14:textId="434F7CC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Tola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F96B" w14:textId="49AA2A5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638D" w14:textId="268A1A2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DE6F" w14:textId="7C228E6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7/182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035E" w14:textId="1652745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0C16" w14:textId="0E7830D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278.20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60CA" w14:textId="3A366DB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98.6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F316" w14:textId="7FE9FB6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33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5FD4" w14:textId="2B633C7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163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3F7C" w14:textId="28F876D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9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7D1E" w14:textId="05F4168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D884" w14:textId="538B7BE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295,902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1A05" w14:textId="7002D4D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295,902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F208" w14:textId="5CAE5A0B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</w:tr>
      <w:tr w:rsidR="00FF6B04" w:rsidRPr="007A3EE9" w14:paraId="011C4BCE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452D" w14:textId="60C47BF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63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9089" w14:textId="371DA9C8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Nazif</w:t>
            </w:r>
            <w:proofErr w:type="spellEnd"/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B2A8" w14:textId="1661E666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Ferik</w:t>
            </w:r>
            <w:proofErr w:type="spellEnd"/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BD8A" w14:textId="12CEED82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Çullhaj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F6D5" w14:textId="19CA0E4E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F67C" w14:textId="72D40E4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E5BA" w14:textId="1E88351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7/522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D761" w14:textId="070B8C7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70AA" w14:textId="6D46FB75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295.90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0E15" w14:textId="75291BB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207.7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4427" w14:textId="625E665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3DD9" w14:textId="56FBE20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169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71B8" w14:textId="6CCE414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4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690C" w14:textId="3F86587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DCF5" w14:textId="59ED66C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131,512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768C" w14:textId="4C45B41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131,512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C701" w14:textId="4C1F407E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Përshkrim </w:t>
            </w:r>
            <w:r w:rsidR="004F17E8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i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veçant</w:t>
            </w:r>
            <w:r w:rsidR="004F17E8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4F17E8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: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leje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leg</w:t>
            </w:r>
            <w:proofErr w:type="spellEnd"/>
            <w:r w:rsidR="004F17E8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nr.</w:t>
            </w:r>
            <w:r w:rsid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126344</w:t>
            </w:r>
            <w:r w:rsid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,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d</w:t>
            </w:r>
            <w:r w:rsid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atë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28.5.2020, godinë e kombinuar 3</w:t>
            </w:r>
            <w:r w:rsid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-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kat</w:t>
            </w:r>
            <w:r w:rsidR="000E0C5E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0E0C5E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ëshe</w:t>
            </w:r>
            <w:proofErr w:type="spellEnd"/>
            <w:r w:rsidR="000E0C5E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,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 e katit p</w:t>
            </w:r>
            <w:r w:rsid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ë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rdhe</w:t>
            </w:r>
            <w:r w:rsid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s1+s2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=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207.7m</w:t>
            </w:r>
            <w:r w:rsidR="004F17E8" w:rsidRP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(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s2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socioekomomik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=104.6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4F17E8" w:rsidRP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)</w:t>
            </w:r>
            <w:r w:rsid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.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e katit t</w:t>
            </w:r>
            <w:r w:rsidR="000E0C5E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dyt</w:t>
            </w:r>
            <w:r w:rsidR="000E0C5E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=145.4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4F17E8" w:rsidRP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verande =43.8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4F17E8" w:rsidRP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kati t</w:t>
            </w:r>
            <w:r w:rsidR="000E0C5E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dyt</w:t>
            </w:r>
            <w:r w:rsidR="000E0C5E" w:rsidRPr="007A3EE9">
              <w:rPr>
                <w:rFonts w:ascii="Garamond" w:eastAsia="Times New Roman" w:hAnsi="Garamond" w:cs="Times New Roman"/>
                <w:sz w:val="12"/>
                <w:szCs w:val="12"/>
                <w:lang w:val="sq-AL"/>
              </w:rPr>
              <w:t>ë</w:t>
            </w:r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=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103.9m</w:t>
            </w:r>
            <w:r w:rsidR="004F17E8" w:rsidRP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sip</w:t>
            </w:r>
            <w:proofErr w:type="spellEnd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. verande =19.5 </w:t>
            </w:r>
            <w:proofErr w:type="spellStart"/>
            <w:r w:rsidR="004F17E8"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m</w:t>
            </w:r>
            <w:r w:rsidR="004F17E8" w:rsidRPr="000E0C5E">
              <w:rPr>
                <w:rFonts w:ascii="Garamond" w:eastAsia="Times New Roman" w:hAnsi="Garamond" w:cs="Times New Roman"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  <w:proofErr w:type="spellEnd"/>
          </w:p>
        </w:tc>
      </w:tr>
      <w:tr w:rsidR="00FF6B04" w:rsidRPr="007A3EE9" w14:paraId="3CFB01AB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DA87" w14:textId="2ED7A96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4BD4" w14:textId="6B9D362D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Dashnor;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Ada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9E0B3" w14:textId="77777777" w:rsidR="00FF6B04" w:rsidRPr="007A3EE9" w:rsidRDefault="00FF6B04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2752" w14:textId="38148774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Dumishi</w:t>
            </w:r>
            <w:proofErr w:type="spellEnd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; </w:t>
            </w:r>
            <w:proofErr w:type="spellStart"/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Dumishi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24AC" w14:textId="56E4A8F4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Tiranë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9096" w14:textId="36EDE15C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8170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9A83" w14:textId="0679E04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7/163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937D" w14:textId="225D1E3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24F0" w14:textId="3350A71F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392.3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CEDA" w14:textId="756E757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Calibri"/>
                <w:color w:val="000000"/>
                <w:sz w:val="12"/>
                <w:szCs w:val="12"/>
                <w:lang w:val="sq-AL"/>
              </w:rPr>
              <w:t>161.4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357E" w14:textId="68FFC1DA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1ABC" w14:textId="7E339E5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69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70B8" w14:textId="6812681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17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1531" w14:textId="6879E79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32,878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C42E" w14:textId="7709B23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558,926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E836" w14:textId="0B5B8778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558,926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2EBD" w14:textId="2A657C52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Konfirmuar nga </w:t>
            </w:r>
            <w:r w:rsidR="00EB43B2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>ASHK-ja</w:t>
            </w:r>
            <w:r w:rsidRPr="007A3EE9">
              <w:rPr>
                <w:rFonts w:ascii="Garamond" w:eastAsia="Times New Roman" w:hAnsi="Garamond" w:cs="Times New Roman"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</w:tr>
      <w:tr w:rsidR="00FF6B04" w:rsidRPr="007A3EE9" w14:paraId="5B072009" w14:textId="77777777" w:rsidTr="007A3EE9">
        <w:trPr>
          <w:trHeight w:val="20"/>
        </w:trPr>
        <w:tc>
          <w:tcPr>
            <w:tcW w:w="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47BE460" w14:textId="1A353FD1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2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FF4F5E4" w14:textId="68E7150B" w:rsidR="00FF6B04" w:rsidRPr="007A3EE9" w:rsidRDefault="007A3EE9" w:rsidP="007A3EE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 xml:space="preserve">Shuma 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389FC74" w14:textId="3B2CCD0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FA6B2B4" w14:textId="0F6442D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9225E96" w14:textId="1ED9B9F0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6936700" w14:textId="3637C4A9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FE341EA" w14:textId="180B9B6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C64A2D2" w14:textId="4FE4482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BC73305" w14:textId="49652A8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3FD33C3" w14:textId="713F783D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3B79DBA" w14:textId="08727E67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 xml:space="preserve">2,502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62AB2E7" w14:textId="4CB786D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sz w:val="12"/>
                <w:szCs w:val="12"/>
                <w:lang w:val="sq-AL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F1E0297" w14:textId="7424665B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D5616F3" w14:textId="109ED743" w:rsidR="00FF6B04" w:rsidRPr="007A3EE9" w:rsidRDefault="007A3EE9" w:rsidP="00FF6B0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 xml:space="preserve">82,260,756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ABB35AD" w14:textId="453B86CB" w:rsidR="00FF6B04" w:rsidRPr="007A3EE9" w:rsidRDefault="007A3EE9" w:rsidP="000E0C5E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A3EE9">
              <w:rPr>
                <w:rFonts w:ascii="Garamond" w:eastAsia="Times New Roman" w:hAnsi="Garamond" w:cs="Times New Roman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</w:tr>
    </w:tbl>
    <w:p w14:paraId="76BB487D" w14:textId="77777777" w:rsidR="00FF6B04" w:rsidRPr="00553848" w:rsidRDefault="00FF6B04" w:rsidP="0097422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11BFB8B5" w14:textId="77777777" w:rsidR="00D239EB" w:rsidRPr="00553848" w:rsidRDefault="00D239EB" w:rsidP="00D239E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D239EB" w:rsidRPr="00553848" w:rsidSect="008E3A51">
      <w:pgSz w:w="15840" w:h="12240" w:orient="landscape"/>
      <w:pgMar w:top="1440" w:right="992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E8A"/>
    <w:rsid w:val="00020992"/>
    <w:rsid w:val="0003302C"/>
    <w:rsid w:val="00071A80"/>
    <w:rsid w:val="000C11BA"/>
    <w:rsid w:val="000E0C5E"/>
    <w:rsid w:val="000F74B6"/>
    <w:rsid w:val="00144FCB"/>
    <w:rsid w:val="001831BB"/>
    <w:rsid w:val="00185AEF"/>
    <w:rsid w:val="002857E6"/>
    <w:rsid w:val="00447976"/>
    <w:rsid w:val="00495544"/>
    <w:rsid w:val="004B490D"/>
    <w:rsid w:val="004F17E8"/>
    <w:rsid w:val="00526EF5"/>
    <w:rsid w:val="00553848"/>
    <w:rsid w:val="005943FD"/>
    <w:rsid w:val="005B2D8F"/>
    <w:rsid w:val="005D5B1F"/>
    <w:rsid w:val="00636E8A"/>
    <w:rsid w:val="006D15FA"/>
    <w:rsid w:val="00736B60"/>
    <w:rsid w:val="0075146F"/>
    <w:rsid w:val="007A3EE9"/>
    <w:rsid w:val="007A461B"/>
    <w:rsid w:val="007C0B4F"/>
    <w:rsid w:val="008C7EE7"/>
    <w:rsid w:val="008E3A51"/>
    <w:rsid w:val="008F51FD"/>
    <w:rsid w:val="009119B9"/>
    <w:rsid w:val="00974225"/>
    <w:rsid w:val="00A36B1B"/>
    <w:rsid w:val="00AB415E"/>
    <w:rsid w:val="00AD6F91"/>
    <w:rsid w:val="00BE781C"/>
    <w:rsid w:val="00CC0258"/>
    <w:rsid w:val="00CF45C5"/>
    <w:rsid w:val="00D239EB"/>
    <w:rsid w:val="00D442FD"/>
    <w:rsid w:val="00DF6F9A"/>
    <w:rsid w:val="00E429B6"/>
    <w:rsid w:val="00EB43B2"/>
    <w:rsid w:val="00ED4BB3"/>
    <w:rsid w:val="00F2091D"/>
    <w:rsid w:val="00F23FBB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676DB"/>
  <w15:chartTrackingRefBased/>
  <w15:docId w15:val="{579DCE1D-E78C-419D-84ED-5FCF8F5A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0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475</Nr_x002e__x0020_akti>
    <Data_x0020_e_x0020_Krijimit xmlns="0e656187-b300-4fb0-8bf4-3a50f872073c">2023-08-02T11:55:29Z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2023-08-01T22:00:00Z</Date_x0020_protokolli>
    <Titulli xmlns="0e656187-b300-4fb0-8bf4-3a50f872073c">Për shpronësimin, për interes publik, të pronarëve të pasurive të paluajtshme, pronë private, që preken nga realizimi i projektit "Rikonstruksioni i infrastrukturës së bllokut të kufizuar nga rrugët "Endri Keko", "Sadik Petrela" dhe "Lana""</Titulli>
    <Modifikuesi xmlns="0e656187-b300-4fb0-8bf4-3a50f872073c">ermira.bukaci</Modifikuesi>
    <Nr_x002e__x0020_prot_x0020_QBZ xmlns="0e656187-b300-4fb0-8bf4-3a50f872073c">1219</Nr_x002e__x0020_prot_x0020_QBZ>
    <Data_x0020_e_x0020_Modifikimit xmlns="0e656187-b300-4fb0-8bf4-3a50f872073c">2023-08-02T13:25:10Z</Data_x0020_e_x0020_Modifikimit>
    <Dekretuar xmlns="0e656187-b300-4fb0-8bf4-3a50f872073c">false</Dekretuar>
    <Data xmlns="0e656187-b300-4fb0-8bf4-3a50f872073c">2023-07-31T22:00:00Z</Data>
    <Nr_x002e__x0020_protokolli_x0020_i_x0020_aktit xmlns="0e656187-b300-4fb0-8bf4-3a50f872073c">2231/3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BB18BB6351647E19410F03F3B772F1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BB18BB6351647E19410F03F3B772F1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223E6B-5C47-43D7-9F40-EB70EF22EA8C}">
  <ds:schemaRefs>
    <ds:schemaRef ds:uri="http://schemas.microsoft.com/office/2006/documentManagement/types"/>
    <ds:schemaRef ds:uri="http://www.w3.org/XML/1998/namespace"/>
    <ds:schemaRef ds:uri="http://purl.org/dc/elements/1.1/"/>
    <ds:schemaRef ds:uri="0e656187-b300-4fb0-8bf4-3a50f872073c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70AA7EB-36F3-4E20-8F53-E981B21253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95016-46E5-4964-B0FB-935A8335A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9028E7A-AEDC-44F6-895F-1BE97642A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D5D6012-0B7E-472D-93F4-1F1F260D8D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2951</Words>
  <Characters>16823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realizimi i projektit "Rikonstruksioni i infrastrukturës së bllokut të kufizuar nga rrugët "Endri Keko", "Sadik Petrela" dhe "Lana""</vt:lpstr>
    </vt:vector>
  </TitlesOfParts>
  <Company/>
  <LinksUpToDate>false</LinksUpToDate>
  <CharactersWithSpaces>19735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realizimi i projektit "Rikonstruksioni i infrastrukturës së bllokut të kufizuar nga rrugët "Endri Keko", "Sadik Petrela" dhe "Lana""</dc:title>
  <dc:creator>Entela Suli</dc:creator>
  <cp:lastModifiedBy>Alma Lisaku</cp:lastModifiedBy>
  <cp:revision>33</cp:revision>
  <dcterms:created xsi:type="dcterms:W3CDTF">2023-08-02T12:01:00Z</dcterms:created>
  <dcterms:modified xsi:type="dcterms:W3CDTF">2023-08-03T08:10:00Z</dcterms:modified>
</cp:coreProperties>
</file>