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67AB0" w14:textId="71870A5B" w:rsidR="00393956" w:rsidRPr="009B2941" w:rsidRDefault="002748DC" w:rsidP="002748DC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9B2941">
        <w:rPr>
          <w:rFonts w:ascii="Garamond" w:hAnsi="Garamond" w:cs="Times New Roman"/>
          <w:b/>
          <w:sz w:val="24"/>
          <w:szCs w:val="24"/>
        </w:rPr>
        <w:t>VENDIM</w:t>
      </w:r>
    </w:p>
    <w:p w14:paraId="0CE93AEF" w14:textId="0F578F07" w:rsidR="00393956" w:rsidRPr="009B2941" w:rsidRDefault="00393956" w:rsidP="002748DC">
      <w:pPr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9B2941">
        <w:rPr>
          <w:rFonts w:ascii="Garamond" w:hAnsi="Garamond" w:cs="Times New Roman"/>
          <w:b/>
          <w:sz w:val="24"/>
          <w:szCs w:val="24"/>
        </w:rPr>
        <w:t>Nr.</w:t>
      </w:r>
      <w:r w:rsidR="002748DC" w:rsidRPr="009B2941">
        <w:rPr>
          <w:rFonts w:ascii="Garamond" w:hAnsi="Garamond" w:cs="Times New Roman"/>
          <w:b/>
          <w:sz w:val="24"/>
          <w:szCs w:val="24"/>
        </w:rPr>
        <w:t xml:space="preserve"> 757</w:t>
      </w:r>
      <w:r w:rsidRPr="009B2941">
        <w:rPr>
          <w:rFonts w:ascii="Garamond" w:hAnsi="Garamond" w:cs="Times New Roman"/>
          <w:b/>
          <w:sz w:val="24"/>
          <w:szCs w:val="24"/>
        </w:rPr>
        <w:t>, datë</w:t>
      </w:r>
      <w:r w:rsidR="002748DC" w:rsidRPr="009B2941">
        <w:rPr>
          <w:rFonts w:ascii="Garamond" w:hAnsi="Garamond" w:cs="Times New Roman"/>
          <w:b/>
          <w:sz w:val="24"/>
          <w:szCs w:val="24"/>
        </w:rPr>
        <w:t xml:space="preserve"> 13.12.2024</w:t>
      </w:r>
    </w:p>
    <w:p w14:paraId="76076FF8" w14:textId="77777777" w:rsidR="00FA023C" w:rsidRPr="009B2941" w:rsidRDefault="00FA023C" w:rsidP="002748DC">
      <w:pPr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5F3A62E6" w14:textId="5A81D22C" w:rsidR="00393956" w:rsidRPr="009B2941" w:rsidRDefault="00393956" w:rsidP="002748DC">
      <w:pPr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bookmarkStart w:id="0" w:name="_Hlk173327924"/>
      <w:r w:rsidRPr="009B2941">
        <w:rPr>
          <w:rFonts w:ascii="Garamond" w:hAnsi="Garamond" w:cs="Times New Roman"/>
          <w:b/>
          <w:sz w:val="24"/>
          <w:szCs w:val="24"/>
        </w:rPr>
        <w:t>PËR</w:t>
      </w:r>
      <w:r w:rsidR="002748DC" w:rsidRPr="009B2941">
        <w:rPr>
          <w:rFonts w:ascii="Garamond" w:hAnsi="Garamond" w:cs="Times New Roman"/>
          <w:b/>
          <w:sz w:val="24"/>
          <w:szCs w:val="24"/>
        </w:rPr>
        <w:t xml:space="preserve"> </w:t>
      </w:r>
      <w:r w:rsidR="00277491" w:rsidRPr="009B2941">
        <w:rPr>
          <w:rFonts w:ascii="Garamond" w:hAnsi="Garamond" w:cs="Times New Roman"/>
          <w:b/>
          <w:sz w:val="24"/>
          <w:szCs w:val="24"/>
        </w:rPr>
        <w:t xml:space="preserve">DISA </w:t>
      </w:r>
      <w:r w:rsidR="00D075B3" w:rsidRPr="009B2941">
        <w:rPr>
          <w:rFonts w:ascii="Garamond" w:hAnsi="Garamond" w:cs="Times New Roman"/>
          <w:b/>
          <w:sz w:val="24"/>
          <w:szCs w:val="24"/>
        </w:rPr>
        <w:t>NDRYSHIME</w:t>
      </w:r>
      <w:r w:rsidR="00277491" w:rsidRPr="009B2941">
        <w:rPr>
          <w:rFonts w:ascii="Garamond" w:hAnsi="Garamond" w:cs="Times New Roman"/>
          <w:b/>
          <w:sz w:val="24"/>
          <w:szCs w:val="24"/>
        </w:rPr>
        <w:t xml:space="preserve"> N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277491" w:rsidRPr="009B2941">
        <w:rPr>
          <w:rFonts w:ascii="Garamond" w:hAnsi="Garamond" w:cs="Times New Roman"/>
          <w:b/>
          <w:sz w:val="24"/>
          <w:szCs w:val="24"/>
        </w:rPr>
        <w:t xml:space="preserve"> VENDIMIN</w:t>
      </w:r>
      <w:r w:rsidR="000B1F04" w:rsidRPr="009B2941">
        <w:rPr>
          <w:rFonts w:ascii="Garamond" w:hAnsi="Garamond" w:cs="Times New Roman"/>
          <w:b/>
          <w:sz w:val="24"/>
          <w:szCs w:val="24"/>
        </w:rPr>
        <w:t xml:space="preserve"> NR.</w:t>
      </w:r>
      <w:r w:rsidR="009B2941">
        <w:rPr>
          <w:rFonts w:ascii="Garamond" w:hAnsi="Garamond" w:cs="Times New Roman"/>
          <w:b/>
          <w:sz w:val="24"/>
          <w:szCs w:val="24"/>
        </w:rPr>
        <w:t xml:space="preserve"> </w:t>
      </w:r>
      <w:r w:rsidR="000B1F04" w:rsidRPr="009B2941">
        <w:rPr>
          <w:rFonts w:ascii="Garamond" w:hAnsi="Garamond" w:cs="Times New Roman"/>
          <w:b/>
          <w:sz w:val="24"/>
          <w:szCs w:val="24"/>
        </w:rPr>
        <w:t>276, DAT</w:t>
      </w:r>
      <w:r w:rsidR="00483D28" w:rsidRPr="009B2941">
        <w:rPr>
          <w:rFonts w:ascii="Garamond" w:hAnsi="Garamond" w:cs="Times New Roman"/>
          <w:b/>
          <w:sz w:val="24"/>
          <w:szCs w:val="24"/>
        </w:rPr>
        <w:t>Ë</w:t>
      </w:r>
      <w:r w:rsidR="00277491" w:rsidRPr="009B2941">
        <w:rPr>
          <w:rFonts w:ascii="Garamond" w:hAnsi="Garamond" w:cs="Times New Roman"/>
          <w:b/>
          <w:sz w:val="24"/>
          <w:szCs w:val="24"/>
        </w:rPr>
        <w:t xml:space="preserve"> 16.5.2018, T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277491" w:rsidRPr="009B2941">
        <w:rPr>
          <w:rFonts w:ascii="Garamond" w:hAnsi="Garamond" w:cs="Times New Roman"/>
          <w:b/>
          <w:sz w:val="24"/>
          <w:szCs w:val="24"/>
        </w:rPr>
        <w:t xml:space="preserve"> K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277491" w:rsidRPr="009B2941">
        <w:rPr>
          <w:rFonts w:ascii="Garamond" w:hAnsi="Garamond" w:cs="Times New Roman"/>
          <w:b/>
          <w:sz w:val="24"/>
          <w:szCs w:val="24"/>
        </w:rPr>
        <w:t>SHILLIT T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277491" w:rsidRPr="009B2941">
        <w:rPr>
          <w:rFonts w:ascii="Garamond" w:hAnsi="Garamond" w:cs="Times New Roman"/>
          <w:b/>
          <w:sz w:val="24"/>
          <w:szCs w:val="24"/>
        </w:rPr>
        <w:t xml:space="preserve"> MINISTRAVE,</w:t>
      </w:r>
      <w:r w:rsidR="009B2941">
        <w:rPr>
          <w:rFonts w:ascii="Garamond" w:hAnsi="Garamond" w:cs="Times New Roman"/>
          <w:b/>
          <w:sz w:val="24"/>
          <w:szCs w:val="24"/>
        </w:rPr>
        <w:t xml:space="preserve"> </w:t>
      </w:r>
      <w:r w:rsidR="000B1F04" w:rsidRPr="009B2941">
        <w:rPr>
          <w:rFonts w:ascii="Garamond" w:hAnsi="Garamond" w:cs="Times New Roman"/>
          <w:b/>
          <w:sz w:val="24"/>
          <w:szCs w:val="24"/>
        </w:rPr>
        <w:t>“P</w:t>
      </w:r>
      <w:r w:rsidR="003F3CAD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>R MIRATIMIN E M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>NYR</w:t>
      </w:r>
      <w:r w:rsidR="003F3CAD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>S</w:t>
      </w:r>
      <w:r w:rsidR="009B2941">
        <w:rPr>
          <w:rFonts w:ascii="Garamond" w:hAnsi="Garamond" w:cs="Times New Roman"/>
          <w:b/>
          <w:sz w:val="24"/>
          <w:szCs w:val="24"/>
        </w:rPr>
        <w:t xml:space="preserve"> </w:t>
      </w:r>
      <w:r w:rsidR="000B1F04" w:rsidRPr="009B2941">
        <w:rPr>
          <w:rFonts w:ascii="Garamond" w:hAnsi="Garamond" w:cs="Times New Roman"/>
          <w:b/>
          <w:sz w:val="24"/>
          <w:szCs w:val="24"/>
        </w:rPr>
        <w:t>S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 xml:space="preserve"> ORGANIZIMIT, T</w:t>
      </w:r>
      <w:r w:rsidR="000061F4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3F3CAD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>S, ORGANIK</w:t>
      </w:r>
      <w:r w:rsidR="003F3CAD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>S DHE STATUTIT T</w:t>
      </w:r>
      <w:r w:rsidR="003F3CAD" w:rsidRPr="009B2941">
        <w:rPr>
          <w:rFonts w:ascii="Garamond" w:hAnsi="Garamond" w:cs="Times New Roman"/>
          <w:b/>
          <w:sz w:val="24"/>
          <w:szCs w:val="24"/>
        </w:rPr>
        <w:t>Ë</w:t>
      </w:r>
      <w:r w:rsidR="000B1F04" w:rsidRPr="009B2941">
        <w:rPr>
          <w:rFonts w:ascii="Garamond" w:hAnsi="Garamond" w:cs="Times New Roman"/>
          <w:b/>
          <w:sz w:val="24"/>
          <w:szCs w:val="24"/>
        </w:rPr>
        <w:t xml:space="preserve"> AUTORITETIT RRUGOR SHQIPTAR</w:t>
      </w:r>
      <w:r w:rsidR="00277491" w:rsidRPr="009B2941">
        <w:rPr>
          <w:rFonts w:ascii="Garamond" w:hAnsi="Garamond" w:cs="Times New Roman"/>
          <w:b/>
          <w:sz w:val="24"/>
          <w:szCs w:val="24"/>
        </w:rPr>
        <w:t>”</w:t>
      </w:r>
      <w:r w:rsidR="00A913BC" w:rsidRPr="009B2941">
        <w:rPr>
          <w:rFonts w:ascii="Garamond" w:hAnsi="Garamond" w:cs="Times New Roman"/>
          <w:b/>
          <w:sz w:val="24"/>
          <w:szCs w:val="24"/>
        </w:rPr>
        <w:t>, TË NDRYSHUAR</w:t>
      </w:r>
      <w:bookmarkEnd w:id="0"/>
    </w:p>
    <w:p w14:paraId="5DF10A43" w14:textId="77777777" w:rsidR="00393956" w:rsidRPr="009B2941" w:rsidRDefault="00393956" w:rsidP="002748DC">
      <w:pPr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p w14:paraId="54E93FB9" w14:textId="5456B9EF" w:rsidR="00346A51" w:rsidRPr="009B2941" w:rsidRDefault="002D4F2C" w:rsidP="002748DC">
      <w:pPr>
        <w:pStyle w:val="Paragrafi"/>
        <w:contextualSpacing/>
        <w:rPr>
          <w:rFonts w:cs="Times New Roman"/>
          <w:szCs w:val="24"/>
          <w:lang w:val="sq-AL"/>
        </w:rPr>
      </w:pPr>
      <w:r w:rsidRPr="009B2941">
        <w:rPr>
          <w:rFonts w:cs="Times New Roman"/>
          <w:szCs w:val="24"/>
          <w:lang w:val="sq-AL"/>
        </w:rPr>
        <w:t>Në mbështetje të nenit 10</w:t>
      </w:r>
      <w:r w:rsidR="000B57DE" w:rsidRPr="009B2941">
        <w:rPr>
          <w:rFonts w:cs="Times New Roman"/>
          <w:szCs w:val="24"/>
          <w:lang w:val="sq-AL"/>
        </w:rPr>
        <w:t>0</w:t>
      </w:r>
      <w:r w:rsidRPr="009B2941">
        <w:rPr>
          <w:rFonts w:cs="Times New Roman"/>
          <w:szCs w:val="24"/>
          <w:lang w:val="sq-AL"/>
        </w:rPr>
        <w:t xml:space="preserve"> të Kushtetutës</w:t>
      </w:r>
      <w:r w:rsidR="009B2941">
        <w:rPr>
          <w:rFonts w:cs="Times New Roman"/>
          <w:szCs w:val="24"/>
          <w:lang w:val="sq-AL"/>
        </w:rPr>
        <w:t>;</w:t>
      </w:r>
      <w:r w:rsidRPr="009B2941">
        <w:rPr>
          <w:rFonts w:cs="Times New Roman"/>
          <w:szCs w:val="24"/>
          <w:lang w:val="sq-AL"/>
        </w:rPr>
        <w:t xml:space="preserve"> </w:t>
      </w:r>
      <w:r w:rsidR="0032095E" w:rsidRPr="009B2941">
        <w:rPr>
          <w:rFonts w:cs="Times New Roman"/>
          <w:szCs w:val="24"/>
          <w:lang w:val="sq-AL"/>
        </w:rPr>
        <w:t xml:space="preserve">të </w:t>
      </w:r>
      <w:r w:rsidRPr="009B2941">
        <w:rPr>
          <w:rFonts w:cs="Times New Roman"/>
          <w:szCs w:val="24"/>
          <w:lang w:val="sq-AL"/>
        </w:rPr>
        <w:t>nenit 3</w:t>
      </w:r>
      <w:r w:rsidR="0032095E" w:rsidRPr="009B2941">
        <w:rPr>
          <w:rFonts w:cs="Times New Roman"/>
          <w:szCs w:val="24"/>
          <w:lang w:val="sq-AL"/>
        </w:rPr>
        <w:t>,</w:t>
      </w:r>
      <w:r w:rsidRPr="009B2941">
        <w:rPr>
          <w:rFonts w:cs="Times New Roman"/>
          <w:szCs w:val="24"/>
          <w:lang w:val="sq-AL"/>
        </w:rPr>
        <w:t xml:space="preserve"> të </w:t>
      </w:r>
      <w:r w:rsidR="0032095E" w:rsidRPr="009B2941">
        <w:rPr>
          <w:rFonts w:cs="Times New Roman"/>
          <w:szCs w:val="24"/>
          <w:lang w:val="sq-AL"/>
        </w:rPr>
        <w:t>ligjit nr.</w:t>
      </w:r>
      <w:r w:rsidR="009B2941">
        <w:rPr>
          <w:rFonts w:cs="Times New Roman"/>
          <w:szCs w:val="24"/>
          <w:lang w:val="sq-AL"/>
        </w:rPr>
        <w:t xml:space="preserve"> </w:t>
      </w:r>
      <w:r w:rsidR="0032095E" w:rsidRPr="009B2941">
        <w:rPr>
          <w:rFonts w:cs="Times New Roman"/>
          <w:szCs w:val="24"/>
          <w:lang w:val="sq-AL"/>
        </w:rPr>
        <w:t>1</w:t>
      </w:r>
      <w:r w:rsidRPr="009B2941">
        <w:rPr>
          <w:rFonts w:cs="Times New Roman"/>
          <w:szCs w:val="24"/>
          <w:lang w:val="sq-AL"/>
        </w:rPr>
        <w:t>0164, datë 15.10.2009,</w:t>
      </w:r>
      <w:r w:rsidR="000810E7" w:rsidRPr="009B2941">
        <w:rPr>
          <w:rFonts w:cs="Times New Roman"/>
          <w:szCs w:val="24"/>
          <w:lang w:val="sq-AL"/>
        </w:rPr>
        <w:t xml:space="preserve"> “</w:t>
      </w:r>
      <w:r w:rsidRPr="009B2941">
        <w:rPr>
          <w:rFonts w:cs="Times New Roman"/>
          <w:szCs w:val="24"/>
          <w:lang w:val="sq-AL"/>
        </w:rPr>
        <w:t xml:space="preserve">Për Autoritetin Rrugor Shqiptar”, dhe </w:t>
      </w:r>
      <w:r w:rsidR="00346A51" w:rsidRPr="009B2941">
        <w:rPr>
          <w:rFonts w:cs="Times New Roman"/>
          <w:szCs w:val="24"/>
          <w:lang w:val="sq-AL"/>
        </w:rPr>
        <w:t xml:space="preserve">të nenit </w:t>
      </w:r>
      <w:r w:rsidR="00AE2E70" w:rsidRPr="009B2941">
        <w:rPr>
          <w:rFonts w:cs="Times New Roman"/>
          <w:szCs w:val="24"/>
          <w:lang w:val="sq-AL"/>
        </w:rPr>
        <w:t>4</w:t>
      </w:r>
      <w:r w:rsidR="00B66D82" w:rsidRPr="009B2941">
        <w:rPr>
          <w:rFonts w:cs="Times New Roman"/>
          <w:szCs w:val="24"/>
          <w:lang w:val="sq-AL"/>
        </w:rPr>
        <w:t>,</w:t>
      </w:r>
      <w:r w:rsidR="00346A51" w:rsidRPr="009B2941">
        <w:rPr>
          <w:rFonts w:cs="Times New Roman"/>
          <w:szCs w:val="24"/>
          <w:lang w:val="sq-AL"/>
        </w:rPr>
        <w:t xml:space="preserve"> të</w:t>
      </w:r>
      <w:r w:rsidR="009B2941">
        <w:rPr>
          <w:rFonts w:cs="Times New Roman"/>
          <w:szCs w:val="24"/>
          <w:lang w:val="sq-AL"/>
        </w:rPr>
        <w:t xml:space="preserve"> </w:t>
      </w:r>
      <w:r w:rsidR="00346A51" w:rsidRPr="009B2941">
        <w:rPr>
          <w:rFonts w:cs="Times New Roman"/>
          <w:szCs w:val="24"/>
          <w:lang w:val="sq-AL"/>
        </w:rPr>
        <w:t>ligjit nr.</w:t>
      </w:r>
      <w:r w:rsidR="009B2941">
        <w:rPr>
          <w:rFonts w:cs="Times New Roman"/>
          <w:szCs w:val="24"/>
          <w:lang w:val="sq-AL"/>
        </w:rPr>
        <w:t xml:space="preserve"> </w:t>
      </w:r>
      <w:r w:rsidR="00346A51" w:rsidRPr="009B2941">
        <w:rPr>
          <w:rFonts w:cs="Times New Roman"/>
          <w:szCs w:val="24"/>
          <w:lang w:val="sq-AL"/>
        </w:rPr>
        <w:t xml:space="preserve">90/2012, “Për organizimin dhe funksionimin e administratës shtetërore”, me propozimin e </w:t>
      </w:r>
      <w:r w:rsidR="009B2941">
        <w:rPr>
          <w:rFonts w:cs="Times New Roman"/>
          <w:szCs w:val="24"/>
          <w:lang w:val="sq-AL"/>
        </w:rPr>
        <w:t>z</w:t>
      </w:r>
      <w:r w:rsidR="00D14B60" w:rsidRPr="009B2941">
        <w:rPr>
          <w:rFonts w:cs="Times New Roman"/>
          <w:szCs w:val="24"/>
          <w:lang w:val="sq-AL"/>
        </w:rPr>
        <w:t>ëvendëskrye</w:t>
      </w:r>
      <w:r w:rsidR="00346A51" w:rsidRPr="009B2941">
        <w:rPr>
          <w:rFonts w:cs="Times New Roman"/>
          <w:szCs w:val="24"/>
          <w:lang w:val="sq-AL"/>
        </w:rPr>
        <w:t xml:space="preserve">ministrit </w:t>
      </w:r>
      <w:r w:rsidR="00D14B60" w:rsidRPr="009B2941">
        <w:rPr>
          <w:rFonts w:cs="Times New Roman"/>
          <w:szCs w:val="24"/>
          <w:lang w:val="sq-AL"/>
        </w:rPr>
        <w:t>dhe ministr</w:t>
      </w:r>
      <w:r w:rsidR="009B2941">
        <w:rPr>
          <w:rFonts w:cs="Times New Roman"/>
          <w:szCs w:val="24"/>
          <w:lang w:val="sq-AL"/>
        </w:rPr>
        <w:t>it</w:t>
      </w:r>
      <w:r w:rsidR="00D14B60" w:rsidRPr="009B2941">
        <w:rPr>
          <w:rFonts w:cs="Times New Roman"/>
          <w:szCs w:val="24"/>
          <w:lang w:val="sq-AL"/>
        </w:rPr>
        <w:t xml:space="preserve"> </w:t>
      </w:r>
      <w:r w:rsidR="009B2941" w:rsidRPr="009B2941">
        <w:rPr>
          <w:rFonts w:cs="Times New Roman"/>
          <w:szCs w:val="24"/>
          <w:lang w:val="sq-AL"/>
        </w:rPr>
        <w:t>të</w:t>
      </w:r>
      <w:r w:rsidR="00346A51" w:rsidRPr="009B2941">
        <w:rPr>
          <w:rFonts w:cs="Times New Roman"/>
          <w:szCs w:val="24"/>
          <w:lang w:val="sq-AL"/>
        </w:rPr>
        <w:t xml:space="preserve"> Infrastrukturës dhe Energjisë, Këshilli i Ministrave</w:t>
      </w:r>
    </w:p>
    <w:p w14:paraId="7B1BBD08" w14:textId="77777777" w:rsidR="00FA023C" w:rsidRPr="009B2941" w:rsidRDefault="00FA023C" w:rsidP="002748DC">
      <w:pPr>
        <w:pStyle w:val="Paragrafi"/>
        <w:contextualSpacing/>
        <w:rPr>
          <w:rFonts w:cs="Times New Roman"/>
          <w:szCs w:val="24"/>
          <w:lang w:val="sq-AL"/>
        </w:rPr>
      </w:pPr>
    </w:p>
    <w:p w14:paraId="7B5A2B37" w14:textId="6D2F739E" w:rsidR="009A5CCE" w:rsidRPr="009B2941" w:rsidRDefault="000061F4" w:rsidP="002748DC">
      <w:pPr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sz w:val="24"/>
          <w:szCs w:val="24"/>
        </w:rPr>
      </w:pPr>
      <w:r w:rsidRPr="009B2941">
        <w:rPr>
          <w:rFonts w:ascii="Garamond" w:hAnsi="Garamond" w:cs="Times New Roman"/>
          <w:sz w:val="24"/>
          <w:szCs w:val="24"/>
        </w:rPr>
        <w:t>VENDOSI</w:t>
      </w:r>
      <w:r w:rsidR="00393956" w:rsidRPr="009B2941">
        <w:rPr>
          <w:rFonts w:ascii="Garamond" w:hAnsi="Garamond" w:cs="Times New Roman"/>
          <w:sz w:val="24"/>
          <w:szCs w:val="24"/>
        </w:rPr>
        <w:t>:</w:t>
      </w:r>
    </w:p>
    <w:p w14:paraId="096A7A75" w14:textId="77777777" w:rsidR="00B66D82" w:rsidRPr="009B2941" w:rsidRDefault="00B66D82" w:rsidP="002748DC">
      <w:pPr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39119EF6" w14:textId="1E27D939" w:rsidR="00647314" w:rsidRPr="009B2941" w:rsidRDefault="002748DC" w:rsidP="002748D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9B2941">
        <w:rPr>
          <w:rFonts w:ascii="Garamond" w:eastAsia="Calibri" w:hAnsi="Garamond" w:cs="Times New Roman"/>
          <w:sz w:val="24"/>
          <w:szCs w:val="24"/>
        </w:rPr>
        <w:t xml:space="preserve">1. </w:t>
      </w:r>
      <w:r w:rsidR="00ED7D94" w:rsidRPr="009B2941">
        <w:rPr>
          <w:rFonts w:ascii="Garamond" w:eastAsia="Calibri" w:hAnsi="Garamond" w:cs="Times New Roman"/>
          <w:sz w:val="24"/>
          <w:szCs w:val="24"/>
        </w:rPr>
        <w:t>Në vendimin nr.</w:t>
      </w:r>
      <w:r w:rsidR="009B2941">
        <w:rPr>
          <w:rFonts w:ascii="Garamond" w:eastAsia="Calibri" w:hAnsi="Garamond" w:cs="Times New Roman"/>
          <w:sz w:val="24"/>
          <w:szCs w:val="24"/>
        </w:rPr>
        <w:t xml:space="preserve"> </w:t>
      </w:r>
      <w:r w:rsidR="00ED7D94" w:rsidRPr="009B2941">
        <w:rPr>
          <w:rFonts w:ascii="Garamond" w:eastAsia="Calibri" w:hAnsi="Garamond" w:cs="Times New Roman"/>
          <w:sz w:val="24"/>
          <w:szCs w:val="24"/>
        </w:rPr>
        <w:t>276, datë 16.5.2018, të Këshillit të Ministrave, “Për miratimin e mënyrës së organizimit, të strukturës, organikës dhe statutit të Autoritetit Rrugor Shqiptar”, të ndryshuar</w:t>
      </w:r>
      <w:r w:rsidR="00647314" w:rsidRPr="009B2941">
        <w:rPr>
          <w:rFonts w:ascii="Garamond" w:eastAsia="Calibri" w:hAnsi="Garamond" w:cs="Times New Roman"/>
          <w:sz w:val="24"/>
          <w:szCs w:val="24"/>
        </w:rPr>
        <w:t>, bëhen ndryshimet</w:t>
      </w:r>
      <w:r w:rsidR="00797E3E" w:rsidRPr="009B2941">
        <w:rPr>
          <w:rFonts w:ascii="Garamond" w:eastAsia="Calibri" w:hAnsi="Garamond" w:cs="Times New Roman"/>
          <w:sz w:val="24"/>
          <w:szCs w:val="24"/>
        </w:rPr>
        <w:t xml:space="preserve">, </w:t>
      </w:r>
      <w:r w:rsidR="00647314" w:rsidRPr="009B2941">
        <w:rPr>
          <w:rFonts w:ascii="Garamond" w:eastAsia="Calibri" w:hAnsi="Garamond" w:cs="Times New Roman"/>
          <w:sz w:val="24"/>
          <w:szCs w:val="24"/>
        </w:rPr>
        <w:t>si më poshtë</w:t>
      </w:r>
      <w:r w:rsidR="00797E3E" w:rsidRPr="009B2941">
        <w:rPr>
          <w:rFonts w:ascii="Garamond" w:eastAsia="Calibri" w:hAnsi="Garamond" w:cs="Times New Roman"/>
          <w:sz w:val="24"/>
          <w:szCs w:val="24"/>
        </w:rPr>
        <w:t xml:space="preserve"> vijon</w:t>
      </w:r>
      <w:r w:rsidR="00647314" w:rsidRPr="009B2941">
        <w:rPr>
          <w:rFonts w:ascii="Garamond" w:eastAsia="Calibri" w:hAnsi="Garamond" w:cs="Times New Roman"/>
          <w:sz w:val="24"/>
          <w:szCs w:val="24"/>
        </w:rPr>
        <w:t>:</w:t>
      </w:r>
    </w:p>
    <w:p w14:paraId="02B4D22E" w14:textId="1B85E0D5" w:rsidR="001F19A7" w:rsidRPr="009B2941" w:rsidRDefault="002748DC" w:rsidP="002748D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9B2941">
        <w:rPr>
          <w:rFonts w:ascii="Garamond" w:eastAsia="Calibri" w:hAnsi="Garamond" w:cs="Times New Roman"/>
          <w:sz w:val="24"/>
          <w:szCs w:val="24"/>
        </w:rPr>
        <w:t xml:space="preserve">a) </w:t>
      </w:r>
      <w:r w:rsidR="009B2941">
        <w:rPr>
          <w:rFonts w:ascii="Garamond" w:eastAsia="Calibri" w:hAnsi="Garamond" w:cs="Times New Roman"/>
          <w:sz w:val="24"/>
          <w:szCs w:val="24"/>
        </w:rPr>
        <w:t>s</w:t>
      </w:r>
      <w:r w:rsidR="00ED7D94" w:rsidRPr="009B2941">
        <w:rPr>
          <w:rFonts w:ascii="Garamond" w:eastAsia="Calibri" w:hAnsi="Garamond" w:cs="Times New Roman"/>
          <w:sz w:val="24"/>
          <w:szCs w:val="24"/>
        </w:rPr>
        <w:t>kemat me numrat 1,</w:t>
      </w:r>
      <w:r w:rsidR="00515E87" w:rsidRPr="009B2941">
        <w:rPr>
          <w:rFonts w:ascii="Garamond" w:eastAsia="Calibri" w:hAnsi="Garamond" w:cs="Times New Roman"/>
          <w:sz w:val="24"/>
          <w:szCs w:val="24"/>
        </w:rPr>
        <w:t xml:space="preserve"> </w:t>
      </w:r>
      <w:r w:rsidR="00ED7D94" w:rsidRPr="009B2941">
        <w:rPr>
          <w:rFonts w:ascii="Garamond" w:eastAsia="Calibri" w:hAnsi="Garamond" w:cs="Times New Roman"/>
          <w:sz w:val="24"/>
          <w:szCs w:val="24"/>
        </w:rPr>
        <w:t>2, 2/1, 2/2, 2/3 dhe 2/4, që përmenden përkatësisht në pikat 1, 5, 6, 7, 8 dhe 8/1, të kreut</w:t>
      </w:r>
      <w:r w:rsidR="00061044" w:rsidRPr="009B2941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="00061044" w:rsidRPr="009B2941">
        <w:rPr>
          <w:rFonts w:ascii="Garamond" w:eastAsia="Calibri" w:hAnsi="Garamond" w:cs="Times New Roman"/>
          <w:sz w:val="24"/>
          <w:szCs w:val="24"/>
        </w:rPr>
        <w:t>IV</w:t>
      </w:r>
      <w:proofErr w:type="spellEnd"/>
      <w:r w:rsidR="00ED7D94" w:rsidRPr="009B2941">
        <w:rPr>
          <w:rFonts w:ascii="Garamond" w:eastAsia="Calibri" w:hAnsi="Garamond" w:cs="Times New Roman"/>
          <w:sz w:val="24"/>
          <w:szCs w:val="24"/>
        </w:rPr>
        <w:t>, zëvendësohen me skemat me të njëjtët numra e tituj</w:t>
      </w:r>
      <w:r w:rsidR="00515E87" w:rsidRPr="009B2941">
        <w:rPr>
          <w:rFonts w:ascii="Garamond" w:eastAsia="Calibri" w:hAnsi="Garamond" w:cs="Times New Roman"/>
          <w:sz w:val="24"/>
          <w:szCs w:val="24"/>
        </w:rPr>
        <w:t>,</w:t>
      </w:r>
      <w:r w:rsidR="00ED7D94" w:rsidRPr="009B2941">
        <w:rPr>
          <w:rFonts w:ascii="Garamond" w:eastAsia="Calibri" w:hAnsi="Garamond" w:cs="Times New Roman"/>
          <w:sz w:val="24"/>
          <w:szCs w:val="24"/>
        </w:rPr>
        <w:t xml:space="preserve"> që i bashkëlidhen këtij vendimi dhe janë pjesë përbërëse </w:t>
      </w:r>
      <w:r w:rsidR="0008252B" w:rsidRPr="009B2941">
        <w:rPr>
          <w:rFonts w:ascii="Garamond" w:eastAsia="Calibri" w:hAnsi="Garamond" w:cs="Times New Roman"/>
          <w:sz w:val="24"/>
          <w:szCs w:val="24"/>
        </w:rPr>
        <w:t>të</w:t>
      </w:r>
      <w:r w:rsidR="00ED7D94" w:rsidRPr="009B2941">
        <w:rPr>
          <w:rFonts w:ascii="Garamond" w:eastAsia="Calibri" w:hAnsi="Garamond" w:cs="Times New Roman"/>
          <w:sz w:val="24"/>
          <w:szCs w:val="24"/>
        </w:rPr>
        <w:t xml:space="preserve"> tij</w:t>
      </w:r>
      <w:r w:rsidR="00515E87" w:rsidRPr="009B2941">
        <w:rPr>
          <w:rFonts w:ascii="Garamond" w:eastAsia="Calibri" w:hAnsi="Garamond" w:cs="Times New Roman"/>
          <w:sz w:val="24"/>
          <w:szCs w:val="24"/>
        </w:rPr>
        <w:t>;</w:t>
      </w:r>
    </w:p>
    <w:p w14:paraId="75BB9F68" w14:textId="2C3CEA44" w:rsidR="00ED7D94" w:rsidRPr="009B2941" w:rsidRDefault="002748DC" w:rsidP="002748D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9B2941">
        <w:rPr>
          <w:rFonts w:ascii="Garamond" w:eastAsia="Calibri" w:hAnsi="Garamond" w:cs="Times New Roman"/>
          <w:sz w:val="24"/>
          <w:szCs w:val="24"/>
        </w:rPr>
        <w:t xml:space="preserve">b) </w:t>
      </w:r>
      <w:r w:rsidR="009B2941">
        <w:rPr>
          <w:rFonts w:ascii="Garamond" w:eastAsia="Calibri" w:hAnsi="Garamond" w:cs="Times New Roman"/>
          <w:sz w:val="24"/>
          <w:szCs w:val="24"/>
        </w:rPr>
        <w:t>n</w:t>
      </w:r>
      <w:r w:rsidR="00061044" w:rsidRPr="009B2941">
        <w:rPr>
          <w:rFonts w:ascii="Garamond" w:eastAsia="Calibri" w:hAnsi="Garamond" w:cs="Times New Roman"/>
          <w:sz w:val="24"/>
          <w:szCs w:val="24"/>
        </w:rPr>
        <w:t xml:space="preserve">ë pikën 9, të </w:t>
      </w:r>
      <w:r w:rsidR="00515E87" w:rsidRPr="009B2941">
        <w:rPr>
          <w:rFonts w:ascii="Garamond" w:eastAsia="Calibri" w:hAnsi="Garamond" w:cs="Times New Roman"/>
          <w:sz w:val="24"/>
          <w:szCs w:val="24"/>
        </w:rPr>
        <w:t>k</w:t>
      </w:r>
      <w:r w:rsidR="00061044" w:rsidRPr="009B2941">
        <w:rPr>
          <w:rFonts w:ascii="Garamond" w:eastAsia="Calibri" w:hAnsi="Garamond" w:cs="Times New Roman"/>
          <w:sz w:val="24"/>
          <w:szCs w:val="24"/>
        </w:rPr>
        <w:t xml:space="preserve">reut </w:t>
      </w:r>
      <w:proofErr w:type="spellStart"/>
      <w:r w:rsidR="00061044" w:rsidRPr="009B2941">
        <w:rPr>
          <w:rFonts w:ascii="Garamond" w:eastAsia="Calibri" w:hAnsi="Garamond" w:cs="Times New Roman"/>
          <w:sz w:val="24"/>
          <w:szCs w:val="24"/>
        </w:rPr>
        <w:t>IV</w:t>
      </w:r>
      <w:proofErr w:type="spellEnd"/>
      <w:r w:rsidR="00712697" w:rsidRPr="009B2941">
        <w:rPr>
          <w:rFonts w:ascii="Garamond" w:eastAsia="Calibri" w:hAnsi="Garamond" w:cs="Times New Roman"/>
          <w:sz w:val="24"/>
          <w:szCs w:val="24"/>
        </w:rPr>
        <w:t xml:space="preserve">, numri “286” </w:t>
      </w:r>
      <w:r w:rsidR="0008252B" w:rsidRPr="009B2941">
        <w:rPr>
          <w:rFonts w:ascii="Garamond" w:eastAsia="Calibri" w:hAnsi="Garamond" w:cs="Times New Roman"/>
          <w:sz w:val="24"/>
          <w:szCs w:val="24"/>
        </w:rPr>
        <w:t>zëvendësohet</w:t>
      </w:r>
      <w:r w:rsidR="00712697" w:rsidRPr="009B2941">
        <w:rPr>
          <w:rFonts w:ascii="Garamond" w:eastAsia="Calibri" w:hAnsi="Garamond" w:cs="Times New Roman"/>
          <w:sz w:val="24"/>
          <w:szCs w:val="24"/>
        </w:rPr>
        <w:t xml:space="preserve"> </w:t>
      </w:r>
      <w:r w:rsidR="00D14B60" w:rsidRPr="009B2941">
        <w:rPr>
          <w:rFonts w:ascii="Garamond" w:eastAsia="Calibri" w:hAnsi="Garamond" w:cs="Times New Roman"/>
          <w:sz w:val="24"/>
          <w:szCs w:val="24"/>
        </w:rPr>
        <w:t>me numrin “386”.</w:t>
      </w:r>
    </w:p>
    <w:p w14:paraId="12985B54" w14:textId="37F406D9" w:rsidR="00AC2618" w:rsidRPr="009B2941" w:rsidRDefault="00243684" w:rsidP="002748DC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9B2941">
        <w:rPr>
          <w:rFonts w:ascii="Garamond" w:eastAsia="Calibri" w:hAnsi="Garamond" w:cs="Times New Roman"/>
          <w:sz w:val="24"/>
          <w:szCs w:val="24"/>
        </w:rPr>
        <w:t>2</w:t>
      </w:r>
      <w:r w:rsidR="00A579C6" w:rsidRPr="009B2941">
        <w:rPr>
          <w:rFonts w:ascii="Garamond" w:eastAsia="Calibri" w:hAnsi="Garamond" w:cs="Times New Roman"/>
          <w:sz w:val="24"/>
          <w:szCs w:val="24"/>
        </w:rPr>
        <w:t>.</w:t>
      </w:r>
      <w:r w:rsidR="002748DC" w:rsidRPr="009B2941">
        <w:rPr>
          <w:rFonts w:ascii="Garamond" w:eastAsia="Calibri" w:hAnsi="Garamond" w:cs="Times New Roman"/>
          <w:sz w:val="24"/>
          <w:szCs w:val="24"/>
        </w:rPr>
        <w:t xml:space="preserve"> </w:t>
      </w:r>
      <w:r w:rsidR="00A579C6" w:rsidRPr="009B2941">
        <w:rPr>
          <w:rFonts w:ascii="Garamond" w:eastAsia="Calibri" w:hAnsi="Garamond" w:cs="Times New Roman"/>
          <w:sz w:val="24"/>
          <w:szCs w:val="24"/>
        </w:rPr>
        <w:t>Efektet financiare</w:t>
      </w:r>
      <w:r w:rsidR="00515E87" w:rsidRPr="009B2941">
        <w:rPr>
          <w:rFonts w:ascii="Garamond" w:eastAsia="Calibri" w:hAnsi="Garamond" w:cs="Times New Roman"/>
          <w:sz w:val="24"/>
          <w:szCs w:val="24"/>
        </w:rPr>
        <w:t>,</w:t>
      </w:r>
      <w:r w:rsidR="00A579C6" w:rsidRPr="009B2941">
        <w:rPr>
          <w:rFonts w:ascii="Garamond" w:eastAsia="Calibri" w:hAnsi="Garamond" w:cs="Times New Roman"/>
          <w:sz w:val="24"/>
          <w:szCs w:val="24"/>
        </w:rPr>
        <w:t xml:space="preserve"> që vijnë nga shtimi i numrit të punonjësve, sipas këtij vendimi, fillojnë nga </w:t>
      </w:r>
      <w:r w:rsidR="00515E87" w:rsidRPr="009B2941">
        <w:rPr>
          <w:rFonts w:ascii="Garamond" w:eastAsia="Calibri" w:hAnsi="Garamond" w:cs="Times New Roman"/>
          <w:sz w:val="24"/>
          <w:szCs w:val="24"/>
        </w:rPr>
        <w:t xml:space="preserve">data </w:t>
      </w:r>
      <w:r w:rsidR="00A579C6" w:rsidRPr="009B2941">
        <w:rPr>
          <w:rFonts w:ascii="Garamond" w:eastAsia="Calibri" w:hAnsi="Garamond" w:cs="Times New Roman"/>
          <w:sz w:val="24"/>
          <w:szCs w:val="24"/>
        </w:rPr>
        <w:t>1 janar 2025.</w:t>
      </w:r>
    </w:p>
    <w:p w14:paraId="65D8D476" w14:textId="0AAF8247" w:rsidR="00A579C6" w:rsidRPr="009B2941" w:rsidRDefault="00A579C6" w:rsidP="002748DC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9B2941">
        <w:rPr>
          <w:rFonts w:ascii="Garamond" w:eastAsia="Calibri" w:hAnsi="Garamond" w:cs="Times New Roman"/>
          <w:sz w:val="24"/>
          <w:szCs w:val="24"/>
        </w:rPr>
        <w:t>3.</w:t>
      </w:r>
      <w:r w:rsidR="009B2941">
        <w:rPr>
          <w:rFonts w:ascii="Garamond" w:eastAsia="Calibri" w:hAnsi="Garamond" w:cs="Times New Roman"/>
          <w:sz w:val="24"/>
          <w:szCs w:val="24"/>
        </w:rPr>
        <w:t xml:space="preserve"> </w:t>
      </w:r>
      <w:r w:rsidRPr="009B2941">
        <w:rPr>
          <w:rFonts w:ascii="Garamond" w:eastAsia="Calibri" w:hAnsi="Garamond" w:cs="Times New Roman"/>
          <w:sz w:val="24"/>
          <w:szCs w:val="24"/>
        </w:rPr>
        <w:t>Ngarkohet Autoriteti Rrugor Shqiptar për zbatimin e këtij vendimi.</w:t>
      </w:r>
    </w:p>
    <w:p w14:paraId="1A9579B9" w14:textId="75FA1B9C" w:rsidR="009A5CCE" w:rsidRPr="009B2941" w:rsidRDefault="004C5F74" w:rsidP="002748D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9B2941">
        <w:rPr>
          <w:rFonts w:ascii="Garamond" w:hAnsi="Garamond" w:cs="Times New Roman"/>
          <w:sz w:val="24"/>
          <w:szCs w:val="24"/>
        </w:rPr>
        <w:t xml:space="preserve">Ky </w:t>
      </w:r>
      <w:r w:rsidR="00515E87" w:rsidRPr="009B2941">
        <w:rPr>
          <w:rFonts w:ascii="Garamond" w:hAnsi="Garamond" w:cs="Times New Roman"/>
          <w:sz w:val="24"/>
          <w:szCs w:val="24"/>
        </w:rPr>
        <w:t>v</w:t>
      </w:r>
      <w:r w:rsidRPr="009B2941">
        <w:rPr>
          <w:rFonts w:ascii="Garamond" w:hAnsi="Garamond" w:cs="Times New Roman"/>
          <w:sz w:val="24"/>
          <w:szCs w:val="24"/>
        </w:rPr>
        <w:t>endim</w:t>
      </w:r>
      <w:r w:rsidR="00502EB3" w:rsidRPr="009B2941">
        <w:rPr>
          <w:rFonts w:ascii="Garamond" w:hAnsi="Garamond" w:cs="Times New Roman"/>
          <w:sz w:val="24"/>
          <w:szCs w:val="24"/>
        </w:rPr>
        <w:t xml:space="preserve"> hyn në fuqi pas botimit n</w:t>
      </w:r>
      <w:r w:rsidR="00EB1934" w:rsidRPr="009B2941">
        <w:rPr>
          <w:rFonts w:ascii="Garamond" w:hAnsi="Garamond" w:cs="Times New Roman"/>
          <w:sz w:val="24"/>
          <w:szCs w:val="24"/>
        </w:rPr>
        <w:t>ë</w:t>
      </w:r>
      <w:r w:rsidR="00502EB3" w:rsidRPr="009B2941">
        <w:rPr>
          <w:rFonts w:ascii="Garamond" w:hAnsi="Garamond" w:cs="Times New Roman"/>
          <w:sz w:val="24"/>
          <w:szCs w:val="24"/>
        </w:rPr>
        <w:t xml:space="preserve"> Fletoren </w:t>
      </w:r>
      <w:r w:rsidR="002748DC" w:rsidRPr="009B2941">
        <w:rPr>
          <w:rFonts w:ascii="Garamond" w:hAnsi="Garamond" w:cs="Times New Roman"/>
          <w:sz w:val="24"/>
          <w:szCs w:val="24"/>
        </w:rPr>
        <w:t>Z</w:t>
      </w:r>
      <w:r w:rsidR="00502EB3" w:rsidRPr="009B2941">
        <w:rPr>
          <w:rFonts w:ascii="Garamond" w:hAnsi="Garamond" w:cs="Times New Roman"/>
          <w:sz w:val="24"/>
          <w:szCs w:val="24"/>
        </w:rPr>
        <w:t>yrtare</w:t>
      </w:r>
      <w:r w:rsidR="00393956" w:rsidRPr="009B2941">
        <w:rPr>
          <w:rFonts w:ascii="Garamond" w:hAnsi="Garamond" w:cs="Times New Roman"/>
          <w:sz w:val="24"/>
          <w:szCs w:val="24"/>
        </w:rPr>
        <w:t>.</w:t>
      </w:r>
    </w:p>
    <w:p w14:paraId="78F7C950" w14:textId="77777777" w:rsidR="00515E87" w:rsidRPr="009B2941" w:rsidRDefault="00515E87" w:rsidP="002748D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078779E" w14:textId="7689BE11" w:rsidR="0027149E" w:rsidRPr="009B2941" w:rsidRDefault="0027149E" w:rsidP="002748D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9B2941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2748DC" w:rsidRPr="009B2941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9B2941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3B4B6189" w14:textId="0392B91C" w:rsidR="0027149E" w:rsidRPr="009B2941" w:rsidRDefault="002748DC" w:rsidP="002748D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9B29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9B29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2ED410D5" w14:textId="189694EC" w:rsidR="00BE6BA6" w:rsidRPr="009B2941" w:rsidRDefault="00BE6BA6" w:rsidP="002748D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</w:p>
    <w:p w14:paraId="05A8A4E3" w14:textId="7C17816C" w:rsidR="00BE6BA6" w:rsidRPr="009B2941" w:rsidRDefault="00BE6BA6" w:rsidP="00BE6BA6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9B29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drawing>
          <wp:inline distT="0" distB="0" distL="0" distR="0" wp14:anchorId="2CCD138E" wp14:editId="3FFDB1E0">
            <wp:extent cx="5731065" cy="3540557"/>
            <wp:effectExtent l="0" t="0" r="3175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DRYSHIME 276 - AUTORITETI RRUGOR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7" b="16012"/>
                    <a:stretch/>
                  </pic:blipFill>
                  <pic:spPr bwMode="auto">
                    <a:xfrm>
                      <a:off x="0" y="0"/>
                      <a:ext cx="5731510" cy="3540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38B2F" w14:textId="7B56BF2E" w:rsidR="00F02FE6" w:rsidRPr="009B2941" w:rsidRDefault="00F02FE6" w:rsidP="00BE6BA6">
      <w:pPr>
        <w:pStyle w:val="BodyText"/>
        <w:spacing w:after="0" w:line="240" w:lineRule="auto"/>
        <w:ind w:firstLine="357"/>
        <w:jc w:val="right"/>
        <w:rPr>
          <w:rFonts w:ascii="Garamond" w:hAnsi="Garamond"/>
          <w:b/>
          <w:sz w:val="24"/>
          <w:lang w:val="sq-AL"/>
        </w:rPr>
      </w:pPr>
      <w:r w:rsidRPr="009B2941">
        <w:rPr>
          <w:rFonts w:ascii="Garamond" w:hAnsi="Garamond"/>
          <w:b/>
          <w:sz w:val="24"/>
          <w:lang w:val="sq-AL"/>
        </w:rPr>
        <w:lastRenderedPageBreak/>
        <w:t>Skema 2</w:t>
      </w:r>
    </w:p>
    <w:p w14:paraId="49F1369B" w14:textId="77777777" w:rsidR="00D42DB6" w:rsidRPr="009B2941" w:rsidRDefault="00D42DB6" w:rsidP="00BE6BA6">
      <w:pPr>
        <w:pStyle w:val="BodyText"/>
        <w:spacing w:after="0" w:line="240" w:lineRule="auto"/>
        <w:ind w:firstLine="357"/>
        <w:jc w:val="right"/>
        <w:rPr>
          <w:rFonts w:ascii="Garamond" w:hAnsi="Garamond"/>
          <w:b/>
          <w:sz w:val="24"/>
          <w:lang w:val="sq-AL"/>
        </w:rPr>
      </w:pPr>
    </w:p>
    <w:p w14:paraId="183F748D" w14:textId="5F713DC0" w:rsidR="00F02FE6" w:rsidRPr="009B2941" w:rsidRDefault="00CE145D" w:rsidP="00BE6BA6">
      <w:pPr>
        <w:pStyle w:val="BodyText"/>
        <w:spacing w:after="0" w:line="240" w:lineRule="auto"/>
        <w:ind w:firstLine="357"/>
        <w:jc w:val="center"/>
        <w:rPr>
          <w:rFonts w:ascii="Garamond" w:hAnsi="Garamond"/>
          <w:sz w:val="24"/>
          <w:lang w:val="sq-AL"/>
        </w:rPr>
      </w:pPr>
      <w:r w:rsidRPr="009B2941">
        <w:rPr>
          <w:rFonts w:ascii="Garamond" w:hAnsi="Garamond"/>
          <w:sz w:val="24"/>
          <w:lang w:val="sq-AL"/>
        </w:rPr>
        <w:t>ORGANIKA E ZYRËS QENDRORE TË AUTORITETIT RRUGOR SHQIPTAR</w:t>
      </w:r>
    </w:p>
    <w:p w14:paraId="165AC7D8" w14:textId="77777777" w:rsidR="00BE6BA6" w:rsidRPr="009B2941" w:rsidRDefault="00BE6BA6" w:rsidP="00BE6BA6">
      <w:pPr>
        <w:pStyle w:val="BodyText"/>
        <w:spacing w:after="0" w:line="240" w:lineRule="auto"/>
        <w:ind w:firstLine="357"/>
        <w:jc w:val="center"/>
        <w:rPr>
          <w:rFonts w:ascii="Garamond" w:hAnsi="Garamond"/>
          <w:b/>
          <w:sz w:val="24"/>
          <w:lang w:val="sq-AL"/>
        </w:rPr>
      </w:pPr>
    </w:p>
    <w:tbl>
      <w:tblPr>
        <w:tblW w:w="9365" w:type="dxa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75"/>
        <w:gridCol w:w="189"/>
        <w:gridCol w:w="24"/>
        <w:gridCol w:w="1575"/>
        <w:gridCol w:w="1002"/>
      </w:tblGrid>
      <w:tr w:rsidR="00F02FE6" w:rsidRPr="009B2941" w14:paraId="76417B6C" w14:textId="77777777" w:rsidTr="00F667F7">
        <w:trPr>
          <w:trHeight w:val="613"/>
        </w:trPr>
        <w:tc>
          <w:tcPr>
            <w:tcW w:w="6575" w:type="dxa"/>
            <w:tcBorders>
              <w:bottom w:val="single" w:sz="4" w:space="0" w:color="000000"/>
            </w:tcBorders>
          </w:tcPr>
          <w:p w14:paraId="5566FD0B" w14:textId="03F1230C" w:rsidR="00F02FE6" w:rsidRPr="009B2941" w:rsidRDefault="00CE145D" w:rsidP="00670B7A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POZICIONI</w:t>
            </w:r>
          </w:p>
          <w:p w14:paraId="124F1AEF" w14:textId="13F77502" w:rsidR="00F02FE6" w:rsidRPr="00670B7A" w:rsidRDefault="00CE145D" w:rsidP="00BE6BA6">
            <w:pPr>
              <w:pStyle w:val="TableParagraph"/>
              <w:numPr>
                <w:ilvl w:val="0"/>
                <w:numId w:val="19"/>
              </w:numPr>
              <w:tabs>
                <w:tab w:val="left" w:pos="556"/>
              </w:tabs>
              <w:ind w:left="0" w:firstLine="0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DREJTORI I</w:t>
            </w:r>
            <w:r w:rsidRPr="00670B7A">
              <w:rPr>
                <w:rFonts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PËRGJITHSHËM</w:t>
            </w:r>
            <w:r w:rsidR="009B2941"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788" w:type="dxa"/>
            <w:gridSpan w:val="3"/>
            <w:tcBorders>
              <w:bottom w:val="single" w:sz="4" w:space="0" w:color="000000"/>
            </w:tcBorders>
          </w:tcPr>
          <w:p w14:paraId="7FC9092E" w14:textId="7484A1D0" w:rsidR="00F02FE6" w:rsidRPr="009B2941" w:rsidRDefault="00CE145D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KLASA E PAGËS</w:t>
            </w:r>
          </w:p>
          <w:p w14:paraId="5E72190E" w14:textId="121D5356" w:rsidR="00F02FE6" w:rsidRPr="009B2941" w:rsidRDefault="00CE145D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I-4</w:t>
            </w:r>
          </w:p>
          <w:p w14:paraId="5A3804ED" w14:textId="68929B56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627BCD5" w14:textId="58F9A2FD" w:rsidR="003034DC" w:rsidRPr="009B2941" w:rsidRDefault="00CE145D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NUMRI</w:t>
            </w:r>
          </w:p>
          <w:p w14:paraId="597F3354" w14:textId="75D539EB" w:rsidR="00F02FE6" w:rsidRPr="009B2941" w:rsidRDefault="009B2941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>
              <w:rPr>
                <w:rFonts w:cs="Times New Roman"/>
                <w:b/>
                <w:sz w:val="20"/>
                <w:szCs w:val="20"/>
                <w:lang w:val="sq-AL"/>
              </w:rPr>
              <w:t xml:space="preserve"> </w:t>
            </w:r>
            <w:r w:rsidR="00CE145D" w:rsidRPr="009B2941">
              <w:rPr>
                <w:rFonts w:cs="Times New Roman"/>
                <w:b/>
                <w:sz w:val="20"/>
                <w:szCs w:val="20"/>
                <w:lang w:val="sq-AL"/>
              </w:rPr>
              <w:t>1</w:t>
            </w:r>
          </w:p>
          <w:p w14:paraId="7FE1031D" w14:textId="037CEB24" w:rsidR="00F02FE6" w:rsidRPr="009B2941" w:rsidRDefault="009B2941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>
              <w:rPr>
                <w:rFonts w:cs="Times New Roman"/>
                <w:b/>
                <w:sz w:val="20"/>
                <w:szCs w:val="20"/>
                <w:lang w:val="sq-AL"/>
              </w:rPr>
              <w:t xml:space="preserve"> </w:t>
            </w:r>
          </w:p>
        </w:tc>
      </w:tr>
      <w:tr w:rsidR="00F02FE6" w:rsidRPr="009B2941" w14:paraId="5BDDB412" w14:textId="77777777" w:rsidTr="009B2941">
        <w:trPr>
          <w:trHeight w:val="264"/>
        </w:trPr>
        <w:tc>
          <w:tcPr>
            <w:tcW w:w="6575" w:type="dxa"/>
            <w:tcBorders>
              <w:top w:val="single" w:sz="4" w:space="0" w:color="000000"/>
              <w:bottom w:val="single" w:sz="4" w:space="0" w:color="000000"/>
            </w:tcBorders>
          </w:tcPr>
          <w:p w14:paraId="40A23828" w14:textId="0227076A" w:rsidR="00F02FE6" w:rsidRPr="009B2941" w:rsidRDefault="009B2941" w:rsidP="009B2941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02065">
              <w:rPr>
                <w:rFonts w:cs="Times New Roman"/>
                <w:sz w:val="20"/>
                <w:szCs w:val="20"/>
                <w:lang w:val="sq-AL"/>
              </w:rPr>
              <w:t>2.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DREJTORIA E PLANIFIKIMIT STRATEGJIK DHE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OPERACIONEVE</w:t>
            </w:r>
          </w:p>
        </w:tc>
        <w:tc>
          <w:tcPr>
            <w:tcW w:w="178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A513BB0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7DB31FF3" w14:textId="77777777" w:rsidR="00F02FE6" w:rsidRPr="009B2941" w:rsidRDefault="00F02FE6" w:rsidP="009B2941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32</w:t>
            </w:r>
          </w:p>
        </w:tc>
      </w:tr>
      <w:tr w:rsidR="00F02FE6" w:rsidRPr="009B2941" w14:paraId="1091C5CB" w14:textId="77777777" w:rsidTr="00670B7A">
        <w:trPr>
          <w:trHeight w:val="305"/>
        </w:trPr>
        <w:tc>
          <w:tcPr>
            <w:tcW w:w="6788" w:type="dxa"/>
            <w:gridSpan w:val="3"/>
            <w:tcBorders>
              <w:top w:val="single" w:sz="4" w:space="0" w:color="000000"/>
            </w:tcBorders>
          </w:tcPr>
          <w:p w14:paraId="63520E0C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575" w:type="dxa"/>
            <w:tcBorders>
              <w:top w:val="single" w:sz="4" w:space="0" w:color="000000"/>
            </w:tcBorders>
          </w:tcPr>
          <w:p w14:paraId="5DF1D7B2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II-1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21ECB2BD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1E9651FD" w14:textId="77777777" w:rsidTr="00670B7A">
        <w:trPr>
          <w:trHeight w:val="310"/>
        </w:trPr>
        <w:tc>
          <w:tcPr>
            <w:tcW w:w="6788" w:type="dxa"/>
            <w:gridSpan w:val="3"/>
          </w:tcPr>
          <w:p w14:paraId="435DBB03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2.1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HARTIMIT TË PROJEKTEVE TË</w:t>
            </w:r>
            <w:r w:rsidRPr="00670B7A">
              <w:rPr>
                <w:rFonts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BRENDSHME</w:t>
            </w:r>
          </w:p>
        </w:tc>
        <w:tc>
          <w:tcPr>
            <w:tcW w:w="1575" w:type="dxa"/>
          </w:tcPr>
          <w:p w14:paraId="7DDC39C1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4A08EE3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46F35587" w14:textId="77777777" w:rsidTr="00670B7A">
        <w:trPr>
          <w:trHeight w:val="230"/>
        </w:trPr>
        <w:tc>
          <w:tcPr>
            <w:tcW w:w="6788" w:type="dxa"/>
            <w:gridSpan w:val="3"/>
          </w:tcPr>
          <w:p w14:paraId="07D4213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75" w:type="dxa"/>
          </w:tcPr>
          <w:p w14:paraId="700C0231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17BCF442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74F85732" w14:textId="77777777" w:rsidTr="00670B7A">
        <w:trPr>
          <w:trHeight w:val="306"/>
        </w:trPr>
        <w:tc>
          <w:tcPr>
            <w:tcW w:w="6788" w:type="dxa"/>
            <w:gridSpan w:val="3"/>
          </w:tcPr>
          <w:p w14:paraId="0024F5D0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75" w:type="dxa"/>
          </w:tcPr>
          <w:p w14:paraId="24F6D0E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2BB90B6E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9</w:t>
            </w:r>
          </w:p>
        </w:tc>
      </w:tr>
      <w:tr w:rsidR="00F02FE6" w:rsidRPr="009B2941" w14:paraId="71FAA485" w14:textId="77777777" w:rsidTr="00670B7A">
        <w:trPr>
          <w:trHeight w:val="310"/>
        </w:trPr>
        <w:tc>
          <w:tcPr>
            <w:tcW w:w="6788" w:type="dxa"/>
            <w:gridSpan w:val="3"/>
          </w:tcPr>
          <w:p w14:paraId="76360A01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2.2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HARTIMIT TË PROJEKTEVE TË</w:t>
            </w:r>
            <w:r w:rsidRPr="00670B7A">
              <w:rPr>
                <w:rFonts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HUAJA</w:t>
            </w:r>
          </w:p>
        </w:tc>
        <w:tc>
          <w:tcPr>
            <w:tcW w:w="1575" w:type="dxa"/>
          </w:tcPr>
          <w:p w14:paraId="122AB77C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BCDD1EA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0C7CF7FD" w14:textId="77777777" w:rsidTr="00670B7A">
        <w:trPr>
          <w:trHeight w:val="229"/>
        </w:trPr>
        <w:tc>
          <w:tcPr>
            <w:tcW w:w="6788" w:type="dxa"/>
            <w:gridSpan w:val="3"/>
          </w:tcPr>
          <w:p w14:paraId="37866A18" w14:textId="12334D0A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575" w:type="dxa"/>
          </w:tcPr>
          <w:p w14:paraId="3AA0E43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49603FD0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5EDE788A" w14:textId="77777777" w:rsidTr="00670B7A">
        <w:trPr>
          <w:trHeight w:val="306"/>
        </w:trPr>
        <w:tc>
          <w:tcPr>
            <w:tcW w:w="6788" w:type="dxa"/>
            <w:gridSpan w:val="3"/>
          </w:tcPr>
          <w:p w14:paraId="31426E31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75" w:type="dxa"/>
          </w:tcPr>
          <w:p w14:paraId="5C8A1A0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391467CA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9B2941" w14:paraId="3CF98B27" w14:textId="77777777" w:rsidTr="00670B7A">
        <w:trPr>
          <w:trHeight w:val="311"/>
        </w:trPr>
        <w:tc>
          <w:tcPr>
            <w:tcW w:w="6788" w:type="dxa"/>
            <w:gridSpan w:val="3"/>
          </w:tcPr>
          <w:p w14:paraId="17C31CE7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2.3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PREVENTIVIT</w:t>
            </w:r>
          </w:p>
        </w:tc>
        <w:tc>
          <w:tcPr>
            <w:tcW w:w="1575" w:type="dxa"/>
          </w:tcPr>
          <w:p w14:paraId="33388A6F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1B2386DD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</w:tc>
      </w:tr>
      <w:tr w:rsidR="00F02FE6" w:rsidRPr="009B2941" w14:paraId="5BCCF1FC" w14:textId="77777777" w:rsidTr="00670B7A">
        <w:trPr>
          <w:trHeight w:val="229"/>
        </w:trPr>
        <w:tc>
          <w:tcPr>
            <w:tcW w:w="6788" w:type="dxa"/>
            <w:gridSpan w:val="3"/>
          </w:tcPr>
          <w:p w14:paraId="4C5C19DB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75" w:type="dxa"/>
          </w:tcPr>
          <w:p w14:paraId="0458B35D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59E5B13A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49B41755" w14:textId="77777777" w:rsidTr="00670B7A">
        <w:trPr>
          <w:trHeight w:val="306"/>
        </w:trPr>
        <w:tc>
          <w:tcPr>
            <w:tcW w:w="6788" w:type="dxa"/>
            <w:gridSpan w:val="3"/>
          </w:tcPr>
          <w:p w14:paraId="606C2A4F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75" w:type="dxa"/>
          </w:tcPr>
          <w:p w14:paraId="30A009C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06A381B8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6554879A" w14:textId="77777777" w:rsidTr="00670B7A">
        <w:trPr>
          <w:trHeight w:val="311"/>
        </w:trPr>
        <w:tc>
          <w:tcPr>
            <w:tcW w:w="6788" w:type="dxa"/>
            <w:gridSpan w:val="3"/>
          </w:tcPr>
          <w:p w14:paraId="1CEFE728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2.4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SIGURIMIT TË</w:t>
            </w:r>
            <w:r w:rsidRPr="00670B7A">
              <w:rPr>
                <w:rFonts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TOKËS</w:t>
            </w:r>
          </w:p>
        </w:tc>
        <w:tc>
          <w:tcPr>
            <w:tcW w:w="1575" w:type="dxa"/>
          </w:tcPr>
          <w:p w14:paraId="3A83A3C0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672DDBC2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11</w:t>
            </w:r>
          </w:p>
        </w:tc>
      </w:tr>
      <w:tr w:rsidR="00F02FE6" w:rsidRPr="009B2941" w14:paraId="41976B4A" w14:textId="77777777" w:rsidTr="00670B7A">
        <w:trPr>
          <w:trHeight w:val="229"/>
        </w:trPr>
        <w:tc>
          <w:tcPr>
            <w:tcW w:w="6788" w:type="dxa"/>
            <w:gridSpan w:val="3"/>
          </w:tcPr>
          <w:p w14:paraId="76E30EE3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75" w:type="dxa"/>
          </w:tcPr>
          <w:p w14:paraId="7FBF028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5DD14D82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08EBFB7D" w14:textId="77777777" w:rsidTr="00670B7A">
        <w:trPr>
          <w:trHeight w:val="306"/>
        </w:trPr>
        <w:tc>
          <w:tcPr>
            <w:tcW w:w="6788" w:type="dxa"/>
            <w:gridSpan w:val="3"/>
          </w:tcPr>
          <w:p w14:paraId="68FBC169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75" w:type="dxa"/>
          </w:tcPr>
          <w:p w14:paraId="1D37B69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7D643902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2BCC9A79" w14:textId="77777777" w:rsidTr="00670B7A">
        <w:trPr>
          <w:trHeight w:val="310"/>
        </w:trPr>
        <w:tc>
          <w:tcPr>
            <w:tcW w:w="6788" w:type="dxa"/>
            <w:gridSpan w:val="3"/>
          </w:tcPr>
          <w:p w14:paraId="601BA454" w14:textId="334268F2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2.5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MJEDIS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I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T DHE 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IMPAKTIT</w:t>
            </w:r>
            <w:proofErr w:type="spellEnd"/>
            <w:r w:rsidRPr="00670B7A">
              <w:rPr>
                <w:rFonts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SOCIAL</w:t>
            </w:r>
          </w:p>
        </w:tc>
        <w:tc>
          <w:tcPr>
            <w:tcW w:w="1575" w:type="dxa"/>
          </w:tcPr>
          <w:p w14:paraId="1F7C1404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7618ADB3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4C49E5D2" w14:textId="77777777" w:rsidTr="00670B7A">
        <w:trPr>
          <w:trHeight w:val="229"/>
        </w:trPr>
        <w:tc>
          <w:tcPr>
            <w:tcW w:w="6788" w:type="dxa"/>
            <w:gridSpan w:val="3"/>
          </w:tcPr>
          <w:p w14:paraId="634EE3E7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75" w:type="dxa"/>
          </w:tcPr>
          <w:p w14:paraId="648A0DD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1F42447B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4B57F468" w14:textId="77777777" w:rsidTr="00902065">
        <w:trPr>
          <w:trHeight w:val="306"/>
        </w:trPr>
        <w:tc>
          <w:tcPr>
            <w:tcW w:w="6764" w:type="dxa"/>
            <w:gridSpan w:val="2"/>
          </w:tcPr>
          <w:p w14:paraId="4A027989" w14:textId="782A0863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902065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</w:p>
          <w:p w14:paraId="5BFD6B36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599" w:type="dxa"/>
            <w:gridSpan w:val="2"/>
          </w:tcPr>
          <w:p w14:paraId="2406ECC8" w14:textId="77777777" w:rsidR="00F02FE6" w:rsidRPr="009B2941" w:rsidRDefault="00F02FE6" w:rsidP="00902065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38B6794B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9B2941" w14:paraId="7F492E0D" w14:textId="77777777" w:rsidTr="00F667F7">
        <w:trPr>
          <w:trHeight w:val="306"/>
        </w:trPr>
        <w:tc>
          <w:tcPr>
            <w:tcW w:w="6764" w:type="dxa"/>
            <w:gridSpan w:val="2"/>
            <w:tcBorders>
              <w:bottom w:val="single" w:sz="4" w:space="0" w:color="000000"/>
            </w:tcBorders>
          </w:tcPr>
          <w:p w14:paraId="08482289" w14:textId="77777777" w:rsidR="00F02FE6" w:rsidRPr="00670B7A" w:rsidRDefault="00F02FE6" w:rsidP="00BE6BA6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3.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DREJTORIA E NDËRTIMIT DHE</w:t>
            </w:r>
            <w:r w:rsidRPr="00670B7A">
              <w:rPr>
                <w:rFonts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MIRËMBAJTJES</w:t>
            </w:r>
          </w:p>
        </w:tc>
        <w:tc>
          <w:tcPr>
            <w:tcW w:w="1599" w:type="dxa"/>
            <w:gridSpan w:val="2"/>
            <w:tcBorders>
              <w:bottom w:val="single" w:sz="4" w:space="0" w:color="000000"/>
            </w:tcBorders>
          </w:tcPr>
          <w:p w14:paraId="526192B2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445A7F6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77</w:t>
            </w:r>
          </w:p>
        </w:tc>
      </w:tr>
      <w:tr w:rsidR="00F02FE6" w:rsidRPr="009B2941" w14:paraId="42241A14" w14:textId="77777777" w:rsidTr="00F667F7">
        <w:trPr>
          <w:trHeight w:val="336"/>
        </w:trPr>
        <w:tc>
          <w:tcPr>
            <w:tcW w:w="6764" w:type="dxa"/>
            <w:gridSpan w:val="2"/>
            <w:tcBorders>
              <w:top w:val="single" w:sz="4" w:space="0" w:color="000000"/>
            </w:tcBorders>
          </w:tcPr>
          <w:p w14:paraId="3578B6F0" w14:textId="2ADADA32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VENDËSDREJTOR I PËRGJITHSHËM/DREJTOR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</w:tcBorders>
          </w:tcPr>
          <w:p w14:paraId="730EE5B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II-1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D904141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3C588B63" w14:textId="77777777" w:rsidTr="009B2941">
        <w:trPr>
          <w:trHeight w:val="337"/>
        </w:trPr>
        <w:tc>
          <w:tcPr>
            <w:tcW w:w="6764" w:type="dxa"/>
            <w:gridSpan w:val="2"/>
          </w:tcPr>
          <w:p w14:paraId="7E094555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3.1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MENAXHIMIT TË PROJEKTEVE TË</w:t>
            </w:r>
            <w:r w:rsidRPr="00670B7A">
              <w:rPr>
                <w:rFonts w:cs="Times New Roman"/>
                <w:spacing w:val="-7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HUAJA</w:t>
            </w:r>
          </w:p>
        </w:tc>
        <w:tc>
          <w:tcPr>
            <w:tcW w:w="1599" w:type="dxa"/>
            <w:gridSpan w:val="2"/>
          </w:tcPr>
          <w:p w14:paraId="44B5C670" w14:textId="77777777" w:rsidR="00F02FE6" w:rsidRPr="009B2941" w:rsidRDefault="00F02FE6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C8A9A92" w14:textId="12F76C8F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240FEB74" w14:textId="77777777" w:rsidTr="00F667F7">
        <w:trPr>
          <w:trHeight w:val="229"/>
        </w:trPr>
        <w:tc>
          <w:tcPr>
            <w:tcW w:w="6764" w:type="dxa"/>
            <w:gridSpan w:val="2"/>
          </w:tcPr>
          <w:p w14:paraId="2BE81F38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99" w:type="dxa"/>
            <w:gridSpan w:val="2"/>
          </w:tcPr>
          <w:p w14:paraId="0302816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122B595C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7735448C" w14:textId="77777777" w:rsidTr="00F667F7">
        <w:trPr>
          <w:trHeight w:val="306"/>
        </w:trPr>
        <w:tc>
          <w:tcPr>
            <w:tcW w:w="6764" w:type="dxa"/>
            <w:gridSpan w:val="2"/>
          </w:tcPr>
          <w:p w14:paraId="11C88122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540EAD7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5221D6AB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9B2941" w14:paraId="1C25224F" w14:textId="77777777" w:rsidTr="00F667F7">
        <w:trPr>
          <w:trHeight w:val="311"/>
        </w:trPr>
        <w:tc>
          <w:tcPr>
            <w:tcW w:w="6764" w:type="dxa"/>
            <w:gridSpan w:val="2"/>
          </w:tcPr>
          <w:p w14:paraId="51939450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3.2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 MENAXHIMIT TË PROJEKTEVE TË</w:t>
            </w:r>
            <w:r w:rsidRPr="00670B7A">
              <w:rPr>
                <w:rFonts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BRENDSHME</w:t>
            </w:r>
          </w:p>
        </w:tc>
        <w:tc>
          <w:tcPr>
            <w:tcW w:w="1599" w:type="dxa"/>
            <w:gridSpan w:val="2"/>
          </w:tcPr>
          <w:p w14:paraId="25AD98C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FCBE537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7</w:t>
            </w:r>
          </w:p>
        </w:tc>
      </w:tr>
      <w:tr w:rsidR="00F02FE6" w:rsidRPr="009B2941" w14:paraId="7F60D4A0" w14:textId="77777777" w:rsidTr="00F667F7">
        <w:trPr>
          <w:trHeight w:val="229"/>
        </w:trPr>
        <w:tc>
          <w:tcPr>
            <w:tcW w:w="6764" w:type="dxa"/>
            <w:gridSpan w:val="2"/>
          </w:tcPr>
          <w:p w14:paraId="57A1F46F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99" w:type="dxa"/>
            <w:gridSpan w:val="2"/>
          </w:tcPr>
          <w:p w14:paraId="7B2B27F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41A8AF7B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5539DEEE" w14:textId="77777777" w:rsidTr="00F667F7">
        <w:trPr>
          <w:trHeight w:val="306"/>
        </w:trPr>
        <w:tc>
          <w:tcPr>
            <w:tcW w:w="6764" w:type="dxa"/>
            <w:gridSpan w:val="2"/>
          </w:tcPr>
          <w:p w14:paraId="40CA0140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209EC94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069D224F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</w:tr>
      <w:tr w:rsidR="00F02FE6" w:rsidRPr="009B2941" w14:paraId="038ACEC3" w14:textId="77777777" w:rsidTr="00F667F7">
        <w:trPr>
          <w:trHeight w:val="310"/>
        </w:trPr>
        <w:tc>
          <w:tcPr>
            <w:tcW w:w="6764" w:type="dxa"/>
            <w:gridSpan w:val="2"/>
          </w:tcPr>
          <w:p w14:paraId="282A2D13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3.3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PARTNERITETIT PUBLIK PRIVAT</w:t>
            </w:r>
            <w:r w:rsidRPr="00670B7A">
              <w:rPr>
                <w:rFonts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(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PPP</w:t>
            </w:r>
            <w:proofErr w:type="spellEnd"/>
            <w:r w:rsidRPr="00670B7A">
              <w:rPr>
                <w:rFonts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599" w:type="dxa"/>
            <w:gridSpan w:val="2"/>
          </w:tcPr>
          <w:p w14:paraId="750FF8DB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0CAEA4A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22D0F30C" w14:textId="77777777" w:rsidTr="00F667F7">
        <w:trPr>
          <w:trHeight w:val="229"/>
        </w:trPr>
        <w:tc>
          <w:tcPr>
            <w:tcW w:w="6764" w:type="dxa"/>
            <w:gridSpan w:val="2"/>
          </w:tcPr>
          <w:p w14:paraId="7F2AB2F4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99" w:type="dxa"/>
            <w:gridSpan w:val="2"/>
          </w:tcPr>
          <w:p w14:paraId="2420351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02A22E25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5312C3E9" w14:textId="77777777" w:rsidTr="00F667F7">
        <w:trPr>
          <w:trHeight w:val="306"/>
        </w:trPr>
        <w:tc>
          <w:tcPr>
            <w:tcW w:w="6764" w:type="dxa"/>
            <w:gridSpan w:val="2"/>
          </w:tcPr>
          <w:p w14:paraId="4508D047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7E2B181E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56493F6B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9B2941" w14:paraId="02DFC16F" w14:textId="77777777" w:rsidTr="00F667F7">
        <w:trPr>
          <w:trHeight w:val="310"/>
        </w:trPr>
        <w:tc>
          <w:tcPr>
            <w:tcW w:w="6764" w:type="dxa"/>
            <w:gridSpan w:val="2"/>
          </w:tcPr>
          <w:p w14:paraId="11F2ABE5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3.4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SIGURIMIT TË CILËSISË DHE</w:t>
            </w:r>
            <w:r w:rsidRPr="00670B7A">
              <w:rPr>
                <w:rFonts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DORËZIMIT</w:t>
            </w:r>
          </w:p>
        </w:tc>
        <w:tc>
          <w:tcPr>
            <w:tcW w:w="1599" w:type="dxa"/>
            <w:gridSpan w:val="2"/>
          </w:tcPr>
          <w:p w14:paraId="25B93966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4DDBC34A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04AD990A" w14:textId="77777777" w:rsidTr="00F667F7">
        <w:trPr>
          <w:trHeight w:val="230"/>
        </w:trPr>
        <w:tc>
          <w:tcPr>
            <w:tcW w:w="6764" w:type="dxa"/>
            <w:gridSpan w:val="2"/>
          </w:tcPr>
          <w:p w14:paraId="5D0C60BE" w14:textId="19DADE10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599" w:type="dxa"/>
            <w:gridSpan w:val="2"/>
          </w:tcPr>
          <w:p w14:paraId="3EE83351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6D05702E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3E5BED70" w14:textId="77777777" w:rsidTr="00F667F7">
        <w:trPr>
          <w:trHeight w:val="306"/>
        </w:trPr>
        <w:tc>
          <w:tcPr>
            <w:tcW w:w="6764" w:type="dxa"/>
            <w:gridSpan w:val="2"/>
          </w:tcPr>
          <w:p w14:paraId="2D2BEA94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  <w:p w14:paraId="12D4BFB8" w14:textId="77777777" w:rsidR="00CB0766" w:rsidRPr="009B2941" w:rsidRDefault="00CB076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599" w:type="dxa"/>
            <w:gridSpan w:val="2"/>
          </w:tcPr>
          <w:p w14:paraId="06CBBA5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50B8031A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9</w:t>
            </w:r>
          </w:p>
        </w:tc>
      </w:tr>
      <w:tr w:rsidR="00F02FE6" w:rsidRPr="009B2941" w14:paraId="587585F9" w14:textId="77777777" w:rsidTr="00F667F7">
        <w:trPr>
          <w:trHeight w:val="310"/>
        </w:trPr>
        <w:tc>
          <w:tcPr>
            <w:tcW w:w="6764" w:type="dxa"/>
            <w:gridSpan w:val="2"/>
          </w:tcPr>
          <w:p w14:paraId="67B0B83A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3.5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MIRËMBAJTJES SË</w:t>
            </w:r>
            <w:r w:rsidRPr="00670B7A">
              <w:rPr>
                <w:rFonts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RRUGËVE</w:t>
            </w:r>
          </w:p>
          <w:p w14:paraId="01988169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  <w:p w14:paraId="52A941A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42499451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1BCBC025" w14:textId="7252DC19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  <w:p w14:paraId="72970150" w14:textId="6FD2A3DD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  <w:p w14:paraId="261A4AE8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59B86F09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8</w:t>
            </w:r>
          </w:p>
          <w:p w14:paraId="1388946C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79B2B924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</w:tc>
      </w:tr>
      <w:tr w:rsidR="00F02FE6" w:rsidRPr="009B2941" w14:paraId="2037D605" w14:textId="77777777" w:rsidTr="00F667F7">
        <w:trPr>
          <w:trHeight w:val="310"/>
        </w:trPr>
        <w:tc>
          <w:tcPr>
            <w:tcW w:w="6764" w:type="dxa"/>
            <w:gridSpan w:val="2"/>
          </w:tcPr>
          <w:p w14:paraId="2FA190E0" w14:textId="45AF020D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3.6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MBROJTJES NGA ZJARRI DHE SHP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TIMI TUNELI K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RRABA</w:t>
            </w:r>
          </w:p>
        </w:tc>
        <w:tc>
          <w:tcPr>
            <w:tcW w:w="1599" w:type="dxa"/>
            <w:gridSpan w:val="2"/>
          </w:tcPr>
          <w:p w14:paraId="643FBF09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7C90980E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</w:p>
          <w:p w14:paraId="52263E7B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15</w:t>
            </w:r>
          </w:p>
        </w:tc>
      </w:tr>
      <w:tr w:rsidR="00924563" w:rsidRPr="009B2941" w14:paraId="1C8FF500" w14:textId="77777777" w:rsidTr="00F667F7">
        <w:trPr>
          <w:trHeight w:val="230"/>
        </w:trPr>
        <w:tc>
          <w:tcPr>
            <w:tcW w:w="6764" w:type="dxa"/>
            <w:gridSpan w:val="2"/>
          </w:tcPr>
          <w:p w14:paraId="191A2F6C" w14:textId="10D8C76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KRYEINSPEKTOR 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</w:p>
        </w:tc>
        <w:tc>
          <w:tcPr>
            <w:tcW w:w="1599" w:type="dxa"/>
            <w:gridSpan w:val="2"/>
          </w:tcPr>
          <w:p w14:paraId="1C99FF27" w14:textId="68E5CDB2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i mesëm</w:t>
            </w:r>
          </w:p>
        </w:tc>
        <w:tc>
          <w:tcPr>
            <w:tcW w:w="1002" w:type="dxa"/>
          </w:tcPr>
          <w:p w14:paraId="5ADE487E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924563" w:rsidRPr="009B2941" w14:paraId="40B592CC" w14:textId="77777777" w:rsidTr="00F667F7">
        <w:trPr>
          <w:trHeight w:val="306"/>
        </w:trPr>
        <w:tc>
          <w:tcPr>
            <w:tcW w:w="6764" w:type="dxa"/>
            <w:gridSpan w:val="2"/>
          </w:tcPr>
          <w:p w14:paraId="59B6B1B4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INSPEKTOR</w:t>
            </w:r>
          </w:p>
          <w:p w14:paraId="50CC22C7" w14:textId="5302DAEA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proofErr w:type="spellStart"/>
            <w:r w:rsidRPr="009B2941">
              <w:rPr>
                <w:rFonts w:cs="Times New Roman"/>
                <w:sz w:val="20"/>
                <w:szCs w:val="20"/>
                <w:lang w:val="sq-AL"/>
              </w:rPr>
              <w:t>KRYEZJARRFIK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  <w:proofErr w:type="spellEnd"/>
          </w:p>
          <w:p w14:paraId="425F04B5" w14:textId="5E244D6C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</w:p>
          <w:p w14:paraId="62D51330" w14:textId="39A1E417" w:rsidR="00EC0E63" w:rsidRPr="009B2941" w:rsidRDefault="00EC0E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SHOFER 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(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>A</w:t>
            </w:r>
            <w:r w:rsidR="0019473C" w:rsidRPr="009B2941">
              <w:rPr>
                <w:rFonts w:cs="Times New Roman"/>
                <w:sz w:val="20"/>
                <w:szCs w:val="20"/>
                <w:lang w:val="sq-AL"/>
              </w:rPr>
              <w:t xml:space="preserve">sistent 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zjarrfikës)</w:t>
            </w:r>
          </w:p>
          <w:p w14:paraId="03076C2F" w14:textId="76C87528" w:rsidR="00924563" w:rsidRDefault="00EC0E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(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>Z</w:t>
            </w:r>
            <w:r w:rsidR="0019473C" w:rsidRPr="009B2941">
              <w:rPr>
                <w:rFonts w:cs="Times New Roman"/>
                <w:sz w:val="20"/>
                <w:szCs w:val="20"/>
                <w:lang w:val="sq-AL"/>
              </w:rPr>
              <w:t xml:space="preserve">ëvendësues 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lejesh)</w:t>
            </w:r>
          </w:p>
          <w:p w14:paraId="6D2E0F60" w14:textId="77777777" w:rsidR="00704360" w:rsidRPr="009B2941" w:rsidRDefault="00704360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12B00273" w14:textId="24BDC3DD" w:rsidR="00924563" w:rsidRPr="00670B7A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3.7</w:t>
            </w:r>
            <w:r w:rsidR="009B2941">
              <w:rPr>
                <w:rFonts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MBROJTJES NGA ZJARRI DHE SHP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TIMI TUNELI 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LLOGARAJA</w:t>
            </w:r>
            <w:proofErr w:type="spellEnd"/>
          </w:p>
          <w:p w14:paraId="614517E5" w14:textId="368F1EA6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KRYEINSPEKTOR 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 xml:space="preserve">S </w:t>
            </w:r>
          </w:p>
          <w:p w14:paraId="0135FEA3" w14:textId="1045CFE4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INSPEKTOR</w:t>
            </w:r>
          </w:p>
          <w:p w14:paraId="0F7656A9" w14:textId="04D22734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proofErr w:type="spellStart"/>
            <w:r w:rsidRPr="009B2941">
              <w:rPr>
                <w:rFonts w:cs="Times New Roman"/>
                <w:sz w:val="20"/>
                <w:szCs w:val="20"/>
                <w:lang w:val="sq-AL"/>
              </w:rPr>
              <w:t>KRYEZJARRFIK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  <w:proofErr w:type="spellEnd"/>
          </w:p>
          <w:p w14:paraId="49E741A6" w14:textId="051B4DE3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</w:p>
          <w:p w14:paraId="6CB7049C" w14:textId="2C5920F0" w:rsidR="00EC0E63" w:rsidRPr="009B2941" w:rsidRDefault="00EC0E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SHOFER 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(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>A</w:t>
            </w:r>
            <w:r w:rsidR="0019473C" w:rsidRPr="009B2941">
              <w:rPr>
                <w:rFonts w:cs="Times New Roman"/>
                <w:sz w:val="20"/>
                <w:szCs w:val="20"/>
                <w:lang w:val="sq-AL"/>
              </w:rPr>
              <w:t xml:space="preserve">sistent 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zjarrfikës)</w:t>
            </w:r>
          </w:p>
          <w:p w14:paraId="4438C9C9" w14:textId="794D7DAD" w:rsidR="00EC0E63" w:rsidRPr="009B2941" w:rsidRDefault="00EC0E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(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>Z</w:t>
            </w:r>
            <w:r w:rsidR="0019473C" w:rsidRPr="009B2941">
              <w:rPr>
                <w:rFonts w:cs="Times New Roman"/>
                <w:sz w:val="20"/>
                <w:szCs w:val="20"/>
                <w:lang w:val="sq-AL"/>
              </w:rPr>
              <w:t xml:space="preserve">ëvendësues 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lejesh)</w:t>
            </w:r>
          </w:p>
          <w:p w14:paraId="2523253C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4A9A60F6" w14:textId="36CCF262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3.8</w:t>
            </w:r>
            <w:r w:rsidR="009B2941">
              <w:rPr>
                <w:rFonts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MBROJTJES NGA ZJARRI DHE SHP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TIMI TUNELI 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SKERFICA</w:t>
            </w:r>
            <w:proofErr w:type="spellEnd"/>
          </w:p>
          <w:p w14:paraId="4EAF5FFF" w14:textId="11AFFF2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KRYEINSPEKTOR 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 xml:space="preserve">S </w:t>
            </w:r>
          </w:p>
          <w:p w14:paraId="075E3535" w14:textId="17B3256C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INSPEKTOR</w:t>
            </w:r>
          </w:p>
          <w:p w14:paraId="442BF22B" w14:textId="52B0F124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proofErr w:type="spellStart"/>
            <w:r w:rsidRPr="009B2941">
              <w:rPr>
                <w:rFonts w:cs="Times New Roman"/>
                <w:sz w:val="20"/>
                <w:szCs w:val="20"/>
                <w:lang w:val="sq-AL"/>
              </w:rPr>
              <w:t>KRYEZJARRFIK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  <w:proofErr w:type="spellEnd"/>
          </w:p>
          <w:p w14:paraId="64F63323" w14:textId="5C51F7B4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</w:t>
            </w:r>
          </w:p>
          <w:p w14:paraId="30A5D328" w14:textId="328BCB74" w:rsidR="00EC0E63" w:rsidRPr="009B2941" w:rsidRDefault="00EC0E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SHOFER 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(Asistent zjarrfikës)</w:t>
            </w:r>
          </w:p>
          <w:p w14:paraId="64A285F6" w14:textId="3836E4A4" w:rsidR="00EC0E63" w:rsidRPr="009B2941" w:rsidRDefault="00EC0E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ZJARRFIK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(Zëvendësues lejesh)</w:t>
            </w:r>
          </w:p>
          <w:p w14:paraId="5AC4C09E" w14:textId="18842575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599" w:type="dxa"/>
            <w:gridSpan w:val="2"/>
          </w:tcPr>
          <w:p w14:paraId="4F8299E3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lastRenderedPageBreak/>
              <w:t>Nivel i mesëm</w:t>
            </w:r>
          </w:p>
          <w:p w14:paraId="605672ED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6F83E9A7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32A799AA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62BEDB1C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4EE89E88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4D16ADAF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7A11EA16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1C4E5431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i mesëm</w:t>
            </w:r>
          </w:p>
          <w:p w14:paraId="04009B92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i mesëm</w:t>
            </w:r>
          </w:p>
          <w:p w14:paraId="265CD342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52214CB0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6287E13D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11D8D12E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45DD9A64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3C88ED9F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57DCB36E" w14:textId="77777777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6F7AFEEB" w14:textId="6C10B42B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i mesëm</w:t>
            </w:r>
          </w:p>
          <w:p w14:paraId="5C927062" w14:textId="6D592F9C" w:rsidR="00924563" w:rsidRPr="009B2941" w:rsidRDefault="00924563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i mesëm</w:t>
            </w:r>
            <w:r w:rsidR="009B2941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</w:p>
          <w:p w14:paraId="78EE58E8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6AD5BF67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251CCDD4" w14:textId="77777777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  <w:p w14:paraId="479C5709" w14:textId="5D10F7C9" w:rsidR="00924563" w:rsidRPr="009B2941" w:rsidRDefault="00924563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Nivel bazë</w:t>
            </w:r>
          </w:p>
        </w:tc>
        <w:tc>
          <w:tcPr>
            <w:tcW w:w="1002" w:type="dxa"/>
          </w:tcPr>
          <w:p w14:paraId="53C3CC76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lastRenderedPageBreak/>
              <w:t>1</w:t>
            </w:r>
          </w:p>
          <w:p w14:paraId="19879CB1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0292F345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  <w:p w14:paraId="5A8B3DAF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  <w:p w14:paraId="2ACA5571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F3CABFD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2360B9C5" w14:textId="77777777" w:rsidR="00924563" w:rsidRPr="009B2941" w:rsidRDefault="00924563" w:rsidP="00902065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</w:p>
          <w:p w14:paraId="7AB2D9D3" w14:textId="28E201DC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15</w:t>
            </w:r>
          </w:p>
          <w:p w14:paraId="3A5B72BB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614D4C2B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6D6FFE76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7C81E3D5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  <w:p w14:paraId="1E0E6308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  <w:p w14:paraId="2985C771" w14:textId="19E90D08" w:rsidR="00924563" w:rsidRDefault="00924563" w:rsidP="00704360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1CA5B87C" w14:textId="77777777" w:rsidR="00704360" w:rsidRPr="00704360" w:rsidRDefault="00704360" w:rsidP="00704360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3754671F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</w:p>
          <w:p w14:paraId="33EE19C3" w14:textId="0C4111CC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15</w:t>
            </w:r>
          </w:p>
          <w:p w14:paraId="505F0DC1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699F7CA1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67D0C53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64E8BD8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  <w:p w14:paraId="2E57A015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  <w:p w14:paraId="72A50B76" w14:textId="77777777" w:rsidR="00924563" w:rsidRPr="009B2941" w:rsidRDefault="00924563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1F8ABF49" w14:textId="77777777" w:rsidTr="00F667F7">
        <w:trPr>
          <w:trHeight w:val="306"/>
        </w:trPr>
        <w:tc>
          <w:tcPr>
            <w:tcW w:w="6764" w:type="dxa"/>
            <w:gridSpan w:val="2"/>
            <w:tcBorders>
              <w:bottom w:val="single" w:sz="4" w:space="0" w:color="000000"/>
            </w:tcBorders>
          </w:tcPr>
          <w:p w14:paraId="10CD695D" w14:textId="77777777" w:rsidR="00F02FE6" w:rsidRPr="009B2941" w:rsidRDefault="00F02FE6" w:rsidP="00BE6BA6">
            <w:pPr>
              <w:pStyle w:val="TableParagraph"/>
              <w:tabs>
                <w:tab w:val="left" w:pos="556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lastRenderedPageBreak/>
              <w:t>4.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DREJTORIA E PLANIFIKIMIT TË BUXHETIT DHE</w:t>
            </w:r>
            <w:r w:rsidRPr="00670B7A">
              <w:rPr>
                <w:rFonts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FINANCËS</w:t>
            </w:r>
          </w:p>
        </w:tc>
        <w:tc>
          <w:tcPr>
            <w:tcW w:w="1599" w:type="dxa"/>
            <w:gridSpan w:val="2"/>
            <w:tcBorders>
              <w:bottom w:val="single" w:sz="4" w:space="0" w:color="000000"/>
            </w:tcBorders>
          </w:tcPr>
          <w:p w14:paraId="334FD2AD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852120A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44675C42" w14:textId="77777777" w:rsidTr="00F667F7">
        <w:trPr>
          <w:trHeight w:val="304"/>
        </w:trPr>
        <w:tc>
          <w:tcPr>
            <w:tcW w:w="6764" w:type="dxa"/>
            <w:gridSpan w:val="2"/>
            <w:tcBorders>
              <w:top w:val="single" w:sz="4" w:space="0" w:color="000000"/>
            </w:tcBorders>
          </w:tcPr>
          <w:p w14:paraId="28D90918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</w:tcBorders>
          </w:tcPr>
          <w:p w14:paraId="293EB2B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II-2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559E306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391D5B3F" w14:textId="77777777" w:rsidTr="00F667F7">
        <w:trPr>
          <w:trHeight w:val="310"/>
        </w:trPr>
        <w:tc>
          <w:tcPr>
            <w:tcW w:w="6764" w:type="dxa"/>
            <w:gridSpan w:val="2"/>
          </w:tcPr>
          <w:p w14:paraId="4C4B2C36" w14:textId="77777777" w:rsidR="00F02FE6" w:rsidRPr="009B2941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4.1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ab/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FINANCËS</w:t>
            </w:r>
          </w:p>
        </w:tc>
        <w:tc>
          <w:tcPr>
            <w:tcW w:w="1599" w:type="dxa"/>
            <w:gridSpan w:val="2"/>
          </w:tcPr>
          <w:p w14:paraId="7AEC0475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4B73EB79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5</w:t>
            </w:r>
          </w:p>
        </w:tc>
      </w:tr>
      <w:tr w:rsidR="00F02FE6" w:rsidRPr="009B2941" w14:paraId="18188F76" w14:textId="77777777" w:rsidTr="00F667F7">
        <w:trPr>
          <w:trHeight w:val="230"/>
        </w:trPr>
        <w:tc>
          <w:tcPr>
            <w:tcW w:w="6764" w:type="dxa"/>
            <w:gridSpan w:val="2"/>
          </w:tcPr>
          <w:p w14:paraId="36425502" w14:textId="536CF903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RGJEGJ</w:t>
            </w:r>
            <w:r w:rsidR="00CE145D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599" w:type="dxa"/>
            <w:gridSpan w:val="2"/>
          </w:tcPr>
          <w:p w14:paraId="29C3EE6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5C9D42CD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75366CF8" w14:textId="77777777" w:rsidTr="00F667F7">
        <w:trPr>
          <w:trHeight w:val="306"/>
        </w:trPr>
        <w:tc>
          <w:tcPr>
            <w:tcW w:w="6764" w:type="dxa"/>
            <w:gridSpan w:val="2"/>
          </w:tcPr>
          <w:p w14:paraId="0144654F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37EF271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6CBBA1AD" w14:textId="77777777" w:rsidR="00F02FE6" w:rsidRPr="009B2941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</w:tc>
      </w:tr>
      <w:tr w:rsidR="00F02FE6" w:rsidRPr="00670B7A" w14:paraId="2DEBF800" w14:textId="77777777" w:rsidTr="00F667F7">
        <w:trPr>
          <w:trHeight w:val="310"/>
        </w:trPr>
        <w:tc>
          <w:tcPr>
            <w:tcW w:w="6764" w:type="dxa"/>
            <w:gridSpan w:val="2"/>
          </w:tcPr>
          <w:p w14:paraId="43FF6180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4.2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 PLANIFIKIMIT TË</w:t>
            </w:r>
            <w:r w:rsidRPr="00670B7A">
              <w:rPr>
                <w:rFonts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BUXHETIT</w:t>
            </w:r>
          </w:p>
        </w:tc>
        <w:tc>
          <w:tcPr>
            <w:tcW w:w="1599" w:type="dxa"/>
            <w:gridSpan w:val="2"/>
          </w:tcPr>
          <w:p w14:paraId="374C4BA2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4FE616B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4</w:t>
            </w:r>
          </w:p>
        </w:tc>
      </w:tr>
      <w:tr w:rsidR="00F02FE6" w:rsidRPr="00670B7A" w14:paraId="479E8AB7" w14:textId="77777777" w:rsidTr="00F667F7">
        <w:trPr>
          <w:trHeight w:val="230"/>
        </w:trPr>
        <w:tc>
          <w:tcPr>
            <w:tcW w:w="6764" w:type="dxa"/>
            <w:gridSpan w:val="2"/>
          </w:tcPr>
          <w:p w14:paraId="5095DF55" w14:textId="4B77E243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RGJEGJ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599" w:type="dxa"/>
            <w:gridSpan w:val="2"/>
          </w:tcPr>
          <w:p w14:paraId="20A596B9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0B93FEB1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670B7A" w14:paraId="3B828C93" w14:textId="77777777" w:rsidTr="00F667F7">
        <w:trPr>
          <w:trHeight w:val="337"/>
        </w:trPr>
        <w:tc>
          <w:tcPr>
            <w:tcW w:w="6764" w:type="dxa"/>
            <w:gridSpan w:val="2"/>
          </w:tcPr>
          <w:p w14:paraId="283C7416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  <w:p w14:paraId="323E2F28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599" w:type="dxa"/>
            <w:gridSpan w:val="2"/>
          </w:tcPr>
          <w:p w14:paraId="16A3F018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2A3E850A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</w:tr>
      <w:tr w:rsidR="00F02FE6" w:rsidRPr="00670B7A" w14:paraId="57887E41" w14:textId="77777777" w:rsidTr="00F667F7">
        <w:trPr>
          <w:trHeight w:val="306"/>
        </w:trPr>
        <w:tc>
          <w:tcPr>
            <w:tcW w:w="6764" w:type="dxa"/>
            <w:gridSpan w:val="2"/>
            <w:tcBorders>
              <w:bottom w:val="single" w:sz="4" w:space="0" w:color="000000"/>
            </w:tcBorders>
          </w:tcPr>
          <w:p w14:paraId="1A57C93C" w14:textId="77777777" w:rsidR="00F02FE6" w:rsidRPr="00670B7A" w:rsidRDefault="00F02FE6" w:rsidP="00BE6BA6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5.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DREJTORIA E SHËRBIMEVE TË BRENDSHME</w:t>
            </w:r>
          </w:p>
        </w:tc>
        <w:tc>
          <w:tcPr>
            <w:tcW w:w="1599" w:type="dxa"/>
            <w:gridSpan w:val="2"/>
            <w:tcBorders>
              <w:bottom w:val="single" w:sz="4" w:space="0" w:color="000000"/>
            </w:tcBorders>
          </w:tcPr>
          <w:p w14:paraId="34CFB081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EB31710" w14:textId="11D8AEC3" w:rsidR="00F02FE6" w:rsidRPr="00670B7A" w:rsidRDefault="00D5539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30</w:t>
            </w:r>
          </w:p>
        </w:tc>
      </w:tr>
      <w:tr w:rsidR="00F02FE6" w:rsidRPr="00670B7A" w14:paraId="0D54E931" w14:textId="77777777" w:rsidTr="00F667F7">
        <w:trPr>
          <w:trHeight w:val="305"/>
        </w:trPr>
        <w:tc>
          <w:tcPr>
            <w:tcW w:w="6764" w:type="dxa"/>
            <w:gridSpan w:val="2"/>
          </w:tcPr>
          <w:p w14:paraId="2A605B5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599" w:type="dxa"/>
            <w:gridSpan w:val="2"/>
          </w:tcPr>
          <w:p w14:paraId="4D9D806F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II-2</w:t>
            </w:r>
          </w:p>
        </w:tc>
        <w:tc>
          <w:tcPr>
            <w:tcW w:w="1002" w:type="dxa"/>
          </w:tcPr>
          <w:p w14:paraId="2E54FC04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670B7A" w14:paraId="28F7BA27" w14:textId="77777777" w:rsidTr="00F667F7">
        <w:trPr>
          <w:trHeight w:val="310"/>
        </w:trPr>
        <w:tc>
          <w:tcPr>
            <w:tcW w:w="6764" w:type="dxa"/>
            <w:gridSpan w:val="2"/>
          </w:tcPr>
          <w:p w14:paraId="0D82B813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5.1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 BURIMEVE</w:t>
            </w:r>
            <w:r w:rsidRPr="00670B7A">
              <w:rPr>
                <w:rFonts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NJERËZORE</w:t>
            </w:r>
          </w:p>
        </w:tc>
        <w:tc>
          <w:tcPr>
            <w:tcW w:w="1599" w:type="dxa"/>
            <w:gridSpan w:val="2"/>
          </w:tcPr>
          <w:p w14:paraId="6ADC5803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22296440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4</w:t>
            </w:r>
          </w:p>
        </w:tc>
      </w:tr>
      <w:tr w:rsidR="00F02FE6" w:rsidRPr="00670B7A" w14:paraId="518DA39A" w14:textId="77777777" w:rsidTr="00F667F7">
        <w:trPr>
          <w:trHeight w:val="229"/>
        </w:trPr>
        <w:tc>
          <w:tcPr>
            <w:tcW w:w="6764" w:type="dxa"/>
            <w:gridSpan w:val="2"/>
          </w:tcPr>
          <w:p w14:paraId="42AD27E9" w14:textId="649404DE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RGJEGJ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599" w:type="dxa"/>
            <w:gridSpan w:val="2"/>
          </w:tcPr>
          <w:p w14:paraId="07E0E2E6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596D4F72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670B7A" w14:paraId="292D1169" w14:textId="77777777" w:rsidTr="00F667F7">
        <w:trPr>
          <w:trHeight w:val="306"/>
        </w:trPr>
        <w:tc>
          <w:tcPr>
            <w:tcW w:w="6764" w:type="dxa"/>
            <w:gridSpan w:val="2"/>
          </w:tcPr>
          <w:p w14:paraId="41CA26F5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034560F2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17A4D286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</w:tr>
      <w:tr w:rsidR="00F02FE6" w:rsidRPr="00670B7A" w14:paraId="2BA9FDFD" w14:textId="77777777" w:rsidTr="00F667F7">
        <w:trPr>
          <w:trHeight w:val="310"/>
        </w:trPr>
        <w:tc>
          <w:tcPr>
            <w:tcW w:w="6764" w:type="dxa"/>
            <w:gridSpan w:val="2"/>
          </w:tcPr>
          <w:p w14:paraId="4101B280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5.2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 xml:space="preserve">SEKTORI I 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ARKIVËS</w:t>
            </w:r>
            <w:proofErr w:type="spellEnd"/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DHE</w:t>
            </w:r>
            <w:r w:rsidRPr="00670B7A">
              <w:rPr>
                <w:rFonts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PROTOKOLLIT</w:t>
            </w:r>
          </w:p>
        </w:tc>
        <w:tc>
          <w:tcPr>
            <w:tcW w:w="1599" w:type="dxa"/>
            <w:gridSpan w:val="2"/>
          </w:tcPr>
          <w:p w14:paraId="7929ABA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4EABB0C9" w14:textId="5D756444" w:rsidR="00F02FE6" w:rsidRPr="00670B7A" w:rsidRDefault="00D5539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6</w:t>
            </w:r>
          </w:p>
        </w:tc>
      </w:tr>
      <w:tr w:rsidR="00F02FE6" w:rsidRPr="00670B7A" w14:paraId="19692C5E" w14:textId="77777777" w:rsidTr="00F667F7">
        <w:trPr>
          <w:trHeight w:val="230"/>
        </w:trPr>
        <w:tc>
          <w:tcPr>
            <w:tcW w:w="6764" w:type="dxa"/>
            <w:gridSpan w:val="2"/>
          </w:tcPr>
          <w:p w14:paraId="3381AD20" w14:textId="3DE1C9D9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599" w:type="dxa"/>
            <w:gridSpan w:val="2"/>
          </w:tcPr>
          <w:p w14:paraId="10DB72C7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4DCF0114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670B7A" w14:paraId="2F33D9A5" w14:textId="77777777" w:rsidTr="00F667F7">
        <w:trPr>
          <w:trHeight w:val="306"/>
        </w:trPr>
        <w:tc>
          <w:tcPr>
            <w:tcW w:w="6764" w:type="dxa"/>
            <w:gridSpan w:val="2"/>
          </w:tcPr>
          <w:p w14:paraId="72D7CC4A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599" w:type="dxa"/>
            <w:gridSpan w:val="2"/>
          </w:tcPr>
          <w:p w14:paraId="5BC53149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2" w:type="dxa"/>
          </w:tcPr>
          <w:p w14:paraId="3700A7D8" w14:textId="54F65D4B" w:rsidR="00F02FE6" w:rsidRPr="00670B7A" w:rsidRDefault="00D5539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</w:tc>
      </w:tr>
      <w:tr w:rsidR="00F02FE6" w:rsidRPr="00670B7A" w14:paraId="2C792498" w14:textId="77777777" w:rsidTr="00F667F7">
        <w:trPr>
          <w:trHeight w:val="309"/>
        </w:trPr>
        <w:tc>
          <w:tcPr>
            <w:tcW w:w="6764" w:type="dxa"/>
            <w:gridSpan w:val="2"/>
          </w:tcPr>
          <w:p w14:paraId="7331500D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5.3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SHËRBIMEVE</w:t>
            </w:r>
          </w:p>
        </w:tc>
        <w:tc>
          <w:tcPr>
            <w:tcW w:w="1599" w:type="dxa"/>
            <w:gridSpan w:val="2"/>
          </w:tcPr>
          <w:p w14:paraId="45D8FD01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306EF9FD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19</w:t>
            </w:r>
          </w:p>
        </w:tc>
      </w:tr>
      <w:tr w:rsidR="00F02FE6" w:rsidRPr="00670B7A" w14:paraId="361E9544" w14:textId="77777777" w:rsidTr="00F667F7">
        <w:trPr>
          <w:trHeight w:val="244"/>
        </w:trPr>
        <w:tc>
          <w:tcPr>
            <w:tcW w:w="6764" w:type="dxa"/>
            <w:gridSpan w:val="2"/>
          </w:tcPr>
          <w:p w14:paraId="3E7DB236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599" w:type="dxa"/>
            <w:gridSpan w:val="2"/>
          </w:tcPr>
          <w:p w14:paraId="772A9708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2" w:type="dxa"/>
          </w:tcPr>
          <w:p w14:paraId="37F110CF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670B7A" w14:paraId="15ECD4EE" w14:textId="77777777" w:rsidTr="00F667F7">
        <w:trPr>
          <w:trHeight w:val="215"/>
        </w:trPr>
        <w:tc>
          <w:tcPr>
            <w:tcW w:w="6764" w:type="dxa"/>
            <w:gridSpan w:val="2"/>
          </w:tcPr>
          <w:p w14:paraId="4E5110CB" w14:textId="65AD9B15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(</w:t>
            </w:r>
            <w:r w:rsidR="0019473C" w:rsidRPr="00670B7A">
              <w:rPr>
                <w:rFonts w:cs="Times New Roman"/>
                <w:sz w:val="20"/>
                <w:szCs w:val="20"/>
                <w:lang w:val="sq-AL"/>
              </w:rPr>
              <w:t>Shërbime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599" w:type="dxa"/>
            <w:gridSpan w:val="2"/>
          </w:tcPr>
          <w:p w14:paraId="16FE1357" w14:textId="6DC677E5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2" w:type="dxa"/>
          </w:tcPr>
          <w:p w14:paraId="2C38B10C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670B7A" w14:paraId="2EAC7F43" w14:textId="77777777" w:rsidTr="00F667F7">
        <w:trPr>
          <w:trHeight w:val="233"/>
        </w:trPr>
        <w:tc>
          <w:tcPr>
            <w:tcW w:w="6764" w:type="dxa"/>
            <w:gridSpan w:val="2"/>
          </w:tcPr>
          <w:p w14:paraId="39B17173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TEKNIK I MESËM</w:t>
            </w:r>
          </w:p>
        </w:tc>
        <w:tc>
          <w:tcPr>
            <w:tcW w:w="1599" w:type="dxa"/>
            <w:gridSpan w:val="2"/>
          </w:tcPr>
          <w:p w14:paraId="675A0B16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046841AF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</w:tr>
      <w:tr w:rsidR="00F02FE6" w:rsidRPr="00670B7A" w14:paraId="6C63192C" w14:textId="77777777" w:rsidTr="00F667F7">
        <w:trPr>
          <w:trHeight w:val="220"/>
        </w:trPr>
        <w:tc>
          <w:tcPr>
            <w:tcW w:w="6764" w:type="dxa"/>
            <w:gridSpan w:val="2"/>
          </w:tcPr>
          <w:p w14:paraId="2A9AF905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PASTRUES</w:t>
            </w:r>
          </w:p>
        </w:tc>
        <w:tc>
          <w:tcPr>
            <w:tcW w:w="1599" w:type="dxa"/>
            <w:gridSpan w:val="2"/>
          </w:tcPr>
          <w:p w14:paraId="164FF9D4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152FF8A9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</w:tc>
      </w:tr>
      <w:tr w:rsidR="00F02FE6" w:rsidRPr="00670B7A" w14:paraId="16D91F7F" w14:textId="77777777" w:rsidTr="00F667F7">
        <w:trPr>
          <w:trHeight w:val="427"/>
        </w:trPr>
        <w:tc>
          <w:tcPr>
            <w:tcW w:w="6764" w:type="dxa"/>
            <w:gridSpan w:val="2"/>
          </w:tcPr>
          <w:p w14:paraId="30C9AC83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SHOFER</w:t>
            </w:r>
          </w:p>
        </w:tc>
        <w:tc>
          <w:tcPr>
            <w:tcW w:w="1599" w:type="dxa"/>
            <w:gridSpan w:val="2"/>
          </w:tcPr>
          <w:p w14:paraId="43EBFD6C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</w:tcPr>
          <w:p w14:paraId="4F65FE49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8</w:t>
            </w:r>
          </w:p>
        </w:tc>
      </w:tr>
      <w:tr w:rsidR="00F02FE6" w:rsidRPr="00670B7A" w14:paraId="327C006E" w14:textId="77777777" w:rsidTr="00670B7A">
        <w:trPr>
          <w:trHeight w:val="364"/>
        </w:trPr>
        <w:tc>
          <w:tcPr>
            <w:tcW w:w="6764" w:type="dxa"/>
            <w:gridSpan w:val="2"/>
            <w:tcBorders>
              <w:bottom w:val="single" w:sz="4" w:space="0" w:color="000000"/>
            </w:tcBorders>
          </w:tcPr>
          <w:p w14:paraId="0B89DF07" w14:textId="3EF41EAD" w:rsidR="00F02FE6" w:rsidRPr="00670B7A" w:rsidRDefault="00670B7A" w:rsidP="00670B7A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6.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DREJTORIA JURID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I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KE DHE PËRPUTHSHMËRISË SË</w:t>
            </w:r>
            <w:r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CE145D" w:rsidRPr="00670B7A">
              <w:rPr>
                <w:rFonts w:cs="Times New Roman"/>
                <w:sz w:val="20"/>
                <w:szCs w:val="20"/>
                <w:lang w:val="sq-AL"/>
              </w:rPr>
              <w:t>STANDARD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EVE</w:t>
            </w:r>
          </w:p>
        </w:tc>
        <w:tc>
          <w:tcPr>
            <w:tcW w:w="1599" w:type="dxa"/>
            <w:gridSpan w:val="2"/>
            <w:tcBorders>
              <w:bottom w:val="single" w:sz="4" w:space="0" w:color="000000"/>
            </w:tcBorders>
          </w:tcPr>
          <w:p w14:paraId="433DB65B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78C7548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670B7A" w14:paraId="2F568FD0" w14:textId="77777777" w:rsidTr="00F667F7">
        <w:trPr>
          <w:trHeight w:val="224"/>
        </w:trPr>
        <w:tc>
          <w:tcPr>
            <w:tcW w:w="6764" w:type="dxa"/>
            <w:gridSpan w:val="2"/>
            <w:tcBorders>
              <w:top w:val="single" w:sz="4" w:space="0" w:color="000000"/>
            </w:tcBorders>
          </w:tcPr>
          <w:p w14:paraId="5A295B6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</w:tcBorders>
          </w:tcPr>
          <w:p w14:paraId="7FA50171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II-2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783549A1" w14:textId="77777777" w:rsidR="00F02FE6" w:rsidRPr="00670B7A" w:rsidRDefault="00F02FE6" w:rsidP="00F667F7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26D7EED0" w14:textId="77777777" w:rsidR="00F02FE6" w:rsidRPr="00670B7A" w:rsidRDefault="00F02FE6" w:rsidP="00F02FE6">
      <w:pPr>
        <w:rPr>
          <w:rFonts w:ascii="Times New Roman" w:hAnsi="Times New Roman" w:cs="Times New Roman"/>
          <w:sz w:val="2"/>
          <w:szCs w:val="24"/>
        </w:rPr>
      </w:pPr>
    </w:p>
    <w:tbl>
      <w:tblPr>
        <w:tblW w:w="9360" w:type="dxa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5"/>
        <w:gridCol w:w="675"/>
        <w:gridCol w:w="303"/>
        <w:gridCol w:w="1480"/>
        <w:gridCol w:w="1007"/>
      </w:tblGrid>
      <w:tr w:rsidR="00F02FE6" w:rsidRPr="00670B7A" w14:paraId="538BDC8E" w14:textId="77777777" w:rsidTr="00670B7A">
        <w:trPr>
          <w:trHeight w:val="230"/>
        </w:trPr>
        <w:tc>
          <w:tcPr>
            <w:tcW w:w="5895" w:type="dxa"/>
          </w:tcPr>
          <w:p w14:paraId="44F169A5" w14:textId="422397CC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6.1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JURIDIK DHE</w:t>
            </w:r>
            <w:r w:rsidRPr="00670B7A">
              <w:rPr>
                <w:rFonts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RPUT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H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SHM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RIS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2458" w:type="dxa"/>
            <w:gridSpan w:val="3"/>
          </w:tcPr>
          <w:p w14:paraId="7C6EAEBD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D3273A9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5</w:t>
            </w:r>
          </w:p>
        </w:tc>
      </w:tr>
      <w:tr w:rsidR="00F02FE6" w:rsidRPr="00670B7A" w14:paraId="3BD0FF15" w14:textId="77777777" w:rsidTr="00670B7A">
        <w:trPr>
          <w:trHeight w:val="229"/>
        </w:trPr>
        <w:tc>
          <w:tcPr>
            <w:tcW w:w="6873" w:type="dxa"/>
            <w:gridSpan w:val="3"/>
          </w:tcPr>
          <w:p w14:paraId="37991C56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480" w:type="dxa"/>
          </w:tcPr>
          <w:p w14:paraId="07E0E68A" w14:textId="7EE54DFE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59F8E0B2" w14:textId="77777777" w:rsidR="00F02FE6" w:rsidRPr="00670B7A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670B7A" w14:paraId="2952560C" w14:textId="77777777" w:rsidTr="00670B7A">
        <w:trPr>
          <w:trHeight w:val="306"/>
        </w:trPr>
        <w:tc>
          <w:tcPr>
            <w:tcW w:w="6873" w:type="dxa"/>
            <w:gridSpan w:val="3"/>
          </w:tcPr>
          <w:p w14:paraId="5BD68A1D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480" w:type="dxa"/>
          </w:tcPr>
          <w:p w14:paraId="507D714C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7" w:type="dxa"/>
          </w:tcPr>
          <w:p w14:paraId="777046A0" w14:textId="77777777" w:rsidR="00F02FE6" w:rsidRPr="00670B7A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</w:tc>
      </w:tr>
      <w:tr w:rsidR="00F02FE6" w:rsidRPr="00670B7A" w14:paraId="4B145185" w14:textId="77777777" w:rsidTr="00670B7A">
        <w:trPr>
          <w:trHeight w:val="311"/>
        </w:trPr>
        <w:tc>
          <w:tcPr>
            <w:tcW w:w="6873" w:type="dxa"/>
            <w:gridSpan w:val="3"/>
          </w:tcPr>
          <w:p w14:paraId="56BBCFD1" w14:textId="7777777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6.2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PROKURIMEVE</w:t>
            </w:r>
          </w:p>
        </w:tc>
        <w:tc>
          <w:tcPr>
            <w:tcW w:w="1480" w:type="dxa"/>
          </w:tcPr>
          <w:p w14:paraId="7E206D5F" w14:textId="77777777" w:rsidR="00F02FE6" w:rsidRPr="00670B7A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D10DDA8" w14:textId="77777777" w:rsidR="00F02FE6" w:rsidRPr="00670B7A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b/>
                <w:sz w:val="20"/>
                <w:szCs w:val="20"/>
                <w:lang w:val="sq-AL"/>
              </w:rPr>
              <w:t>4</w:t>
            </w:r>
          </w:p>
        </w:tc>
      </w:tr>
      <w:tr w:rsidR="00F02FE6" w:rsidRPr="009B2941" w14:paraId="7D3EBEDF" w14:textId="77777777" w:rsidTr="00670B7A">
        <w:trPr>
          <w:trHeight w:val="229"/>
        </w:trPr>
        <w:tc>
          <w:tcPr>
            <w:tcW w:w="6873" w:type="dxa"/>
            <w:gridSpan w:val="3"/>
          </w:tcPr>
          <w:p w14:paraId="65882CD6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480" w:type="dxa"/>
          </w:tcPr>
          <w:p w14:paraId="342CFF8F" w14:textId="3DEDFB17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3D54E76B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26BAC718" w14:textId="77777777" w:rsidTr="00670B7A">
        <w:trPr>
          <w:trHeight w:val="337"/>
        </w:trPr>
        <w:tc>
          <w:tcPr>
            <w:tcW w:w="6873" w:type="dxa"/>
            <w:gridSpan w:val="3"/>
          </w:tcPr>
          <w:p w14:paraId="6B2D6A65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480" w:type="dxa"/>
          </w:tcPr>
          <w:p w14:paraId="4857886C" w14:textId="77777777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7" w:type="dxa"/>
          </w:tcPr>
          <w:p w14:paraId="61196815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2EEE3AD3" w14:textId="77777777" w:rsidTr="00670B7A">
        <w:trPr>
          <w:trHeight w:val="306"/>
        </w:trPr>
        <w:tc>
          <w:tcPr>
            <w:tcW w:w="5895" w:type="dxa"/>
            <w:tcBorders>
              <w:bottom w:val="single" w:sz="4" w:space="0" w:color="000000"/>
            </w:tcBorders>
          </w:tcPr>
          <w:p w14:paraId="6674B8E9" w14:textId="0ABF58DD" w:rsidR="00F02FE6" w:rsidRPr="00670B7A" w:rsidRDefault="00F02FE6" w:rsidP="00BE6BA6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7.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</w:t>
            </w:r>
            <w:r w:rsidRPr="00670B7A">
              <w:rPr>
                <w:rFonts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AUDITIT</w:t>
            </w:r>
            <w:proofErr w:type="spellEnd"/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T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 xml:space="preserve">Ë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BRENDSH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</w:t>
            </w:r>
          </w:p>
        </w:tc>
        <w:tc>
          <w:tcPr>
            <w:tcW w:w="2458" w:type="dxa"/>
            <w:gridSpan w:val="3"/>
            <w:tcBorders>
              <w:bottom w:val="single" w:sz="4" w:space="0" w:color="000000"/>
            </w:tcBorders>
          </w:tcPr>
          <w:p w14:paraId="26E6B0A4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7B134FED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4F4F9A4F" w14:textId="77777777" w:rsidTr="00670B7A">
        <w:trPr>
          <w:trHeight w:val="224"/>
        </w:trPr>
        <w:tc>
          <w:tcPr>
            <w:tcW w:w="6873" w:type="dxa"/>
            <w:gridSpan w:val="3"/>
          </w:tcPr>
          <w:p w14:paraId="045370B8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480" w:type="dxa"/>
          </w:tcPr>
          <w:p w14:paraId="101801F0" w14:textId="75282B78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040F056B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0C770E33" w14:textId="77777777" w:rsidTr="00670B7A">
        <w:trPr>
          <w:trHeight w:val="306"/>
        </w:trPr>
        <w:tc>
          <w:tcPr>
            <w:tcW w:w="6873" w:type="dxa"/>
            <w:gridSpan w:val="3"/>
          </w:tcPr>
          <w:p w14:paraId="3BDFAAA2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lastRenderedPageBreak/>
              <w:t>SPECIALIST</w:t>
            </w:r>
          </w:p>
        </w:tc>
        <w:tc>
          <w:tcPr>
            <w:tcW w:w="1480" w:type="dxa"/>
          </w:tcPr>
          <w:p w14:paraId="0EA1CBD7" w14:textId="211896D4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7" w:type="dxa"/>
          </w:tcPr>
          <w:p w14:paraId="7015B96A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9B2941" w14:paraId="500E0C6C" w14:textId="77777777" w:rsidTr="00670B7A">
        <w:trPr>
          <w:trHeight w:val="306"/>
        </w:trPr>
        <w:tc>
          <w:tcPr>
            <w:tcW w:w="6873" w:type="dxa"/>
            <w:gridSpan w:val="3"/>
            <w:tcBorders>
              <w:bottom w:val="single" w:sz="4" w:space="0" w:color="000000"/>
            </w:tcBorders>
          </w:tcPr>
          <w:p w14:paraId="4E686336" w14:textId="77777777" w:rsidR="00F02FE6" w:rsidRPr="00670B7A" w:rsidRDefault="00F02FE6" w:rsidP="00BE6BA6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8.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</w:t>
            </w:r>
            <w:r w:rsidRPr="00670B7A">
              <w:rPr>
                <w:rFonts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KOMUNIKIMIT</w:t>
            </w:r>
          </w:p>
        </w:tc>
        <w:tc>
          <w:tcPr>
            <w:tcW w:w="1480" w:type="dxa"/>
            <w:tcBorders>
              <w:bottom w:val="single" w:sz="4" w:space="0" w:color="000000"/>
            </w:tcBorders>
          </w:tcPr>
          <w:p w14:paraId="15B300A9" w14:textId="77777777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0F2D1868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F02FE6" w:rsidRPr="009B2941" w14:paraId="23E59B91" w14:textId="77777777" w:rsidTr="00670B7A">
        <w:trPr>
          <w:trHeight w:val="224"/>
        </w:trPr>
        <w:tc>
          <w:tcPr>
            <w:tcW w:w="6873" w:type="dxa"/>
            <w:gridSpan w:val="3"/>
            <w:tcBorders>
              <w:top w:val="single" w:sz="4" w:space="0" w:color="000000"/>
            </w:tcBorders>
          </w:tcPr>
          <w:p w14:paraId="45FF5F61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  <w:p w14:paraId="70FAE566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480" w:type="dxa"/>
            <w:tcBorders>
              <w:top w:val="single" w:sz="4" w:space="0" w:color="000000"/>
            </w:tcBorders>
          </w:tcPr>
          <w:p w14:paraId="643F8019" w14:textId="475EFCC9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  <w:p w14:paraId="73223DA2" w14:textId="22148696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03A3680A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EDB0899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</w:tr>
      <w:tr w:rsidR="00F02FE6" w:rsidRPr="009B2941" w14:paraId="7B6249A6" w14:textId="77777777" w:rsidTr="00670B7A">
        <w:trPr>
          <w:trHeight w:val="620"/>
        </w:trPr>
        <w:tc>
          <w:tcPr>
            <w:tcW w:w="65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A8DD62E" w14:textId="3364A7C8" w:rsidR="00F02FE6" w:rsidRPr="00670B7A" w:rsidRDefault="009B2941" w:rsidP="00BE6BA6">
            <w:pPr>
              <w:pStyle w:val="TableParagraph"/>
              <w:jc w:val="bot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9.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DREJTORIA E QENDR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 KOMB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TARE T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 xml:space="preserve"> MONITORIMIT T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 xml:space="preserve"> TRAFIKUT</w:t>
            </w:r>
          </w:p>
        </w:tc>
        <w:tc>
          <w:tcPr>
            <w:tcW w:w="178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E5E67A4" w14:textId="77777777" w:rsidR="00F02FE6" w:rsidRPr="00670B7A" w:rsidRDefault="00F02FE6" w:rsidP="00BE6BA6">
            <w:pPr>
              <w:pStyle w:val="TableParagraph"/>
              <w:jc w:val="right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</w:tcBorders>
          </w:tcPr>
          <w:p w14:paraId="36BB02FA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</w:p>
          <w:p w14:paraId="3F6E0929" w14:textId="3FE5C642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46</w:t>
            </w:r>
          </w:p>
        </w:tc>
      </w:tr>
      <w:tr w:rsidR="00F02FE6" w:rsidRPr="009B2941" w14:paraId="54371F39" w14:textId="77777777" w:rsidTr="00670B7A">
        <w:trPr>
          <w:trHeight w:val="305"/>
        </w:trPr>
        <w:tc>
          <w:tcPr>
            <w:tcW w:w="6873" w:type="dxa"/>
            <w:gridSpan w:val="3"/>
            <w:tcBorders>
              <w:top w:val="single" w:sz="4" w:space="0" w:color="000000"/>
            </w:tcBorders>
          </w:tcPr>
          <w:p w14:paraId="04B06AC2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480" w:type="dxa"/>
            <w:tcBorders>
              <w:top w:val="single" w:sz="4" w:space="0" w:color="000000"/>
            </w:tcBorders>
          </w:tcPr>
          <w:p w14:paraId="7EFC34EB" w14:textId="2C47796E" w:rsidR="00F02FE6" w:rsidRPr="009B2941" w:rsidRDefault="00D5539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II-1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2C870E2A" w14:textId="77777777" w:rsidR="00F02FE6" w:rsidRPr="009B2941" w:rsidRDefault="00F02FE6" w:rsidP="00FA10AD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4019A7D8" w14:textId="77777777" w:rsidTr="00670B7A">
        <w:trPr>
          <w:trHeight w:val="310"/>
        </w:trPr>
        <w:tc>
          <w:tcPr>
            <w:tcW w:w="6873" w:type="dxa"/>
            <w:gridSpan w:val="3"/>
          </w:tcPr>
          <w:p w14:paraId="61B5AFDD" w14:textId="7CD0062A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9.1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I KONTROLLIT DHE MONITORIMIT 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TRAFIKUT</w:t>
            </w:r>
          </w:p>
        </w:tc>
        <w:tc>
          <w:tcPr>
            <w:tcW w:w="1480" w:type="dxa"/>
          </w:tcPr>
          <w:p w14:paraId="1228892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8235FA9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28</w:t>
            </w:r>
          </w:p>
        </w:tc>
      </w:tr>
      <w:tr w:rsidR="00F02FE6" w:rsidRPr="009B2941" w14:paraId="2A571A5B" w14:textId="77777777" w:rsidTr="00670B7A">
        <w:trPr>
          <w:trHeight w:val="230"/>
        </w:trPr>
        <w:tc>
          <w:tcPr>
            <w:tcW w:w="6873" w:type="dxa"/>
            <w:gridSpan w:val="3"/>
          </w:tcPr>
          <w:p w14:paraId="3348CDF4" w14:textId="20E16BB2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S SEKTORI </w:t>
            </w:r>
            <w:proofErr w:type="spellStart"/>
            <w:r w:rsidRPr="00670B7A">
              <w:rPr>
                <w:rFonts w:cs="Times New Roman"/>
                <w:sz w:val="20"/>
                <w:szCs w:val="20"/>
                <w:lang w:val="sq-AL"/>
              </w:rPr>
              <w:t>QKMT</w:t>
            </w:r>
            <w:proofErr w:type="spellEnd"/>
          </w:p>
        </w:tc>
        <w:tc>
          <w:tcPr>
            <w:tcW w:w="1480" w:type="dxa"/>
          </w:tcPr>
          <w:p w14:paraId="0B11E43C" w14:textId="7CA661DA" w:rsidR="00F02FE6" w:rsidRPr="009B2941" w:rsidRDefault="00D5539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486D7610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6EEF53C1" w14:textId="77777777" w:rsidTr="00670B7A">
        <w:trPr>
          <w:trHeight w:val="306"/>
        </w:trPr>
        <w:tc>
          <w:tcPr>
            <w:tcW w:w="6873" w:type="dxa"/>
            <w:gridSpan w:val="3"/>
          </w:tcPr>
          <w:p w14:paraId="6A9AE707" w14:textId="53D062D5" w:rsidR="00F02FE6" w:rsidRPr="00670B7A" w:rsidRDefault="00D5539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INSPEKTOR (Monitorimi)</w:t>
            </w:r>
          </w:p>
          <w:p w14:paraId="539DECCE" w14:textId="5023646C" w:rsidR="00F02FE6" w:rsidRPr="00670B7A" w:rsidRDefault="009B2941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0B4F45"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0B4F45" w:rsidRPr="00670B7A">
              <w:rPr>
                <w:rFonts w:cs="Times New Roman"/>
                <w:sz w:val="20"/>
                <w:szCs w:val="20"/>
                <w:lang w:val="sq-AL"/>
              </w:rPr>
              <w:t>(P</w:t>
            </w:r>
            <w:r w:rsidR="00432385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0B4F45" w:rsidRPr="00670B7A">
              <w:rPr>
                <w:rFonts w:cs="Times New Roman"/>
                <w:sz w:val="20"/>
                <w:szCs w:val="20"/>
                <w:lang w:val="sq-AL"/>
              </w:rPr>
              <w:t xml:space="preserve">rpunues Informacioni </w:t>
            </w:r>
            <w:proofErr w:type="spellStart"/>
            <w:r w:rsidR="000B4F45" w:rsidRPr="00670B7A">
              <w:rPr>
                <w:rFonts w:cs="Times New Roman"/>
                <w:sz w:val="20"/>
                <w:szCs w:val="20"/>
                <w:lang w:val="sq-AL"/>
              </w:rPr>
              <w:t>Supervizor</w:t>
            </w:r>
            <w:proofErr w:type="spellEnd"/>
            <w:r w:rsidR="000B4F45" w:rsidRPr="00670B7A">
              <w:rPr>
                <w:rFonts w:cs="Times New Roman"/>
                <w:sz w:val="20"/>
                <w:szCs w:val="20"/>
                <w:lang w:val="sq-AL"/>
              </w:rPr>
              <w:t>)</w:t>
            </w:r>
          </w:p>
          <w:p w14:paraId="6C927EF0" w14:textId="78D05D5F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(Operator salle)</w:t>
            </w:r>
          </w:p>
          <w:p w14:paraId="4B1CB0CD" w14:textId="6C9AF30E" w:rsidR="00F02FE6" w:rsidRPr="00670B7A" w:rsidRDefault="009B2941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(</w:t>
            </w:r>
            <w:proofErr w:type="spellStart"/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Dispecer</w:t>
            </w:r>
            <w:proofErr w:type="spellEnd"/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)</w:t>
            </w:r>
          </w:p>
          <w:p w14:paraId="26B78CCE" w14:textId="0F6B4F82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(Operator i thir</w:t>
            </w:r>
            <w:r w:rsidR="00CC490F" w:rsidRPr="00670B7A">
              <w:rPr>
                <w:rFonts w:cs="Times New Roman"/>
                <w:sz w:val="20"/>
                <w:szCs w:val="20"/>
                <w:lang w:val="sq-AL"/>
              </w:rPr>
              <w:t>r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jeve)</w:t>
            </w:r>
          </w:p>
          <w:p w14:paraId="6AA176A0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480" w:type="dxa"/>
          </w:tcPr>
          <w:p w14:paraId="4F50D661" w14:textId="0A80C391" w:rsidR="00F02FE6" w:rsidRPr="009B2941" w:rsidRDefault="000B4F45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IV-1</w:t>
            </w:r>
          </w:p>
          <w:p w14:paraId="6B3D238C" w14:textId="67896548" w:rsidR="00F02FE6" w:rsidRPr="009B2941" w:rsidRDefault="000B4F45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  <w:p w14:paraId="2389A9A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  <w:p w14:paraId="733EF00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  <w:p w14:paraId="508BB78D" w14:textId="79E2EBDE" w:rsidR="00F02FE6" w:rsidRPr="009B2941" w:rsidRDefault="000B4F45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7" w:type="dxa"/>
          </w:tcPr>
          <w:p w14:paraId="1B0D893F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  <w:p w14:paraId="7156F460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  <w:p w14:paraId="2FE9F373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8</w:t>
            </w:r>
          </w:p>
          <w:p w14:paraId="3D2D3DE5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  <w:p w14:paraId="0BAC6019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</w:tc>
      </w:tr>
      <w:tr w:rsidR="00F02FE6" w:rsidRPr="009B2941" w14:paraId="43EB6800" w14:textId="77777777" w:rsidTr="00670B7A">
        <w:trPr>
          <w:trHeight w:val="310"/>
        </w:trPr>
        <w:tc>
          <w:tcPr>
            <w:tcW w:w="6873" w:type="dxa"/>
            <w:gridSpan w:val="3"/>
          </w:tcPr>
          <w:p w14:paraId="6E6D078D" w14:textId="4EE1B527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9.2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ab/>
              <w:t>SEKTORI P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 OPERIMIN N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TE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R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REN</w:t>
            </w:r>
          </w:p>
        </w:tc>
        <w:tc>
          <w:tcPr>
            <w:tcW w:w="1480" w:type="dxa"/>
          </w:tcPr>
          <w:p w14:paraId="67C7908D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6E015373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17</w:t>
            </w:r>
          </w:p>
        </w:tc>
      </w:tr>
      <w:tr w:rsidR="00F02FE6" w:rsidRPr="009B2941" w14:paraId="6FE418BE" w14:textId="77777777" w:rsidTr="00670B7A">
        <w:trPr>
          <w:trHeight w:val="229"/>
        </w:trPr>
        <w:tc>
          <w:tcPr>
            <w:tcW w:w="6873" w:type="dxa"/>
            <w:gridSpan w:val="3"/>
          </w:tcPr>
          <w:p w14:paraId="3901A057" w14:textId="449CD2BB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PËRGJEGJËS SEKTORI </w:t>
            </w:r>
            <w:r w:rsidR="00670B7A" w:rsidRPr="00670B7A">
              <w:rPr>
                <w:rFonts w:cs="Times New Roman"/>
                <w:sz w:val="20"/>
                <w:szCs w:val="20"/>
                <w:lang w:val="sq-AL"/>
              </w:rPr>
              <w:t xml:space="preserve">PËR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OPERIMIN N</w:t>
            </w:r>
            <w:r w:rsidR="00670B7A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 TE</w:t>
            </w:r>
            <w:r w:rsidR="00F455F1" w:rsidRPr="00670B7A">
              <w:rPr>
                <w:rFonts w:cs="Times New Roman"/>
                <w:sz w:val="20"/>
                <w:szCs w:val="20"/>
                <w:lang w:val="sq-AL"/>
              </w:rPr>
              <w:t>R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REN</w:t>
            </w:r>
          </w:p>
        </w:tc>
        <w:tc>
          <w:tcPr>
            <w:tcW w:w="1480" w:type="dxa"/>
          </w:tcPr>
          <w:p w14:paraId="0E71095E" w14:textId="5FE703A3" w:rsidR="00F02FE6" w:rsidRPr="009B2941" w:rsidRDefault="000B4F45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218113DF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2D8E2DD1" w14:textId="77777777" w:rsidTr="00670B7A">
        <w:trPr>
          <w:trHeight w:val="306"/>
        </w:trPr>
        <w:tc>
          <w:tcPr>
            <w:tcW w:w="6873" w:type="dxa"/>
            <w:gridSpan w:val="3"/>
          </w:tcPr>
          <w:p w14:paraId="1C961CD9" w14:textId="289DEFDD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(Operator ter</w:t>
            </w:r>
            <w:r w:rsidR="009C7515" w:rsidRPr="00670B7A">
              <w:rPr>
                <w:rFonts w:cs="Times New Roman"/>
                <w:sz w:val="20"/>
                <w:szCs w:val="20"/>
                <w:lang w:val="sq-AL"/>
              </w:rPr>
              <w:t>r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eni)</w:t>
            </w:r>
          </w:p>
          <w:p w14:paraId="45DD72FE" w14:textId="22D5E59A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</w:t>
            </w:r>
            <w:r w:rsidR="0019473C">
              <w:rPr>
                <w:rFonts w:cs="Times New Roman"/>
                <w:sz w:val="20"/>
                <w:szCs w:val="20"/>
                <w:lang w:val="sq-AL"/>
              </w:rPr>
              <w:t xml:space="preserve"> </w:t>
            </w:r>
            <w:bookmarkStart w:id="1" w:name="_GoBack"/>
            <w:bookmarkEnd w:id="1"/>
            <w:r w:rsidRPr="00670B7A">
              <w:rPr>
                <w:rFonts w:cs="Times New Roman"/>
                <w:sz w:val="20"/>
                <w:szCs w:val="20"/>
                <w:lang w:val="sq-AL"/>
              </w:rPr>
              <w:t>(Operator ter</w:t>
            </w:r>
            <w:r w:rsidR="009C7515" w:rsidRPr="00670B7A">
              <w:rPr>
                <w:rFonts w:cs="Times New Roman"/>
                <w:sz w:val="20"/>
                <w:szCs w:val="20"/>
                <w:lang w:val="sq-AL"/>
              </w:rPr>
              <w:t>r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eni)</w:t>
            </w:r>
          </w:p>
          <w:p w14:paraId="7390B478" w14:textId="21C2F8D3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480" w:type="dxa"/>
          </w:tcPr>
          <w:p w14:paraId="116850E3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IV-2</w:t>
            </w:r>
          </w:p>
          <w:p w14:paraId="69F3E08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7" w:type="dxa"/>
          </w:tcPr>
          <w:p w14:paraId="4BF90FCE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8</w:t>
            </w:r>
          </w:p>
          <w:p w14:paraId="2CE0223C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8</w:t>
            </w:r>
          </w:p>
        </w:tc>
      </w:tr>
      <w:tr w:rsidR="00F02FE6" w:rsidRPr="009B2941" w14:paraId="033881F5" w14:textId="77777777" w:rsidTr="00670B7A">
        <w:trPr>
          <w:trHeight w:val="306"/>
        </w:trPr>
        <w:tc>
          <w:tcPr>
            <w:tcW w:w="5895" w:type="dxa"/>
            <w:tcBorders>
              <w:bottom w:val="single" w:sz="4" w:space="0" w:color="000000"/>
            </w:tcBorders>
          </w:tcPr>
          <w:p w14:paraId="4280727C" w14:textId="77777777" w:rsidR="00F02FE6" w:rsidRPr="009B2941" w:rsidRDefault="00F02FE6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2458" w:type="dxa"/>
            <w:gridSpan w:val="3"/>
            <w:tcBorders>
              <w:bottom w:val="single" w:sz="4" w:space="0" w:color="000000"/>
            </w:tcBorders>
          </w:tcPr>
          <w:p w14:paraId="54B4C46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35E09172" w14:textId="77777777" w:rsidR="00F02FE6" w:rsidRPr="009B2941" w:rsidRDefault="00F02FE6" w:rsidP="005B24C8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212</w:t>
            </w:r>
          </w:p>
        </w:tc>
      </w:tr>
    </w:tbl>
    <w:p w14:paraId="3835F63F" w14:textId="77777777" w:rsidR="00BE6BA6" w:rsidRPr="009B2941" w:rsidRDefault="00BE6BA6" w:rsidP="00BE6BA6">
      <w:pPr>
        <w:pStyle w:val="BodyText"/>
        <w:spacing w:after="0" w:line="240" w:lineRule="auto"/>
        <w:ind w:firstLine="357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1C9907F" w14:textId="3E21F80E" w:rsidR="00F02FE6" w:rsidRPr="009B2941" w:rsidRDefault="00F02FE6" w:rsidP="00BE6BA6">
      <w:pPr>
        <w:pStyle w:val="BodyText"/>
        <w:spacing w:after="0" w:line="240" w:lineRule="auto"/>
        <w:ind w:firstLine="357"/>
        <w:jc w:val="right"/>
        <w:rPr>
          <w:rFonts w:ascii="Garamond" w:hAnsi="Garamond"/>
          <w:b/>
          <w:sz w:val="24"/>
          <w:szCs w:val="24"/>
          <w:lang w:val="sq-AL"/>
        </w:rPr>
      </w:pPr>
      <w:r w:rsidRPr="009B2941">
        <w:rPr>
          <w:rFonts w:ascii="Garamond" w:hAnsi="Garamond"/>
          <w:b/>
          <w:sz w:val="24"/>
          <w:szCs w:val="24"/>
          <w:lang w:val="sq-AL"/>
        </w:rPr>
        <w:t>Skema 2/1</w:t>
      </w:r>
    </w:p>
    <w:p w14:paraId="1CB93919" w14:textId="5E3FB57C" w:rsidR="00F02FE6" w:rsidRPr="00FA10AD" w:rsidRDefault="00F02FE6" w:rsidP="00FA10AD">
      <w:pPr>
        <w:pStyle w:val="BodyText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10AD">
        <w:rPr>
          <w:rFonts w:ascii="Garamond" w:hAnsi="Garamond"/>
          <w:sz w:val="24"/>
          <w:szCs w:val="24"/>
          <w:lang w:val="sq-AL"/>
        </w:rPr>
        <w:t xml:space="preserve">ORGANIKA </w:t>
      </w:r>
      <w:r w:rsidRPr="00670B7A">
        <w:rPr>
          <w:rFonts w:ascii="Garamond" w:hAnsi="Garamond"/>
          <w:sz w:val="24"/>
          <w:szCs w:val="24"/>
          <w:lang w:val="sq-AL"/>
        </w:rPr>
        <w:t>E DREJTORIS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S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RAJONIT QEND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R PER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NDIM (TIRAN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)</w:t>
      </w:r>
    </w:p>
    <w:p w14:paraId="08D02936" w14:textId="77777777" w:rsidR="00F02FE6" w:rsidRPr="00FA10AD" w:rsidRDefault="00F02FE6" w:rsidP="00FA10AD">
      <w:pPr>
        <w:pStyle w:val="BodyText"/>
        <w:spacing w:before="3"/>
        <w:ind w:firstLine="0"/>
        <w:rPr>
          <w:rFonts w:ascii="Times New Roman" w:hAnsi="Times New Roman"/>
          <w:sz w:val="12"/>
          <w:szCs w:val="24"/>
          <w:lang w:val="sq-AL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5"/>
        <w:gridCol w:w="675"/>
        <w:gridCol w:w="1783"/>
        <w:gridCol w:w="1007"/>
      </w:tblGrid>
      <w:tr w:rsidR="00F02FE6" w:rsidRPr="009B2941" w14:paraId="71116971" w14:textId="77777777" w:rsidTr="00D55396">
        <w:trPr>
          <w:trHeight w:val="613"/>
        </w:trPr>
        <w:tc>
          <w:tcPr>
            <w:tcW w:w="6570" w:type="dxa"/>
            <w:gridSpan w:val="2"/>
            <w:tcBorders>
              <w:bottom w:val="single" w:sz="4" w:space="0" w:color="000000"/>
            </w:tcBorders>
          </w:tcPr>
          <w:p w14:paraId="34C9A7C7" w14:textId="77777777" w:rsidR="00F02FE6" w:rsidRPr="00670B7A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POZICIONI</w:t>
            </w:r>
          </w:p>
          <w:p w14:paraId="373648BF" w14:textId="0E61C27C" w:rsidR="00F02FE6" w:rsidRPr="00670B7A" w:rsidRDefault="00670B7A" w:rsidP="00670B7A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1.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38919DDB" w14:textId="1F6DAA85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KLASA E PAG</w:t>
            </w:r>
            <w:r w:rsidR="00E91717" w:rsidRPr="009B2941">
              <w:rPr>
                <w:rFonts w:cs="Times New Roman"/>
                <w:b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S</w:t>
            </w:r>
          </w:p>
          <w:p w14:paraId="4561A59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III-1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4E19585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NUMRI</w:t>
            </w:r>
          </w:p>
          <w:p w14:paraId="3D5E989C" w14:textId="016E1F54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1AC61EE4" w14:textId="77777777" w:rsidTr="00D55396">
        <w:trPr>
          <w:trHeight w:val="305"/>
        </w:trPr>
        <w:tc>
          <w:tcPr>
            <w:tcW w:w="6570" w:type="dxa"/>
            <w:gridSpan w:val="2"/>
            <w:tcBorders>
              <w:top w:val="single" w:sz="4" w:space="0" w:color="000000"/>
            </w:tcBorders>
          </w:tcPr>
          <w:p w14:paraId="44070CE9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5D87200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23E4C77F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6659736D" w14:textId="77777777" w:rsidTr="00D55396">
        <w:trPr>
          <w:trHeight w:val="310"/>
        </w:trPr>
        <w:tc>
          <w:tcPr>
            <w:tcW w:w="6570" w:type="dxa"/>
            <w:gridSpan w:val="2"/>
          </w:tcPr>
          <w:p w14:paraId="3D9BDCCE" w14:textId="6BDAD7D8" w:rsidR="00F02FE6" w:rsidRPr="00670B7A" w:rsidRDefault="00670B7A" w:rsidP="00670B7A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2.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SEKTORI I FINANC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 DHE SH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RBIMEVE MB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SHTET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SE</w:t>
            </w:r>
          </w:p>
        </w:tc>
        <w:tc>
          <w:tcPr>
            <w:tcW w:w="1783" w:type="dxa"/>
          </w:tcPr>
          <w:p w14:paraId="1F72ABB8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0D32865E" w14:textId="78B49B26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7F513BA8" w14:textId="77777777" w:rsidTr="00D55396">
        <w:trPr>
          <w:trHeight w:val="230"/>
        </w:trPr>
        <w:tc>
          <w:tcPr>
            <w:tcW w:w="6570" w:type="dxa"/>
            <w:gridSpan w:val="2"/>
          </w:tcPr>
          <w:p w14:paraId="10AE0E0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005D6FA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1B90065F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6AE173B3" w14:textId="77777777" w:rsidTr="00D55396">
        <w:trPr>
          <w:trHeight w:val="306"/>
        </w:trPr>
        <w:tc>
          <w:tcPr>
            <w:tcW w:w="6570" w:type="dxa"/>
            <w:gridSpan w:val="2"/>
          </w:tcPr>
          <w:p w14:paraId="6A6A9FC1" w14:textId="0D9BC625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(Arkiv/</w:t>
            </w:r>
            <w:r w:rsidR="00670B7A" w:rsidRP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rotokoll)</w:t>
            </w:r>
          </w:p>
          <w:p w14:paraId="177F958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(Jurist)</w:t>
            </w:r>
          </w:p>
          <w:p w14:paraId="1498B497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(Ekonomist)</w:t>
            </w:r>
          </w:p>
          <w:p w14:paraId="4154B615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(Financier)</w:t>
            </w:r>
          </w:p>
          <w:p w14:paraId="69DA2A6E" w14:textId="4755608D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(Sh</w:t>
            </w:r>
            <w:r w:rsidR="00272CEE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rbime)</w:t>
            </w:r>
          </w:p>
          <w:p w14:paraId="719A9FE4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PASTRUES (Sanitare)</w:t>
            </w:r>
          </w:p>
          <w:p w14:paraId="53F4D72D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SHOFER </w:t>
            </w:r>
          </w:p>
        </w:tc>
        <w:tc>
          <w:tcPr>
            <w:tcW w:w="1783" w:type="dxa"/>
          </w:tcPr>
          <w:p w14:paraId="72EFC22B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72F8F03E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532567D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5D0DA3E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6F55DE5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4C3F6807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3786A5D7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43950604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4714AA49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7ED57C65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5F1232A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582D9279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6758FE14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5C18221A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4E11B4F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2BB90810" w14:textId="77777777" w:rsidTr="00D55396">
        <w:trPr>
          <w:trHeight w:val="310"/>
        </w:trPr>
        <w:tc>
          <w:tcPr>
            <w:tcW w:w="6570" w:type="dxa"/>
            <w:gridSpan w:val="2"/>
          </w:tcPr>
          <w:p w14:paraId="6620773C" w14:textId="4E7AC492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</w:t>
            </w:r>
            <w:r w:rsidR="00670B7A" w:rsidRP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OPERACIONEVE</w:t>
            </w:r>
          </w:p>
        </w:tc>
        <w:tc>
          <w:tcPr>
            <w:tcW w:w="1783" w:type="dxa"/>
          </w:tcPr>
          <w:p w14:paraId="068B3781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25DD094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7</w:t>
            </w:r>
          </w:p>
        </w:tc>
      </w:tr>
      <w:tr w:rsidR="00F02FE6" w:rsidRPr="009B2941" w14:paraId="6D1F7606" w14:textId="77777777" w:rsidTr="00D55396">
        <w:trPr>
          <w:trHeight w:val="229"/>
        </w:trPr>
        <w:tc>
          <w:tcPr>
            <w:tcW w:w="6570" w:type="dxa"/>
            <w:gridSpan w:val="2"/>
          </w:tcPr>
          <w:p w14:paraId="7477148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175C0452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401E7FF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31854475" w14:textId="77777777" w:rsidTr="00D55396">
        <w:trPr>
          <w:trHeight w:val="306"/>
        </w:trPr>
        <w:tc>
          <w:tcPr>
            <w:tcW w:w="6570" w:type="dxa"/>
            <w:gridSpan w:val="2"/>
          </w:tcPr>
          <w:p w14:paraId="6AFFC1D5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(Inxhinier Primar)</w:t>
            </w:r>
          </w:p>
        </w:tc>
        <w:tc>
          <w:tcPr>
            <w:tcW w:w="1783" w:type="dxa"/>
          </w:tcPr>
          <w:p w14:paraId="70BBF9BE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7" w:type="dxa"/>
          </w:tcPr>
          <w:p w14:paraId="7668E77B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</w:tr>
      <w:tr w:rsidR="00F02FE6" w:rsidRPr="009B2941" w14:paraId="46D8BAC4" w14:textId="77777777" w:rsidTr="00D55396">
        <w:trPr>
          <w:trHeight w:val="311"/>
        </w:trPr>
        <w:tc>
          <w:tcPr>
            <w:tcW w:w="6570" w:type="dxa"/>
            <w:gridSpan w:val="2"/>
          </w:tcPr>
          <w:p w14:paraId="60A01032" w14:textId="7E47466B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4</w:t>
            </w:r>
            <w:r w:rsidR="00670B7A" w:rsidRP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MIR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MBAJTJES ESTETIKE</w:t>
            </w:r>
          </w:p>
        </w:tc>
        <w:tc>
          <w:tcPr>
            <w:tcW w:w="1783" w:type="dxa"/>
          </w:tcPr>
          <w:p w14:paraId="779A4A3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751F24EE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23</w:t>
            </w:r>
          </w:p>
        </w:tc>
      </w:tr>
      <w:tr w:rsidR="00F02FE6" w:rsidRPr="009B2941" w14:paraId="70DEEE80" w14:textId="77777777" w:rsidTr="00D55396">
        <w:trPr>
          <w:trHeight w:val="229"/>
        </w:trPr>
        <w:tc>
          <w:tcPr>
            <w:tcW w:w="6570" w:type="dxa"/>
            <w:gridSpan w:val="2"/>
          </w:tcPr>
          <w:p w14:paraId="0381D83C" w14:textId="738131BC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E91717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783" w:type="dxa"/>
          </w:tcPr>
          <w:p w14:paraId="27511FE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6E41E444" w14:textId="77777777" w:rsidR="00F02FE6" w:rsidRPr="00FA10AD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FA10AD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665B9429" w14:textId="77777777" w:rsidTr="00D55396">
        <w:trPr>
          <w:trHeight w:val="306"/>
        </w:trPr>
        <w:tc>
          <w:tcPr>
            <w:tcW w:w="6570" w:type="dxa"/>
            <w:gridSpan w:val="2"/>
          </w:tcPr>
          <w:p w14:paraId="3370909F" w14:textId="4AE2DD4D" w:rsidR="00F02FE6" w:rsidRPr="009B2941" w:rsidRDefault="00670B7A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</w:t>
            </w:r>
            <w:r w:rsidR="00F02FE6" w:rsidRPr="009B2941">
              <w:rPr>
                <w:rFonts w:cs="Times New Roman"/>
                <w:sz w:val="20"/>
                <w:szCs w:val="20"/>
                <w:lang w:val="sq-AL"/>
              </w:rPr>
              <w:t xml:space="preserve"> GRUPI</w:t>
            </w:r>
          </w:p>
          <w:p w14:paraId="006901CD" w14:textId="099C9B1B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PUN</w:t>
            </w:r>
            <w:r w:rsidR="00E91717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TOR MIR</w:t>
            </w:r>
            <w:r w:rsidR="00E91717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MBAJTJE</w:t>
            </w:r>
            <w:r w:rsidR="00E91717" w:rsidRPr="009B2941">
              <w:rPr>
                <w:rFonts w:cs="Times New Roman"/>
                <w:sz w:val="20"/>
                <w:szCs w:val="20"/>
                <w:lang w:val="sq-AL"/>
              </w:rPr>
              <w:t>JE</w:t>
            </w:r>
          </w:p>
          <w:p w14:paraId="5776C760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</w:tcPr>
          <w:p w14:paraId="02CB86A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54FA195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19AB534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5CA5F958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20</w:t>
            </w:r>
          </w:p>
        </w:tc>
      </w:tr>
      <w:tr w:rsidR="00F02FE6" w:rsidRPr="009B2941" w14:paraId="0B7BE2DC" w14:textId="77777777" w:rsidTr="00D55396">
        <w:trPr>
          <w:trHeight w:val="306"/>
        </w:trPr>
        <w:tc>
          <w:tcPr>
            <w:tcW w:w="5895" w:type="dxa"/>
            <w:tcBorders>
              <w:bottom w:val="single" w:sz="4" w:space="0" w:color="000000"/>
            </w:tcBorders>
          </w:tcPr>
          <w:p w14:paraId="624FD803" w14:textId="77777777" w:rsidR="00F02FE6" w:rsidRPr="009B2941" w:rsidRDefault="00F02FE6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2458" w:type="dxa"/>
            <w:gridSpan w:val="2"/>
            <w:tcBorders>
              <w:bottom w:val="single" w:sz="4" w:space="0" w:color="000000"/>
            </w:tcBorders>
          </w:tcPr>
          <w:p w14:paraId="2C1ED33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359AB76F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41</w:t>
            </w:r>
          </w:p>
        </w:tc>
      </w:tr>
    </w:tbl>
    <w:p w14:paraId="17EB38F5" w14:textId="77777777" w:rsidR="00BE6BA6" w:rsidRPr="009B2941" w:rsidRDefault="00BE6BA6" w:rsidP="00BE6BA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93F725C" w14:textId="08629C3E" w:rsidR="00F02FE6" w:rsidRPr="009B2941" w:rsidRDefault="00F02FE6" w:rsidP="00BE6BA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2941">
        <w:rPr>
          <w:rFonts w:ascii="Garamond" w:hAnsi="Garamond"/>
          <w:b/>
          <w:sz w:val="24"/>
          <w:szCs w:val="24"/>
          <w:lang w:val="sq-AL"/>
        </w:rPr>
        <w:t>Skema 2/2</w:t>
      </w:r>
    </w:p>
    <w:p w14:paraId="4A10A355" w14:textId="77777777" w:rsidR="00D42DB6" w:rsidRPr="009B2941" w:rsidRDefault="00D42DB6" w:rsidP="00BE6BA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12F42A" w14:textId="72514DCE" w:rsidR="00F02FE6" w:rsidRPr="00670B7A" w:rsidRDefault="00F02FE6" w:rsidP="00BE6BA6">
      <w:pPr>
        <w:pStyle w:val="BodyText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70B7A">
        <w:rPr>
          <w:rFonts w:ascii="Garamond" w:hAnsi="Garamond"/>
          <w:sz w:val="24"/>
          <w:szCs w:val="24"/>
          <w:lang w:val="sq-AL"/>
        </w:rPr>
        <w:t>ORGANIKA E DREJTORIS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S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RAJONIT VERIOR (SHKOD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R)</w:t>
      </w:r>
    </w:p>
    <w:p w14:paraId="2C2DA056" w14:textId="77777777" w:rsidR="00F02FE6" w:rsidRPr="009B2941" w:rsidRDefault="00F02FE6" w:rsidP="00F02FE6">
      <w:pPr>
        <w:pStyle w:val="BodyText"/>
        <w:spacing w:before="3"/>
        <w:rPr>
          <w:rFonts w:ascii="Times New Roman" w:hAnsi="Times New Roman"/>
          <w:sz w:val="24"/>
          <w:szCs w:val="24"/>
          <w:lang w:val="sq-AL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5"/>
        <w:gridCol w:w="675"/>
        <w:gridCol w:w="1783"/>
        <w:gridCol w:w="1007"/>
      </w:tblGrid>
      <w:tr w:rsidR="00F02FE6" w:rsidRPr="009B2941" w14:paraId="79932990" w14:textId="77777777" w:rsidTr="00D55396">
        <w:trPr>
          <w:trHeight w:val="613"/>
        </w:trPr>
        <w:tc>
          <w:tcPr>
            <w:tcW w:w="6570" w:type="dxa"/>
            <w:gridSpan w:val="2"/>
            <w:tcBorders>
              <w:bottom w:val="single" w:sz="4" w:space="0" w:color="000000"/>
            </w:tcBorders>
          </w:tcPr>
          <w:p w14:paraId="6D6CDC1B" w14:textId="77777777" w:rsidR="00F02FE6" w:rsidRPr="00FA10AD" w:rsidRDefault="00F02FE6" w:rsidP="00670B7A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FA10AD">
              <w:rPr>
                <w:rFonts w:cs="Times New Roman"/>
                <w:b/>
                <w:sz w:val="20"/>
                <w:szCs w:val="20"/>
                <w:lang w:val="sq-AL"/>
              </w:rPr>
              <w:lastRenderedPageBreak/>
              <w:t>POZICIONI</w:t>
            </w:r>
          </w:p>
          <w:p w14:paraId="0444F8FD" w14:textId="64B3F27C" w:rsidR="00F02FE6" w:rsidRPr="00670B7A" w:rsidRDefault="00670B7A" w:rsidP="00670B7A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1.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6510BB14" w14:textId="4F2722D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KLASA E PAG</w:t>
            </w:r>
            <w:r w:rsidR="00E91717" w:rsidRPr="009B2941">
              <w:rPr>
                <w:rFonts w:cs="Times New Roman"/>
                <w:b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S</w:t>
            </w:r>
          </w:p>
          <w:p w14:paraId="4DE5DECF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III-1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06A17E4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NUMRI</w:t>
            </w:r>
          </w:p>
          <w:p w14:paraId="7C76EDF1" w14:textId="459B18C9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502A526A" w14:textId="77777777" w:rsidTr="00D55396">
        <w:trPr>
          <w:trHeight w:val="305"/>
        </w:trPr>
        <w:tc>
          <w:tcPr>
            <w:tcW w:w="6570" w:type="dxa"/>
            <w:gridSpan w:val="2"/>
            <w:tcBorders>
              <w:top w:val="single" w:sz="4" w:space="0" w:color="000000"/>
            </w:tcBorders>
          </w:tcPr>
          <w:p w14:paraId="1DAE72A0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48701A9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0FB93B73" w14:textId="77777777" w:rsidR="00F02FE6" w:rsidRPr="009B2941" w:rsidRDefault="00F02FE6" w:rsidP="00BE6BA6">
            <w:pPr>
              <w:pStyle w:val="TableParagraph"/>
              <w:jc w:val="right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08329378" w14:textId="77777777" w:rsidTr="00D55396">
        <w:trPr>
          <w:trHeight w:val="585"/>
        </w:trPr>
        <w:tc>
          <w:tcPr>
            <w:tcW w:w="6570" w:type="dxa"/>
            <w:gridSpan w:val="2"/>
          </w:tcPr>
          <w:p w14:paraId="02A889B9" w14:textId="64F6DC8A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2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FINANC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DHE SH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RBIMEVE MB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SHTET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</w:t>
            </w:r>
          </w:p>
        </w:tc>
        <w:tc>
          <w:tcPr>
            <w:tcW w:w="1783" w:type="dxa"/>
          </w:tcPr>
          <w:p w14:paraId="16B83030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31D5AD6" w14:textId="58D1EC49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255C559B" w14:textId="77777777" w:rsidTr="00D55396">
        <w:trPr>
          <w:trHeight w:val="230"/>
        </w:trPr>
        <w:tc>
          <w:tcPr>
            <w:tcW w:w="6570" w:type="dxa"/>
            <w:gridSpan w:val="2"/>
          </w:tcPr>
          <w:p w14:paraId="17502043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77F2709F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2AD76C2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5F98FEF9" w14:textId="77777777" w:rsidTr="00D55396">
        <w:trPr>
          <w:trHeight w:val="306"/>
        </w:trPr>
        <w:tc>
          <w:tcPr>
            <w:tcW w:w="6570" w:type="dxa"/>
            <w:gridSpan w:val="2"/>
          </w:tcPr>
          <w:p w14:paraId="624CDB72" w14:textId="6C877D8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(Arkiv/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rotokoll)</w:t>
            </w:r>
          </w:p>
          <w:p w14:paraId="398B90D6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(Jurist)</w:t>
            </w:r>
          </w:p>
          <w:p w14:paraId="3A403537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(Ekonomist)</w:t>
            </w:r>
          </w:p>
          <w:p w14:paraId="4C463FC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(Financier)</w:t>
            </w:r>
          </w:p>
          <w:p w14:paraId="3E0A2D28" w14:textId="0ABF523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Shërbime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)</w:t>
            </w:r>
          </w:p>
          <w:p w14:paraId="27732C47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PASTRUES (Sanitare)</w:t>
            </w:r>
          </w:p>
          <w:p w14:paraId="087663F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SHOFER </w:t>
            </w:r>
          </w:p>
        </w:tc>
        <w:tc>
          <w:tcPr>
            <w:tcW w:w="1783" w:type="dxa"/>
          </w:tcPr>
          <w:p w14:paraId="40E652E6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5F071CA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2EE3A12B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6DAAA85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4708000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18F59C81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2181CEC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0BE6F1A1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35D0639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168950E1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CF083FB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22040F8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10D44B45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3B58436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441E75C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3FC49A28" w14:textId="77777777" w:rsidTr="00D55396">
        <w:trPr>
          <w:trHeight w:val="310"/>
        </w:trPr>
        <w:tc>
          <w:tcPr>
            <w:tcW w:w="6570" w:type="dxa"/>
            <w:gridSpan w:val="2"/>
          </w:tcPr>
          <w:p w14:paraId="0B7A92B1" w14:textId="5A24A39B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OPERACIONEVE</w:t>
            </w:r>
          </w:p>
        </w:tc>
        <w:tc>
          <w:tcPr>
            <w:tcW w:w="1783" w:type="dxa"/>
          </w:tcPr>
          <w:p w14:paraId="785A49EB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AD2B05C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7</w:t>
            </w:r>
          </w:p>
        </w:tc>
      </w:tr>
      <w:tr w:rsidR="00F02FE6" w:rsidRPr="009B2941" w14:paraId="7AC0C336" w14:textId="77777777" w:rsidTr="00D55396">
        <w:trPr>
          <w:trHeight w:val="229"/>
        </w:trPr>
        <w:tc>
          <w:tcPr>
            <w:tcW w:w="6570" w:type="dxa"/>
            <w:gridSpan w:val="2"/>
          </w:tcPr>
          <w:p w14:paraId="745AB71C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572FB16B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5BB646A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2C462BC3" w14:textId="77777777" w:rsidTr="00D55396">
        <w:trPr>
          <w:trHeight w:val="306"/>
        </w:trPr>
        <w:tc>
          <w:tcPr>
            <w:tcW w:w="6570" w:type="dxa"/>
            <w:gridSpan w:val="2"/>
          </w:tcPr>
          <w:p w14:paraId="500DF351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(Inxhinier Primar)</w:t>
            </w:r>
          </w:p>
        </w:tc>
        <w:tc>
          <w:tcPr>
            <w:tcW w:w="1783" w:type="dxa"/>
          </w:tcPr>
          <w:p w14:paraId="423C3847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7" w:type="dxa"/>
          </w:tcPr>
          <w:p w14:paraId="1B47CB12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</w:tr>
      <w:tr w:rsidR="00F02FE6" w:rsidRPr="009B2941" w14:paraId="5588DA2C" w14:textId="77777777" w:rsidTr="00D55396">
        <w:trPr>
          <w:trHeight w:val="311"/>
        </w:trPr>
        <w:tc>
          <w:tcPr>
            <w:tcW w:w="6570" w:type="dxa"/>
            <w:gridSpan w:val="2"/>
          </w:tcPr>
          <w:p w14:paraId="1B09907D" w14:textId="624A4DA5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4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MIR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MBAJTJES ESTETIKE</w:t>
            </w:r>
          </w:p>
        </w:tc>
        <w:tc>
          <w:tcPr>
            <w:tcW w:w="1783" w:type="dxa"/>
          </w:tcPr>
          <w:p w14:paraId="58F8CB2C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5B9746ED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29</w:t>
            </w:r>
          </w:p>
        </w:tc>
      </w:tr>
      <w:tr w:rsidR="00F02FE6" w:rsidRPr="009B2941" w14:paraId="6073159D" w14:textId="77777777" w:rsidTr="00D55396">
        <w:trPr>
          <w:trHeight w:val="229"/>
        </w:trPr>
        <w:tc>
          <w:tcPr>
            <w:tcW w:w="6570" w:type="dxa"/>
            <w:gridSpan w:val="2"/>
          </w:tcPr>
          <w:p w14:paraId="7E26AF49" w14:textId="2399D3BA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783" w:type="dxa"/>
          </w:tcPr>
          <w:p w14:paraId="2D1F738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2AA03DE4" w14:textId="77777777" w:rsidR="00F02FE6" w:rsidRPr="00FA10AD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FA10AD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3C4009C1" w14:textId="77777777" w:rsidTr="00D55396">
        <w:trPr>
          <w:trHeight w:val="306"/>
        </w:trPr>
        <w:tc>
          <w:tcPr>
            <w:tcW w:w="6570" w:type="dxa"/>
            <w:gridSpan w:val="2"/>
          </w:tcPr>
          <w:p w14:paraId="3A11144F" w14:textId="174ECB29" w:rsidR="00F02FE6" w:rsidRPr="00670B7A" w:rsidRDefault="00670B7A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 xml:space="preserve"> GRUPI</w:t>
            </w:r>
          </w:p>
          <w:p w14:paraId="3C44E03C" w14:textId="3803F378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PUN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TOR MIR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MBAJTJE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JE</w:t>
            </w:r>
          </w:p>
          <w:p w14:paraId="395B26DA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</w:tcPr>
          <w:p w14:paraId="78EE56DA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  <w:p w14:paraId="6A86EB5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54FF7C70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6855BCFC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26</w:t>
            </w:r>
          </w:p>
        </w:tc>
      </w:tr>
      <w:tr w:rsidR="00F02FE6" w:rsidRPr="009B2941" w14:paraId="5CB6FCDF" w14:textId="77777777" w:rsidTr="00D55396">
        <w:trPr>
          <w:trHeight w:val="306"/>
        </w:trPr>
        <w:tc>
          <w:tcPr>
            <w:tcW w:w="5895" w:type="dxa"/>
            <w:tcBorders>
              <w:bottom w:val="single" w:sz="4" w:space="0" w:color="000000"/>
            </w:tcBorders>
          </w:tcPr>
          <w:p w14:paraId="7FC314C4" w14:textId="77777777" w:rsidR="00F02FE6" w:rsidRPr="009B2941" w:rsidRDefault="00F02FE6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2458" w:type="dxa"/>
            <w:gridSpan w:val="2"/>
            <w:tcBorders>
              <w:bottom w:val="single" w:sz="4" w:space="0" w:color="000000"/>
            </w:tcBorders>
          </w:tcPr>
          <w:p w14:paraId="7A00935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03227A35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47</w:t>
            </w:r>
          </w:p>
        </w:tc>
      </w:tr>
    </w:tbl>
    <w:p w14:paraId="730FEB00" w14:textId="77777777" w:rsidR="00F02FE6" w:rsidRPr="009B2941" w:rsidRDefault="00F02FE6" w:rsidP="00BE6BA6">
      <w:pPr>
        <w:spacing w:after="0" w:line="240" w:lineRule="auto"/>
        <w:ind w:firstLine="340"/>
        <w:rPr>
          <w:rFonts w:ascii="Garamond" w:hAnsi="Garamond" w:cs="Times New Roman"/>
          <w:b/>
          <w:sz w:val="24"/>
          <w:szCs w:val="24"/>
        </w:rPr>
      </w:pPr>
    </w:p>
    <w:p w14:paraId="55B1FE5E" w14:textId="77777777" w:rsidR="00F02FE6" w:rsidRPr="009B2941" w:rsidRDefault="00F02FE6" w:rsidP="00BE6BA6">
      <w:pPr>
        <w:pStyle w:val="BodyText"/>
        <w:spacing w:after="0" w:line="240" w:lineRule="auto"/>
        <w:ind w:firstLine="340"/>
        <w:jc w:val="right"/>
        <w:rPr>
          <w:rFonts w:ascii="Garamond" w:hAnsi="Garamond"/>
          <w:b/>
          <w:sz w:val="24"/>
          <w:szCs w:val="24"/>
          <w:lang w:val="sq-AL"/>
        </w:rPr>
      </w:pPr>
      <w:r w:rsidRPr="009B2941">
        <w:rPr>
          <w:rFonts w:ascii="Garamond" w:hAnsi="Garamond"/>
          <w:b/>
          <w:sz w:val="24"/>
          <w:szCs w:val="24"/>
          <w:lang w:val="sq-AL"/>
        </w:rPr>
        <w:t>Skema 2/3</w:t>
      </w:r>
    </w:p>
    <w:p w14:paraId="287836F7" w14:textId="4C071892" w:rsidR="00F02FE6" w:rsidRPr="00670B7A" w:rsidRDefault="00F02FE6" w:rsidP="00BE6BA6">
      <w:pPr>
        <w:pStyle w:val="BodyText"/>
        <w:spacing w:after="0" w:line="240" w:lineRule="auto"/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670B7A">
        <w:rPr>
          <w:rFonts w:ascii="Garamond" w:hAnsi="Garamond"/>
          <w:sz w:val="24"/>
          <w:szCs w:val="24"/>
          <w:lang w:val="sq-AL"/>
        </w:rPr>
        <w:t>ORGANIKA E DREJTORIS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S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RAJONIT JUGOR (GJIROKAST</w:t>
      </w:r>
      <w:r w:rsidR="00E91717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R)</w:t>
      </w:r>
    </w:p>
    <w:p w14:paraId="26E15AE7" w14:textId="77777777" w:rsidR="00F02FE6" w:rsidRPr="00670B7A" w:rsidRDefault="00F02FE6" w:rsidP="00F02FE6">
      <w:pPr>
        <w:pStyle w:val="BodyText"/>
        <w:spacing w:before="3"/>
        <w:rPr>
          <w:rFonts w:ascii="Times New Roman" w:hAnsi="Times New Roman"/>
          <w:sz w:val="24"/>
          <w:szCs w:val="24"/>
          <w:lang w:val="sq-AL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5"/>
        <w:gridCol w:w="675"/>
        <w:gridCol w:w="1783"/>
        <w:gridCol w:w="1007"/>
      </w:tblGrid>
      <w:tr w:rsidR="00F02FE6" w:rsidRPr="009B2941" w14:paraId="73DEDBE8" w14:textId="77777777" w:rsidTr="00D55396">
        <w:trPr>
          <w:trHeight w:val="613"/>
        </w:trPr>
        <w:tc>
          <w:tcPr>
            <w:tcW w:w="6570" w:type="dxa"/>
            <w:gridSpan w:val="2"/>
            <w:tcBorders>
              <w:bottom w:val="single" w:sz="4" w:space="0" w:color="000000"/>
            </w:tcBorders>
          </w:tcPr>
          <w:p w14:paraId="6A66B94D" w14:textId="77777777" w:rsidR="006A4F2B" w:rsidRPr="009B2941" w:rsidRDefault="006A4F2B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</w:p>
          <w:p w14:paraId="2E691A19" w14:textId="556A4F08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POZICI</w:t>
            </w:r>
            <w:r w:rsidR="004A3E5E" w:rsidRPr="009B2941">
              <w:rPr>
                <w:rFonts w:cs="Times New Roman"/>
                <w:b/>
                <w:sz w:val="20"/>
                <w:szCs w:val="20"/>
                <w:lang w:val="sq-AL"/>
              </w:rPr>
              <w:t>O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NI</w:t>
            </w:r>
          </w:p>
          <w:p w14:paraId="111B042E" w14:textId="63C981F1" w:rsidR="00F02FE6" w:rsidRPr="00670B7A" w:rsidRDefault="00670B7A" w:rsidP="00670B7A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1.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547C1D0B" w14:textId="6AB5F109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KLASA E PAG</w:t>
            </w:r>
            <w:r w:rsidR="00E91717" w:rsidRPr="009B2941">
              <w:rPr>
                <w:rFonts w:cs="Times New Roman"/>
                <w:b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S</w:t>
            </w:r>
          </w:p>
          <w:p w14:paraId="38732203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III-1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33EC9FF6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NUMRI</w:t>
            </w:r>
          </w:p>
          <w:p w14:paraId="17C1762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1EF3512B" w14:textId="77777777" w:rsidTr="00D55396">
        <w:trPr>
          <w:trHeight w:val="305"/>
        </w:trPr>
        <w:tc>
          <w:tcPr>
            <w:tcW w:w="6570" w:type="dxa"/>
            <w:gridSpan w:val="2"/>
            <w:tcBorders>
              <w:top w:val="single" w:sz="4" w:space="0" w:color="000000"/>
            </w:tcBorders>
          </w:tcPr>
          <w:p w14:paraId="47A74B64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78041BC2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50A9D8E9" w14:textId="77777777" w:rsidR="00F02FE6" w:rsidRPr="009B2941" w:rsidRDefault="00F02FE6" w:rsidP="00BE6BA6">
            <w:pPr>
              <w:pStyle w:val="TableParagraph"/>
              <w:jc w:val="right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5529A5A5" w14:textId="77777777" w:rsidTr="00D55396">
        <w:trPr>
          <w:trHeight w:val="310"/>
        </w:trPr>
        <w:tc>
          <w:tcPr>
            <w:tcW w:w="6570" w:type="dxa"/>
            <w:gridSpan w:val="2"/>
          </w:tcPr>
          <w:p w14:paraId="777D8F06" w14:textId="6C655C6B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2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FINANC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DHE SH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RBIMEVE MB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SHTET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</w:t>
            </w:r>
          </w:p>
        </w:tc>
        <w:tc>
          <w:tcPr>
            <w:tcW w:w="1783" w:type="dxa"/>
          </w:tcPr>
          <w:p w14:paraId="26E4C00F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0A8C210" w14:textId="7F6B776F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37B67184" w14:textId="77777777" w:rsidTr="00D55396">
        <w:trPr>
          <w:trHeight w:val="230"/>
        </w:trPr>
        <w:tc>
          <w:tcPr>
            <w:tcW w:w="6570" w:type="dxa"/>
            <w:gridSpan w:val="2"/>
          </w:tcPr>
          <w:p w14:paraId="39C48FDF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44D02B3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0115ADBA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78F58287" w14:textId="77777777" w:rsidTr="00D55396">
        <w:trPr>
          <w:trHeight w:val="306"/>
        </w:trPr>
        <w:tc>
          <w:tcPr>
            <w:tcW w:w="6570" w:type="dxa"/>
            <w:gridSpan w:val="2"/>
          </w:tcPr>
          <w:p w14:paraId="6D2DB097" w14:textId="6B1CAA11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(Arkiv/</w:t>
            </w:r>
            <w:r w:rsidR="00670B7A" w:rsidRP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rotokoll)</w:t>
            </w:r>
          </w:p>
          <w:p w14:paraId="0CDC7BC8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(Jurist)</w:t>
            </w:r>
          </w:p>
          <w:p w14:paraId="018562EE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(Ekonomist)</w:t>
            </w:r>
          </w:p>
          <w:p w14:paraId="7530EB92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(Financier)</w:t>
            </w:r>
          </w:p>
          <w:p w14:paraId="70CA3932" w14:textId="1ECE04E6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(Sh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rbime)</w:t>
            </w:r>
          </w:p>
          <w:p w14:paraId="190133F8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PASTRUES (Sanitare)</w:t>
            </w:r>
          </w:p>
          <w:p w14:paraId="5E336DDC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SHOFER </w:t>
            </w:r>
          </w:p>
        </w:tc>
        <w:tc>
          <w:tcPr>
            <w:tcW w:w="1783" w:type="dxa"/>
          </w:tcPr>
          <w:p w14:paraId="760A76A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0A7797F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290D1BA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76EB598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3DD61A7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59C1DDEF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7D6BF51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1A62FF9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4F8B3B59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2B70A1A5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1AF60864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6BACA8CF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59D50E2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5D8CB8DF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7A9D2085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05542B35" w14:textId="77777777" w:rsidTr="00D55396">
        <w:trPr>
          <w:trHeight w:val="310"/>
        </w:trPr>
        <w:tc>
          <w:tcPr>
            <w:tcW w:w="6570" w:type="dxa"/>
            <w:gridSpan w:val="2"/>
          </w:tcPr>
          <w:p w14:paraId="7D9D6AC0" w14:textId="3D846FEE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3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 OPERACIONEVE</w:t>
            </w:r>
          </w:p>
        </w:tc>
        <w:tc>
          <w:tcPr>
            <w:tcW w:w="1783" w:type="dxa"/>
          </w:tcPr>
          <w:p w14:paraId="1B1555B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1C871598" w14:textId="77777777" w:rsidR="00F02FE6" w:rsidRPr="00FA10AD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FA10AD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</w:tc>
      </w:tr>
      <w:tr w:rsidR="00F02FE6" w:rsidRPr="009B2941" w14:paraId="2C71AE7A" w14:textId="77777777" w:rsidTr="00D55396">
        <w:trPr>
          <w:trHeight w:val="229"/>
        </w:trPr>
        <w:tc>
          <w:tcPr>
            <w:tcW w:w="6570" w:type="dxa"/>
            <w:gridSpan w:val="2"/>
          </w:tcPr>
          <w:p w14:paraId="090A5292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6C0E54FF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7CDFB00C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2B3B5718" w14:textId="77777777" w:rsidTr="00D55396">
        <w:trPr>
          <w:trHeight w:val="306"/>
        </w:trPr>
        <w:tc>
          <w:tcPr>
            <w:tcW w:w="6570" w:type="dxa"/>
            <w:gridSpan w:val="2"/>
          </w:tcPr>
          <w:p w14:paraId="203F4A60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(Inxhinier Primar)</w:t>
            </w:r>
          </w:p>
        </w:tc>
        <w:tc>
          <w:tcPr>
            <w:tcW w:w="1783" w:type="dxa"/>
          </w:tcPr>
          <w:p w14:paraId="3715065D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7" w:type="dxa"/>
          </w:tcPr>
          <w:p w14:paraId="3CA1EE2F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</w:tr>
      <w:tr w:rsidR="00F02FE6" w:rsidRPr="009B2941" w14:paraId="3D92C5EB" w14:textId="77777777" w:rsidTr="00D55396">
        <w:trPr>
          <w:trHeight w:val="311"/>
        </w:trPr>
        <w:tc>
          <w:tcPr>
            <w:tcW w:w="6570" w:type="dxa"/>
            <w:gridSpan w:val="2"/>
          </w:tcPr>
          <w:p w14:paraId="1E88FB47" w14:textId="16BBA37D" w:rsidR="00F02FE6" w:rsidRPr="00670B7A" w:rsidRDefault="00F02FE6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4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 xml:space="preserve">.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SEKTORI I</w:t>
            </w:r>
            <w:r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MIR</w:t>
            </w:r>
            <w:r w:rsidR="00E91717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MBAJTJES ESTETIKE</w:t>
            </w:r>
          </w:p>
        </w:tc>
        <w:tc>
          <w:tcPr>
            <w:tcW w:w="1783" w:type="dxa"/>
          </w:tcPr>
          <w:p w14:paraId="081C982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4C06D7D4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23</w:t>
            </w:r>
          </w:p>
        </w:tc>
      </w:tr>
      <w:tr w:rsidR="00F02FE6" w:rsidRPr="009B2941" w14:paraId="49EC99E6" w14:textId="77777777" w:rsidTr="00D55396">
        <w:trPr>
          <w:trHeight w:val="229"/>
        </w:trPr>
        <w:tc>
          <w:tcPr>
            <w:tcW w:w="6570" w:type="dxa"/>
            <w:gridSpan w:val="2"/>
          </w:tcPr>
          <w:p w14:paraId="42BFA369" w14:textId="14CB6138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S SEKTORI</w:t>
            </w:r>
          </w:p>
        </w:tc>
        <w:tc>
          <w:tcPr>
            <w:tcW w:w="1783" w:type="dxa"/>
          </w:tcPr>
          <w:p w14:paraId="4CECC138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31BD6586" w14:textId="77777777" w:rsidR="00F02FE6" w:rsidRPr="00FA10AD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FA10AD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7F78FC4E" w14:textId="77777777" w:rsidTr="00D55396">
        <w:trPr>
          <w:trHeight w:val="306"/>
        </w:trPr>
        <w:tc>
          <w:tcPr>
            <w:tcW w:w="6570" w:type="dxa"/>
            <w:gridSpan w:val="2"/>
          </w:tcPr>
          <w:p w14:paraId="14D8ECB1" w14:textId="3185F17D" w:rsidR="00F02FE6" w:rsidRPr="00670B7A" w:rsidRDefault="00670B7A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 xml:space="preserve"> GRUPI</w:t>
            </w:r>
          </w:p>
          <w:p w14:paraId="60FCF780" w14:textId="5A78F5E9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PUN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TOR MIR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MBAJTJE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JE</w:t>
            </w:r>
          </w:p>
          <w:p w14:paraId="63AFC1FD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</w:tcPr>
          <w:p w14:paraId="68B1F49A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0E01B527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728F60A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017BA51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20</w:t>
            </w:r>
          </w:p>
        </w:tc>
      </w:tr>
      <w:tr w:rsidR="00F02FE6" w:rsidRPr="009B2941" w14:paraId="53718821" w14:textId="77777777" w:rsidTr="00D55396">
        <w:trPr>
          <w:trHeight w:val="306"/>
        </w:trPr>
        <w:tc>
          <w:tcPr>
            <w:tcW w:w="5895" w:type="dxa"/>
            <w:tcBorders>
              <w:bottom w:val="single" w:sz="4" w:space="0" w:color="000000"/>
            </w:tcBorders>
          </w:tcPr>
          <w:p w14:paraId="5F7428D5" w14:textId="77777777" w:rsidR="00F02FE6" w:rsidRPr="009B2941" w:rsidRDefault="00F02FE6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2458" w:type="dxa"/>
            <w:gridSpan w:val="2"/>
            <w:tcBorders>
              <w:bottom w:val="single" w:sz="4" w:space="0" w:color="000000"/>
            </w:tcBorders>
          </w:tcPr>
          <w:p w14:paraId="064F595C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2D23DA11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41</w:t>
            </w:r>
          </w:p>
        </w:tc>
      </w:tr>
    </w:tbl>
    <w:p w14:paraId="7964F8E5" w14:textId="77777777" w:rsidR="00D42DB6" w:rsidRPr="009B2941" w:rsidRDefault="00D42DB6" w:rsidP="00BE6BA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44EC907" w14:textId="77777777" w:rsidR="00FA10AD" w:rsidRDefault="009B2941" w:rsidP="00BE6BA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B894547" w14:textId="1295B509" w:rsidR="00F02FE6" w:rsidRPr="009B2941" w:rsidRDefault="00F02FE6" w:rsidP="00BE6BA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2941">
        <w:rPr>
          <w:rFonts w:ascii="Garamond" w:hAnsi="Garamond"/>
          <w:b/>
          <w:sz w:val="24"/>
          <w:szCs w:val="24"/>
          <w:lang w:val="sq-AL"/>
        </w:rPr>
        <w:lastRenderedPageBreak/>
        <w:t>Skema 2/4</w:t>
      </w:r>
    </w:p>
    <w:p w14:paraId="7C336BC9" w14:textId="3A02C801" w:rsidR="00F02FE6" w:rsidRPr="00670B7A" w:rsidRDefault="00F02FE6" w:rsidP="00BE6BA6">
      <w:pPr>
        <w:pStyle w:val="BodyText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70B7A">
        <w:rPr>
          <w:rFonts w:ascii="Garamond" w:hAnsi="Garamond"/>
          <w:sz w:val="24"/>
          <w:szCs w:val="24"/>
          <w:lang w:val="sq-AL"/>
        </w:rPr>
        <w:t>ORGANIKA E DREJTORIS</w:t>
      </w:r>
      <w:r w:rsidR="009A4020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S</w:t>
      </w:r>
      <w:r w:rsidR="009A4020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 xml:space="preserve"> RAJONIT QEND</w:t>
      </w:r>
      <w:r w:rsidR="009A4020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R LINDJE (KORÇ</w:t>
      </w:r>
      <w:r w:rsidR="009A4020" w:rsidRPr="00670B7A">
        <w:rPr>
          <w:rFonts w:ascii="Garamond" w:hAnsi="Garamond"/>
          <w:sz w:val="24"/>
          <w:szCs w:val="24"/>
          <w:lang w:val="sq-AL"/>
        </w:rPr>
        <w:t>Ë</w:t>
      </w:r>
      <w:r w:rsidRPr="00670B7A">
        <w:rPr>
          <w:rFonts w:ascii="Garamond" w:hAnsi="Garamond"/>
          <w:sz w:val="24"/>
          <w:szCs w:val="24"/>
          <w:lang w:val="sq-AL"/>
        </w:rPr>
        <w:t>)</w:t>
      </w:r>
    </w:p>
    <w:p w14:paraId="5BBB0AA9" w14:textId="77777777" w:rsidR="00F02FE6" w:rsidRPr="00670B7A" w:rsidRDefault="00F02FE6" w:rsidP="00F02FE6">
      <w:pPr>
        <w:pStyle w:val="BodyText"/>
        <w:spacing w:before="3"/>
        <w:rPr>
          <w:rFonts w:ascii="Times New Roman" w:hAnsi="Times New Roman"/>
          <w:sz w:val="24"/>
          <w:szCs w:val="24"/>
          <w:lang w:val="sq-AL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5"/>
        <w:gridCol w:w="675"/>
        <w:gridCol w:w="1783"/>
        <w:gridCol w:w="1007"/>
      </w:tblGrid>
      <w:tr w:rsidR="00F02FE6" w:rsidRPr="009B2941" w14:paraId="56065440" w14:textId="77777777" w:rsidTr="00D55396">
        <w:trPr>
          <w:trHeight w:val="613"/>
        </w:trPr>
        <w:tc>
          <w:tcPr>
            <w:tcW w:w="6570" w:type="dxa"/>
            <w:gridSpan w:val="2"/>
            <w:tcBorders>
              <w:bottom w:val="single" w:sz="4" w:space="0" w:color="000000"/>
            </w:tcBorders>
          </w:tcPr>
          <w:p w14:paraId="3194CCFD" w14:textId="77777777" w:rsidR="00F02FE6" w:rsidRPr="009B2941" w:rsidRDefault="00F02FE6" w:rsidP="00670B7A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POZICIONI</w:t>
            </w:r>
          </w:p>
          <w:p w14:paraId="3488C659" w14:textId="4ADE71A3" w:rsidR="00F02FE6" w:rsidRPr="00670B7A" w:rsidRDefault="00670B7A" w:rsidP="00670B7A">
            <w:pPr>
              <w:pStyle w:val="TableParagraph"/>
              <w:tabs>
                <w:tab w:val="left" w:pos="556"/>
              </w:tabs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1.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7E2E2643" w14:textId="19EFB4CD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KLASA E PAG</w:t>
            </w:r>
            <w:r w:rsidR="009A4020" w:rsidRPr="009B2941">
              <w:rPr>
                <w:rFonts w:cs="Times New Roman"/>
                <w:b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S</w:t>
            </w:r>
          </w:p>
          <w:p w14:paraId="4B7EC1B0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III-1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58D965C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NUMRI</w:t>
            </w:r>
          </w:p>
          <w:p w14:paraId="2721C81A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41275092" w14:textId="77777777" w:rsidTr="00D55396">
        <w:trPr>
          <w:trHeight w:val="305"/>
        </w:trPr>
        <w:tc>
          <w:tcPr>
            <w:tcW w:w="6570" w:type="dxa"/>
            <w:gridSpan w:val="2"/>
            <w:tcBorders>
              <w:top w:val="single" w:sz="4" w:space="0" w:color="000000"/>
            </w:tcBorders>
          </w:tcPr>
          <w:p w14:paraId="4BDB0E0A" w14:textId="77777777" w:rsidR="00F02FE6" w:rsidRPr="00FA10AD" w:rsidRDefault="00F02FE6" w:rsidP="00BE6BA6">
            <w:pPr>
              <w:pStyle w:val="TableParagraph"/>
              <w:rPr>
                <w:rFonts w:cs="Times New Roman"/>
                <w:sz w:val="12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2DB679F7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4C71B486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026C50D7" w14:textId="77777777" w:rsidTr="00D55396">
        <w:trPr>
          <w:trHeight w:val="310"/>
        </w:trPr>
        <w:tc>
          <w:tcPr>
            <w:tcW w:w="6570" w:type="dxa"/>
            <w:gridSpan w:val="2"/>
          </w:tcPr>
          <w:p w14:paraId="1C4ACD5A" w14:textId="042636E4" w:rsidR="00F02FE6" w:rsidRPr="00670B7A" w:rsidRDefault="00670B7A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2.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SEKTORI I FINANC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 DHE SH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RBIMEVE MB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SHTET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SE</w:t>
            </w:r>
          </w:p>
        </w:tc>
        <w:tc>
          <w:tcPr>
            <w:tcW w:w="1783" w:type="dxa"/>
          </w:tcPr>
          <w:p w14:paraId="7CB4C724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3E489AED" w14:textId="31AD7070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F02FE6" w:rsidRPr="009B2941" w14:paraId="77E7B25B" w14:textId="77777777" w:rsidTr="00D55396">
        <w:trPr>
          <w:trHeight w:val="230"/>
        </w:trPr>
        <w:tc>
          <w:tcPr>
            <w:tcW w:w="6570" w:type="dxa"/>
            <w:gridSpan w:val="2"/>
          </w:tcPr>
          <w:p w14:paraId="1065FA50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33407701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4B2224B9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1F9ACE8F" w14:textId="77777777" w:rsidTr="00D55396">
        <w:trPr>
          <w:trHeight w:val="306"/>
        </w:trPr>
        <w:tc>
          <w:tcPr>
            <w:tcW w:w="6570" w:type="dxa"/>
            <w:gridSpan w:val="2"/>
          </w:tcPr>
          <w:p w14:paraId="0EB25582" w14:textId="35D6B030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(Arkiv/</w:t>
            </w:r>
            <w:r w:rsidR="00670B7A">
              <w:rPr>
                <w:rFonts w:cs="Times New Roman"/>
                <w:sz w:val="20"/>
                <w:szCs w:val="20"/>
                <w:lang w:val="sq-AL"/>
              </w:rPr>
              <w:t>p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rotokoll)</w:t>
            </w:r>
          </w:p>
          <w:p w14:paraId="6A8706DC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(Jurist)</w:t>
            </w:r>
          </w:p>
          <w:p w14:paraId="591F0D52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(Ekonomist)</w:t>
            </w:r>
          </w:p>
          <w:p w14:paraId="174EF61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(Financier)</w:t>
            </w:r>
          </w:p>
          <w:p w14:paraId="4B443230" w14:textId="2A37EB5F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Shërbime</w:t>
            </w:r>
            <w:r w:rsidRPr="00670B7A">
              <w:rPr>
                <w:rFonts w:cs="Times New Roman"/>
                <w:sz w:val="20"/>
                <w:szCs w:val="20"/>
                <w:lang w:val="sq-AL"/>
              </w:rPr>
              <w:t>)</w:t>
            </w:r>
          </w:p>
          <w:p w14:paraId="1246471D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PASTRUES (Sanitare)</w:t>
            </w:r>
          </w:p>
          <w:p w14:paraId="2D22D7B0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 xml:space="preserve">SHOFER </w:t>
            </w:r>
          </w:p>
        </w:tc>
        <w:tc>
          <w:tcPr>
            <w:tcW w:w="1783" w:type="dxa"/>
          </w:tcPr>
          <w:p w14:paraId="2CB93E99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59A34E3E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68FD987B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63CF9F77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2F2590F1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  <w:p w14:paraId="4F3638EE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6E32D1F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2EAD997E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54E6496B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219B7520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63E90BA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7E70633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389A8673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1B24CB69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  <w:p w14:paraId="6D9C489E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F02FE6" w:rsidRPr="009B2941" w14:paraId="3E2AE2F1" w14:textId="77777777" w:rsidTr="00D55396">
        <w:trPr>
          <w:trHeight w:val="310"/>
        </w:trPr>
        <w:tc>
          <w:tcPr>
            <w:tcW w:w="6570" w:type="dxa"/>
            <w:gridSpan w:val="2"/>
          </w:tcPr>
          <w:p w14:paraId="10F312DA" w14:textId="1B1479E6" w:rsidR="00F02FE6" w:rsidRPr="00670B7A" w:rsidRDefault="00670B7A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3.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SEKTORI I OPERACIONEVE</w:t>
            </w:r>
          </w:p>
        </w:tc>
        <w:tc>
          <w:tcPr>
            <w:tcW w:w="1783" w:type="dxa"/>
          </w:tcPr>
          <w:p w14:paraId="5826F2EF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6942AE70" w14:textId="77777777" w:rsidR="00F02FE6" w:rsidRPr="00FA10AD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FA10AD">
              <w:rPr>
                <w:rFonts w:cs="Times New Roman"/>
                <w:b/>
                <w:sz w:val="20"/>
                <w:szCs w:val="20"/>
                <w:lang w:val="sq-AL"/>
              </w:rPr>
              <w:t>7</w:t>
            </w:r>
          </w:p>
        </w:tc>
      </w:tr>
      <w:tr w:rsidR="00F02FE6" w:rsidRPr="009B2941" w14:paraId="34225634" w14:textId="77777777" w:rsidTr="00D55396">
        <w:trPr>
          <w:trHeight w:val="229"/>
        </w:trPr>
        <w:tc>
          <w:tcPr>
            <w:tcW w:w="6570" w:type="dxa"/>
            <w:gridSpan w:val="2"/>
          </w:tcPr>
          <w:p w14:paraId="0E5112BE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5748B8A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1BE17A6D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080E9F4E" w14:textId="77777777" w:rsidTr="00D55396">
        <w:trPr>
          <w:trHeight w:val="306"/>
        </w:trPr>
        <w:tc>
          <w:tcPr>
            <w:tcW w:w="6570" w:type="dxa"/>
            <w:gridSpan w:val="2"/>
          </w:tcPr>
          <w:p w14:paraId="2451E1FB" w14:textId="77777777" w:rsidR="00F02FE6" w:rsidRPr="00670B7A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670B7A">
              <w:rPr>
                <w:rFonts w:cs="Times New Roman"/>
                <w:sz w:val="20"/>
                <w:szCs w:val="20"/>
                <w:lang w:val="sq-AL"/>
              </w:rPr>
              <w:t>SPECIALIST (Inxhinier Primar)</w:t>
            </w:r>
          </w:p>
        </w:tc>
        <w:tc>
          <w:tcPr>
            <w:tcW w:w="1783" w:type="dxa"/>
          </w:tcPr>
          <w:p w14:paraId="745732E5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IV-3</w:t>
            </w:r>
          </w:p>
        </w:tc>
        <w:tc>
          <w:tcPr>
            <w:tcW w:w="1007" w:type="dxa"/>
          </w:tcPr>
          <w:p w14:paraId="50487DCA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</w:tr>
      <w:tr w:rsidR="00F02FE6" w:rsidRPr="009B2941" w14:paraId="022391E3" w14:textId="77777777" w:rsidTr="00D55396">
        <w:trPr>
          <w:trHeight w:val="311"/>
        </w:trPr>
        <w:tc>
          <w:tcPr>
            <w:tcW w:w="6570" w:type="dxa"/>
            <w:gridSpan w:val="2"/>
          </w:tcPr>
          <w:p w14:paraId="34021C8C" w14:textId="19BDA6B0" w:rsidR="00F02FE6" w:rsidRPr="00670B7A" w:rsidRDefault="00670B7A" w:rsidP="00BE6BA6">
            <w:pPr>
              <w:pStyle w:val="TableParagraph"/>
              <w:tabs>
                <w:tab w:val="left" w:pos="555"/>
              </w:tabs>
              <w:rPr>
                <w:rFonts w:cs="Times New Roman"/>
                <w:sz w:val="20"/>
                <w:szCs w:val="20"/>
                <w:lang w:val="sq-AL"/>
              </w:rPr>
            </w:pPr>
            <w:r>
              <w:rPr>
                <w:rFonts w:cs="Times New Roman"/>
                <w:sz w:val="20"/>
                <w:szCs w:val="20"/>
                <w:lang w:val="sq-AL"/>
              </w:rPr>
              <w:t xml:space="preserve">4.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SEKTORI I</w:t>
            </w:r>
            <w:r w:rsidR="00F02FE6" w:rsidRPr="00670B7A">
              <w:rPr>
                <w:rFonts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MIR</w:t>
            </w:r>
            <w:r w:rsidR="009A4020" w:rsidRPr="00670B7A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="00F02FE6" w:rsidRPr="00670B7A">
              <w:rPr>
                <w:rFonts w:cs="Times New Roman"/>
                <w:sz w:val="20"/>
                <w:szCs w:val="20"/>
                <w:lang w:val="sq-AL"/>
              </w:rPr>
              <w:t>MBAJTJES ESTETIKE</w:t>
            </w:r>
          </w:p>
        </w:tc>
        <w:tc>
          <w:tcPr>
            <w:tcW w:w="1783" w:type="dxa"/>
          </w:tcPr>
          <w:p w14:paraId="500DFCF4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43ADEB2A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27</w:t>
            </w:r>
          </w:p>
        </w:tc>
      </w:tr>
      <w:tr w:rsidR="00F02FE6" w:rsidRPr="009B2941" w14:paraId="58267A4D" w14:textId="77777777" w:rsidTr="00D55396">
        <w:trPr>
          <w:trHeight w:val="229"/>
        </w:trPr>
        <w:tc>
          <w:tcPr>
            <w:tcW w:w="6570" w:type="dxa"/>
            <w:gridSpan w:val="2"/>
          </w:tcPr>
          <w:p w14:paraId="29A06CF6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783" w:type="dxa"/>
          </w:tcPr>
          <w:p w14:paraId="0A80D564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III-2</w:t>
            </w:r>
          </w:p>
        </w:tc>
        <w:tc>
          <w:tcPr>
            <w:tcW w:w="1007" w:type="dxa"/>
          </w:tcPr>
          <w:p w14:paraId="0B871467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1</w:t>
            </w:r>
          </w:p>
        </w:tc>
      </w:tr>
      <w:tr w:rsidR="00F02FE6" w:rsidRPr="009B2941" w14:paraId="7234DC19" w14:textId="77777777" w:rsidTr="00D55396">
        <w:trPr>
          <w:trHeight w:val="306"/>
        </w:trPr>
        <w:tc>
          <w:tcPr>
            <w:tcW w:w="6570" w:type="dxa"/>
            <w:gridSpan w:val="2"/>
          </w:tcPr>
          <w:p w14:paraId="572EAF5E" w14:textId="3FC93113" w:rsidR="00F02FE6" w:rsidRPr="009B2941" w:rsidRDefault="00670B7A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PËRGJEGJËS</w:t>
            </w:r>
            <w:r w:rsidR="00F02FE6" w:rsidRPr="009B2941">
              <w:rPr>
                <w:rFonts w:cs="Times New Roman"/>
                <w:sz w:val="20"/>
                <w:szCs w:val="20"/>
                <w:lang w:val="sq-AL"/>
              </w:rPr>
              <w:t xml:space="preserve"> GRUPI</w:t>
            </w:r>
          </w:p>
          <w:p w14:paraId="350A895B" w14:textId="0D8E02AF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PUN</w:t>
            </w:r>
            <w:r w:rsidR="009A4020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TOR MIR</w:t>
            </w:r>
            <w:r w:rsidR="009A4020" w:rsidRPr="009B2941">
              <w:rPr>
                <w:rFonts w:cs="Times New Roman"/>
                <w:sz w:val="20"/>
                <w:szCs w:val="20"/>
                <w:lang w:val="sq-AL"/>
              </w:rPr>
              <w:t>Ë</w:t>
            </w:r>
            <w:r w:rsidRPr="009B2941">
              <w:rPr>
                <w:rFonts w:cs="Times New Roman"/>
                <w:sz w:val="20"/>
                <w:szCs w:val="20"/>
                <w:lang w:val="sq-AL"/>
              </w:rPr>
              <w:t>MBAJTJE</w:t>
            </w:r>
            <w:r w:rsidR="009A4020" w:rsidRPr="009B2941">
              <w:rPr>
                <w:rFonts w:cs="Times New Roman"/>
                <w:sz w:val="20"/>
                <w:szCs w:val="20"/>
                <w:lang w:val="sq-AL"/>
              </w:rPr>
              <w:t>JE</w:t>
            </w:r>
          </w:p>
          <w:p w14:paraId="70444A96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</w:tcPr>
          <w:p w14:paraId="06EE573B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  <w:p w14:paraId="009513EE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14:paraId="722A4C5A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  <w:p w14:paraId="5BC0100E" w14:textId="77777777" w:rsidR="00F02FE6" w:rsidRPr="009B2941" w:rsidRDefault="00F02FE6" w:rsidP="00D42DB6">
            <w:pPr>
              <w:pStyle w:val="TableParagraph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sz w:val="20"/>
                <w:szCs w:val="20"/>
                <w:lang w:val="sq-AL"/>
              </w:rPr>
              <w:t>24</w:t>
            </w:r>
          </w:p>
        </w:tc>
      </w:tr>
      <w:tr w:rsidR="00F02FE6" w:rsidRPr="009B2941" w14:paraId="339F2CD2" w14:textId="77777777" w:rsidTr="00D55396">
        <w:trPr>
          <w:trHeight w:val="306"/>
        </w:trPr>
        <w:tc>
          <w:tcPr>
            <w:tcW w:w="5895" w:type="dxa"/>
            <w:tcBorders>
              <w:bottom w:val="single" w:sz="4" w:space="0" w:color="000000"/>
            </w:tcBorders>
          </w:tcPr>
          <w:p w14:paraId="70ECA450" w14:textId="77777777" w:rsidR="00F02FE6" w:rsidRPr="009B2941" w:rsidRDefault="00F02FE6" w:rsidP="00BE6BA6">
            <w:pPr>
              <w:pStyle w:val="TableParagraph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2458" w:type="dxa"/>
            <w:gridSpan w:val="2"/>
            <w:tcBorders>
              <w:bottom w:val="single" w:sz="4" w:space="0" w:color="000000"/>
            </w:tcBorders>
          </w:tcPr>
          <w:p w14:paraId="41688D5E" w14:textId="77777777" w:rsidR="00F02FE6" w:rsidRPr="009B2941" w:rsidRDefault="00F02FE6" w:rsidP="00BE6BA6">
            <w:pPr>
              <w:pStyle w:val="TableParagraph"/>
              <w:rPr>
                <w:rFonts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6304362C" w14:textId="77777777" w:rsidR="00F02FE6" w:rsidRPr="009B2941" w:rsidRDefault="00F02FE6" w:rsidP="00BE6BA6">
            <w:pPr>
              <w:pStyle w:val="TableParagraph"/>
              <w:jc w:val="center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9B2941">
              <w:rPr>
                <w:rFonts w:cs="Times New Roman"/>
                <w:b/>
                <w:sz w:val="20"/>
                <w:szCs w:val="20"/>
                <w:lang w:val="sq-AL"/>
              </w:rPr>
              <w:t>45</w:t>
            </w:r>
          </w:p>
        </w:tc>
      </w:tr>
    </w:tbl>
    <w:p w14:paraId="1B5035CD" w14:textId="77777777" w:rsidR="00F02FE6" w:rsidRPr="009B2941" w:rsidRDefault="00F02FE6" w:rsidP="00BE6BA6">
      <w:pPr>
        <w:pStyle w:val="BodyText"/>
        <w:rPr>
          <w:rFonts w:ascii="Times New Roman" w:hAnsi="Times New Roman"/>
          <w:sz w:val="24"/>
          <w:szCs w:val="24"/>
          <w:lang w:val="sq-AL"/>
        </w:rPr>
      </w:pPr>
    </w:p>
    <w:sectPr w:rsidR="00F02FE6" w:rsidRPr="009B2941" w:rsidSect="00BE6BA6"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A8170" w14:textId="77777777" w:rsidR="009B2941" w:rsidRDefault="009B2941" w:rsidP="00DD6B7D">
      <w:pPr>
        <w:spacing w:after="0" w:line="240" w:lineRule="auto"/>
      </w:pPr>
      <w:r>
        <w:separator/>
      </w:r>
    </w:p>
  </w:endnote>
  <w:endnote w:type="continuationSeparator" w:id="0">
    <w:p w14:paraId="79C8582D" w14:textId="77777777" w:rsidR="009B2941" w:rsidRDefault="009B2941" w:rsidP="00DD6B7D">
      <w:pPr>
        <w:spacing w:after="0" w:line="240" w:lineRule="auto"/>
      </w:pPr>
      <w:r>
        <w:continuationSeparator/>
      </w:r>
    </w:p>
  </w:endnote>
  <w:endnote w:type="continuationNotice" w:id="1">
    <w:p w14:paraId="54CE2ABF" w14:textId="77777777" w:rsidR="00EB0B8B" w:rsidRDefault="00EB0B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04847" w14:textId="2CAB4B23" w:rsidR="009B2941" w:rsidRPr="00FA023C" w:rsidRDefault="009B2941">
    <w:pPr>
      <w:pStyle w:val="Footer"/>
      <w:jc w:val="right"/>
      <w:rPr>
        <w:rFonts w:ascii="Times New Roman" w:hAnsi="Times New Roman" w:cs="Times New Roman"/>
        <w:sz w:val="24"/>
      </w:rPr>
    </w:pPr>
  </w:p>
  <w:p w14:paraId="16E1997F" w14:textId="77777777" w:rsidR="009B2941" w:rsidRDefault="009B29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831A0" w14:textId="77777777" w:rsidR="009B2941" w:rsidRDefault="009B2941" w:rsidP="00DD6B7D">
      <w:pPr>
        <w:spacing w:after="0" w:line="240" w:lineRule="auto"/>
      </w:pPr>
      <w:r>
        <w:separator/>
      </w:r>
    </w:p>
  </w:footnote>
  <w:footnote w:type="continuationSeparator" w:id="0">
    <w:p w14:paraId="45F290B5" w14:textId="77777777" w:rsidR="009B2941" w:rsidRDefault="009B2941" w:rsidP="00DD6B7D">
      <w:pPr>
        <w:spacing w:after="0" w:line="240" w:lineRule="auto"/>
      </w:pPr>
      <w:r>
        <w:continuationSeparator/>
      </w:r>
    </w:p>
  </w:footnote>
  <w:footnote w:type="continuationNotice" w:id="1">
    <w:p w14:paraId="67B848D5" w14:textId="77777777" w:rsidR="00EB0B8B" w:rsidRDefault="00EB0B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0697C"/>
    <w:multiLevelType w:val="hybridMultilevel"/>
    <w:tmpl w:val="4EBAC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3D2A"/>
    <w:multiLevelType w:val="hybridMultilevel"/>
    <w:tmpl w:val="1F3EE5B4"/>
    <w:lvl w:ilvl="0" w:tplc="1E0874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C676183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DA5C20"/>
    <w:multiLevelType w:val="hybridMultilevel"/>
    <w:tmpl w:val="FCD4DD44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AEE6EBB"/>
    <w:multiLevelType w:val="hybridMultilevel"/>
    <w:tmpl w:val="7CB83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E2564"/>
    <w:multiLevelType w:val="hybridMultilevel"/>
    <w:tmpl w:val="0E10C1AA"/>
    <w:lvl w:ilvl="0" w:tplc="738EB2B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D3EA5"/>
    <w:multiLevelType w:val="hybridMultilevel"/>
    <w:tmpl w:val="31E202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A7DB5"/>
    <w:multiLevelType w:val="hybridMultilevel"/>
    <w:tmpl w:val="8758E324"/>
    <w:lvl w:ilvl="0" w:tplc="706201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15EE"/>
    <w:multiLevelType w:val="hybridMultilevel"/>
    <w:tmpl w:val="232CA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B546766">
      <w:start w:val="1"/>
      <w:numFmt w:val="upperRoman"/>
      <w:lvlText w:val="%3-"/>
      <w:lvlJc w:val="left"/>
      <w:pPr>
        <w:ind w:left="1353" w:hanging="360"/>
      </w:pPr>
      <w:rPr>
        <w:rFonts w:ascii="Times New Roman" w:eastAsiaTheme="minorHAnsi" w:hAnsi="Times New Roman" w:cs="Times New Roman"/>
        <w:b/>
        <w:i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81B64"/>
    <w:multiLevelType w:val="hybridMultilevel"/>
    <w:tmpl w:val="F7DA201C"/>
    <w:lvl w:ilvl="0" w:tplc="51385C2C">
      <w:start w:val="1"/>
      <w:numFmt w:val="decimal"/>
      <w:lvlText w:val="%1."/>
      <w:lvlJc w:val="left"/>
      <w:pPr>
        <w:ind w:left="5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9" w15:restartNumberingAfterBreak="0">
    <w:nsid w:val="238D236A"/>
    <w:multiLevelType w:val="hybridMultilevel"/>
    <w:tmpl w:val="B4F6EAE2"/>
    <w:lvl w:ilvl="0" w:tplc="8988B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143C4"/>
    <w:multiLevelType w:val="hybridMultilevel"/>
    <w:tmpl w:val="F4B0BC90"/>
    <w:lvl w:ilvl="0" w:tplc="16C4D03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7537EB"/>
    <w:multiLevelType w:val="hybridMultilevel"/>
    <w:tmpl w:val="F580F9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402DB"/>
    <w:multiLevelType w:val="hybridMultilevel"/>
    <w:tmpl w:val="BF5CA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05C94"/>
    <w:multiLevelType w:val="hybridMultilevel"/>
    <w:tmpl w:val="99A4A9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72BFF"/>
    <w:multiLevelType w:val="hybridMultilevel"/>
    <w:tmpl w:val="909C376C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447779"/>
    <w:multiLevelType w:val="hybridMultilevel"/>
    <w:tmpl w:val="00A65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B3832"/>
    <w:multiLevelType w:val="hybridMultilevel"/>
    <w:tmpl w:val="66E0F5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3440E"/>
    <w:multiLevelType w:val="hybridMultilevel"/>
    <w:tmpl w:val="18A02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351AE"/>
    <w:multiLevelType w:val="hybridMultilevel"/>
    <w:tmpl w:val="A71EC670"/>
    <w:lvl w:ilvl="0" w:tplc="74D0C3D0">
      <w:start w:val="1"/>
      <w:numFmt w:val="decimal"/>
      <w:lvlText w:val="%1"/>
      <w:lvlJc w:val="left"/>
      <w:pPr>
        <w:ind w:left="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9" w15:restartNumberingAfterBreak="0">
    <w:nsid w:val="528A2F02"/>
    <w:multiLevelType w:val="hybridMultilevel"/>
    <w:tmpl w:val="48B22F6E"/>
    <w:lvl w:ilvl="0" w:tplc="8B5AA74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A5D62"/>
    <w:multiLevelType w:val="hybridMultilevel"/>
    <w:tmpl w:val="190094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4E3A910C">
      <w:start w:val="6"/>
      <w:numFmt w:val="bullet"/>
      <w:lvlText w:val="-"/>
      <w:lvlJc w:val="left"/>
      <w:pPr>
        <w:ind w:left="5040" w:hanging="360"/>
      </w:pPr>
      <w:rPr>
        <w:rFonts w:ascii="Times New Roman" w:eastAsiaTheme="minorHAnsi" w:hAnsi="Times New Roman" w:cs="Times New Roman"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90A2C"/>
    <w:multiLevelType w:val="hybridMultilevel"/>
    <w:tmpl w:val="E7BA7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C1678E"/>
    <w:multiLevelType w:val="hybridMultilevel"/>
    <w:tmpl w:val="27CC1A8E"/>
    <w:lvl w:ilvl="0" w:tplc="E88283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B4DE4"/>
    <w:multiLevelType w:val="hybridMultilevel"/>
    <w:tmpl w:val="D39A4C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03867"/>
    <w:multiLevelType w:val="hybridMultilevel"/>
    <w:tmpl w:val="EE7493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D70BED"/>
    <w:multiLevelType w:val="hybridMultilevel"/>
    <w:tmpl w:val="800253BE"/>
    <w:lvl w:ilvl="0" w:tplc="0409001B">
      <w:start w:val="1"/>
      <w:numFmt w:val="lowerRoman"/>
      <w:lvlText w:val="%1."/>
      <w:lvlJc w:val="right"/>
      <w:pPr>
        <w:ind w:left="1720" w:hanging="360"/>
      </w:p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num w:numId="1">
    <w:abstractNumId w:val="6"/>
  </w:num>
  <w:num w:numId="2">
    <w:abstractNumId w:val="1"/>
  </w:num>
  <w:num w:numId="3">
    <w:abstractNumId w:val="21"/>
  </w:num>
  <w:num w:numId="4">
    <w:abstractNumId w:val="15"/>
  </w:num>
  <w:num w:numId="5">
    <w:abstractNumId w:val="3"/>
  </w:num>
  <w:num w:numId="6">
    <w:abstractNumId w:val="0"/>
  </w:num>
  <w:num w:numId="7">
    <w:abstractNumId w:val="16"/>
  </w:num>
  <w:num w:numId="8">
    <w:abstractNumId w:val="20"/>
  </w:num>
  <w:num w:numId="9">
    <w:abstractNumId w:val="7"/>
  </w:num>
  <w:num w:numId="10">
    <w:abstractNumId w:val="25"/>
  </w:num>
  <w:num w:numId="11">
    <w:abstractNumId w:val="2"/>
  </w:num>
  <w:num w:numId="12">
    <w:abstractNumId w:val="4"/>
  </w:num>
  <w:num w:numId="13">
    <w:abstractNumId w:val="10"/>
  </w:num>
  <w:num w:numId="14">
    <w:abstractNumId w:val="14"/>
  </w:num>
  <w:num w:numId="15">
    <w:abstractNumId w:val="19"/>
  </w:num>
  <w:num w:numId="16">
    <w:abstractNumId w:val="5"/>
  </w:num>
  <w:num w:numId="17">
    <w:abstractNumId w:val="12"/>
  </w:num>
  <w:num w:numId="18">
    <w:abstractNumId w:val="23"/>
  </w:num>
  <w:num w:numId="19">
    <w:abstractNumId w:val="8"/>
  </w:num>
  <w:num w:numId="20">
    <w:abstractNumId w:val="18"/>
  </w:num>
  <w:num w:numId="21">
    <w:abstractNumId w:val="22"/>
  </w:num>
  <w:num w:numId="22">
    <w:abstractNumId w:val="24"/>
  </w:num>
  <w:num w:numId="23">
    <w:abstractNumId w:val="17"/>
  </w:num>
  <w:num w:numId="24">
    <w:abstractNumId w:val="11"/>
  </w:num>
  <w:num w:numId="25">
    <w:abstractNumId w:val="13"/>
  </w:num>
  <w:num w:numId="26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EDE"/>
    <w:rsid w:val="000006E1"/>
    <w:rsid w:val="0000246C"/>
    <w:rsid w:val="00003080"/>
    <w:rsid w:val="00004E43"/>
    <w:rsid w:val="00005D6C"/>
    <w:rsid w:val="000061F4"/>
    <w:rsid w:val="00007BEB"/>
    <w:rsid w:val="00011E34"/>
    <w:rsid w:val="0001437C"/>
    <w:rsid w:val="00016566"/>
    <w:rsid w:val="00016AE5"/>
    <w:rsid w:val="000213F5"/>
    <w:rsid w:val="000219EE"/>
    <w:rsid w:val="00024D4D"/>
    <w:rsid w:val="000250C7"/>
    <w:rsid w:val="00026F7C"/>
    <w:rsid w:val="000307EF"/>
    <w:rsid w:val="00036052"/>
    <w:rsid w:val="000375CD"/>
    <w:rsid w:val="00041EA8"/>
    <w:rsid w:val="00041F88"/>
    <w:rsid w:val="000435CA"/>
    <w:rsid w:val="00044671"/>
    <w:rsid w:val="00046567"/>
    <w:rsid w:val="000527E3"/>
    <w:rsid w:val="00056FE2"/>
    <w:rsid w:val="0005719E"/>
    <w:rsid w:val="000572C6"/>
    <w:rsid w:val="00061044"/>
    <w:rsid w:val="000659CD"/>
    <w:rsid w:val="00073AA1"/>
    <w:rsid w:val="000740E6"/>
    <w:rsid w:val="00080D3E"/>
    <w:rsid w:val="000810E7"/>
    <w:rsid w:val="0008252B"/>
    <w:rsid w:val="00082D77"/>
    <w:rsid w:val="00090F30"/>
    <w:rsid w:val="00093C5D"/>
    <w:rsid w:val="00096187"/>
    <w:rsid w:val="00096F34"/>
    <w:rsid w:val="000A0D42"/>
    <w:rsid w:val="000A11EF"/>
    <w:rsid w:val="000A445C"/>
    <w:rsid w:val="000A6157"/>
    <w:rsid w:val="000B1F04"/>
    <w:rsid w:val="000B4F45"/>
    <w:rsid w:val="000B57DE"/>
    <w:rsid w:val="000B6E10"/>
    <w:rsid w:val="000C241F"/>
    <w:rsid w:val="000C2D59"/>
    <w:rsid w:val="000C44DF"/>
    <w:rsid w:val="000C5170"/>
    <w:rsid w:val="000C560D"/>
    <w:rsid w:val="000C5BB3"/>
    <w:rsid w:val="000C716E"/>
    <w:rsid w:val="000C7FC0"/>
    <w:rsid w:val="000D22D6"/>
    <w:rsid w:val="000D565B"/>
    <w:rsid w:val="000D7D7D"/>
    <w:rsid w:val="000E15B8"/>
    <w:rsid w:val="000E6113"/>
    <w:rsid w:val="000F5415"/>
    <w:rsid w:val="001002E6"/>
    <w:rsid w:val="00102303"/>
    <w:rsid w:val="00103303"/>
    <w:rsid w:val="00105825"/>
    <w:rsid w:val="00116234"/>
    <w:rsid w:val="00117938"/>
    <w:rsid w:val="00123BAE"/>
    <w:rsid w:val="00123C2D"/>
    <w:rsid w:val="00123E6C"/>
    <w:rsid w:val="00126179"/>
    <w:rsid w:val="00131896"/>
    <w:rsid w:val="00132654"/>
    <w:rsid w:val="00134243"/>
    <w:rsid w:val="0013711C"/>
    <w:rsid w:val="00142D8C"/>
    <w:rsid w:val="00143594"/>
    <w:rsid w:val="00145887"/>
    <w:rsid w:val="00152DB6"/>
    <w:rsid w:val="00152F76"/>
    <w:rsid w:val="00154C1A"/>
    <w:rsid w:val="00156CBE"/>
    <w:rsid w:val="0016152F"/>
    <w:rsid w:val="001711C2"/>
    <w:rsid w:val="00171423"/>
    <w:rsid w:val="00171D12"/>
    <w:rsid w:val="0017630A"/>
    <w:rsid w:val="0017642E"/>
    <w:rsid w:val="0018201D"/>
    <w:rsid w:val="001859B7"/>
    <w:rsid w:val="001870C0"/>
    <w:rsid w:val="00191702"/>
    <w:rsid w:val="0019473C"/>
    <w:rsid w:val="001A1405"/>
    <w:rsid w:val="001A2577"/>
    <w:rsid w:val="001A2BC4"/>
    <w:rsid w:val="001A44F0"/>
    <w:rsid w:val="001A531E"/>
    <w:rsid w:val="001A6BB1"/>
    <w:rsid w:val="001B0540"/>
    <w:rsid w:val="001B28BC"/>
    <w:rsid w:val="001B336B"/>
    <w:rsid w:val="001C415C"/>
    <w:rsid w:val="001C79A6"/>
    <w:rsid w:val="001D1682"/>
    <w:rsid w:val="001E08C7"/>
    <w:rsid w:val="001E18A3"/>
    <w:rsid w:val="001E5A15"/>
    <w:rsid w:val="001F14F8"/>
    <w:rsid w:val="001F19A7"/>
    <w:rsid w:val="001F3AC7"/>
    <w:rsid w:val="001F52CA"/>
    <w:rsid w:val="001F6AFD"/>
    <w:rsid w:val="00201B4C"/>
    <w:rsid w:val="00204D1B"/>
    <w:rsid w:val="00205B05"/>
    <w:rsid w:val="00206297"/>
    <w:rsid w:val="002067D3"/>
    <w:rsid w:val="00207330"/>
    <w:rsid w:val="002107E6"/>
    <w:rsid w:val="00211DF5"/>
    <w:rsid w:val="00213134"/>
    <w:rsid w:val="00215C57"/>
    <w:rsid w:val="002164B4"/>
    <w:rsid w:val="002219E3"/>
    <w:rsid w:val="0022239E"/>
    <w:rsid w:val="00222B23"/>
    <w:rsid w:val="00223F5E"/>
    <w:rsid w:val="00224882"/>
    <w:rsid w:val="00224CCA"/>
    <w:rsid w:val="00226A45"/>
    <w:rsid w:val="00232403"/>
    <w:rsid w:val="002348F2"/>
    <w:rsid w:val="00234BB9"/>
    <w:rsid w:val="002427BF"/>
    <w:rsid w:val="00242817"/>
    <w:rsid w:val="00243684"/>
    <w:rsid w:val="00243749"/>
    <w:rsid w:val="00246C01"/>
    <w:rsid w:val="00247812"/>
    <w:rsid w:val="002543E1"/>
    <w:rsid w:val="00255E8C"/>
    <w:rsid w:val="00262DA5"/>
    <w:rsid w:val="00270E9E"/>
    <w:rsid w:val="0027149E"/>
    <w:rsid w:val="00272CEE"/>
    <w:rsid w:val="00273B85"/>
    <w:rsid w:val="002748DC"/>
    <w:rsid w:val="002762B9"/>
    <w:rsid w:val="002768A9"/>
    <w:rsid w:val="00277491"/>
    <w:rsid w:val="002779E1"/>
    <w:rsid w:val="0028102B"/>
    <w:rsid w:val="0028768C"/>
    <w:rsid w:val="00290D81"/>
    <w:rsid w:val="002939E9"/>
    <w:rsid w:val="002942FB"/>
    <w:rsid w:val="00295467"/>
    <w:rsid w:val="002A1FFC"/>
    <w:rsid w:val="002A2022"/>
    <w:rsid w:val="002A3816"/>
    <w:rsid w:val="002A4972"/>
    <w:rsid w:val="002A4D61"/>
    <w:rsid w:val="002A504E"/>
    <w:rsid w:val="002B27F3"/>
    <w:rsid w:val="002B2E3A"/>
    <w:rsid w:val="002B4256"/>
    <w:rsid w:val="002B5DF4"/>
    <w:rsid w:val="002C4B67"/>
    <w:rsid w:val="002D0FA7"/>
    <w:rsid w:val="002D2678"/>
    <w:rsid w:val="002D35AE"/>
    <w:rsid w:val="002D4F2C"/>
    <w:rsid w:val="002D73A5"/>
    <w:rsid w:val="002E5898"/>
    <w:rsid w:val="002F2AAC"/>
    <w:rsid w:val="002F5607"/>
    <w:rsid w:val="00300FED"/>
    <w:rsid w:val="00301EEB"/>
    <w:rsid w:val="0030231B"/>
    <w:rsid w:val="003034DC"/>
    <w:rsid w:val="0030472A"/>
    <w:rsid w:val="0030479E"/>
    <w:rsid w:val="00305599"/>
    <w:rsid w:val="00305970"/>
    <w:rsid w:val="00305B34"/>
    <w:rsid w:val="003118AE"/>
    <w:rsid w:val="00311F66"/>
    <w:rsid w:val="00312673"/>
    <w:rsid w:val="00313F07"/>
    <w:rsid w:val="00316CD9"/>
    <w:rsid w:val="0032095E"/>
    <w:rsid w:val="003213A9"/>
    <w:rsid w:val="00322298"/>
    <w:rsid w:val="00322582"/>
    <w:rsid w:val="00323853"/>
    <w:rsid w:val="00327223"/>
    <w:rsid w:val="00332152"/>
    <w:rsid w:val="00332C34"/>
    <w:rsid w:val="00334DF1"/>
    <w:rsid w:val="00336534"/>
    <w:rsid w:val="00336803"/>
    <w:rsid w:val="00336D79"/>
    <w:rsid w:val="0034095A"/>
    <w:rsid w:val="00340C31"/>
    <w:rsid w:val="00343242"/>
    <w:rsid w:val="00343E74"/>
    <w:rsid w:val="00346A51"/>
    <w:rsid w:val="003501B0"/>
    <w:rsid w:val="00351A3B"/>
    <w:rsid w:val="00352C02"/>
    <w:rsid w:val="00357D6E"/>
    <w:rsid w:val="00361BBF"/>
    <w:rsid w:val="00363177"/>
    <w:rsid w:val="00366565"/>
    <w:rsid w:val="0036793A"/>
    <w:rsid w:val="003738B0"/>
    <w:rsid w:val="003775BB"/>
    <w:rsid w:val="00380A78"/>
    <w:rsid w:val="00381DCF"/>
    <w:rsid w:val="00385E1F"/>
    <w:rsid w:val="00391120"/>
    <w:rsid w:val="00393956"/>
    <w:rsid w:val="00394F34"/>
    <w:rsid w:val="0039570A"/>
    <w:rsid w:val="00397298"/>
    <w:rsid w:val="003A2E52"/>
    <w:rsid w:val="003A3820"/>
    <w:rsid w:val="003A3CB7"/>
    <w:rsid w:val="003A68D1"/>
    <w:rsid w:val="003B36C1"/>
    <w:rsid w:val="003B3CA5"/>
    <w:rsid w:val="003C0D1F"/>
    <w:rsid w:val="003C20BD"/>
    <w:rsid w:val="003C290F"/>
    <w:rsid w:val="003C31F2"/>
    <w:rsid w:val="003C5CDC"/>
    <w:rsid w:val="003C67D7"/>
    <w:rsid w:val="003C772B"/>
    <w:rsid w:val="003D0669"/>
    <w:rsid w:val="003D1547"/>
    <w:rsid w:val="003D3DD9"/>
    <w:rsid w:val="003E15F6"/>
    <w:rsid w:val="003E32D3"/>
    <w:rsid w:val="003E53CE"/>
    <w:rsid w:val="003E67EC"/>
    <w:rsid w:val="003E6987"/>
    <w:rsid w:val="003F027E"/>
    <w:rsid w:val="003F3CAD"/>
    <w:rsid w:val="003F563B"/>
    <w:rsid w:val="00400954"/>
    <w:rsid w:val="00402274"/>
    <w:rsid w:val="00404C50"/>
    <w:rsid w:val="00404D83"/>
    <w:rsid w:val="0040624C"/>
    <w:rsid w:val="00407380"/>
    <w:rsid w:val="00407B38"/>
    <w:rsid w:val="00412B50"/>
    <w:rsid w:val="004133C0"/>
    <w:rsid w:val="00414688"/>
    <w:rsid w:val="004168AB"/>
    <w:rsid w:val="004208D2"/>
    <w:rsid w:val="004237A1"/>
    <w:rsid w:val="00424052"/>
    <w:rsid w:val="004256C0"/>
    <w:rsid w:val="00427823"/>
    <w:rsid w:val="00430829"/>
    <w:rsid w:val="00432385"/>
    <w:rsid w:val="0043669F"/>
    <w:rsid w:val="00444696"/>
    <w:rsid w:val="00456207"/>
    <w:rsid w:val="00456364"/>
    <w:rsid w:val="004637C3"/>
    <w:rsid w:val="0047039E"/>
    <w:rsid w:val="00470AB3"/>
    <w:rsid w:val="00471445"/>
    <w:rsid w:val="00473AD4"/>
    <w:rsid w:val="004820F1"/>
    <w:rsid w:val="00482B3D"/>
    <w:rsid w:val="00483D28"/>
    <w:rsid w:val="00491A17"/>
    <w:rsid w:val="00493818"/>
    <w:rsid w:val="004A053D"/>
    <w:rsid w:val="004A3728"/>
    <w:rsid w:val="004A3E13"/>
    <w:rsid w:val="004A3E5E"/>
    <w:rsid w:val="004A528F"/>
    <w:rsid w:val="004A54AD"/>
    <w:rsid w:val="004B021C"/>
    <w:rsid w:val="004B27E8"/>
    <w:rsid w:val="004B5366"/>
    <w:rsid w:val="004B61B1"/>
    <w:rsid w:val="004C5F74"/>
    <w:rsid w:val="004C799C"/>
    <w:rsid w:val="004D2954"/>
    <w:rsid w:val="004D3794"/>
    <w:rsid w:val="004D3799"/>
    <w:rsid w:val="004D6776"/>
    <w:rsid w:val="004E3A3A"/>
    <w:rsid w:val="004E6541"/>
    <w:rsid w:val="004E6DF5"/>
    <w:rsid w:val="004F163A"/>
    <w:rsid w:val="004F1FC8"/>
    <w:rsid w:val="004F3411"/>
    <w:rsid w:val="004F4E68"/>
    <w:rsid w:val="004F5323"/>
    <w:rsid w:val="004F6BEE"/>
    <w:rsid w:val="005020E1"/>
    <w:rsid w:val="00502657"/>
    <w:rsid w:val="00502EB3"/>
    <w:rsid w:val="00505E97"/>
    <w:rsid w:val="00506928"/>
    <w:rsid w:val="00510FC9"/>
    <w:rsid w:val="005116C6"/>
    <w:rsid w:val="00514D06"/>
    <w:rsid w:val="0051545E"/>
    <w:rsid w:val="00515E87"/>
    <w:rsid w:val="00516CC6"/>
    <w:rsid w:val="00517325"/>
    <w:rsid w:val="0051735A"/>
    <w:rsid w:val="00520A4F"/>
    <w:rsid w:val="00520DFD"/>
    <w:rsid w:val="00521EDE"/>
    <w:rsid w:val="00524111"/>
    <w:rsid w:val="0052432E"/>
    <w:rsid w:val="0053203F"/>
    <w:rsid w:val="00532ACD"/>
    <w:rsid w:val="00535992"/>
    <w:rsid w:val="005402CF"/>
    <w:rsid w:val="005405EB"/>
    <w:rsid w:val="005433D9"/>
    <w:rsid w:val="00546FB2"/>
    <w:rsid w:val="005529D1"/>
    <w:rsid w:val="005538CB"/>
    <w:rsid w:val="00557D3E"/>
    <w:rsid w:val="005609D8"/>
    <w:rsid w:val="005611D1"/>
    <w:rsid w:val="005615E4"/>
    <w:rsid w:val="00561737"/>
    <w:rsid w:val="00562142"/>
    <w:rsid w:val="00563B90"/>
    <w:rsid w:val="00564346"/>
    <w:rsid w:val="005659CC"/>
    <w:rsid w:val="00567182"/>
    <w:rsid w:val="005726DC"/>
    <w:rsid w:val="0057684C"/>
    <w:rsid w:val="005813EF"/>
    <w:rsid w:val="00595950"/>
    <w:rsid w:val="005A10FD"/>
    <w:rsid w:val="005A1632"/>
    <w:rsid w:val="005B0DC0"/>
    <w:rsid w:val="005B24C8"/>
    <w:rsid w:val="005B28D6"/>
    <w:rsid w:val="005B4B15"/>
    <w:rsid w:val="005B4E2E"/>
    <w:rsid w:val="005C2317"/>
    <w:rsid w:val="005C4357"/>
    <w:rsid w:val="005C491C"/>
    <w:rsid w:val="005D37A2"/>
    <w:rsid w:val="005D542B"/>
    <w:rsid w:val="005D5B02"/>
    <w:rsid w:val="005D7F73"/>
    <w:rsid w:val="005E1009"/>
    <w:rsid w:val="005E464A"/>
    <w:rsid w:val="005E469E"/>
    <w:rsid w:val="005F19B9"/>
    <w:rsid w:val="005F412D"/>
    <w:rsid w:val="005F4D32"/>
    <w:rsid w:val="005F52FE"/>
    <w:rsid w:val="005F5F35"/>
    <w:rsid w:val="00600F5B"/>
    <w:rsid w:val="006034E1"/>
    <w:rsid w:val="006072DA"/>
    <w:rsid w:val="006072E2"/>
    <w:rsid w:val="00607501"/>
    <w:rsid w:val="00615C54"/>
    <w:rsid w:val="00616735"/>
    <w:rsid w:val="006211A2"/>
    <w:rsid w:val="00622386"/>
    <w:rsid w:val="00622A84"/>
    <w:rsid w:val="00625B16"/>
    <w:rsid w:val="00630552"/>
    <w:rsid w:val="00630715"/>
    <w:rsid w:val="00632229"/>
    <w:rsid w:val="00642959"/>
    <w:rsid w:val="006438EE"/>
    <w:rsid w:val="00645299"/>
    <w:rsid w:val="0064554F"/>
    <w:rsid w:val="006468CF"/>
    <w:rsid w:val="00646DB3"/>
    <w:rsid w:val="00647314"/>
    <w:rsid w:val="00657DAE"/>
    <w:rsid w:val="006649E5"/>
    <w:rsid w:val="00665C73"/>
    <w:rsid w:val="00666985"/>
    <w:rsid w:val="00670B7A"/>
    <w:rsid w:val="006734AB"/>
    <w:rsid w:val="00675A5C"/>
    <w:rsid w:val="006808EA"/>
    <w:rsid w:val="0068168F"/>
    <w:rsid w:val="00682013"/>
    <w:rsid w:val="00685046"/>
    <w:rsid w:val="00685CA8"/>
    <w:rsid w:val="0069008E"/>
    <w:rsid w:val="0069703F"/>
    <w:rsid w:val="006A4F2B"/>
    <w:rsid w:val="006A5A97"/>
    <w:rsid w:val="006A5B09"/>
    <w:rsid w:val="006A5CB7"/>
    <w:rsid w:val="006B0763"/>
    <w:rsid w:val="006B1B7D"/>
    <w:rsid w:val="006B6311"/>
    <w:rsid w:val="006B7579"/>
    <w:rsid w:val="006B77D2"/>
    <w:rsid w:val="006C0036"/>
    <w:rsid w:val="006C1BF6"/>
    <w:rsid w:val="006C256C"/>
    <w:rsid w:val="006C45FC"/>
    <w:rsid w:val="006D1844"/>
    <w:rsid w:val="006D4BBB"/>
    <w:rsid w:val="006D5670"/>
    <w:rsid w:val="006D5AFA"/>
    <w:rsid w:val="006D7236"/>
    <w:rsid w:val="006D7CB2"/>
    <w:rsid w:val="006E05FC"/>
    <w:rsid w:val="006E3DA5"/>
    <w:rsid w:val="006E7806"/>
    <w:rsid w:val="006F0399"/>
    <w:rsid w:val="006F5545"/>
    <w:rsid w:val="006F74A1"/>
    <w:rsid w:val="007000E9"/>
    <w:rsid w:val="00704360"/>
    <w:rsid w:val="00704CC6"/>
    <w:rsid w:val="00705A0B"/>
    <w:rsid w:val="00706D39"/>
    <w:rsid w:val="0070752A"/>
    <w:rsid w:val="00707658"/>
    <w:rsid w:val="007078CA"/>
    <w:rsid w:val="0071219A"/>
    <w:rsid w:val="00712697"/>
    <w:rsid w:val="00720983"/>
    <w:rsid w:val="00722A9B"/>
    <w:rsid w:val="00725025"/>
    <w:rsid w:val="007251F4"/>
    <w:rsid w:val="00727AF3"/>
    <w:rsid w:val="00727B06"/>
    <w:rsid w:val="00730437"/>
    <w:rsid w:val="00732B8D"/>
    <w:rsid w:val="007336B9"/>
    <w:rsid w:val="007440BB"/>
    <w:rsid w:val="00747773"/>
    <w:rsid w:val="007505DD"/>
    <w:rsid w:val="007515F2"/>
    <w:rsid w:val="0075161B"/>
    <w:rsid w:val="00753B04"/>
    <w:rsid w:val="00753FAC"/>
    <w:rsid w:val="00757E2B"/>
    <w:rsid w:val="00760E04"/>
    <w:rsid w:val="0076301C"/>
    <w:rsid w:val="007640B2"/>
    <w:rsid w:val="00772F13"/>
    <w:rsid w:val="00774792"/>
    <w:rsid w:val="00775CD5"/>
    <w:rsid w:val="007769F5"/>
    <w:rsid w:val="007772CD"/>
    <w:rsid w:val="007854DA"/>
    <w:rsid w:val="007877F1"/>
    <w:rsid w:val="00790BF9"/>
    <w:rsid w:val="007941CE"/>
    <w:rsid w:val="00794744"/>
    <w:rsid w:val="007975DA"/>
    <w:rsid w:val="007977EF"/>
    <w:rsid w:val="007979EF"/>
    <w:rsid w:val="00797E3E"/>
    <w:rsid w:val="007A023E"/>
    <w:rsid w:val="007A31E4"/>
    <w:rsid w:val="007A400A"/>
    <w:rsid w:val="007A5DA1"/>
    <w:rsid w:val="007B2F7A"/>
    <w:rsid w:val="007B378B"/>
    <w:rsid w:val="007C293D"/>
    <w:rsid w:val="007C55F1"/>
    <w:rsid w:val="007D2ADA"/>
    <w:rsid w:val="007D6E19"/>
    <w:rsid w:val="007D7794"/>
    <w:rsid w:val="007E07A0"/>
    <w:rsid w:val="007E0D37"/>
    <w:rsid w:val="007E6F23"/>
    <w:rsid w:val="007F6C8C"/>
    <w:rsid w:val="007F6E90"/>
    <w:rsid w:val="00800722"/>
    <w:rsid w:val="00801F26"/>
    <w:rsid w:val="00801F8E"/>
    <w:rsid w:val="00802359"/>
    <w:rsid w:val="008073E2"/>
    <w:rsid w:val="00812329"/>
    <w:rsid w:val="0081276D"/>
    <w:rsid w:val="008176E3"/>
    <w:rsid w:val="008200A0"/>
    <w:rsid w:val="00821154"/>
    <w:rsid w:val="008215C0"/>
    <w:rsid w:val="00821AD5"/>
    <w:rsid w:val="00822E85"/>
    <w:rsid w:val="0082476A"/>
    <w:rsid w:val="00824BF0"/>
    <w:rsid w:val="008253C0"/>
    <w:rsid w:val="00827869"/>
    <w:rsid w:val="008279BE"/>
    <w:rsid w:val="008314B7"/>
    <w:rsid w:val="00834628"/>
    <w:rsid w:val="00834916"/>
    <w:rsid w:val="00834C9C"/>
    <w:rsid w:val="008367A0"/>
    <w:rsid w:val="0083747F"/>
    <w:rsid w:val="00844ACF"/>
    <w:rsid w:val="008458D4"/>
    <w:rsid w:val="00845B5F"/>
    <w:rsid w:val="00846ECD"/>
    <w:rsid w:val="008516FF"/>
    <w:rsid w:val="008517A6"/>
    <w:rsid w:val="0085402B"/>
    <w:rsid w:val="00854597"/>
    <w:rsid w:val="00854902"/>
    <w:rsid w:val="00861910"/>
    <w:rsid w:val="00862663"/>
    <w:rsid w:val="0086345A"/>
    <w:rsid w:val="00864D66"/>
    <w:rsid w:val="0086532B"/>
    <w:rsid w:val="00865C79"/>
    <w:rsid w:val="00871024"/>
    <w:rsid w:val="008737C6"/>
    <w:rsid w:val="00875702"/>
    <w:rsid w:val="008764CC"/>
    <w:rsid w:val="008766D9"/>
    <w:rsid w:val="00885A00"/>
    <w:rsid w:val="00886061"/>
    <w:rsid w:val="00886E92"/>
    <w:rsid w:val="00887A8D"/>
    <w:rsid w:val="00893A2B"/>
    <w:rsid w:val="008962B3"/>
    <w:rsid w:val="008A23C3"/>
    <w:rsid w:val="008A2F21"/>
    <w:rsid w:val="008B09B0"/>
    <w:rsid w:val="008B2246"/>
    <w:rsid w:val="008B3A03"/>
    <w:rsid w:val="008B79A6"/>
    <w:rsid w:val="008C1AD8"/>
    <w:rsid w:val="008C32EA"/>
    <w:rsid w:val="008C7DB2"/>
    <w:rsid w:val="008D2380"/>
    <w:rsid w:val="008D6C93"/>
    <w:rsid w:val="008D7AEF"/>
    <w:rsid w:val="008D7FA9"/>
    <w:rsid w:val="008E1222"/>
    <w:rsid w:val="008E2E6B"/>
    <w:rsid w:val="008E3188"/>
    <w:rsid w:val="008E3911"/>
    <w:rsid w:val="008E62F0"/>
    <w:rsid w:val="008E668B"/>
    <w:rsid w:val="008F006D"/>
    <w:rsid w:val="008F03B2"/>
    <w:rsid w:val="008F0548"/>
    <w:rsid w:val="008F1D53"/>
    <w:rsid w:val="008F2BC4"/>
    <w:rsid w:val="008F4B39"/>
    <w:rsid w:val="008F631B"/>
    <w:rsid w:val="008F652D"/>
    <w:rsid w:val="008F7C7F"/>
    <w:rsid w:val="00900090"/>
    <w:rsid w:val="00902065"/>
    <w:rsid w:val="00902401"/>
    <w:rsid w:val="009039B8"/>
    <w:rsid w:val="009065F9"/>
    <w:rsid w:val="00917753"/>
    <w:rsid w:val="009236DA"/>
    <w:rsid w:val="00924563"/>
    <w:rsid w:val="00924C0E"/>
    <w:rsid w:val="00931643"/>
    <w:rsid w:val="00933374"/>
    <w:rsid w:val="0093560D"/>
    <w:rsid w:val="009375EA"/>
    <w:rsid w:val="00942BF1"/>
    <w:rsid w:val="00942DF6"/>
    <w:rsid w:val="00946AA3"/>
    <w:rsid w:val="00950A92"/>
    <w:rsid w:val="00955555"/>
    <w:rsid w:val="00956405"/>
    <w:rsid w:val="00957A15"/>
    <w:rsid w:val="0096113C"/>
    <w:rsid w:val="00966CA0"/>
    <w:rsid w:val="00966EA3"/>
    <w:rsid w:val="0096762C"/>
    <w:rsid w:val="00974452"/>
    <w:rsid w:val="00981560"/>
    <w:rsid w:val="009818BC"/>
    <w:rsid w:val="00991214"/>
    <w:rsid w:val="00995EDE"/>
    <w:rsid w:val="00996CB4"/>
    <w:rsid w:val="009A08CB"/>
    <w:rsid w:val="009A141D"/>
    <w:rsid w:val="009A20A3"/>
    <w:rsid w:val="009A4020"/>
    <w:rsid w:val="009A48A6"/>
    <w:rsid w:val="009A59AE"/>
    <w:rsid w:val="009A5CCE"/>
    <w:rsid w:val="009A6F1D"/>
    <w:rsid w:val="009B18E6"/>
    <w:rsid w:val="009B2941"/>
    <w:rsid w:val="009B2A2B"/>
    <w:rsid w:val="009B41D1"/>
    <w:rsid w:val="009B660D"/>
    <w:rsid w:val="009C130C"/>
    <w:rsid w:val="009C3001"/>
    <w:rsid w:val="009C343B"/>
    <w:rsid w:val="009C7515"/>
    <w:rsid w:val="009D4848"/>
    <w:rsid w:val="009D5F9E"/>
    <w:rsid w:val="009D702D"/>
    <w:rsid w:val="009E0950"/>
    <w:rsid w:val="009E2083"/>
    <w:rsid w:val="009E6644"/>
    <w:rsid w:val="009E7573"/>
    <w:rsid w:val="009E7D6E"/>
    <w:rsid w:val="00A00E8F"/>
    <w:rsid w:val="00A020D7"/>
    <w:rsid w:val="00A0307A"/>
    <w:rsid w:val="00A046C9"/>
    <w:rsid w:val="00A05B12"/>
    <w:rsid w:val="00A1289F"/>
    <w:rsid w:val="00A1311F"/>
    <w:rsid w:val="00A2110D"/>
    <w:rsid w:val="00A21CBB"/>
    <w:rsid w:val="00A234DB"/>
    <w:rsid w:val="00A23DC1"/>
    <w:rsid w:val="00A24277"/>
    <w:rsid w:val="00A24856"/>
    <w:rsid w:val="00A2732A"/>
    <w:rsid w:val="00A34EA2"/>
    <w:rsid w:val="00A407A4"/>
    <w:rsid w:val="00A44B91"/>
    <w:rsid w:val="00A45B1F"/>
    <w:rsid w:val="00A51495"/>
    <w:rsid w:val="00A579C6"/>
    <w:rsid w:val="00A604B4"/>
    <w:rsid w:val="00A62BF7"/>
    <w:rsid w:val="00A636C9"/>
    <w:rsid w:val="00A662F4"/>
    <w:rsid w:val="00A71DEF"/>
    <w:rsid w:val="00A73227"/>
    <w:rsid w:val="00A76C40"/>
    <w:rsid w:val="00A771C7"/>
    <w:rsid w:val="00A84633"/>
    <w:rsid w:val="00A913BC"/>
    <w:rsid w:val="00A951E9"/>
    <w:rsid w:val="00A95218"/>
    <w:rsid w:val="00A95D88"/>
    <w:rsid w:val="00AA113E"/>
    <w:rsid w:val="00AA5146"/>
    <w:rsid w:val="00AA5D41"/>
    <w:rsid w:val="00AA7A00"/>
    <w:rsid w:val="00AA7E78"/>
    <w:rsid w:val="00AB2F4B"/>
    <w:rsid w:val="00AB449A"/>
    <w:rsid w:val="00AB4813"/>
    <w:rsid w:val="00AB6211"/>
    <w:rsid w:val="00AB7B02"/>
    <w:rsid w:val="00AC16A7"/>
    <w:rsid w:val="00AC2618"/>
    <w:rsid w:val="00AC3B31"/>
    <w:rsid w:val="00AC5488"/>
    <w:rsid w:val="00AD100F"/>
    <w:rsid w:val="00AD2532"/>
    <w:rsid w:val="00AD3053"/>
    <w:rsid w:val="00AD3ABF"/>
    <w:rsid w:val="00AD45EB"/>
    <w:rsid w:val="00AD75CF"/>
    <w:rsid w:val="00AD7A90"/>
    <w:rsid w:val="00AE2B75"/>
    <w:rsid w:val="00AE2E70"/>
    <w:rsid w:val="00AE4086"/>
    <w:rsid w:val="00AF1414"/>
    <w:rsid w:val="00AF2FD6"/>
    <w:rsid w:val="00AF4488"/>
    <w:rsid w:val="00B0074B"/>
    <w:rsid w:val="00B14D75"/>
    <w:rsid w:val="00B16254"/>
    <w:rsid w:val="00B1660C"/>
    <w:rsid w:val="00B17864"/>
    <w:rsid w:val="00B2137C"/>
    <w:rsid w:val="00B21B22"/>
    <w:rsid w:val="00B30241"/>
    <w:rsid w:val="00B30D81"/>
    <w:rsid w:val="00B33246"/>
    <w:rsid w:val="00B33CE0"/>
    <w:rsid w:val="00B36B45"/>
    <w:rsid w:val="00B37383"/>
    <w:rsid w:val="00B42441"/>
    <w:rsid w:val="00B442A7"/>
    <w:rsid w:val="00B447A7"/>
    <w:rsid w:val="00B452A8"/>
    <w:rsid w:val="00B4577F"/>
    <w:rsid w:val="00B46991"/>
    <w:rsid w:val="00B47314"/>
    <w:rsid w:val="00B51262"/>
    <w:rsid w:val="00B5262E"/>
    <w:rsid w:val="00B53C76"/>
    <w:rsid w:val="00B54068"/>
    <w:rsid w:val="00B56025"/>
    <w:rsid w:val="00B60CDE"/>
    <w:rsid w:val="00B62C5A"/>
    <w:rsid w:val="00B65DC9"/>
    <w:rsid w:val="00B66D82"/>
    <w:rsid w:val="00B67EC4"/>
    <w:rsid w:val="00B72878"/>
    <w:rsid w:val="00B750D6"/>
    <w:rsid w:val="00B804FB"/>
    <w:rsid w:val="00B83FDB"/>
    <w:rsid w:val="00B84FF8"/>
    <w:rsid w:val="00B856D0"/>
    <w:rsid w:val="00B86FED"/>
    <w:rsid w:val="00B878BE"/>
    <w:rsid w:val="00B87E4B"/>
    <w:rsid w:val="00B91734"/>
    <w:rsid w:val="00B9409F"/>
    <w:rsid w:val="00B94680"/>
    <w:rsid w:val="00B959D3"/>
    <w:rsid w:val="00BA4C5A"/>
    <w:rsid w:val="00BB20E1"/>
    <w:rsid w:val="00BD022C"/>
    <w:rsid w:val="00BD0C2A"/>
    <w:rsid w:val="00BD18B4"/>
    <w:rsid w:val="00BE01CC"/>
    <w:rsid w:val="00BE65FB"/>
    <w:rsid w:val="00BE6BA6"/>
    <w:rsid w:val="00BF0120"/>
    <w:rsid w:val="00BF0FC5"/>
    <w:rsid w:val="00BF12FC"/>
    <w:rsid w:val="00BF2213"/>
    <w:rsid w:val="00BF4DE1"/>
    <w:rsid w:val="00BF7672"/>
    <w:rsid w:val="00C00964"/>
    <w:rsid w:val="00C01CF3"/>
    <w:rsid w:val="00C05490"/>
    <w:rsid w:val="00C06215"/>
    <w:rsid w:val="00C11B59"/>
    <w:rsid w:val="00C12855"/>
    <w:rsid w:val="00C14B5F"/>
    <w:rsid w:val="00C15D21"/>
    <w:rsid w:val="00C16397"/>
    <w:rsid w:val="00C21D68"/>
    <w:rsid w:val="00C22A09"/>
    <w:rsid w:val="00C249EE"/>
    <w:rsid w:val="00C3745E"/>
    <w:rsid w:val="00C374AB"/>
    <w:rsid w:val="00C37B65"/>
    <w:rsid w:val="00C40DC6"/>
    <w:rsid w:val="00C42136"/>
    <w:rsid w:val="00C439DF"/>
    <w:rsid w:val="00C44A2A"/>
    <w:rsid w:val="00C47050"/>
    <w:rsid w:val="00C510BF"/>
    <w:rsid w:val="00C5236C"/>
    <w:rsid w:val="00C53F03"/>
    <w:rsid w:val="00C575F9"/>
    <w:rsid w:val="00C576C3"/>
    <w:rsid w:val="00C61217"/>
    <w:rsid w:val="00C61CE4"/>
    <w:rsid w:val="00C71BFB"/>
    <w:rsid w:val="00C72127"/>
    <w:rsid w:val="00C86507"/>
    <w:rsid w:val="00C87002"/>
    <w:rsid w:val="00C877B8"/>
    <w:rsid w:val="00C90A23"/>
    <w:rsid w:val="00C939B6"/>
    <w:rsid w:val="00CA1E0F"/>
    <w:rsid w:val="00CA20DE"/>
    <w:rsid w:val="00CA2228"/>
    <w:rsid w:val="00CA66A8"/>
    <w:rsid w:val="00CA6773"/>
    <w:rsid w:val="00CA6B9F"/>
    <w:rsid w:val="00CB00ED"/>
    <w:rsid w:val="00CB0407"/>
    <w:rsid w:val="00CB0766"/>
    <w:rsid w:val="00CB1AAC"/>
    <w:rsid w:val="00CB37E2"/>
    <w:rsid w:val="00CB4351"/>
    <w:rsid w:val="00CB64AF"/>
    <w:rsid w:val="00CC48E4"/>
    <w:rsid w:val="00CC490F"/>
    <w:rsid w:val="00CC5005"/>
    <w:rsid w:val="00CD373B"/>
    <w:rsid w:val="00CD410E"/>
    <w:rsid w:val="00CD4BAE"/>
    <w:rsid w:val="00CD5B47"/>
    <w:rsid w:val="00CE0CA1"/>
    <w:rsid w:val="00CE145D"/>
    <w:rsid w:val="00CE1A4B"/>
    <w:rsid w:val="00CE41D9"/>
    <w:rsid w:val="00CE44A4"/>
    <w:rsid w:val="00CE4D86"/>
    <w:rsid w:val="00CE544A"/>
    <w:rsid w:val="00CE606D"/>
    <w:rsid w:val="00CF0081"/>
    <w:rsid w:val="00CF072F"/>
    <w:rsid w:val="00CF2AF0"/>
    <w:rsid w:val="00CF4DF4"/>
    <w:rsid w:val="00CF4F7C"/>
    <w:rsid w:val="00CF5214"/>
    <w:rsid w:val="00CF6FE5"/>
    <w:rsid w:val="00D00725"/>
    <w:rsid w:val="00D05031"/>
    <w:rsid w:val="00D05470"/>
    <w:rsid w:val="00D075B3"/>
    <w:rsid w:val="00D14B60"/>
    <w:rsid w:val="00D16A1D"/>
    <w:rsid w:val="00D25976"/>
    <w:rsid w:val="00D272F3"/>
    <w:rsid w:val="00D31962"/>
    <w:rsid w:val="00D33291"/>
    <w:rsid w:val="00D33E2F"/>
    <w:rsid w:val="00D340BD"/>
    <w:rsid w:val="00D34C70"/>
    <w:rsid w:val="00D4065E"/>
    <w:rsid w:val="00D41967"/>
    <w:rsid w:val="00D41ED7"/>
    <w:rsid w:val="00D42DB6"/>
    <w:rsid w:val="00D46B39"/>
    <w:rsid w:val="00D50C94"/>
    <w:rsid w:val="00D51BD8"/>
    <w:rsid w:val="00D55396"/>
    <w:rsid w:val="00D56AAE"/>
    <w:rsid w:val="00D6050D"/>
    <w:rsid w:val="00D60D90"/>
    <w:rsid w:val="00D640BC"/>
    <w:rsid w:val="00D645A5"/>
    <w:rsid w:val="00D66481"/>
    <w:rsid w:val="00D70116"/>
    <w:rsid w:val="00D71E42"/>
    <w:rsid w:val="00D77087"/>
    <w:rsid w:val="00D8133F"/>
    <w:rsid w:val="00D83FFF"/>
    <w:rsid w:val="00D84BF1"/>
    <w:rsid w:val="00D84E64"/>
    <w:rsid w:val="00D86A3A"/>
    <w:rsid w:val="00D87174"/>
    <w:rsid w:val="00D87C48"/>
    <w:rsid w:val="00D948E4"/>
    <w:rsid w:val="00D97B3E"/>
    <w:rsid w:val="00DB573A"/>
    <w:rsid w:val="00DB6BB6"/>
    <w:rsid w:val="00DC1F33"/>
    <w:rsid w:val="00DC2255"/>
    <w:rsid w:val="00DC2840"/>
    <w:rsid w:val="00DC64FE"/>
    <w:rsid w:val="00DC725C"/>
    <w:rsid w:val="00DD6B7D"/>
    <w:rsid w:val="00DD6F6F"/>
    <w:rsid w:val="00DE5001"/>
    <w:rsid w:val="00DE5331"/>
    <w:rsid w:val="00DE6589"/>
    <w:rsid w:val="00DE7A4C"/>
    <w:rsid w:val="00DF0952"/>
    <w:rsid w:val="00DF119E"/>
    <w:rsid w:val="00DF19D4"/>
    <w:rsid w:val="00DF458C"/>
    <w:rsid w:val="00E007D4"/>
    <w:rsid w:val="00E0189B"/>
    <w:rsid w:val="00E035BD"/>
    <w:rsid w:val="00E0374F"/>
    <w:rsid w:val="00E04F44"/>
    <w:rsid w:val="00E059D3"/>
    <w:rsid w:val="00E206A8"/>
    <w:rsid w:val="00E2298F"/>
    <w:rsid w:val="00E23778"/>
    <w:rsid w:val="00E31414"/>
    <w:rsid w:val="00E35F0A"/>
    <w:rsid w:val="00E40F06"/>
    <w:rsid w:val="00E42296"/>
    <w:rsid w:val="00E44752"/>
    <w:rsid w:val="00E53EBD"/>
    <w:rsid w:val="00E55EE1"/>
    <w:rsid w:val="00E56816"/>
    <w:rsid w:val="00E6136A"/>
    <w:rsid w:val="00E6165A"/>
    <w:rsid w:val="00E64919"/>
    <w:rsid w:val="00E65AE9"/>
    <w:rsid w:val="00E6656C"/>
    <w:rsid w:val="00E669EB"/>
    <w:rsid w:val="00E66F30"/>
    <w:rsid w:val="00E672D8"/>
    <w:rsid w:val="00E676A9"/>
    <w:rsid w:val="00E725BD"/>
    <w:rsid w:val="00E7398C"/>
    <w:rsid w:val="00E8375D"/>
    <w:rsid w:val="00E86F45"/>
    <w:rsid w:val="00E8795B"/>
    <w:rsid w:val="00E91717"/>
    <w:rsid w:val="00E924AC"/>
    <w:rsid w:val="00E92A4C"/>
    <w:rsid w:val="00E96EA9"/>
    <w:rsid w:val="00E97649"/>
    <w:rsid w:val="00EA1125"/>
    <w:rsid w:val="00EA28E0"/>
    <w:rsid w:val="00EA443A"/>
    <w:rsid w:val="00EA4E46"/>
    <w:rsid w:val="00EA754F"/>
    <w:rsid w:val="00EA7605"/>
    <w:rsid w:val="00EB0B8B"/>
    <w:rsid w:val="00EB1934"/>
    <w:rsid w:val="00EB2018"/>
    <w:rsid w:val="00EB35C0"/>
    <w:rsid w:val="00EC0E63"/>
    <w:rsid w:val="00EC3BD0"/>
    <w:rsid w:val="00EC6A8E"/>
    <w:rsid w:val="00ED0C02"/>
    <w:rsid w:val="00ED1100"/>
    <w:rsid w:val="00ED3EA7"/>
    <w:rsid w:val="00ED6C73"/>
    <w:rsid w:val="00ED74BA"/>
    <w:rsid w:val="00ED7D94"/>
    <w:rsid w:val="00EE2288"/>
    <w:rsid w:val="00EE2F9B"/>
    <w:rsid w:val="00EE3F3E"/>
    <w:rsid w:val="00EF03DC"/>
    <w:rsid w:val="00EF59EF"/>
    <w:rsid w:val="00F006D3"/>
    <w:rsid w:val="00F0078B"/>
    <w:rsid w:val="00F02FE6"/>
    <w:rsid w:val="00F03226"/>
    <w:rsid w:val="00F03CCB"/>
    <w:rsid w:val="00F0460C"/>
    <w:rsid w:val="00F04FD3"/>
    <w:rsid w:val="00F05007"/>
    <w:rsid w:val="00F06CEF"/>
    <w:rsid w:val="00F06FD0"/>
    <w:rsid w:val="00F07D88"/>
    <w:rsid w:val="00F12858"/>
    <w:rsid w:val="00F17A79"/>
    <w:rsid w:val="00F23443"/>
    <w:rsid w:val="00F27741"/>
    <w:rsid w:val="00F369F5"/>
    <w:rsid w:val="00F37565"/>
    <w:rsid w:val="00F40B09"/>
    <w:rsid w:val="00F40BE3"/>
    <w:rsid w:val="00F411BB"/>
    <w:rsid w:val="00F43C40"/>
    <w:rsid w:val="00F443D4"/>
    <w:rsid w:val="00F45459"/>
    <w:rsid w:val="00F455F1"/>
    <w:rsid w:val="00F53302"/>
    <w:rsid w:val="00F57610"/>
    <w:rsid w:val="00F6178D"/>
    <w:rsid w:val="00F63BAE"/>
    <w:rsid w:val="00F63D4B"/>
    <w:rsid w:val="00F65220"/>
    <w:rsid w:val="00F6550F"/>
    <w:rsid w:val="00F667F7"/>
    <w:rsid w:val="00F701B2"/>
    <w:rsid w:val="00F719DE"/>
    <w:rsid w:val="00F72B89"/>
    <w:rsid w:val="00F83910"/>
    <w:rsid w:val="00F83AEB"/>
    <w:rsid w:val="00F86C87"/>
    <w:rsid w:val="00F87A1B"/>
    <w:rsid w:val="00F924E2"/>
    <w:rsid w:val="00F94AA2"/>
    <w:rsid w:val="00F94F45"/>
    <w:rsid w:val="00F962E6"/>
    <w:rsid w:val="00FA023C"/>
    <w:rsid w:val="00FA10AD"/>
    <w:rsid w:val="00FA1F37"/>
    <w:rsid w:val="00FA3048"/>
    <w:rsid w:val="00FA5518"/>
    <w:rsid w:val="00FB0DBB"/>
    <w:rsid w:val="00FB379E"/>
    <w:rsid w:val="00FB64A9"/>
    <w:rsid w:val="00FB6F42"/>
    <w:rsid w:val="00FC3FC6"/>
    <w:rsid w:val="00FC5129"/>
    <w:rsid w:val="00FC5BFA"/>
    <w:rsid w:val="00FC7C8C"/>
    <w:rsid w:val="00FD1484"/>
    <w:rsid w:val="00FE17AC"/>
    <w:rsid w:val="00FE30B4"/>
    <w:rsid w:val="00FE30D7"/>
    <w:rsid w:val="00FE4982"/>
    <w:rsid w:val="00FE5CA3"/>
    <w:rsid w:val="00FE7F5B"/>
    <w:rsid w:val="00F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86C2E"/>
  <w15:docId w15:val="{936A8AEC-0590-42CF-B8F9-0268C0F7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2B89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Dot pt,No Spacing1,List Paragraph Char Char Char,Indicator Text,List Paragraph1,Numbered Para 1,List Paragraph12,Bullet Points,MAIN CONTENT,Bullet 1,Colorful List - Accent 11,Light Grid - Accent 31,References,F5 List Paragraph"/>
    <w:basedOn w:val="Normal"/>
    <w:link w:val="ListParagraphChar"/>
    <w:uiPriority w:val="34"/>
    <w:qFormat/>
    <w:rsid w:val="00F72B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2B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B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2B8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89"/>
    <w:rPr>
      <w:rFonts w:ascii="Segoe UI" w:hAnsi="Segoe UI" w:cs="Segoe UI"/>
      <w:sz w:val="18"/>
      <w:szCs w:val="18"/>
      <w:lang w:val="sq-AL"/>
    </w:rPr>
  </w:style>
  <w:style w:type="character" w:customStyle="1" w:styleId="apple-converted-space">
    <w:name w:val="apple-converted-space"/>
    <w:basedOn w:val="DefaultParagraphFont"/>
    <w:rsid w:val="00C61CE4"/>
  </w:style>
  <w:style w:type="character" w:styleId="Emphasis">
    <w:name w:val="Emphasis"/>
    <w:basedOn w:val="DefaultParagraphFont"/>
    <w:uiPriority w:val="20"/>
    <w:qFormat/>
    <w:rsid w:val="00C61CE4"/>
    <w:rPr>
      <w:i/>
      <w:iCs/>
    </w:rPr>
  </w:style>
  <w:style w:type="table" w:styleId="TableGrid">
    <w:name w:val="Table Grid"/>
    <w:basedOn w:val="TableNormal"/>
    <w:uiPriority w:val="59"/>
    <w:rsid w:val="0082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B22"/>
    <w:rPr>
      <w:color w:val="0000FF"/>
      <w:u w:val="single"/>
    </w:rPr>
  </w:style>
  <w:style w:type="character" w:customStyle="1" w:styleId="il">
    <w:name w:val="il"/>
    <w:basedOn w:val="DefaultParagraphFont"/>
    <w:rsid w:val="00B21B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4F8"/>
    <w:rPr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A34EA2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3C7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72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C7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72B"/>
    <w:rPr>
      <w:lang w:val="sq-AL"/>
    </w:rPr>
  </w:style>
  <w:style w:type="paragraph" w:styleId="BodyText">
    <w:name w:val="Body Text"/>
    <w:basedOn w:val="Normal"/>
    <w:link w:val="BodyTextChar"/>
    <w:rsid w:val="000C5170"/>
    <w:pPr>
      <w:spacing w:after="220" w:line="180" w:lineRule="atLeast"/>
      <w:ind w:firstLine="360"/>
      <w:jc w:val="both"/>
    </w:pPr>
    <w:rPr>
      <w:rFonts w:ascii="Calibri" w:eastAsia="Times New Roman" w:hAnsi="Calibri" w:cs="Times New Roman"/>
      <w:sz w:val="20"/>
      <w:szCs w:val="20"/>
      <w:lang w:val="x-none" w:eastAsia="x-none" w:bidi="en-US"/>
    </w:rPr>
  </w:style>
  <w:style w:type="character" w:customStyle="1" w:styleId="BodyTextChar">
    <w:name w:val="Body Text Char"/>
    <w:basedOn w:val="DefaultParagraphFont"/>
    <w:link w:val="BodyText"/>
    <w:rsid w:val="000C5170"/>
    <w:rPr>
      <w:rFonts w:ascii="Calibri" w:eastAsia="Times New Roman" w:hAnsi="Calibri" w:cs="Times New Roman"/>
      <w:sz w:val="20"/>
      <w:szCs w:val="20"/>
      <w:lang w:val="x-none" w:eastAsia="x-none" w:bidi="en-US"/>
    </w:rPr>
  </w:style>
  <w:style w:type="paragraph" w:customStyle="1" w:styleId="TableParagraph">
    <w:name w:val="Table Paragraph"/>
    <w:basedOn w:val="Normal"/>
    <w:uiPriority w:val="1"/>
    <w:qFormat/>
    <w:rsid w:val="00F369F5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US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List Paragraph12 Char,Bullet Points Char,MAIN CONTENT Char,Bullet 1 Char,References Char"/>
    <w:basedOn w:val="DefaultParagraphFont"/>
    <w:link w:val="ListParagraph"/>
    <w:uiPriority w:val="34"/>
    <w:qFormat/>
    <w:locked/>
    <w:rsid w:val="00103303"/>
    <w:rPr>
      <w:lang w:val="sq-AL"/>
    </w:rPr>
  </w:style>
  <w:style w:type="paragraph" w:styleId="Revision">
    <w:name w:val="Revision"/>
    <w:hidden/>
    <w:uiPriority w:val="99"/>
    <w:semiHidden/>
    <w:rsid w:val="00A913BC"/>
    <w:pPr>
      <w:spacing w:after="0" w:line="240" w:lineRule="auto"/>
    </w:pPr>
    <w:rPr>
      <w:lang w:val="sq-AL"/>
    </w:rPr>
  </w:style>
  <w:style w:type="character" w:customStyle="1" w:styleId="ParagrafiChar">
    <w:name w:val="Paragrafi Char"/>
    <w:link w:val="Paragrafi"/>
    <w:locked/>
    <w:rsid w:val="00346A5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46A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88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70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8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89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19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78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757</Nr_x002e__x0020_akti>
    <Data_x0020_e_x0020_Krijimit xmlns="0e656187-b300-4fb0-8bf4-3a50f872073c">2024-12-16T15:56:45Z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disa ndryshime në vendimin nr.276, datë 16.5.2018, të Këshillit të Ministrave,“Për miratimin e mënyrës  së organizimit, të strukturës, organikës dhe statutit të Autoritetit Rrugor Shqiptar”, të ndryshuar</Titulli>
    <Modifikuesi xmlns="0e656187-b300-4fb0-8bf4-3a50f872073c">Suada.Daci</Modifikuesi>
    <Nr_x002e__x0020_prot_x0020_QBZ xmlns="0e656187-b300-4fb0-8bf4-3a50f872073c">2091</Nr_x002e__x0020_prot_x0020_QBZ>
    <Data_x0020_e_x0020_Modifikimit xmlns="0e656187-b300-4fb0-8bf4-3a50f872073c">2024-12-17T11:52:27Z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6479/3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310F5F566D446B8A43E201DE05F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310F5F566D446B8A43E201DE05F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DFF2E-8E86-4746-9185-D48C38A644AC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03FA694-AA12-4355-9146-508CF0BD40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EC5898-0C23-4C50-9D09-F5A6C03E9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163933-B88F-446B-9547-14AAC34034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7DAD20-90DB-487F-ABFE-F4F8DA6F6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44C375-69E2-42FC-9777-03A1AD9CA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Fjora Cahani</cp:lastModifiedBy>
  <cp:revision>70</cp:revision>
  <cp:lastPrinted>2024-12-12T17:38:00Z</cp:lastPrinted>
  <dcterms:created xsi:type="dcterms:W3CDTF">2024-11-21T09:13:00Z</dcterms:created>
  <dcterms:modified xsi:type="dcterms:W3CDTF">2024-12-17T11:22:00Z</dcterms:modified>
</cp:coreProperties>
</file>